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E67" w:rsidRPr="00305DAE" w:rsidRDefault="00ED7E67" w:rsidP="00ED7E67">
      <w:pPr>
        <w:jc w:val="center"/>
        <w:rPr>
          <w:rFonts w:ascii="Times New Roman" w:hAnsi="Times New Roman" w:cs="Times New Roman"/>
          <w:sz w:val="28"/>
          <w:szCs w:val="28"/>
        </w:rPr>
      </w:pPr>
      <w:r w:rsidRPr="00305DAE">
        <w:rPr>
          <w:rFonts w:ascii="Times New Roman" w:hAnsi="Times New Roman" w:cs="Times New Roman"/>
          <w:sz w:val="28"/>
          <w:szCs w:val="28"/>
        </w:rPr>
        <w:t>Государственное бюджетное образовательное</w:t>
      </w:r>
    </w:p>
    <w:p w:rsidR="00ED7E67" w:rsidRDefault="00ED7E67" w:rsidP="00ED7E67">
      <w:pPr>
        <w:jc w:val="center"/>
        <w:rPr>
          <w:rFonts w:ascii="Times New Roman" w:hAnsi="Times New Roman" w:cs="Times New Roman"/>
          <w:sz w:val="28"/>
          <w:szCs w:val="28"/>
        </w:rPr>
      </w:pPr>
      <w:r w:rsidRPr="00305DAE">
        <w:rPr>
          <w:rFonts w:ascii="Times New Roman" w:hAnsi="Times New Roman" w:cs="Times New Roman"/>
          <w:sz w:val="28"/>
          <w:szCs w:val="28"/>
        </w:rPr>
        <w:t xml:space="preserve">учреждение </w:t>
      </w:r>
      <w:r>
        <w:rPr>
          <w:rFonts w:ascii="Times New Roman" w:hAnsi="Times New Roman" w:cs="Times New Roman"/>
          <w:sz w:val="28"/>
          <w:szCs w:val="28"/>
        </w:rPr>
        <w:t xml:space="preserve">среднего профессионального образования </w:t>
      </w:r>
    </w:p>
    <w:p w:rsidR="00ED7E67" w:rsidRPr="00305DAE" w:rsidRDefault="00ED7E67" w:rsidP="00ED7E67">
      <w:pPr>
        <w:jc w:val="center"/>
        <w:rPr>
          <w:rFonts w:ascii="Times New Roman" w:hAnsi="Times New Roman" w:cs="Times New Roman"/>
          <w:sz w:val="28"/>
          <w:szCs w:val="28"/>
        </w:rPr>
      </w:pPr>
      <w:r w:rsidRPr="00305DAE">
        <w:rPr>
          <w:rFonts w:ascii="Times New Roman" w:hAnsi="Times New Roman" w:cs="Times New Roman"/>
          <w:sz w:val="28"/>
          <w:szCs w:val="28"/>
        </w:rPr>
        <w:t>«Колледж связи №54»</w:t>
      </w:r>
    </w:p>
    <w:p w:rsidR="00ED7E67" w:rsidRDefault="00ED7E67" w:rsidP="00ED7E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E67" w:rsidRDefault="00ED7E67" w:rsidP="00ED7E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E67" w:rsidRDefault="00ED7E67" w:rsidP="00ED7E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E67" w:rsidRPr="00ED7E67" w:rsidRDefault="00ED7E67" w:rsidP="00ED7E67">
      <w:pPr>
        <w:jc w:val="center"/>
        <w:rPr>
          <w:rFonts w:ascii="Times New Roman" w:hAnsi="Times New Roman" w:cs="Times New Roman"/>
          <w:sz w:val="36"/>
          <w:szCs w:val="36"/>
        </w:rPr>
      </w:pPr>
      <w:r w:rsidRPr="00ED7E67">
        <w:rPr>
          <w:rFonts w:ascii="Times New Roman" w:hAnsi="Times New Roman" w:cs="Times New Roman"/>
          <w:sz w:val="36"/>
          <w:szCs w:val="36"/>
        </w:rPr>
        <w:t>Сценарий  развивающего занятия  с ар</w:t>
      </w:r>
      <w:proofErr w:type="gramStart"/>
      <w:r w:rsidRPr="00ED7E67">
        <w:rPr>
          <w:rFonts w:ascii="Times New Roman" w:hAnsi="Times New Roman" w:cs="Times New Roman"/>
          <w:sz w:val="36"/>
          <w:szCs w:val="36"/>
        </w:rPr>
        <w:t>т-</w:t>
      </w:r>
      <w:proofErr w:type="gramEnd"/>
      <w:r w:rsidRPr="00ED7E67">
        <w:rPr>
          <w:rFonts w:ascii="Times New Roman" w:hAnsi="Times New Roman" w:cs="Times New Roman"/>
          <w:sz w:val="36"/>
          <w:szCs w:val="36"/>
        </w:rPr>
        <w:t xml:space="preserve"> терапией</w:t>
      </w:r>
    </w:p>
    <w:p w:rsidR="00ED7E67" w:rsidRPr="00ED7E67" w:rsidRDefault="00ED7E67" w:rsidP="00ED7E67">
      <w:pPr>
        <w:jc w:val="center"/>
        <w:rPr>
          <w:rFonts w:ascii="Times New Roman" w:hAnsi="Times New Roman" w:cs="Times New Roman"/>
          <w:sz w:val="36"/>
          <w:szCs w:val="36"/>
        </w:rPr>
      </w:pPr>
      <w:r w:rsidRPr="00ED7E67">
        <w:rPr>
          <w:rFonts w:ascii="Times New Roman" w:hAnsi="Times New Roman" w:cs="Times New Roman"/>
          <w:sz w:val="36"/>
          <w:szCs w:val="36"/>
        </w:rPr>
        <w:t xml:space="preserve"> « Война и мир»</w:t>
      </w:r>
    </w:p>
    <w:p w:rsidR="00ED7E67" w:rsidRPr="00ED7E67" w:rsidRDefault="00ED7E67" w:rsidP="00ED7E67">
      <w:pPr>
        <w:pStyle w:val="Standard"/>
        <w:jc w:val="center"/>
        <w:rPr>
          <w:rFonts w:ascii="Times New Roman" w:hAnsi="Times New Roman" w:cs="Times New Roman"/>
          <w:sz w:val="36"/>
          <w:szCs w:val="36"/>
        </w:rPr>
      </w:pPr>
    </w:p>
    <w:p w:rsidR="00ED7E67" w:rsidRPr="00305DAE" w:rsidRDefault="00ED7E67" w:rsidP="00ED7E6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D7E67" w:rsidRDefault="00ED7E67" w:rsidP="00ED7E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E67" w:rsidRDefault="00ED7E67" w:rsidP="00ED7E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E67" w:rsidRPr="00305DAE" w:rsidRDefault="00ED7E67" w:rsidP="00ED7E67">
      <w:pPr>
        <w:jc w:val="center"/>
        <w:rPr>
          <w:rFonts w:ascii="Times New Roman" w:hAnsi="Times New Roman" w:cs="Times New Roman"/>
          <w:sz w:val="28"/>
          <w:szCs w:val="28"/>
        </w:rPr>
      </w:pPr>
      <w:r w:rsidRPr="00305DAE">
        <w:rPr>
          <w:rFonts w:ascii="Times New Roman" w:hAnsi="Times New Roman" w:cs="Times New Roman"/>
          <w:sz w:val="28"/>
          <w:szCs w:val="28"/>
        </w:rPr>
        <w:t>Автор Васильева Н.В.</w:t>
      </w:r>
    </w:p>
    <w:p w:rsidR="00ED7E67" w:rsidRDefault="00ED7E67" w:rsidP="00ED7E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E67" w:rsidRDefault="00ED7E67" w:rsidP="00ED7E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E67" w:rsidRDefault="00ED7E67" w:rsidP="00ED7E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E67" w:rsidRDefault="00ED7E67" w:rsidP="00ED7E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E67" w:rsidRDefault="00ED7E67" w:rsidP="00ED7E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E67" w:rsidRDefault="00ED7E67" w:rsidP="00ED7E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E67" w:rsidRDefault="00ED7E67" w:rsidP="00ED7E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E67" w:rsidRDefault="00ED7E67" w:rsidP="00ED7E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E67" w:rsidRDefault="00ED7E67" w:rsidP="00ED7E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E67" w:rsidRDefault="00ED7E67" w:rsidP="00ED7E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E67" w:rsidRPr="00305DAE" w:rsidRDefault="00ED7E67" w:rsidP="00ED7E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</w:t>
      </w:r>
    </w:p>
    <w:p w:rsidR="00ED7E67" w:rsidRDefault="00ED7E67" w:rsidP="00BF7334">
      <w:pPr>
        <w:pStyle w:val="Standard"/>
        <w:jc w:val="center"/>
        <w:rPr>
          <w:rFonts w:hint="eastAsia"/>
          <w:b/>
          <w:sz w:val="28"/>
          <w:szCs w:val="28"/>
        </w:rPr>
      </w:pPr>
    </w:p>
    <w:p w:rsidR="00ED7E67" w:rsidRDefault="00ED7E67" w:rsidP="00BF7334">
      <w:pPr>
        <w:pStyle w:val="Standard"/>
        <w:jc w:val="center"/>
        <w:rPr>
          <w:rFonts w:hint="eastAsia"/>
          <w:b/>
          <w:sz w:val="28"/>
          <w:szCs w:val="28"/>
        </w:rPr>
      </w:pPr>
    </w:p>
    <w:p w:rsidR="00ED7E67" w:rsidRDefault="00ED7E67" w:rsidP="00BF7334">
      <w:pPr>
        <w:pStyle w:val="Standard"/>
        <w:jc w:val="center"/>
        <w:rPr>
          <w:rFonts w:hint="eastAsia"/>
          <w:b/>
          <w:sz w:val="28"/>
          <w:szCs w:val="28"/>
        </w:rPr>
      </w:pPr>
    </w:p>
    <w:p w:rsidR="00BF7334" w:rsidRPr="00BF7334" w:rsidRDefault="00BF7334" w:rsidP="00BF7334">
      <w:pPr>
        <w:pStyle w:val="Standard"/>
        <w:jc w:val="center"/>
        <w:rPr>
          <w:rFonts w:hint="eastAsia"/>
          <w:b/>
          <w:sz w:val="28"/>
          <w:szCs w:val="28"/>
        </w:rPr>
      </w:pPr>
      <w:r w:rsidRPr="00BF7334">
        <w:rPr>
          <w:b/>
          <w:sz w:val="28"/>
          <w:szCs w:val="28"/>
        </w:rPr>
        <w:t>Развивающее занятие с арт-терапией « Война и мир»</w:t>
      </w:r>
    </w:p>
    <w:p w:rsidR="00BF7334" w:rsidRDefault="00BF7334" w:rsidP="00ED7E67">
      <w:pPr>
        <w:pStyle w:val="Standard"/>
        <w:jc w:val="both"/>
        <w:rPr>
          <w:rFonts w:hint="eastAsia"/>
          <w:sz w:val="28"/>
          <w:szCs w:val="28"/>
        </w:rPr>
      </w:pPr>
      <w:r w:rsidRPr="00BF7334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снижение уровня агрессивности, обучение конструктивной форме выхода из конфликтной ситуации, развитие навыков самоконтроля.</w:t>
      </w:r>
    </w:p>
    <w:p w:rsidR="00BF7334" w:rsidRDefault="00BF7334" w:rsidP="00ED7E67">
      <w:pPr>
        <w:pStyle w:val="Standard"/>
        <w:jc w:val="both"/>
        <w:rPr>
          <w:rFonts w:hint="eastAsia"/>
          <w:sz w:val="28"/>
          <w:szCs w:val="28"/>
        </w:rPr>
      </w:pPr>
      <w:r w:rsidRPr="00BF7334">
        <w:rPr>
          <w:b/>
          <w:sz w:val="28"/>
          <w:szCs w:val="28"/>
        </w:rPr>
        <w:t>Задачи:</w:t>
      </w:r>
      <w:r>
        <w:rPr>
          <w:sz w:val="28"/>
          <w:szCs w:val="28"/>
        </w:rPr>
        <w:t xml:space="preserve"> диагностика предрасположенности личности к конфликтному поведению, коррекция состояния психоэмоционального напряжения, формирование позитивного восприятия мира.</w:t>
      </w:r>
    </w:p>
    <w:p w:rsidR="00BF7334" w:rsidRPr="00ED7E67" w:rsidRDefault="00BF7334" w:rsidP="00ED7E67">
      <w:pPr>
        <w:pStyle w:val="Standard"/>
        <w:jc w:val="both"/>
        <w:rPr>
          <w:rFonts w:hint="eastAsia"/>
          <w:sz w:val="28"/>
          <w:szCs w:val="28"/>
        </w:rPr>
      </w:pPr>
      <w:r w:rsidRPr="00BF7334">
        <w:rPr>
          <w:b/>
          <w:sz w:val="28"/>
          <w:szCs w:val="28"/>
        </w:rPr>
        <w:t>Материалы и оборудование</w:t>
      </w:r>
      <w:proofErr w:type="gramStart"/>
      <w:r w:rsidRPr="00BF7334">
        <w:rPr>
          <w:b/>
          <w:sz w:val="28"/>
          <w:szCs w:val="28"/>
        </w:rPr>
        <w:t>:</w:t>
      </w:r>
      <w:r w:rsidR="00ED7E67">
        <w:rPr>
          <w:sz w:val="28"/>
          <w:szCs w:val="28"/>
        </w:rPr>
        <w:t>к</w:t>
      </w:r>
      <w:proofErr w:type="gramEnd"/>
      <w:r w:rsidR="00ED7E67">
        <w:rPr>
          <w:sz w:val="28"/>
          <w:szCs w:val="28"/>
        </w:rPr>
        <w:t>раски, карандаши, восковые мелки, пастель, фломастеры, бумага для рисования, цветная бумага и картон, журналы, кисти, ножницы, скотч, релаксационная музыка.</w:t>
      </w:r>
    </w:p>
    <w:p w:rsidR="00BF7334" w:rsidRPr="00BF7334" w:rsidRDefault="00BF7334" w:rsidP="00ED7E67">
      <w:pPr>
        <w:pStyle w:val="Standard"/>
        <w:jc w:val="both"/>
        <w:rPr>
          <w:rFonts w:hint="eastAsia"/>
          <w:b/>
          <w:sz w:val="28"/>
          <w:szCs w:val="28"/>
        </w:rPr>
      </w:pPr>
      <w:r w:rsidRPr="00BF7334">
        <w:rPr>
          <w:b/>
          <w:sz w:val="28"/>
          <w:szCs w:val="28"/>
        </w:rPr>
        <w:t>Рекомендации в применении:</w:t>
      </w:r>
    </w:p>
    <w:p w:rsidR="00BF7334" w:rsidRDefault="00BF7334" w:rsidP="00ED7E67">
      <w:pPr>
        <w:pStyle w:val="Standard"/>
        <w:numPr>
          <w:ilvl w:val="0"/>
          <w:numId w:val="1"/>
        </w:numPr>
        <w:jc w:val="both"/>
        <w:rPr>
          <w:rFonts w:hint="eastAsia"/>
        </w:rPr>
      </w:pPr>
      <w:r>
        <w:rPr>
          <w:sz w:val="28"/>
          <w:szCs w:val="28"/>
        </w:rPr>
        <w:t>кризисные состояния у детей и подростков</w:t>
      </w:r>
    </w:p>
    <w:p w:rsidR="00BF7334" w:rsidRDefault="00BF7334" w:rsidP="00ED7E67">
      <w:pPr>
        <w:pStyle w:val="Standard"/>
        <w:numPr>
          <w:ilvl w:val="0"/>
          <w:numId w:val="1"/>
        </w:numPr>
        <w:jc w:val="both"/>
        <w:rPr>
          <w:rFonts w:hint="eastAsia"/>
        </w:rPr>
      </w:pPr>
      <w:proofErr w:type="spellStart"/>
      <w:r>
        <w:rPr>
          <w:sz w:val="28"/>
          <w:szCs w:val="28"/>
        </w:rPr>
        <w:t>психопрофилактика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психокоррекция</w:t>
      </w:r>
      <w:proofErr w:type="spellEnd"/>
      <w:r>
        <w:rPr>
          <w:sz w:val="28"/>
          <w:szCs w:val="28"/>
        </w:rPr>
        <w:t xml:space="preserve"> конфликтности</w:t>
      </w:r>
    </w:p>
    <w:p w:rsidR="00BF7334" w:rsidRDefault="00BF7334" w:rsidP="00ED7E67">
      <w:pPr>
        <w:pStyle w:val="Standard"/>
        <w:numPr>
          <w:ilvl w:val="0"/>
          <w:numId w:val="1"/>
        </w:numPr>
        <w:jc w:val="both"/>
        <w:rPr>
          <w:rFonts w:hint="eastAsia"/>
        </w:rPr>
      </w:pPr>
      <w:r>
        <w:rPr>
          <w:sz w:val="28"/>
          <w:szCs w:val="28"/>
        </w:rPr>
        <w:t>состояние эмоционального напряжения</w:t>
      </w:r>
    </w:p>
    <w:p w:rsidR="00BF7334" w:rsidRDefault="00BF7334" w:rsidP="00ED7E67">
      <w:pPr>
        <w:pStyle w:val="Standard"/>
        <w:ind w:firstLine="708"/>
        <w:jc w:val="both"/>
        <w:rPr>
          <w:rFonts w:hint="eastAsia"/>
        </w:rPr>
      </w:pPr>
      <w:r>
        <w:rPr>
          <w:sz w:val="28"/>
          <w:szCs w:val="28"/>
        </w:rPr>
        <w:t>Диагностика предрасположенности личности к конфликтному поведению К. Томаса проводится до заняти</w:t>
      </w:r>
      <w:proofErr w:type="gramStart"/>
      <w:r>
        <w:rPr>
          <w:sz w:val="28"/>
          <w:szCs w:val="28"/>
        </w:rPr>
        <w:t>я</w:t>
      </w:r>
      <w:r w:rsidR="00D54BF3">
        <w:rPr>
          <w:sz w:val="28"/>
          <w:szCs w:val="28"/>
        </w:rPr>
        <w:t>(</w:t>
      </w:r>
      <w:proofErr w:type="gramEnd"/>
      <w:r w:rsidR="00D54BF3">
        <w:rPr>
          <w:sz w:val="28"/>
          <w:szCs w:val="28"/>
        </w:rPr>
        <w:t xml:space="preserve"> приложение 1)</w:t>
      </w:r>
      <w:r>
        <w:rPr>
          <w:sz w:val="28"/>
          <w:szCs w:val="28"/>
        </w:rPr>
        <w:t>.</w:t>
      </w:r>
    </w:p>
    <w:p w:rsidR="00BF7334" w:rsidRPr="00BF7334" w:rsidRDefault="00BF7334" w:rsidP="00ED7E67">
      <w:pPr>
        <w:pStyle w:val="Standard"/>
        <w:jc w:val="both"/>
        <w:rPr>
          <w:rFonts w:hint="eastAsia"/>
          <w:b/>
        </w:rPr>
      </w:pPr>
      <w:r w:rsidRPr="00BF7334">
        <w:rPr>
          <w:b/>
          <w:sz w:val="28"/>
          <w:szCs w:val="28"/>
        </w:rPr>
        <w:t>Ход занятия</w:t>
      </w:r>
    </w:p>
    <w:p w:rsidR="00BF7334" w:rsidRPr="00BF7334" w:rsidRDefault="00BF7334" w:rsidP="00ED7E67">
      <w:pPr>
        <w:pStyle w:val="Standard"/>
        <w:jc w:val="both"/>
        <w:rPr>
          <w:rFonts w:hint="eastAsia"/>
          <w:b/>
        </w:rPr>
      </w:pPr>
      <w:r w:rsidRPr="00BF7334">
        <w:rPr>
          <w:b/>
          <w:sz w:val="28"/>
          <w:szCs w:val="28"/>
        </w:rPr>
        <w:t>1. Разминка</w:t>
      </w:r>
    </w:p>
    <w:p w:rsidR="00BF7334" w:rsidRDefault="00BF7334" w:rsidP="00ED7E67">
      <w:pPr>
        <w:pStyle w:val="Standard"/>
        <w:jc w:val="both"/>
        <w:rPr>
          <w:rFonts w:hint="eastAsia"/>
        </w:rPr>
      </w:pPr>
      <w:r>
        <w:rPr>
          <w:sz w:val="28"/>
          <w:szCs w:val="28"/>
        </w:rPr>
        <w:t>Упражнение « Рукопожатие»</w:t>
      </w:r>
    </w:p>
    <w:p w:rsidR="00BF7334" w:rsidRDefault="00BF7334" w:rsidP="00ED7E67">
      <w:pPr>
        <w:pStyle w:val="Standard"/>
        <w:ind w:firstLine="708"/>
        <w:jc w:val="both"/>
        <w:rPr>
          <w:rFonts w:hint="eastAsia"/>
        </w:rPr>
      </w:pPr>
      <w:r>
        <w:rPr>
          <w:sz w:val="28"/>
          <w:szCs w:val="28"/>
        </w:rPr>
        <w:t>Группа делится на подгруппы в произвольном порядке. Подгруппы образуют два круга: внешний и внутренний. По команде ведущего круги движутся в разных направлениях и выполняют указания ведущего:</w:t>
      </w:r>
    </w:p>
    <w:p w:rsidR="00BF7334" w:rsidRDefault="00BF7334" w:rsidP="00ED7E67">
      <w:pPr>
        <w:pStyle w:val="Standard"/>
        <w:numPr>
          <w:ilvl w:val="0"/>
          <w:numId w:val="2"/>
        </w:numPr>
        <w:jc w:val="both"/>
        <w:rPr>
          <w:rFonts w:hint="eastAsia"/>
        </w:rPr>
      </w:pPr>
      <w:r>
        <w:rPr>
          <w:sz w:val="28"/>
          <w:szCs w:val="28"/>
        </w:rPr>
        <w:t>поздороваться с каждым за руку: приветствие — рукопожатие;</w:t>
      </w:r>
    </w:p>
    <w:p w:rsidR="00BF7334" w:rsidRDefault="00BF7334" w:rsidP="00ED7E67">
      <w:pPr>
        <w:pStyle w:val="Standard"/>
        <w:numPr>
          <w:ilvl w:val="0"/>
          <w:numId w:val="2"/>
        </w:numPr>
        <w:jc w:val="both"/>
        <w:rPr>
          <w:rFonts w:hint="eastAsia"/>
        </w:rPr>
      </w:pPr>
      <w:r>
        <w:rPr>
          <w:sz w:val="28"/>
          <w:szCs w:val="28"/>
        </w:rPr>
        <w:t>сделать каждому комплимент.</w:t>
      </w:r>
    </w:p>
    <w:p w:rsidR="00BF7334" w:rsidRDefault="00BF7334" w:rsidP="00ED7E67">
      <w:pPr>
        <w:pStyle w:val="Standard"/>
        <w:jc w:val="both"/>
        <w:rPr>
          <w:rFonts w:hint="eastAsia"/>
        </w:rPr>
      </w:pPr>
      <w:r>
        <w:rPr>
          <w:sz w:val="28"/>
          <w:szCs w:val="28"/>
        </w:rPr>
        <w:t>Упражнение «Ладошка»</w:t>
      </w:r>
    </w:p>
    <w:p w:rsidR="00BF7334" w:rsidRDefault="00BF7334" w:rsidP="00ED7E67">
      <w:pPr>
        <w:pStyle w:val="Standard"/>
        <w:ind w:firstLine="708"/>
        <w:jc w:val="both"/>
        <w:rPr>
          <w:rFonts w:hint="eastAsia"/>
        </w:rPr>
      </w:pPr>
      <w:r>
        <w:rPr>
          <w:sz w:val="28"/>
          <w:szCs w:val="28"/>
        </w:rPr>
        <w:t xml:space="preserve">Каждый участник на отдельном листочке обводит контур своей ладони, подписывает свой листок и оставляет на своем месте. Затем все пишут на этих листочках конкретные пожелания друг другу. После этого участникам дается некоторое время для прочтения написанного. По желанию участников </w:t>
      </w:r>
      <w:proofErr w:type="gramStart"/>
      <w:r>
        <w:rPr>
          <w:sz w:val="28"/>
          <w:szCs w:val="28"/>
        </w:rPr>
        <w:t>написанное</w:t>
      </w:r>
      <w:proofErr w:type="gramEnd"/>
      <w:r>
        <w:rPr>
          <w:sz w:val="28"/>
          <w:szCs w:val="28"/>
        </w:rPr>
        <w:t xml:space="preserve"> обсуждается.</w:t>
      </w:r>
    </w:p>
    <w:p w:rsidR="00BF7334" w:rsidRPr="00BF7334" w:rsidRDefault="00BF7334" w:rsidP="00ED7E67">
      <w:pPr>
        <w:pStyle w:val="Standard"/>
        <w:jc w:val="both"/>
        <w:rPr>
          <w:rFonts w:hint="eastAsia"/>
          <w:b/>
        </w:rPr>
      </w:pPr>
      <w:r w:rsidRPr="00BF7334">
        <w:rPr>
          <w:b/>
          <w:sz w:val="28"/>
          <w:szCs w:val="28"/>
        </w:rPr>
        <w:t>Основное упражнение« Война и мир»</w:t>
      </w:r>
    </w:p>
    <w:p w:rsidR="00BF7334" w:rsidRDefault="00BF7334" w:rsidP="00ED7E67">
      <w:pPr>
        <w:pStyle w:val="Standard"/>
        <w:ind w:firstLine="708"/>
        <w:jc w:val="both"/>
        <w:rPr>
          <w:rFonts w:hint="eastAsia"/>
        </w:rPr>
      </w:pPr>
      <w:r>
        <w:rPr>
          <w:sz w:val="28"/>
          <w:szCs w:val="28"/>
        </w:rPr>
        <w:t>Каждый участник получает белый лист бумаги.</w:t>
      </w:r>
    </w:p>
    <w:p w:rsidR="00BF7334" w:rsidRDefault="00BF7334" w:rsidP="00ED7E67">
      <w:pPr>
        <w:pStyle w:val="Standard"/>
        <w:ind w:firstLine="708"/>
        <w:jc w:val="both"/>
        <w:rPr>
          <w:rFonts w:hint="eastAsia"/>
        </w:rPr>
      </w:pPr>
      <w:r>
        <w:rPr>
          <w:sz w:val="28"/>
          <w:szCs w:val="28"/>
        </w:rPr>
        <w:t>Включается приятная, спокойная музыка.</w:t>
      </w:r>
    </w:p>
    <w:p w:rsidR="00BF7334" w:rsidRDefault="00BF7334" w:rsidP="00ED7E67">
      <w:pPr>
        <w:pStyle w:val="Standard"/>
        <w:ind w:firstLine="708"/>
        <w:jc w:val="both"/>
        <w:rPr>
          <w:rFonts w:hint="eastAsia"/>
        </w:rPr>
      </w:pPr>
      <w:r>
        <w:rPr>
          <w:sz w:val="28"/>
          <w:szCs w:val="28"/>
        </w:rPr>
        <w:t>Представьте себе, что это не лист бумаги, а кто-то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 кем вы находитесь в ссоре, конфликте, на кого очень сильно обижены. Теперь у вас представится возможность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трех секунд рассчитаться с обидчиком. Сделайте с ним все, чего он заслуживает.  Я начинаю счет: один, два, три.</w:t>
      </w:r>
    </w:p>
    <w:p w:rsidR="00BF7334" w:rsidRDefault="00BF7334" w:rsidP="00ED7E67">
      <w:pPr>
        <w:pStyle w:val="Standard"/>
        <w:ind w:firstLine="708"/>
        <w:jc w:val="both"/>
        <w:rPr>
          <w:rFonts w:hint="eastAsia"/>
        </w:rPr>
      </w:pPr>
      <w:r>
        <w:rPr>
          <w:sz w:val="28"/>
          <w:szCs w:val="28"/>
        </w:rPr>
        <w:t xml:space="preserve">Как </w:t>
      </w:r>
      <w:proofErr w:type="gramStart"/>
      <w:r>
        <w:rPr>
          <w:sz w:val="28"/>
          <w:szCs w:val="28"/>
        </w:rPr>
        <w:t>правило</w:t>
      </w:r>
      <w:proofErr w:type="gramEnd"/>
      <w:r>
        <w:rPr>
          <w:sz w:val="28"/>
          <w:szCs w:val="28"/>
        </w:rPr>
        <w:t xml:space="preserve"> листы начинают рвать, мять, комкать и т. д.</w:t>
      </w:r>
    </w:p>
    <w:p w:rsidR="00BF7334" w:rsidRDefault="00BF7334" w:rsidP="00ED7E67">
      <w:pPr>
        <w:pStyle w:val="Standard"/>
        <w:ind w:firstLine="708"/>
        <w:jc w:val="both"/>
        <w:rPr>
          <w:rFonts w:hint="eastAsia"/>
        </w:rPr>
      </w:pPr>
      <w:r>
        <w:rPr>
          <w:sz w:val="28"/>
          <w:szCs w:val="28"/>
        </w:rPr>
        <w:t>После того как время истекло, просим участников глубоко подышать, успокоиться и расслабиться. Затем предлагаем назвать эмоции, которые испытывают участники в данный момент. Хорошо ли им? Спало ли напряжение? Нет ли ощущения горечи, стыда за учиненную расправу? Может быть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наоборот, вас переполняет чувство гордости за проявленные героизм и мужество? Может быть, есть ощущение освобождения, как будто камень упал с души?</w:t>
      </w:r>
    </w:p>
    <w:p w:rsidR="00BF7334" w:rsidRDefault="00BF7334" w:rsidP="00ED7E67">
      <w:pPr>
        <w:pStyle w:val="Standard"/>
        <w:ind w:firstLine="708"/>
        <w:jc w:val="both"/>
        <w:rPr>
          <w:rFonts w:hint="eastAsia"/>
        </w:rPr>
      </w:pPr>
      <w:r>
        <w:rPr>
          <w:sz w:val="28"/>
          <w:szCs w:val="28"/>
        </w:rPr>
        <w:lastRenderedPageBreak/>
        <w:t xml:space="preserve">Итак возмездие совершилось, вы физически расправились с врагом, уничтожили настолько, что почти не оставили надежды на восстановление его облика, на примирение. </w:t>
      </w:r>
      <w:proofErr w:type="gramStart"/>
      <w:r>
        <w:rPr>
          <w:sz w:val="28"/>
          <w:szCs w:val="28"/>
        </w:rPr>
        <w:t>Но</w:t>
      </w:r>
      <w:proofErr w:type="gramEnd"/>
      <w:r>
        <w:rPr>
          <w:sz w:val="28"/>
          <w:szCs w:val="28"/>
        </w:rPr>
        <w:t xml:space="preserve"> так или иначе, всегда наступает этот светлый и трагический день — первый день после окончания войны. И выясняется, что нужно продолжать жить, залечивать раны, наводить мосты, вступать в переговоры.</w:t>
      </w:r>
    </w:p>
    <w:p w:rsidR="00BF7334" w:rsidRDefault="00BF7334" w:rsidP="00ED7E67">
      <w:pPr>
        <w:pStyle w:val="Standard"/>
        <w:ind w:firstLine="708"/>
        <w:jc w:val="both"/>
        <w:rPr>
          <w:rFonts w:hint="eastAsia"/>
        </w:rPr>
      </w:pPr>
      <w:r>
        <w:rPr>
          <w:sz w:val="28"/>
          <w:szCs w:val="28"/>
        </w:rPr>
        <w:t xml:space="preserve">Вот вам новый лист бумаги. </w:t>
      </w:r>
      <w:proofErr w:type="gramStart"/>
      <w:r>
        <w:rPr>
          <w:sz w:val="28"/>
          <w:szCs w:val="28"/>
        </w:rPr>
        <w:t>На столе вы найдете карандаши, фломастеры, ножницы, краски, клей, скотч, цветная бумага, журналы.</w:t>
      </w:r>
      <w:proofErr w:type="gramEnd"/>
      <w:r>
        <w:rPr>
          <w:sz w:val="28"/>
          <w:szCs w:val="28"/>
        </w:rPr>
        <w:t xml:space="preserve"> У вас есть ровно пятнадцать минут, чтобы помириться со вчерашним врагом. Форму примирения вы выберете сами: это может быть стих, </w:t>
      </w:r>
      <w:proofErr w:type="spellStart"/>
      <w:r>
        <w:rPr>
          <w:sz w:val="28"/>
          <w:szCs w:val="28"/>
        </w:rPr>
        <w:t>промирительная</w:t>
      </w:r>
      <w:proofErr w:type="spellEnd"/>
      <w:r>
        <w:rPr>
          <w:sz w:val="28"/>
          <w:szCs w:val="28"/>
        </w:rPr>
        <w:t xml:space="preserve"> речь, рисунок, коллаж, какой </w:t>
      </w:r>
      <w:proofErr w:type="gramStart"/>
      <w:r>
        <w:rPr>
          <w:sz w:val="28"/>
          <w:szCs w:val="28"/>
        </w:rPr>
        <w:t>-т</w:t>
      </w:r>
      <w:proofErr w:type="gramEnd"/>
      <w:r>
        <w:rPr>
          <w:sz w:val="28"/>
          <w:szCs w:val="28"/>
        </w:rPr>
        <w:t>о подарок, приготовленный специально для торжественного случая. В своей работе вы можете использовать то, что осталось у вас от первого листа, чтобы символизировать отношения, которые создаются на руинах старых обид. Ровно через четверть часа каждый из вас должен выступить с примирительной речью и преподнести бывшему неприятелю свой подарок-сюрприз.</w:t>
      </w:r>
    </w:p>
    <w:p w:rsidR="00BF7334" w:rsidRPr="00BF7334" w:rsidRDefault="00BF7334" w:rsidP="00ED7E67">
      <w:pPr>
        <w:pStyle w:val="Standard"/>
        <w:jc w:val="both"/>
        <w:rPr>
          <w:rFonts w:hint="eastAsia"/>
          <w:b/>
        </w:rPr>
      </w:pPr>
      <w:r w:rsidRPr="00BF7334">
        <w:rPr>
          <w:b/>
          <w:sz w:val="28"/>
          <w:szCs w:val="28"/>
        </w:rPr>
        <w:t>Рефлексия</w:t>
      </w:r>
    </w:p>
    <w:p w:rsidR="00BF7334" w:rsidRDefault="00BF7334" w:rsidP="00ED7E67">
      <w:pPr>
        <w:pStyle w:val="Standard"/>
        <w:ind w:firstLine="708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Когда все подарки вручены, стихи, песни и торжественные речи прозвучали, мы обращаем внимание участников </w:t>
      </w:r>
      <w:proofErr w:type="gramStart"/>
      <w:r>
        <w:rPr>
          <w:sz w:val="28"/>
          <w:szCs w:val="28"/>
        </w:rPr>
        <w:t>на те</w:t>
      </w:r>
      <w:proofErr w:type="gramEnd"/>
      <w:r>
        <w:rPr>
          <w:sz w:val="28"/>
          <w:szCs w:val="28"/>
        </w:rPr>
        <w:t xml:space="preserve"> чувства, которые каждый из них сейчас. Подчеркиваем, что для войны нам достаточно было всего трех секунд, а для того, чтобы вымостить дорогу к миру, в </w:t>
      </w:r>
      <w:proofErr w:type="gramStart"/>
      <w:r>
        <w:rPr>
          <w:sz w:val="28"/>
          <w:szCs w:val="28"/>
        </w:rPr>
        <w:t>сотни</w:t>
      </w:r>
      <w:proofErr w:type="gramEnd"/>
      <w:r>
        <w:rPr>
          <w:sz w:val="28"/>
          <w:szCs w:val="28"/>
        </w:rPr>
        <w:t xml:space="preserve"> раз больше времени.</w:t>
      </w:r>
    </w:p>
    <w:p w:rsidR="000111F4" w:rsidRDefault="000111F4" w:rsidP="00ED7E67">
      <w:pPr>
        <w:pStyle w:val="Standard"/>
        <w:ind w:firstLine="708"/>
        <w:jc w:val="both"/>
        <w:rPr>
          <w:rFonts w:hint="eastAsia"/>
        </w:rPr>
      </w:pPr>
      <w:bookmarkStart w:id="0" w:name="_GoBack"/>
      <w:bookmarkEnd w:id="0"/>
    </w:p>
    <w:p w:rsidR="00BF7334" w:rsidRPr="00BF7334" w:rsidRDefault="00BF7334" w:rsidP="00ED7E67">
      <w:pPr>
        <w:pStyle w:val="Standard"/>
        <w:jc w:val="both"/>
        <w:rPr>
          <w:rFonts w:hint="eastAsia"/>
          <w:b/>
        </w:rPr>
      </w:pPr>
      <w:r w:rsidRPr="00BF7334">
        <w:rPr>
          <w:b/>
          <w:sz w:val="28"/>
          <w:szCs w:val="28"/>
        </w:rPr>
        <w:t>Литература</w:t>
      </w:r>
    </w:p>
    <w:p w:rsidR="00BF7334" w:rsidRDefault="00BF7334" w:rsidP="00ED7E67">
      <w:pPr>
        <w:pStyle w:val="Standard"/>
        <w:numPr>
          <w:ilvl w:val="0"/>
          <w:numId w:val="3"/>
        </w:numPr>
        <w:jc w:val="both"/>
        <w:rPr>
          <w:rFonts w:hint="eastAsia"/>
        </w:rPr>
      </w:pPr>
      <w:r>
        <w:rPr>
          <w:sz w:val="28"/>
          <w:szCs w:val="28"/>
        </w:rPr>
        <w:t xml:space="preserve">Воробьева К. А. Агрессия и насилие в подростковой среде. _ </w:t>
      </w:r>
      <w:proofErr w:type="spellStart"/>
      <w:r>
        <w:rPr>
          <w:sz w:val="28"/>
          <w:szCs w:val="28"/>
        </w:rPr>
        <w:t>М.:Школьная</w:t>
      </w:r>
      <w:proofErr w:type="spellEnd"/>
      <w:r>
        <w:rPr>
          <w:sz w:val="28"/>
          <w:szCs w:val="28"/>
        </w:rPr>
        <w:t xml:space="preserve"> пресса, 2011</w:t>
      </w:r>
    </w:p>
    <w:p w:rsidR="00BF7334" w:rsidRDefault="00BF7334" w:rsidP="00ED7E67">
      <w:pPr>
        <w:pStyle w:val="Standard"/>
        <w:numPr>
          <w:ilvl w:val="0"/>
          <w:numId w:val="3"/>
        </w:numPr>
        <w:jc w:val="both"/>
        <w:rPr>
          <w:rFonts w:hint="eastAsia"/>
        </w:rPr>
      </w:pPr>
      <w:r>
        <w:rPr>
          <w:sz w:val="28"/>
          <w:szCs w:val="28"/>
        </w:rPr>
        <w:t xml:space="preserve">Копытин А. И, </w:t>
      </w:r>
      <w:proofErr w:type="spellStart"/>
      <w:r>
        <w:rPr>
          <w:sz w:val="28"/>
          <w:szCs w:val="28"/>
        </w:rPr>
        <w:t>Свистовская</w:t>
      </w:r>
      <w:proofErr w:type="spellEnd"/>
      <w:r>
        <w:rPr>
          <w:sz w:val="28"/>
          <w:szCs w:val="28"/>
        </w:rPr>
        <w:t xml:space="preserve"> Е. Е. Арт-терапия детей и подростков. - М.: </w:t>
      </w:r>
      <w:proofErr w:type="spellStart"/>
      <w:r>
        <w:rPr>
          <w:sz w:val="28"/>
          <w:szCs w:val="28"/>
        </w:rPr>
        <w:t>Когито-Центр</w:t>
      </w:r>
      <w:proofErr w:type="spellEnd"/>
      <w:r>
        <w:rPr>
          <w:sz w:val="28"/>
          <w:szCs w:val="28"/>
        </w:rPr>
        <w:t>, 2010</w:t>
      </w:r>
    </w:p>
    <w:p w:rsidR="00BF7334" w:rsidRDefault="00BF7334" w:rsidP="00ED7E67">
      <w:pPr>
        <w:pStyle w:val="Standard"/>
        <w:numPr>
          <w:ilvl w:val="0"/>
          <w:numId w:val="3"/>
        </w:numPr>
        <w:jc w:val="both"/>
        <w:rPr>
          <w:rFonts w:hint="eastAsia"/>
        </w:rPr>
      </w:pPr>
      <w:r>
        <w:rPr>
          <w:sz w:val="28"/>
          <w:szCs w:val="28"/>
        </w:rPr>
        <w:t>Профилактика детской агрессивности: теоретические основы, диагностические методы, коррекционная работа/ Михайлина М. Ю. - Волгоград: Учитель, 2015</w:t>
      </w:r>
    </w:p>
    <w:p w:rsidR="00BF7334" w:rsidRDefault="00BF7334" w:rsidP="00ED7E67">
      <w:pPr>
        <w:pStyle w:val="Standard"/>
        <w:numPr>
          <w:ilvl w:val="0"/>
          <w:numId w:val="3"/>
        </w:numPr>
        <w:jc w:val="both"/>
        <w:rPr>
          <w:rFonts w:hint="eastAsia"/>
        </w:rPr>
      </w:pPr>
      <w:r>
        <w:rPr>
          <w:sz w:val="28"/>
          <w:szCs w:val="28"/>
        </w:rPr>
        <w:t>Психологические этюды, упражнения, задания. - М.: Ось-89, 2014</w:t>
      </w:r>
    </w:p>
    <w:p w:rsidR="00BF7334" w:rsidRDefault="00BF7334" w:rsidP="00ED7E67">
      <w:pPr>
        <w:pStyle w:val="Standard"/>
        <w:numPr>
          <w:ilvl w:val="0"/>
          <w:numId w:val="3"/>
        </w:numPr>
        <w:jc w:val="both"/>
        <w:rPr>
          <w:rFonts w:hint="eastAsia"/>
        </w:rPr>
      </w:pPr>
      <w:r>
        <w:rPr>
          <w:sz w:val="28"/>
          <w:szCs w:val="28"/>
        </w:rPr>
        <w:t xml:space="preserve">Сборник методических материалов для организации работы педагогов-психологов колледжей. - Ч. 2. - М.: ГБОУ УМЦ ПО </w:t>
      </w:r>
      <w:proofErr w:type="spellStart"/>
      <w:r>
        <w:rPr>
          <w:sz w:val="28"/>
          <w:szCs w:val="28"/>
        </w:rPr>
        <w:t>ДОгМ</w:t>
      </w:r>
      <w:proofErr w:type="spellEnd"/>
      <w:r>
        <w:rPr>
          <w:sz w:val="28"/>
          <w:szCs w:val="28"/>
        </w:rPr>
        <w:t>, 2013</w:t>
      </w:r>
    </w:p>
    <w:p w:rsidR="002C0C40" w:rsidRDefault="002C0C40">
      <w:pPr>
        <w:rPr>
          <w:rFonts w:ascii="Times New Roman" w:hAnsi="Times New Roman" w:cs="Times New Roman"/>
          <w:sz w:val="28"/>
          <w:szCs w:val="28"/>
        </w:rPr>
      </w:pPr>
    </w:p>
    <w:p w:rsidR="00D54BF3" w:rsidRDefault="00D54BF3" w:rsidP="00D54B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4BF3" w:rsidRDefault="00D54BF3" w:rsidP="00D54B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4BF3" w:rsidRDefault="00D54BF3" w:rsidP="00D54B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4BF3" w:rsidRDefault="00D54BF3" w:rsidP="00D54B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4BF3" w:rsidRDefault="00D54BF3" w:rsidP="00D54B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4BF3" w:rsidRDefault="00D54BF3" w:rsidP="00D54B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4BF3" w:rsidRDefault="00D54BF3" w:rsidP="00D54B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4BF3" w:rsidRDefault="00D54BF3" w:rsidP="00D54B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4BF3" w:rsidRPr="00D54BF3" w:rsidRDefault="00D54BF3" w:rsidP="00D54BF3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Приложение 1</w:t>
      </w:r>
    </w:p>
    <w:p w:rsidR="00D54BF3" w:rsidRPr="00D54BF3" w:rsidRDefault="00D54BF3" w:rsidP="00D54BF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54BF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Опросник К. Томаса «Стиль поведения в конфликте»</w:t>
      </w:r>
    </w:p>
    <w:p w:rsidR="00D54BF3" w:rsidRPr="00D54BF3" w:rsidRDefault="00D54BF3" w:rsidP="00D54B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B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Инструкция:</w:t>
      </w:r>
      <w:r w:rsidRPr="00D54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каждой паре выберите то суждение, которое наиболее точно описывает Ваше типичное поведение в конфликтной ситуации.</w:t>
      </w:r>
    </w:p>
    <w:p w:rsidR="00D54BF3" w:rsidRPr="00D54BF3" w:rsidRDefault="00D54BF3" w:rsidP="00D54B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BF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:rsidR="00D54BF3" w:rsidRPr="00D54BF3" w:rsidRDefault="00D54BF3" w:rsidP="00D54BF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BF3">
        <w:rPr>
          <w:rFonts w:ascii="Times New Roman" w:eastAsia="Times New Roman" w:hAnsi="Times New Roman" w:cs="Times New Roman"/>
          <w:sz w:val="28"/>
          <w:szCs w:val="28"/>
          <w:lang w:eastAsia="ru-RU"/>
        </w:rPr>
        <w:t>А. Иногда я предоставляю возможность другим взять на себя ответстве</w:t>
      </w:r>
      <w:r w:rsidRPr="00D54BF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54BF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за решение спорного вопроса.</w:t>
      </w:r>
    </w:p>
    <w:p w:rsidR="00D54BF3" w:rsidRPr="00D54BF3" w:rsidRDefault="00D54BF3" w:rsidP="00D54BF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BF3">
        <w:rPr>
          <w:rFonts w:ascii="Times New Roman" w:eastAsia="Times New Roman" w:hAnsi="Times New Roman" w:cs="Times New Roman"/>
          <w:sz w:val="28"/>
          <w:szCs w:val="28"/>
          <w:lang w:eastAsia="ru-RU"/>
        </w:rPr>
        <w:t>Б. Чем обсуждать то, в чем мы расходимся, я стараюсь обратить вним</w:t>
      </w:r>
      <w:r w:rsidRPr="00D54BF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54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на то, с чем мы оба не согласны. </w:t>
      </w:r>
    </w:p>
    <w:p w:rsidR="00D54BF3" w:rsidRPr="00D54BF3" w:rsidRDefault="00D54BF3" w:rsidP="00D54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BF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</w:p>
    <w:p w:rsidR="00D54BF3" w:rsidRPr="00D54BF3" w:rsidRDefault="00D54BF3" w:rsidP="00D54BF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BF3">
        <w:rPr>
          <w:rFonts w:ascii="Times New Roman" w:eastAsia="Times New Roman" w:hAnsi="Times New Roman" w:cs="Times New Roman"/>
          <w:sz w:val="28"/>
          <w:szCs w:val="28"/>
          <w:lang w:eastAsia="ru-RU"/>
        </w:rPr>
        <w:t>А. Я стараюсь найти компромиссное решение.</w:t>
      </w:r>
    </w:p>
    <w:p w:rsidR="00D54BF3" w:rsidRPr="00D54BF3" w:rsidRDefault="00D54BF3" w:rsidP="00D54BF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 Я пытаюсь уладить дело, учитывая интересы </w:t>
      </w:r>
      <w:proofErr w:type="gramStart"/>
      <w:r w:rsidRPr="00D54BF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другого</w:t>
      </w:r>
      <w:proofErr w:type="gramEnd"/>
      <w:r w:rsidRPr="00D54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мои. </w:t>
      </w:r>
    </w:p>
    <w:p w:rsidR="00D54BF3" w:rsidRPr="00D54BF3" w:rsidRDefault="00D54BF3" w:rsidP="00D54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 </w:t>
      </w:r>
    </w:p>
    <w:p w:rsidR="00D54BF3" w:rsidRPr="00D54BF3" w:rsidRDefault="00D54BF3" w:rsidP="00D54BF3">
      <w:pPr>
        <w:numPr>
          <w:ilvl w:val="0"/>
          <w:numId w:val="7"/>
        </w:numPr>
        <w:tabs>
          <w:tab w:val="clear" w:pos="720"/>
          <w:tab w:val="num" w:pos="14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Обычно я настойчиво стремлюсь добиться своего. </w:t>
      </w:r>
    </w:p>
    <w:p w:rsidR="00D54BF3" w:rsidRPr="00D54BF3" w:rsidRDefault="00D54BF3" w:rsidP="00D54BF3">
      <w:pPr>
        <w:numPr>
          <w:ilvl w:val="0"/>
          <w:numId w:val="7"/>
        </w:numPr>
        <w:tabs>
          <w:tab w:val="clear" w:pos="720"/>
          <w:tab w:val="num" w:pos="14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4BF3">
        <w:rPr>
          <w:rFonts w:ascii="Times New Roman" w:eastAsia="Times New Roman" w:hAnsi="Times New Roman" w:cs="Times New Roman"/>
          <w:sz w:val="28"/>
          <w:szCs w:val="28"/>
          <w:lang w:eastAsia="ru-RU"/>
        </w:rPr>
        <w:t>Б. Я стараюсь успокоить другого и сохранить наши отношения.</w:t>
      </w:r>
      <w:proofErr w:type="gramEnd"/>
    </w:p>
    <w:p w:rsidR="00D54BF3" w:rsidRPr="00D54BF3" w:rsidRDefault="00D54BF3" w:rsidP="00D54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BF3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</w:p>
    <w:p w:rsidR="00D54BF3" w:rsidRPr="00D54BF3" w:rsidRDefault="00D54BF3" w:rsidP="00D54BF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BF3">
        <w:rPr>
          <w:rFonts w:ascii="Times New Roman" w:eastAsia="Times New Roman" w:hAnsi="Times New Roman" w:cs="Times New Roman"/>
          <w:sz w:val="28"/>
          <w:szCs w:val="28"/>
          <w:lang w:eastAsia="ru-RU"/>
        </w:rPr>
        <w:t>А. Я стараюсь найти компромиссное решение.</w:t>
      </w:r>
    </w:p>
    <w:p w:rsidR="00D54BF3" w:rsidRPr="00D54BF3" w:rsidRDefault="00D54BF3" w:rsidP="00D54BF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 Иногда я жертвую своими собственными интересами ради интересов другого человека. </w:t>
      </w:r>
    </w:p>
    <w:p w:rsidR="00D54BF3" w:rsidRPr="00D54BF3" w:rsidRDefault="00D54BF3" w:rsidP="00D54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BF3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</w:p>
    <w:p w:rsidR="00D54BF3" w:rsidRPr="00D54BF3" w:rsidRDefault="00D54BF3" w:rsidP="00D54BF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Улаживая спорную ситуацию, я все время стараюсь найти поддержку у </w:t>
      </w:r>
      <w:proofErr w:type="gramStart"/>
      <w:r w:rsidRPr="00D54BF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другого</w:t>
      </w:r>
      <w:proofErr w:type="gramEnd"/>
      <w:r w:rsidRPr="00D54B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4BF3" w:rsidRPr="00D54BF3" w:rsidRDefault="00D54BF3" w:rsidP="00D54BF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 Я стараюсь сделать все, чтобы избежать напряженности. </w:t>
      </w:r>
    </w:p>
    <w:p w:rsidR="00D54BF3" w:rsidRPr="00D54BF3" w:rsidRDefault="00D54BF3" w:rsidP="00D54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BF3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</w:p>
    <w:p w:rsidR="00D54BF3" w:rsidRPr="00D54BF3" w:rsidRDefault="00D54BF3" w:rsidP="00D54BF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BF3">
        <w:rPr>
          <w:rFonts w:ascii="Times New Roman" w:eastAsia="Times New Roman" w:hAnsi="Times New Roman" w:cs="Times New Roman"/>
          <w:sz w:val="28"/>
          <w:szCs w:val="28"/>
          <w:lang w:eastAsia="ru-RU"/>
        </w:rPr>
        <w:t>А. Я пытаюсь избежать возникновения неприятностей для себя.</w:t>
      </w:r>
    </w:p>
    <w:p w:rsidR="00D54BF3" w:rsidRPr="00D54BF3" w:rsidRDefault="00D54BF3" w:rsidP="00D54BF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BF3">
        <w:rPr>
          <w:rFonts w:ascii="Times New Roman" w:eastAsia="Times New Roman" w:hAnsi="Times New Roman" w:cs="Times New Roman"/>
          <w:sz w:val="28"/>
          <w:szCs w:val="28"/>
          <w:lang w:eastAsia="ru-RU"/>
        </w:rPr>
        <w:t>Б. Я стараюсь добиться своего.</w:t>
      </w:r>
    </w:p>
    <w:p w:rsidR="00D54BF3" w:rsidRPr="00D54BF3" w:rsidRDefault="00D54BF3" w:rsidP="00D54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BF3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</w:p>
    <w:p w:rsidR="00D54BF3" w:rsidRPr="00D54BF3" w:rsidRDefault="00D54BF3" w:rsidP="00D54BF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BF3">
        <w:rPr>
          <w:rFonts w:ascii="Times New Roman" w:eastAsia="Times New Roman" w:hAnsi="Times New Roman" w:cs="Times New Roman"/>
          <w:sz w:val="28"/>
          <w:szCs w:val="28"/>
          <w:lang w:eastAsia="ru-RU"/>
        </w:rPr>
        <w:t>А. Я стараюсь отложить решение спорного вопроса с тем, чтобы со вр</w:t>
      </w:r>
      <w:r w:rsidRPr="00D54BF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54BF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менем решить его окончательно.</w:t>
      </w:r>
    </w:p>
    <w:p w:rsidR="00D54BF3" w:rsidRPr="00D54BF3" w:rsidRDefault="00D54BF3" w:rsidP="00D54BF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 Я считаю </w:t>
      </w:r>
      <w:proofErr w:type="gramStart"/>
      <w:r w:rsidRPr="00D54BF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возможным</w:t>
      </w:r>
      <w:proofErr w:type="gramEnd"/>
      <w:r w:rsidRPr="00D54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уступить, чтобы добиться другого. </w:t>
      </w:r>
    </w:p>
    <w:p w:rsidR="00D54BF3" w:rsidRPr="00D54BF3" w:rsidRDefault="00D54BF3" w:rsidP="00D54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BF3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</w:p>
    <w:p w:rsidR="00D54BF3" w:rsidRPr="00D54BF3" w:rsidRDefault="00D54BF3" w:rsidP="00D54BF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BF3">
        <w:rPr>
          <w:rFonts w:ascii="Times New Roman" w:eastAsia="Times New Roman" w:hAnsi="Times New Roman" w:cs="Times New Roman"/>
          <w:sz w:val="28"/>
          <w:szCs w:val="28"/>
          <w:lang w:eastAsia="ru-RU"/>
        </w:rPr>
        <w:t>А. Обычно я настойчиво стремлюсь добиться своего.</w:t>
      </w:r>
    </w:p>
    <w:p w:rsidR="00D54BF3" w:rsidRPr="00D54BF3" w:rsidRDefault="00D54BF3" w:rsidP="00D54BF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BF3">
        <w:rPr>
          <w:rFonts w:ascii="Times New Roman" w:eastAsia="Times New Roman" w:hAnsi="Times New Roman" w:cs="Times New Roman"/>
          <w:sz w:val="28"/>
          <w:szCs w:val="28"/>
          <w:lang w:eastAsia="ru-RU"/>
        </w:rPr>
        <w:t>Б. Я первым делом стараюсь ясно определить то, в чем состоят все затр</w:t>
      </w:r>
      <w:r w:rsidRPr="00D54BF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4BF3">
        <w:rPr>
          <w:rFonts w:ascii="Times New Roman" w:eastAsia="Times New Roman" w:hAnsi="Times New Roman" w:cs="Times New Roman"/>
          <w:sz w:val="28"/>
          <w:szCs w:val="28"/>
          <w:lang w:eastAsia="ru-RU"/>
        </w:rPr>
        <w:t>нутые интересы и вопросы.</w:t>
      </w:r>
    </w:p>
    <w:p w:rsidR="00D54BF3" w:rsidRPr="00D54BF3" w:rsidRDefault="00D54BF3" w:rsidP="00D54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BF3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</w:p>
    <w:p w:rsidR="00D54BF3" w:rsidRPr="00D54BF3" w:rsidRDefault="00D54BF3" w:rsidP="00D54BF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BF3">
        <w:rPr>
          <w:rFonts w:ascii="Times New Roman" w:eastAsia="Times New Roman" w:hAnsi="Times New Roman" w:cs="Times New Roman"/>
          <w:sz w:val="28"/>
          <w:szCs w:val="28"/>
          <w:lang w:eastAsia="ru-RU"/>
        </w:rPr>
        <w:t>А. Думаю, что не всегда стоит волноваться из-за каких-то возникающих разногласий.</w:t>
      </w:r>
    </w:p>
    <w:p w:rsidR="00D54BF3" w:rsidRPr="00D54BF3" w:rsidRDefault="00D54BF3" w:rsidP="00D54BF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 Я </w:t>
      </w:r>
      <w:proofErr w:type="gramStart"/>
      <w:r w:rsidRPr="00D54B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предпринимаю усилия</w:t>
      </w:r>
      <w:proofErr w:type="gramEnd"/>
      <w:r w:rsidRPr="00D54BF3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добиться своего.</w:t>
      </w:r>
    </w:p>
    <w:p w:rsidR="00D54BF3" w:rsidRPr="00D54BF3" w:rsidRDefault="00D54BF3" w:rsidP="00D54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BF3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</w:p>
    <w:p w:rsidR="00D54BF3" w:rsidRPr="00D54BF3" w:rsidRDefault="00D54BF3" w:rsidP="00D54BF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BF3">
        <w:rPr>
          <w:rFonts w:ascii="Times New Roman" w:eastAsia="Times New Roman" w:hAnsi="Times New Roman" w:cs="Times New Roman"/>
          <w:sz w:val="28"/>
          <w:szCs w:val="28"/>
          <w:lang w:eastAsia="ru-RU"/>
        </w:rPr>
        <w:t>А. Я твердо стремлюсь достичь своего.</w:t>
      </w:r>
    </w:p>
    <w:p w:rsidR="00D54BF3" w:rsidRPr="00D54BF3" w:rsidRDefault="00D54BF3" w:rsidP="00D54BF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BF3">
        <w:rPr>
          <w:rFonts w:ascii="Times New Roman" w:eastAsia="Times New Roman" w:hAnsi="Times New Roman" w:cs="Times New Roman"/>
          <w:sz w:val="28"/>
          <w:szCs w:val="28"/>
          <w:lang w:eastAsia="ru-RU"/>
        </w:rPr>
        <w:t>Б. Я пытаюсь найти компромиссное решение.</w:t>
      </w:r>
    </w:p>
    <w:p w:rsidR="00D54BF3" w:rsidRPr="00D54BF3" w:rsidRDefault="00D54BF3" w:rsidP="00D54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BF3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</w:p>
    <w:p w:rsidR="00D54BF3" w:rsidRPr="00D54BF3" w:rsidRDefault="00D54BF3" w:rsidP="00D54BF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BF3">
        <w:rPr>
          <w:rFonts w:ascii="Times New Roman" w:eastAsia="Times New Roman" w:hAnsi="Times New Roman" w:cs="Times New Roman"/>
          <w:sz w:val="28"/>
          <w:szCs w:val="28"/>
          <w:lang w:eastAsia="ru-RU"/>
        </w:rPr>
        <w:t>А. Первым делом я стараюсь ясно определить то, в чем состоят все затр</w:t>
      </w:r>
      <w:r w:rsidRPr="00D54BF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4BF3">
        <w:rPr>
          <w:rFonts w:ascii="Times New Roman" w:eastAsia="Times New Roman" w:hAnsi="Times New Roman" w:cs="Times New Roman"/>
          <w:sz w:val="28"/>
          <w:szCs w:val="28"/>
          <w:lang w:eastAsia="ru-RU"/>
        </w:rPr>
        <w:t>нутые интересы и вопросы.</w:t>
      </w:r>
    </w:p>
    <w:p w:rsidR="00D54BF3" w:rsidRPr="00D54BF3" w:rsidRDefault="00D54BF3" w:rsidP="00D54BF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4BF3">
        <w:rPr>
          <w:rFonts w:ascii="Times New Roman" w:eastAsia="Times New Roman" w:hAnsi="Times New Roman" w:cs="Times New Roman"/>
          <w:sz w:val="28"/>
          <w:szCs w:val="28"/>
          <w:lang w:eastAsia="ru-RU"/>
        </w:rPr>
        <w:t>Б. Я стараюсь успокоить другого и главным образом сохранить наши о</w:t>
      </w:r>
      <w:r w:rsidRPr="00D54BF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54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ношения. </w:t>
      </w:r>
      <w:proofErr w:type="gramEnd"/>
    </w:p>
    <w:p w:rsidR="00D54BF3" w:rsidRPr="00D54BF3" w:rsidRDefault="00D54BF3" w:rsidP="00D54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BF3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</w:p>
    <w:p w:rsidR="00D54BF3" w:rsidRPr="00D54BF3" w:rsidRDefault="00D54BF3" w:rsidP="00D54BF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BF3">
        <w:rPr>
          <w:rFonts w:ascii="Times New Roman" w:eastAsia="Times New Roman" w:hAnsi="Times New Roman" w:cs="Times New Roman"/>
          <w:sz w:val="28"/>
          <w:szCs w:val="28"/>
          <w:lang w:eastAsia="ru-RU"/>
        </w:rPr>
        <w:t>А. Зачастую я избегаю занимать позицию, которая может вызвать споры.</w:t>
      </w:r>
    </w:p>
    <w:p w:rsidR="00D54BF3" w:rsidRPr="00D54BF3" w:rsidRDefault="00D54BF3" w:rsidP="00D54BF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 Я даю возможность другому в чем-то остаться при своем мнении, если он также идет мне навстречу. </w:t>
      </w:r>
    </w:p>
    <w:p w:rsidR="00D54BF3" w:rsidRPr="00D54BF3" w:rsidRDefault="00D54BF3" w:rsidP="00D54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BF3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</w:p>
    <w:p w:rsidR="00D54BF3" w:rsidRPr="00D54BF3" w:rsidRDefault="00D54BF3" w:rsidP="00D54BF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BF3">
        <w:rPr>
          <w:rFonts w:ascii="Times New Roman" w:eastAsia="Times New Roman" w:hAnsi="Times New Roman" w:cs="Times New Roman"/>
          <w:sz w:val="28"/>
          <w:szCs w:val="28"/>
          <w:lang w:eastAsia="ru-RU"/>
        </w:rPr>
        <w:t>А. Я предлагаю среднюю позицию.</w:t>
      </w:r>
    </w:p>
    <w:p w:rsidR="00D54BF3" w:rsidRPr="00D54BF3" w:rsidRDefault="00D54BF3" w:rsidP="00D54BF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 Я настаиваю, чтобы было </w:t>
      </w:r>
      <w:proofErr w:type="gramStart"/>
      <w:r w:rsidRPr="00D54BF3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сделано</w:t>
      </w:r>
      <w:proofErr w:type="gramEnd"/>
      <w:r w:rsidRPr="00D54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по-моему. </w:t>
      </w:r>
    </w:p>
    <w:p w:rsidR="00D54BF3" w:rsidRPr="00D54BF3" w:rsidRDefault="00D54BF3" w:rsidP="00D54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BF3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</w:p>
    <w:p w:rsidR="00D54BF3" w:rsidRPr="00D54BF3" w:rsidRDefault="00D54BF3" w:rsidP="00D54BF3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Я сообщаю </w:t>
      </w:r>
      <w:proofErr w:type="gramStart"/>
      <w:r w:rsidRPr="00D54BF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другому</w:t>
      </w:r>
      <w:proofErr w:type="gramEnd"/>
      <w:r w:rsidRPr="00D54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точку зрения и спрашиваю о его взглядах.</w:t>
      </w:r>
    </w:p>
    <w:p w:rsidR="00D54BF3" w:rsidRPr="00D54BF3" w:rsidRDefault="00D54BF3" w:rsidP="00D54BF3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 Я пытаюсь показать другому логику и преимущества моих взглядов. </w:t>
      </w:r>
    </w:p>
    <w:p w:rsidR="00D54BF3" w:rsidRPr="00D54BF3" w:rsidRDefault="00D54BF3" w:rsidP="00D54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BF3"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</w:p>
    <w:p w:rsidR="00D54BF3" w:rsidRPr="00D54BF3" w:rsidRDefault="00D54BF3" w:rsidP="00D54BF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4BF3">
        <w:rPr>
          <w:rFonts w:ascii="Times New Roman" w:eastAsia="Times New Roman" w:hAnsi="Times New Roman" w:cs="Times New Roman"/>
          <w:sz w:val="28"/>
          <w:szCs w:val="28"/>
          <w:lang w:eastAsia="ru-RU"/>
        </w:rPr>
        <w:t>А. Я стараюсь успокоить другого и, главным образом, сохранить наши отношения.</w:t>
      </w:r>
      <w:proofErr w:type="gramEnd"/>
    </w:p>
    <w:p w:rsidR="00D54BF3" w:rsidRPr="00D54BF3" w:rsidRDefault="00D54BF3" w:rsidP="00D54BF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 Я стараюсь сделать все необходимое, чтобы избежать напряженности. </w:t>
      </w:r>
    </w:p>
    <w:p w:rsidR="00D54BF3" w:rsidRPr="00D54BF3" w:rsidRDefault="00D54BF3" w:rsidP="00D54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BF3"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</w:p>
    <w:p w:rsidR="00D54BF3" w:rsidRPr="00D54BF3" w:rsidRDefault="00D54BF3" w:rsidP="00D54BF3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Я стараюсь не задеть чувств </w:t>
      </w:r>
      <w:proofErr w:type="gramStart"/>
      <w:r w:rsidRPr="00D54BF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другого</w:t>
      </w:r>
      <w:proofErr w:type="gramEnd"/>
      <w:r w:rsidRPr="00D54B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4BF3" w:rsidRPr="00D54BF3" w:rsidRDefault="00D54BF3" w:rsidP="00D54BF3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 Я пытаюсь убедить </w:t>
      </w:r>
      <w:proofErr w:type="gramStart"/>
      <w:r w:rsidRPr="00D54BF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другого</w:t>
      </w:r>
      <w:proofErr w:type="gramEnd"/>
      <w:r w:rsidRPr="00D54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преимуществах моей позиции. </w:t>
      </w:r>
    </w:p>
    <w:p w:rsidR="00D54BF3" w:rsidRPr="00D54BF3" w:rsidRDefault="00D54BF3" w:rsidP="00D54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BF3">
        <w:rPr>
          <w:rFonts w:ascii="Times New Roman" w:eastAsia="Times New Roman" w:hAnsi="Times New Roman" w:cs="Times New Roman"/>
          <w:sz w:val="28"/>
          <w:szCs w:val="28"/>
          <w:lang w:eastAsia="ru-RU"/>
        </w:rPr>
        <w:t>17.</w:t>
      </w:r>
    </w:p>
    <w:p w:rsidR="00D54BF3" w:rsidRPr="00D54BF3" w:rsidRDefault="00D54BF3" w:rsidP="00D54BF3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BF3">
        <w:rPr>
          <w:rFonts w:ascii="Times New Roman" w:eastAsia="Times New Roman" w:hAnsi="Times New Roman" w:cs="Times New Roman"/>
          <w:sz w:val="28"/>
          <w:szCs w:val="28"/>
          <w:lang w:eastAsia="ru-RU"/>
        </w:rPr>
        <w:t>А. Обычно я настойчиво стараюсь добиться своего.</w:t>
      </w:r>
    </w:p>
    <w:p w:rsidR="00D54BF3" w:rsidRPr="00D54BF3" w:rsidRDefault="00D54BF3" w:rsidP="00D54BF3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 Я стараюсь сделать все, чтобы избежать бесполезной напряженности. </w:t>
      </w:r>
    </w:p>
    <w:p w:rsidR="00D54BF3" w:rsidRPr="00D54BF3" w:rsidRDefault="00D54BF3" w:rsidP="00D54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BF3">
        <w:rPr>
          <w:rFonts w:ascii="Times New Roman" w:eastAsia="Times New Roman" w:hAnsi="Times New Roman" w:cs="Times New Roman"/>
          <w:sz w:val="28"/>
          <w:szCs w:val="28"/>
          <w:lang w:eastAsia="ru-RU"/>
        </w:rPr>
        <w:t>18.</w:t>
      </w:r>
    </w:p>
    <w:p w:rsidR="00D54BF3" w:rsidRPr="00D54BF3" w:rsidRDefault="00D54BF3" w:rsidP="00D54BF3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Если это сделает </w:t>
      </w:r>
      <w:proofErr w:type="gramStart"/>
      <w:r w:rsidRPr="00D54BF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другого</w:t>
      </w:r>
      <w:proofErr w:type="gramEnd"/>
      <w:r w:rsidRPr="00D54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счастливым, я дам ему возможность настоять на своем.</w:t>
      </w:r>
    </w:p>
    <w:p w:rsidR="00D54BF3" w:rsidRPr="00D54BF3" w:rsidRDefault="00D54BF3" w:rsidP="00D54BF3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 Я даю возможность другому в чем-то остаться при своем мнении, если он также идет мне навстречу. </w:t>
      </w:r>
    </w:p>
    <w:p w:rsidR="00D54BF3" w:rsidRPr="00D54BF3" w:rsidRDefault="00D54BF3" w:rsidP="00D54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BF3">
        <w:rPr>
          <w:rFonts w:ascii="Times New Roman" w:eastAsia="Times New Roman" w:hAnsi="Times New Roman" w:cs="Times New Roman"/>
          <w:sz w:val="28"/>
          <w:szCs w:val="28"/>
          <w:lang w:eastAsia="ru-RU"/>
        </w:rPr>
        <w:t>19.</w:t>
      </w:r>
    </w:p>
    <w:p w:rsidR="00D54BF3" w:rsidRPr="00D54BF3" w:rsidRDefault="00D54BF3" w:rsidP="00D54BF3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BF3">
        <w:rPr>
          <w:rFonts w:ascii="Times New Roman" w:eastAsia="Times New Roman" w:hAnsi="Times New Roman" w:cs="Times New Roman"/>
          <w:sz w:val="28"/>
          <w:szCs w:val="28"/>
          <w:lang w:eastAsia="ru-RU"/>
        </w:rPr>
        <w:t>А. Первым делом я стараюсь ясно определить то, в чем состоят все затр</w:t>
      </w:r>
      <w:r w:rsidRPr="00D54BF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4BF3">
        <w:rPr>
          <w:rFonts w:ascii="Times New Roman" w:eastAsia="Times New Roman" w:hAnsi="Times New Roman" w:cs="Times New Roman"/>
          <w:sz w:val="28"/>
          <w:szCs w:val="28"/>
          <w:lang w:eastAsia="ru-RU"/>
        </w:rPr>
        <w:t>нутые интересы и спорные вопросы.</w:t>
      </w:r>
    </w:p>
    <w:p w:rsidR="00D54BF3" w:rsidRPr="00D54BF3" w:rsidRDefault="00D54BF3" w:rsidP="00D54BF3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BF3">
        <w:rPr>
          <w:rFonts w:ascii="Times New Roman" w:eastAsia="Times New Roman" w:hAnsi="Times New Roman" w:cs="Times New Roman"/>
          <w:sz w:val="28"/>
          <w:szCs w:val="28"/>
          <w:lang w:eastAsia="ru-RU"/>
        </w:rPr>
        <w:t>Б. Я стараюсь отложить решение спорного вопроса с тем, чтобы со вр</w:t>
      </w:r>
      <w:r w:rsidRPr="00D54BF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54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менем решить его окончательно. </w:t>
      </w:r>
    </w:p>
    <w:p w:rsidR="00D54BF3" w:rsidRPr="00D54BF3" w:rsidRDefault="00D54BF3" w:rsidP="00D54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BF3">
        <w:rPr>
          <w:rFonts w:ascii="Times New Roman" w:eastAsia="Times New Roman" w:hAnsi="Times New Roman" w:cs="Times New Roman"/>
          <w:sz w:val="28"/>
          <w:szCs w:val="28"/>
          <w:lang w:eastAsia="ru-RU"/>
        </w:rPr>
        <w:t>20.</w:t>
      </w:r>
    </w:p>
    <w:p w:rsidR="00D54BF3" w:rsidRPr="00D54BF3" w:rsidRDefault="00D54BF3" w:rsidP="00D54BF3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BF3">
        <w:rPr>
          <w:rFonts w:ascii="Times New Roman" w:eastAsia="Times New Roman" w:hAnsi="Times New Roman" w:cs="Times New Roman"/>
          <w:sz w:val="28"/>
          <w:szCs w:val="28"/>
          <w:lang w:eastAsia="ru-RU"/>
        </w:rPr>
        <w:t>А. Я пытаюсь немедленно преодолеть наши разногласия.</w:t>
      </w:r>
    </w:p>
    <w:p w:rsidR="00D54BF3" w:rsidRPr="00D54BF3" w:rsidRDefault="00D54BF3" w:rsidP="00D54BF3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BF3">
        <w:rPr>
          <w:rFonts w:ascii="Times New Roman" w:eastAsia="Times New Roman" w:hAnsi="Times New Roman" w:cs="Times New Roman"/>
          <w:sz w:val="28"/>
          <w:szCs w:val="28"/>
          <w:lang w:eastAsia="ru-RU"/>
        </w:rPr>
        <w:t>Б. Я стремлюсь к лучшему сочетанию выгод и потерь для всех.</w:t>
      </w:r>
    </w:p>
    <w:p w:rsidR="00D54BF3" w:rsidRPr="00D54BF3" w:rsidRDefault="00D54BF3" w:rsidP="00D54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BF3">
        <w:rPr>
          <w:rFonts w:ascii="Times New Roman" w:eastAsia="Times New Roman" w:hAnsi="Times New Roman" w:cs="Times New Roman"/>
          <w:sz w:val="28"/>
          <w:szCs w:val="28"/>
          <w:lang w:eastAsia="ru-RU"/>
        </w:rPr>
        <w:t>21.</w:t>
      </w:r>
    </w:p>
    <w:p w:rsidR="00D54BF3" w:rsidRPr="00D54BF3" w:rsidRDefault="00D54BF3" w:rsidP="00D54BF3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Ведя переговоры, я стараюсь быть внимательным к желаниям </w:t>
      </w:r>
      <w:proofErr w:type="gramStart"/>
      <w:r w:rsidRPr="00D54BF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другого</w:t>
      </w:r>
      <w:proofErr w:type="gramEnd"/>
      <w:r w:rsidRPr="00D54B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4BF3" w:rsidRPr="00D54BF3" w:rsidRDefault="00D54BF3" w:rsidP="00D54BF3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 Я всегда склоняюсь к прямому обсуждению проблемы. </w:t>
      </w:r>
    </w:p>
    <w:p w:rsidR="00D54BF3" w:rsidRPr="00D54BF3" w:rsidRDefault="00D54BF3" w:rsidP="00D54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BF3">
        <w:rPr>
          <w:rFonts w:ascii="Times New Roman" w:eastAsia="Times New Roman" w:hAnsi="Times New Roman" w:cs="Times New Roman"/>
          <w:sz w:val="28"/>
          <w:szCs w:val="28"/>
          <w:lang w:eastAsia="ru-RU"/>
        </w:rPr>
        <w:t>22.</w:t>
      </w:r>
    </w:p>
    <w:p w:rsidR="00D54BF3" w:rsidRPr="00D54BF3" w:rsidRDefault="00D54BF3" w:rsidP="00D54BF3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BF3">
        <w:rPr>
          <w:rFonts w:ascii="Times New Roman" w:eastAsia="Times New Roman" w:hAnsi="Times New Roman" w:cs="Times New Roman"/>
          <w:sz w:val="28"/>
          <w:szCs w:val="28"/>
          <w:lang w:eastAsia="ru-RU"/>
        </w:rPr>
        <w:t>А. Я пытаюсь найти позицию, которая находится посредине между моей позицией и точкой зрения другого человека.</w:t>
      </w:r>
    </w:p>
    <w:p w:rsidR="00D54BF3" w:rsidRPr="00D54BF3" w:rsidRDefault="00D54BF3" w:rsidP="00D54BF3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 Я отстаиваю свои желания. </w:t>
      </w:r>
    </w:p>
    <w:p w:rsidR="00D54BF3" w:rsidRPr="00D54BF3" w:rsidRDefault="00D54BF3" w:rsidP="00D54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BF3">
        <w:rPr>
          <w:rFonts w:ascii="Times New Roman" w:eastAsia="Times New Roman" w:hAnsi="Times New Roman" w:cs="Times New Roman"/>
          <w:sz w:val="28"/>
          <w:szCs w:val="28"/>
          <w:lang w:eastAsia="ru-RU"/>
        </w:rPr>
        <w:t>23.</w:t>
      </w:r>
    </w:p>
    <w:p w:rsidR="00D54BF3" w:rsidRPr="00D54BF3" w:rsidRDefault="00D54BF3" w:rsidP="00D54BF3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BF3">
        <w:rPr>
          <w:rFonts w:ascii="Times New Roman" w:eastAsia="Times New Roman" w:hAnsi="Times New Roman" w:cs="Times New Roman"/>
          <w:sz w:val="28"/>
          <w:szCs w:val="28"/>
          <w:lang w:eastAsia="ru-RU"/>
        </w:rPr>
        <w:t>А. Я озабочен тем, чтобы удовлетворить желания каждого.</w:t>
      </w:r>
    </w:p>
    <w:p w:rsidR="00D54BF3" w:rsidRPr="00D54BF3" w:rsidRDefault="00D54BF3" w:rsidP="00D54BF3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 Иногда я </w:t>
      </w:r>
      <w:proofErr w:type="gramStart"/>
      <w:r w:rsidRPr="00D54B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 возможность</w:t>
      </w:r>
      <w:proofErr w:type="gramEnd"/>
      <w:r w:rsidRPr="00D54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другим взять на себя ответстве</w:t>
      </w:r>
      <w:r w:rsidRPr="00D54BF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54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ность за решение спорного вопроса. </w:t>
      </w:r>
    </w:p>
    <w:p w:rsidR="00D54BF3" w:rsidRPr="00D54BF3" w:rsidRDefault="00D54BF3" w:rsidP="00D54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BF3">
        <w:rPr>
          <w:rFonts w:ascii="Times New Roman" w:eastAsia="Times New Roman" w:hAnsi="Times New Roman" w:cs="Times New Roman"/>
          <w:sz w:val="28"/>
          <w:szCs w:val="28"/>
          <w:lang w:eastAsia="ru-RU"/>
        </w:rPr>
        <w:t>24.</w:t>
      </w:r>
    </w:p>
    <w:p w:rsidR="00D54BF3" w:rsidRPr="00D54BF3" w:rsidRDefault="00D54BF3" w:rsidP="00D54BF3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BF3">
        <w:rPr>
          <w:rFonts w:ascii="Times New Roman" w:eastAsia="Times New Roman" w:hAnsi="Times New Roman" w:cs="Times New Roman"/>
          <w:sz w:val="28"/>
          <w:szCs w:val="28"/>
          <w:lang w:eastAsia="ru-RU"/>
        </w:rPr>
        <w:t>А. Если позиция другого кажется ему очень важной, я постараюсь пойти навстречу его желаниям.</w:t>
      </w:r>
    </w:p>
    <w:p w:rsidR="00D54BF3" w:rsidRPr="00D54BF3" w:rsidRDefault="00D54BF3" w:rsidP="00D54BF3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 Я стараюсь убедить </w:t>
      </w:r>
      <w:proofErr w:type="gramStart"/>
      <w:r w:rsidRPr="00D54BF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другого</w:t>
      </w:r>
      <w:proofErr w:type="gramEnd"/>
      <w:r w:rsidRPr="00D54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прийти к компромиссу. </w:t>
      </w:r>
    </w:p>
    <w:p w:rsidR="00D54BF3" w:rsidRPr="00D54BF3" w:rsidRDefault="00D54BF3" w:rsidP="00D54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BF3">
        <w:rPr>
          <w:rFonts w:ascii="Times New Roman" w:eastAsia="Times New Roman" w:hAnsi="Times New Roman" w:cs="Times New Roman"/>
          <w:sz w:val="28"/>
          <w:szCs w:val="28"/>
          <w:lang w:eastAsia="ru-RU"/>
        </w:rPr>
        <w:t>25.</w:t>
      </w:r>
    </w:p>
    <w:p w:rsidR="00D54BF3" w:rsidRPr="00D54BF3" w:rsidRDefault="00D54BF3" w:rsidP="00D54BF3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BF3">
        <w:rPr>
          <w:rFonts w:ascii="Times New Roman" w:eastAsia="Times New Roman" w:hAnsi="Times New Roman" w:cs="Times New Roman"/>
          <w:sz w:val="28"/>
          <w:szCs w:val="28"/>
          <w:lang w:eastAsia="ru-RU"/>
        </w:rPr>
        <w:t>А. Я пытаюсь доказать другому логику и преимущества моих взглядов.</w:t>
      </w:r>
    </w:p>
    <w:p w:rsidR="00D54BF3" w:rsidRPr="00D54BF3" w:rsidRDefault="00D54BF3" w:rsidP="00D54BF3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 Ведя переговоры, я стараюсь быть внимательным к желаниям </w:t>
      </w:r>
      <w:proofErr w:type="gramStart"/>
      <w:r w:rsidRPr="00D54BF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другого</w:t>
      </w:r>
      <w:proofErr w:type="gramEnd"/>
      <w:r w:rsidRPr="00D54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54BF3" w:rsidRPr="00D54BF3" w:rsidRDefault="00D54BF3" w:rsidP="00D54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BF3">
        <w:rPr>
          <w:rFonts w:ascii="Times New Roman" w:eastAsia="Times New Roman" w:hAnsi="Times New Roman" w:cs="Times New Roman"/>
          <w:sz w:val="28"/>
          <w:szCs w:val="28"/>
          <w:lang w:eastAsia="ru-RU"/>
        </w:rPr>
        <w:t>26.</w:t>
      </w:r>
    </w:p>
    <w:p w:rsidR="00D54BF3" w:rsidRPr="00D54BF3" w:rsidRDefault="00D54BF3" w:rsidP="00D54BF3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BF3">
        <w:rPr>
          <w:rFonts w:ascii="Times New Roman" w:eastAsia="Times New Roman" w:hAnsi="Times New Roman" w:cs="Times New Roman"/>
          <w:sz w:val="28"/>
          <w:szCs w:val="28"/>
          <w:lang w:eastAsia="ru-RU"/>
        </w:rPr>
        <w:t>А. Я предлагаю среднюю позицию.</w:t>
      </w:r>
    </w:p>
    <w:p w:rsidR="00D54BF3" w:rsidRPr="00D54BF3" w:rsidRDefault="00D54BF3" w:rsidP="00D54BF3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 Я почти всегда озабочен тем, чтобы удовлетворить желания каждого из нас. </w:t>
      </w:r>
    </w:p>
    <w:p w:rsidR="00D54BF3" w:rsidRPr="00D54BF3" w:rsidRDefault="00D54BF3" w:rsidP="00D54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BF3">
        <w:rPr>
          <w:rFonts w:ascii="Times New Roman" w:eastAsia="Times New Roman" w:hAnsi="Times New Roman" w:cs="Times New Roman"/>
          <w:sz w:val="28"/>
          <w:szCs w:val="28"/>
          <w:lang w:eastAsia="ru-RU"/>
        </w:rPr>
        <w:t>27.</w:t>
      </w:r>
    </w:p>
    <w:p w:rsidR="00D54BF3" w:rsidRPr="00D54BF3" w:rsidRDefault="00D54BF3" w:rsidP="00D54BF3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BF3">
        <w:rPr>
          <w:rFonts w:ascii="Times New Roman" w:eastAsia="Times New Roman" w:hAnsi="Times New Roman" w:cs="Times New Roman"/>
          <w:sz w:val="28"/>
          <w:szCs w:val="28"/>
          <w:lang w:eastAsia="ru-RU"/>
        </w:rPr>
        <w:t>А. Я избегаю позиции, которая может вызвать споры.</w:t>
      </w:r>
    </w:p>
    <w:p w:rsidR="00D54BF3" w:rsidRPr="00D54BF3" w:rsidRDefault="00D54BF3" w:rsidP="00D54BF3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 Если это сделает </w:t>
      </w:r>
      <w:proofErr w:type="gramStart"/>
      <w:r w:rsidRPr="00D54BF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другого</w:t>
      </w:r>
      <w:proofErr w:type="gramEnd"/>
      <w:r w:rsidRPr="00D54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счастливым, я дам ему возможность настоять на своем. </w:t>
      </w:r>
    </w:p>
    <w:p w:rsidR="00D54BF3" w:rsidRPr="00D54BF3" w:rsidRDefault="00D54BF3" w:rsidP="00D54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BF3">
        <w:rPr>
          <w:rFonts w:ascii="Times New Roman" w:eastAsia="Times New Roman" w:hAnsi="Times New Roman" w:cs="Times New Roman"/>
          <w:sz w:val="28"/>
          <w:szCs w:val="28"/>
          <w:lang w:eastAsia="ru-RU"/>
        </w:rPr>
        <w:t>28.</w:t>
      </w:r>
    </w:p>
    <w:p w:rsidR="00D54BF3" w:rsidRPr="00D54BF3" w:rsidRDefault="00D54BF3" w:rsidP="00D54BF3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BF3">
        <w:rPr>
          <w:rFonts w:ascii="Times New Roman" w:eastAsia="Times New Roman" w:hAnsi="Times New Roman" w:cs="Times New Roman"/>
          <w:sz w:val="28"/>
          <w:szCs w:val="28"/>
          <w:lang w:eastAsia="ru-RU"/>
        </w:rPr>
        <w:t>А. Обычно я настойчиво стремлюсь добиться своего.</w:t>
      </w:r>
    </w:p>
    <w:p w:rsidR="00D54BF3" w:rsidRPr="00D54BF3" w:rsidRDefault="00D54BF3" w:rsidP="00D54BF3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 Улаживая ситуацию, я стараюсь найти поддержку у </w:t>
      </w:r>
      <w:proofErr w:type="gramStart"/>
      <w:r w:rsidRPr="00D54BF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другого</w:t>
      </w:r>
      <w:proofErr w:type="gramEnd"/>
      <w:r w:rsidRPr="00D54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54BF3" w:rsidRPr="00D54BF3" w:rsidRDefault="00D54BF3" w:rsidP="00D54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BF3">
        <w:rPr>
          <w:rFonts w:ascii="Times New Roman" w:eastAsia="Times New Roman" w:hAnsi="Times New Roman" w:cs="Times New Roman"/>
          <w:sz w:val="28"/>
          <w:szCs w:val="28"/>
          <w:lang w:eastAsia="ru-RU"/>
        </w:rPr>
        <w:t>29.</w:t>
      </w:r>
    </w:p>
    <w:p w:rsidR="00D54BF3" w:rsidRPr="00D54BF3" w:rsidRDefault="00D54BF3" w:rsidP="00D54BF3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BF3">
        <w:rPr>
          <w:rFonts w:ascii="Times New Roman" w:eastAsia="Times New Roman" w:hAnsi="Times New Roman" w:cs="Times New Roman"/>
          <w:sz w:val="28"/>
          <w:szCs w:val="28"/>
          <w:lang w:eastAsia="ru-RU"/>
        </w:rPr>
        <w:t>А. Я предлагаю среднюю позицию.</w:t>
      </w:r>
    </w:p>
    <w:p w:rsidR="00D54BF3" w:rsidRPr="00D54BF3" w:rsidRDefault="00D54BF3" w:rsidP="00D54BF3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 Думаю, что не всегда стоит волноваться из-за каких-то возникающих разногласий </w:t>
      </w:r>
    </w:p>
    <w:p w:rsidR="00D54BF3" w:rsidRPr="00D54BF3" w:rsidRDefault="00D54BF3" w:rsidP="00D54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BF3">
        <w:rPr>
          <w:rFonts w:ascii="Times New Roman" w:eastAsia="Times New Roman" w:hAnsi="Times New Roman" w:cs="Times New Roman"/>
          <w:sz w:val="28"/>
          <w:szCs w:val="28"/>
          <w:lang w:eastAsia="ru-RU"/>
        </w:rPr>
        <w:t>30.</w:t>
      </w:r>
    </w:p>
    <w:p w:rsidR="00D54BF3" w:rsidRPr="00D54BF3" w:rsidRDefault="00D54BF3" w:rsidP="00D54BF3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Я стараюсь не задеть чувств </w:t>
      </w:r>
      <w:proofErr w:type="gramStart"/>
      <w:r w:rsidRPr="00D54BF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другого</w:t>
      </w:r>
      <w:proofErr w:type="gramEnd"/>
      <w:r w:rsidRPr="00D54B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4BF3" w:rsidRPr="00D54BF3" w:rsidRDefault="00D54BF3" w:rsidP="00D54BF3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BF3">
        <w:rPr>
          <w:rFonts w:ascii="Times New Roman" w:eastAsia="Times New Roman" w:hAnsi="Times New Roman" w:cs="Times New Roman"/>
          <w:sz w:val="28"/>
          <w:szCs w:val="28"/>
          <w:lang w:eastAsia="ru-RU"/>
        </w:rPr>
        <w:t>Б. Я всегда занимаю такую позицию в спорном вопросе, чтобы мы с др</w:t>
      </w:r>
      <w:r w:rsidRPr="00D54BF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54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гим заинтересованным человеком могли добиться успеха. </w:t>
      </w:r>
    </w:p>
    <w:p w:rsidR="00D54BF3" w:rsidRPr="00D54BF3" w:rsidRDefault="00D54BF3" w:rsidP="00D54B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B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Обработка результатов.</w:t>
      </w:r>
    </w:p>
    <w:p w:rsidR="00D54BF3" w:rsidRPr="00D54BF3" w:rsidRDefault="00D54BF3" w:rsidP="00D54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каждый ответ, совпадающий с ключом, соответствующему типу поведения в конфликтной ситуации начисляется один балл. </w:t>
      </w:r>
    </w:p>
    <w:p w:rsidR="00D54BF3" w:rsidRDefault="00D54BF3" w:rsidP="00D54B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4BF3" w:rsidRDefault="00D54BF3" w:rsidP="00D54B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4BF3" w:rsidRPr="00D54BF3" w:rsidRDefault="00D54BF3" w:rsidP="00D54B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B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Ключ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6"/>
        <w:gridCol w:w="2011"/>
        <w:gridCol w:w="2142"/>
        <w:gridCol w:w="1662"/>
        <w:gridCol w:w="1381"/>
        <w:gridCol w:w="2176"/>
      </w:tblGrid>
      <w:tr w:rsidR="00D54BF3" w:rsidRPr="00D54BF3" w:rsidTr="00D54BF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BF3" w:rsidRPr="00D54BF3" w:rsidRDefault="00D54BF3" w:rsidP="00D54B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B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BF3" w:rsidRPr="00D54BF3" w:rsidRDefault="00D54BF3" w:rsidP="00D54B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B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Соперничес</w:t>
            </w:r>
            <w:r w:rsidRPr="00D54B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</w:t>
            </w:r>
            <w:r w:rsidRPr="00D54B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BF3" w:rsidRPr="00D54BF3" w:rsidRDefault="00D54BF3" w:rsidP="00D54B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B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Сотрудничес</w:t>
            </w:r>
            <w:r w:rsidRPr="00D54B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</w:t>
            </w:r>
            <w:r w:rsidRPr="00D54B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BF3" w:rsidRPr="00D54BF3" w:rsidRDefault="00D54BF3" w:rsidP="00D54B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B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Компр</w:t>
            </w:r>
            <w:r w:rsidRPr="00D54B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D54B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мисс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BF3" w:rsidRPr="00D54BF3" w:rsidRDefault="00D54BF3" w:rsidP="00D54B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B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Избег</w:t>
            </w:r>
            <w:r w:rsidRPr="00D54B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Pr="00D54B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BF3" w:rsidRPr="00D54BF3" w:rsidRDefault="00D54BF3" w:rsidP="00D54B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B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Приспособл</w:t>
            </w:r>
            <w:r w:rsidRPr="00D54B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</w:t>
            </w:r>
            <w:r w:rsidRPr="00D54B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ние </w:t>
            </w:r>
          </w:p>
        </w:tc>
      </w:tr>
      <w:tr w:rsidR="00D54BF3" w:rsidRPr="00D54BF3" w:rsidTr="00D54BF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BF3" w:rsidRPr="00D54BF3" w:rsidRDefault="00D54BF3" w:rsidP="00D54B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B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BF3" w:rsidRPr="00D54BF3" w:rsidRDefault="00D54BF3" w:rsidP="00D5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BF3" w:rsidRPr="00D54BF3" w:rsidRDefault="00D54BF3" w:rsidP="00D5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BF3" w:rsidRPr="00D54BF3" w:rsidRDefault="00D54BF3" w:rsidP="00D5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BF3" w:rsidRPr="00D54BF3" w:rsidRDefault="00D54BF3" w:rsidP="00D54B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BF3" w:rsidRPr="00D54BF3" w:rsidRDefault="00D54BF3" w:rsidP="00D54B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</w:tr>
      <w:tr w:rsidR="00D54BF3" w:rsidRPr="00D54BF3" w:rsidTr="00D54BF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BF3" w:rsidRPr="00D54BF3" w:rsidRDefault="00D54BF3" w:rsidP="00D54B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B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BF3" w:rsidRPr="00D54BF3" w:rsidRDefault="00D54BF3" w:rsidP="00D5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BF3" w:rsidRPr="00D54BF3" w:rsidRDefault="00D54BF3" w:rsidP="00D54B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BF3" w:rsidRPr="00D54BF3" w:rsidRDefault="00D54BF3" w:rsidP="00D54B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BF3" w:rsidRPr="00D54BF3" w:rsidRDefault="00D54BF3" w:rsidP="00D5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BF3" w:rsidRPr="00D54BF3" w:rsidRDefault="00D54BF3" w:rsidP="00D5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4BF3" w:rsidRPr="00D54BF3" w:rsidTr="00D54BF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BF3" w:rsidRPr="00D54BF3" w:rsidRDefault="00D54BF3" w:rsidP="00D54B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B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BF3" w:rsidRPr="00D54BF3" w:rsidRDefault="00D54BF3" w:rsidP="00D54B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BF3" w:rsidRPr="00D54BF3" w:rsidRDefault="00D54BF3" w:rsidP="00D5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BF3" w:rsidRPr="00D54BF3" w:rsidRDefault="00D54BF3" w:rsidP="00D5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BF3" w:rsidRPr="00D54BF3" w:rsidRDefault="00D54BF3" w:rsidP="00D5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BF3" w:rsidRPr="00D54BF3" w:rsidRDefault="00D54BF3" w:rsidP="00D54B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</w:tr>
      <w:tr w:rsidR="00D54BF3" w:rsidRPr="00D54BF3" w:rsidTr="00D54BF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BF3" w:rsidRPr="00D54BF3" w:rsidRDefault="00D54BF3" w:rsidP="00D54B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B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BF3" w:rsidRPr="00D54BF3" w:rsidRDefault="00D54BF3" w:rsidP="00D5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BF3" w:rsidRPr="00D54BF3" w:rsidRDefault="00D54BF3" w:rsidP="00D5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BF3" w:rsidRPr="00D54BF3" w:rsidRDefault="00D54BF3" w:rsidP="00D54B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BF3" w:rsidRPr="00D54BF3" w:rsidRDefault="00D54BF3" w:rsidP="00D5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BF3" w:rsidRPr="00D54BF3" w:rsidRDefault="00D54BF3" w:rsidP="00D54B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</w:tr>
      <w:tr w:rsidR="00D54BF3" w:rsidRPr="00D54BF3" w:rsidTr="00D54BF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BF3" w:rsidRPr="00D54BF3" w:rsidRDefault="00D54BF3" w:rsidP="00D54B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B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BF3" w:rsidRPr="00D54BF3" w:rsidRDefault="00D54BF3" w:rsidP="00D5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BF3" w:rsidRPr="00D54BF3" w:rsidRDefault="00D54BF3" w:rsidP="00D5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BF3" w:rsidRPr="00D54BF3" w:rsidRDefault="00D54BF3" w:rsidP="00D5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BF3" w:rsidRPr="00D54BF3" w:rsidRDefault="00D54BF3" w:rsidP="00D5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BF3" w:rsidRPr="00D54BF3" w:rsidRDefault="00D54BF3" w:rsidP="00D5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4BF3" w:rsidRPr="00D54BF3" w:rsidTr="00D54BF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BF3" w:rsidRPr="00D54BF3" w:rsidRDefault="00D54BF3" w:rsidP="00D54B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B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BF3" w:rsidRPr="00D54BF3" w:rsidRDefault="00D54BF3" w:rsidP="00D54B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BF3" w:rsidRPr="00D54BF3" w:rsidRDefault="00D54BF3" w:rsidP="00D5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BF3" w:rsidRPr="00D54BF3" w:rsidRDefault="00D54BF3" w:rsidP="00D5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BF3" w:rsidRPr="00D54BF3" w:rsidRDefault="00D54BF3" w:rsidP="00D54B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BF3" w:rsidRPr="00D54BF3" w:rsidRDefault="00D54BF3" w:rsidP="00D5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4BF3" w:rsidRPr="00D54BF3" w:rsidTr="00D54BF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BF3" w:rsidRPr="00D54BF3" w:rsidRDefault="00D54BF3" w:rsidP="00D54B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B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BF3" w:rsidRPr="00D54BF3" w:rsidRDefault="00D54BF3" w:rsidP="00D5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BF3" w:rsidRPr="00D54BF3" w:rsidRDefault="00D54BF3" w:rsidP="00D5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BF3" w:rsidRPr="00D54BF3" w:rsidRDefault="00D54BF3" w:rsidP="00D54B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BF3" w:rsidRPr="00D54BF3" w:rsidRDefault="00D54BF3" w:rsidP="00D54B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BF3" w:rsidRPr="00D54BF3" w:rsidRDefault="00D54BF3" w:rsidP="00D5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4BF3" w:rsidRPr="00D54BF3" w:rsidTr="00D54BF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BF3" w:rsidRPr="00D54BF3" w:rsidRDefault="00D54BF3" w:rsidP="00D54B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B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BF3" w:rsidRPr="00D54BF3" w:rsidRDefault="00D54BF3" w:rsidP="00D54B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BF3" w:rsidRPr="00D54BF3" w:rsidRDefault="00D54BF3" w:rsidP="00D54B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BF3" w:rsidRPr="00D54BF3" w:rsidRDefault="00D54BF3" w:rsidP="00D5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BF3" w:rsidRPr="00D54BF3" w:rsidRDefault="00D54BF3" w:rsidP="00D5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BF3" w:rsidRPr="00D54BF3" w:rsidRDefault="00D54BF3" w:rsidP="00D5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4BF3" w:rsidRPr="00D54BF3" w:rsidTr="00D54BF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BF3" w:rsidRPr="00D54BF3" w:rsidRDefault="00D54BF3" w:rsidP="00D54B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B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BF3" w:rsidRPr="00D54BF3" w:rsidRDefault="00D54BF3" w:rsidP="00D54B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BF3" w:rsidRPr="00D54BF3" w:rsidRDefault="00D54BF3" w:rsidP="00D5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BF3" w:rsidRPr="00D54BF3" w:rsidRDefault="00D54BF3" w:rsidP="00D5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BF3" w:rsidRPr="00D54BF3" w:rsidRDefault="00D54BF3" w:rsidP="00D54B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BF3" w:rsidRPr="00D54BF3" w:rsidRDefault="00D54BF3" w:rsidP="00D5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4BF3" w:rsidRPr="00D54BF3" w:rsidTr="00D54BF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BF3" w:rsidRPr="00D54BF3" w:rsidRDefault="00D54BF3" w:rsidP="00D54B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B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BF3" w:rsidRPr="00D54BF3" w:rsidRDefault="00D54BF3" w:rsidP="00D54B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BF3" w:rsidRPr="00D54BF3" w:rsidRDefault="00D54BF3" w:rsidP="00D5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BF3" w:rsidRPr="00D54BF3" w:rsidRDefault="00D54BF3" w:rsidP="00D54B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BF3" w:rsidRPr="00D54BF3" w:rsidRDefault="00D54BF3" w:rsidP="00D5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BF3" w:rsidRPr="00D54BF3" w:rsidRDefault="00D54BF3" w:rsidP="00D5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4BF3" w:rsidRPr="00D54BF3" w:rsidTr="00D54BF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BF3" w:rsidRPr="00D54BF3" w:rsidRDefault="00D54BF3" w:rsidP="00D54B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B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BF3" w:rsidRPr="00D54BF3" w:rsidRDefault="00D54BF3" w:rsidP="00D54B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BF3" w:rsidRPr="00D54BF3" w:rsidRDefault="00D54BF3" w:rsidP="00D5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BF3" w:rsidRPr="00D54BF3" w:rsidRDefault="00D54BF3" w:rsidP="00D5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BF3" w:rsidRPr="00D54BF3" w:rsidRDefault="00D54BF3" w:rsidP="00D5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BF3" w:rsidRPr="00D54BF3" w:rsidRDefault="00D54BF3" w:rsidP="00D54B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</w:tr>
      <w:tr w:rsidR="00D54BF3" w:rsidRPr="00D54BF3" w:rsidTr="00D54BF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BF3" w:rsidRPr="00D54BF3" w:rsidRDefault="00D54BF3" w:rsidP="00D54B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B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BF3" w:rsidRPr="00D54BF3" w:rsidRDefault="00D54BF3" w:rsidP="00D5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BF3" w:rsidRPr="00D54BF3" w:rsidRDefault="00D54BF3" w:rsidP="00D5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BF3" w:rsidRPr="00D54BF3" w:rsidRDefault="00D54BF3" w:rsidP="00D5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BF3" w:rsidRPr="00D54BF3" w:rsidRDefault="00D54BF3" w:rsidP="00D54B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BF3" w:rsidRPr="00D54BF3" w:rsidRDefault="00D54BF3" w:rsidP="00D54B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</w:t>
            </w:r>
          </w:p>
        </w:tc>
      </w:tr>
      <w:tr w:rsidR="00D54BF3" w:rsidRPr="00D54BF3" w:rsidTr="00D54BF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BF3" w:rsidRPr="00D54BF3" w:rsidRDefault="00D54BF3" w:rsidP="00D54B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B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BF3" w:rsidRPr="00D54BF3" w:rsidRDefault="00D54BF3" w:rsidP="00D54B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BF3" w:rsidRPr="00D54BF3" w:rsidRDefault="00D54BF3" w:rsidP="00D5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BF3" w:rsidRPr="00D54BF3" w:rsidRDefault="00D54BF3" w:rsidP="00D54B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BF3" w:rsidRPr="00D54BF3" w:rsidRDefault="00D54BF3" w:rsidP="00D5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BF3" w:rsidRPr="00D54BF3" w:rsidRDefault="00D54BF3" w:rsidP="00D5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4BF3" w:rsidRPr="00D54BF3" w:rsidTr="00D54BF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BF3" w:rsidRPr="00D54BF3" w:rsidRDefault="00D54BF3" w:rsidP="00D54B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B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BF3" w:rsidRPr="00D54BF3" w:rsidRDefault="00D54BF3" w:rsidP="00D54B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BF3" w:rsidRPr="00D54BF3" w:rsidRDefault="00D54BF3" w:rsidP="00D54B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BF3" w:rsidRPr="00D54BF3" w:rsidRDefault="00D54BF3" w:rsidP="00D5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BF3" w:rsidRPr="00D54BF3" w:rsidRDefault="00D54BF3" w:rsidP="00D5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BF3" w:rsidRPr="00D54BF3" w:rsidRDefault="00D54BF3" w:rsidP="00D5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4BF3" w:rsidRPr="00D54BF3" w:rsidTr="00D54BF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BF3" w:rsidRPr="00D54BF3" w:rsidRDefault="00D54BF3" w:rsidP="00D54B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B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BF3" w:rsidRPr="00D54BF3" w:rsidRDefault="00D54BF3" w:rsidP="00D5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BF3" w:rsidRPr="00D54BF3" w:rsidRDefault="00D54BF3" w:rsidP="00D5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BF3" w:rsidRPr="00D54BF3" w:rsidRDefault="00D54BF3" w:rsidP="00D5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BF3" w:rsidRPr="00D54BF3" w:rsidRDefault="00D54BF3" w:rsidP="00D54B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BF3" w:rsidRPr="00D54BF3" w:rsidRDefault="00D54BF3" w:rsidP="00D54B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</w:t>
            </w:r>
          </w:p>
        </w:tc>
      </w:tr>
      <w:tr w:rsidR="00D54BF3" w:rsidRPr="00D54BF3" w:rsidTr="00D54BF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BF3" w:rsidRPr="00D54BF3" w:rsidRDefault="00D54BF3" w:rsidP="00D54B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B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BF3" w:rsidRPr="00D54BF3" w:rsidRDefault="00D54BF3" w:rsidP="00D54B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BF3" w:rsidRPr="00D54BF3" w:rsidRDefault="00D54BF3" w:rsidP="00D5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BF3" w:rsidRPr="00D54BF3" w:rsidRDefault="00D54BF3" w:rsidP="00D5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BF3" w:rsidRPr="00D54BF3" w:rsidRDefault="00D54BF3" w:rsidP="00D5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BF3" w:rsidRPr="00D54BF3" w:rsidRDefault="00D54BF3" w:rsidP="00D54B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</w:t>
            </w:r>
          </w:p>
        </w:tc>
      </w:tr>
      <w:tr w:rsidR="00D54BF3" w:rsidRPr="00D54BF3" w:rsidTr="00D54BF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BF3" w:rsidRPr="00D54BF3" w:rsidRDefault="00D54BF3" w:rsidP="00D54B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B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BF3" w:rsidRPr="00D54BF3" w:rsidRDefault="00D54BF3" w:rsidP="00D54B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BF3" w:rsidRPr="00D54BF3" w:rsidRDefault="00D54BF3" w:rsidP="00D5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BF3" w:rsidRPr="00D54BF3" w:rsidRDefault="00D54BF3" w:rsidP="00D5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BF3" w:rsidRPr="00D54BF3" w:rsidRDefault="00D54BF3" w:rsidP="00D54B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BF3" w:rsidRPr="00D54BF3" w:rsidRDefault="00D54BF3" w:rsidP="00D5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4BF3" w:rsidRPr="00D54BF3" w:rsidTr="00D54BF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BF3" w:rsidRPr="00D54BF3" w:rsidRDefault="00D54BF3" w:rsidP="00D54B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B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BF3" w:rsidRPr="00D54BF3" w:rsidRDefault="00D54BF3" w:rsidP="00D5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BF3" w:rsidRPr="00D54BF3" w:rsidRDefault="00D54BF3" w:rsidP="00D5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BF3" w:rsidRPr="00D54BF3" w:rsidRDefault="00D54BF3" w:rsidP="00D54B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BF3" w:rsidRPr="00D54BF3" w:rsidRDefault="00D54BF3" w:rsidP="00D5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BF3" w:rsidRPr="00D54BF3" w:rsidRDefault="00D54BF3" w:rsidP="00D54B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</w:t>
            </w:r>
          </w:p>
        </w:tc>
      </w:tr>
      <w:tr w:rsidR="00D54BF3" w:rsidRPr="00D54BF3" w:rsidTr="00D54BF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BF3" w:rsidRPr="00D54BF3" w:rsidRDefault="00D54BF3" w:rsidP="00D54B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B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BF3" w:rsidRPr="00D54BF3" w:rsidRDefault="00D54BF3" w:rsidP="00D5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BF3" w:rsidRPr="00D54BF3" w:rsidRDefault="00D54BF3" w:rsidP="00D54B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BF3" w:rsidRPr="00D54BF3" w:rsidRDefault="00D54BF3" w:rsidP="00D5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BF3" w:rsidRPr="00D54BF3" w:rsidRDefault="00D54BF3" w:rsidP="00D54B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BF3" w:rsidRPr="00D54BF3" w:rsidRDefault="00D54BF3" w:rsidP="00D5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4BF3" w:rsidRPr="00D54BF3" w:rsidTr="00D54BF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BF3" w:rsidRPr="00D54BF3" w:rsidRDefault="00D54BF3" w:rsidP="00D54B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B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BF3" w:rsidRPr="00D54BF3" w:rsidRDefault="00D54BF3" w:rsidP="00D5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BF3" w:rsidRPr="00D54BF3" w:rsidRDefault="00D54BF3" w:rsidP="00D54B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BF3" w:rsidRPr="00D54BF3" w:rsidRDefault="00D54BF3" w:rsidP="00D54B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BF3" w:rsidRPr="00D54BF3" w:rsidRDefault="00D54BF3" w:rsidP="00D5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BF3" w:rsidRPr="00D54BF3" w:rsidRDefault="00D54BF3" w:rsidP="00D5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4BF3" w:rsidRPr="00D54BF3" w:rsidTr="00D54BF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BF3" w:rsidRPr="00D54BF3" w:rsidRDefault="00D54BF3" w:rsidP="00D54B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B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BF3" w:rsidRPr="00D54BF3" w:rsidRDefault="00D54BF3" w:rsidP="00D5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BF3" w:rsidRPr="00D54BF3" w:rsidRDefault="00D54BF3" w:rsidP="00D54B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BF3" w:rsidRPr="00D54BF3" w:rsidRDefault="00D54BF3" w:rsidP="00D5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BF3" w:rsidRPr="00D54BF3" w:rsidRDefault="00D54BF3" w:rsidP="00D5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BF3" w:rsidRPr="00D54BF3" w:rsidRDefault="00D54BF3" w:rsidP="00D54B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</w:t>
            </w:r>
          </w:p>
        </w:tc>
      </w:tr>
      <w:tr w:rsidR="00D54BF3" w:rsidRPr="00D54BF3" w:rsidTr="00D54BF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BF3" w:rsidRPr="00D54BF3" w:rsidRDefault="00D54BF3" w:rsidP="00D54B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B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BF3" w:rsidRPr="00D54BF3" w:rsidRDefault="00D54BF3" w:rsidP="00D54B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BF3" w:rsidRPr="00D54BF3" w:rsidRDefault="00D54BF3" w:rsidP="00D5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BF3" w:rsidRPr="00D54BF3" w:rsidRDefault="00D54BF3" w:rsidP="00D54B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BF3" w:rsidRPr="00D54BF3" w:rsidRDefault="00D54BF3" w:rsidP="00D5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BF3" w:rsidRPr="00D54BF3" w:rsidRDefault="00D54BF3" w:rsidP="00D5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4BF3" w:rsidRPr="00D54BF3" w:rsidTr="00D54BF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BF3" w:rsidRPr="00D54BF3" w:rsidRDefault="00D54BF3" w:rsidP="00D54B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B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BF3" w:rsidRPr="00D54BF3" w:rsidRDefault="00D54BF3" w:rsidP="00D5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BF3" w:rsidRPr="00D54BF3" w:rsidRDefault="00D54BF3" w:rsidP="00D54B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BF3" w:rsidRPr="00D54BF3" w:rsidRDefault="00D54BF3" w:rsidP="00D5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BF3" w:rsidRPr="00D54BF3" w:rsidRDefault="00D54BF3" w:rsidP="00D54B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BF3" w:rsidRPr="00D54BF3" w:rsidRDefault="00D54BF3" w:rsidP="00D5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4BF3" w:rsidRPr="00D54BF3" w:rsidTr="00D54BF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BF3" w:rsidRPr="00D54BF3" w:rsidRDefault="00D54BF3" w:rsidP="00D54B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B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BF3" w:rsidRPr="00D54BF3" w:rsidRDefault="00D54BF3" w:rsidP="00D5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BF3" w:rsidRPr="00D54BF3" w:rsidRDefault="00D54BF3" w:rsidP="00D5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BF3" w:rsidRPr="00D54BF3" w:rsidRDefault="00D54BF3" w:rsidP="00D54B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BF3" w:rsidRPr="00D54BF3" w:rsidRDefault="00D54BF3" w:rsidP="00D5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BF3" w:rsidRPr="00D54BF3" w:rsidRDefault="00D54BF3" w:rsidP="00D54B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</w:t>
            </w:r>
          </w:p>
        </w:tc>
      </w:tr>
      <w:tr w:rsidR="00D54BF3" w:rsidRPr="00D54BF3" w:rsidTr="00D54BF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BF3" w:rsidRPr="00D54BF3" w:rsidRDefault="00D54BF3" w:rsidP="00D54B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B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BF3" w:rsidRPr="00D54BF3" w:rsidRDefault="00D54BF3" w:rsidP="00D54B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BF3" w:rsidRPr="00D54BF3" w:rsidRDefault="00D54BF3" w:rsidP="00D5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BF3" w:rsidRPr="00D54BF3" w:rsidRDefault="00D54BF3" w:rsidP="00D5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BF3" w:rsidRPr="00D54BF3" w:rsidRDefault="00D54BF3" w:rsidP="00D5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BF3" w:rsidRPr="00D54BF3" w:rsidRDefault="00D54BF3" w:rsidP="00D54B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</w:tr>
      <w:tr w:rsidR="00D54BF3" w:rsidRPr="00D54BF3" w:rsidTr="00D54BF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BF3" w:rsidRPr="00D54BF3" w:rsidRDefault="00D54BF3" w:rsidP="00D54B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B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BF3" w:rsidRPr="00D54BF3" w:rsidRDefault="00D54BF3" w:rsidP="00D5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BF3" w:rsidRPr="00D54BF3" w:rsidRDefault="00D54BF3" w:rsidP="00D54B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BF3" w:rsidRPr="00D54BF3" w:rsidRDefault="00D54BF3" w:rsidP="00D54B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BF3" w:rsidRPr="00D54BF3" w:rsidRDefault="00D54BF3" w:rsidP="00D5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BF3" w:rsidRPr="00D54BF3" w:rsidRDefault="00D54BF3" w:rsidP="00D5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4BF3" w:rsidRPr="00D54BF3" w:rsidTr="00D54BF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BF3" w:rsidRPr="00D54BF3" w:rsidRDefault="00D54BF3" w:rsidP="00D54B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B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BF3" w:rsidRPr="00D54BF3" w:rsidRDefault="00D54BF3" w:rsidP="00D5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BF3" w:rsidRPr="00D54BF3" w:rsidRDefault="00D54BF3" w:rsidP="00D5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BF3" w:rsidRPr="00D54BF3" w:rsidRDefault="00D54BF3" w:rsidP="00D5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BF3" w:rsidRPr="00D54BF3" w:rsidRDefault="00D54BF3" w:rsidP="00D54B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BF3" w:rsidRPr="00D54BF3" w:rsidRDefault="00D54BF3" w:rsidP="00D54B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</w:tr>
      <w:tr w:rsidR="00D54BF3" w:rsidRPr="00D54BF3" w:rsidTr="00D54BF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BF3" w:rsidRPr="00D54BF3" w:rsidRDefault="00D54BF3" w:rsidP="00D54B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B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BF3" w:rsidRPr="00D54BF3" w:rsidRDefault="00D54BF3" w:rsidP="00D54B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BF3" w:rsidRPr="00D54BF3" w:rsidRDefault="00D54BF3" w:rsidP="00D54B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BF3" w:rsidRPr="00D54BF3" w:rsidRDefault="00D54BF3" w:rsidP="00D5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BF3" w:rsidRPr="00D54BF3" w:rsidRDefault="00D54BF3" w:rsidP="00D5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BF3" w:rsidRPr="00D54BF3" w:rsidRDefault="00D54BF3" w:rsidP="00D5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4BF3" w:rsidRPr="00D54BF3" w:rsidTr="00D54BF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BF3" w:rsidRPr="00D54BF3" w:rsidRDefault="00D54BF3" w:rsidP="00D54B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B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BF3" w:rsidRPr="00D54BF3" w:rsidRDefault="00D54BF3" w:rsidP="00D5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BF3" w:rsidRPr="00D54BF3" w:rsidRDefault="00D54BF3" w:rsidP="00D5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BF3" w:rsidRPr="00D54BF3" w:rsidRDefault="00D54BF3" w:rsidP="00D54B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BF3" w:rsidRPr="00D54BF3" w:rsidRDefault="00D54BF3" w:rsidP="00D54B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BF3" w:rsidRPr="00D54BF3" w:rsidRDefault="00D54BF3" w:rsidP="00D5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4BF3" w:rsidRPr="00D54BF3" w:rsidTr="00D54BF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BF3" w:rsidRPr="00D54BF3" w:rsidRDefault="00D54BF3" w:rsidP="00D54B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B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30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BF3" w:rsidRPr="00D54BF3" w:rsidRDefault="00D54BF3" w:rsidP="00D5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BF3" w:rsidRPr="00D54BF3" w:rsidRDefault="00D54BF3" w:rsidP="00D54B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BF3" w:rsidRPr="00D54BF3" w:rsidRDefault="00D54BF3" w:rsidP="00D5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BF3" w:rsidRPr="00D54BF3" w:rsidRDefault="00D54BF3" w:rsidP="00D5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4BF3" w:rsidRPr="00D54BF3" w:rsidRDefault="00D54BF3" w:rsidP="00D54B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</w:t>
            </w:r>
          </w:p>
        </w:tc>
      </w:tr>
    </w:tbl>
    <w:p w:rsidR="00D54BF3" w:rsidRPr="00D54BF3" w:rsidRDefault="00D54BF3" w:rsidP="00D54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B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4BF3" w:rsidRPr="00D54BF3" w:rsidRDefault="00D54BF3" w:rsidP="00D54B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B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Интерпретация результатов.</w:t>
      </w:r>
    </w:p>
    <w:p w:rsidR="00D54BF3" w:rsidRPr="00D54BF3" w:rsidRDefault="00D54BF3" w:rsidP="00D54B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B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баллов, набранных индивидом по каждой шкале, дает представл</w:t>
      </w:r>
      <w:r w:rsidRPr="00D54BF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54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о выраженности у него тенденции к проявлению соответствующих форм поведения в конфликтных ситуациях. Доминирующим считается тип (типы) набравшие максимальное количество баллов. </w:t>
      </w:r>
    </w:p>
    <w:p w:rsidR="00D54BF3" w:rsidRPr="00D54BF3" w:rsidRDefault="00D54BF3" w:rsidP="00D54BF3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B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Соперничество:</w:t>
      </w:r>
      <w:r w:rsidRPr="00D54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наименее эффективный, но наиболее часто использу</w:t>
      </w:r>
      <w:r w:rsidRPr="00D54BF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54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мый способ поведения в конфликтах, выражается в стремлении добиться удовлетворения своих интересов в ущерб </w:t>
      </w:r>
      <w:proofErr w:type="gramStart"/>
      <w:r w:rsidRPr="00D54BF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другому</w:t>
      </w:r>
      <w:proofErr w:type="gramEnd"/>
      <w:r w:rsidRPr="00D54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54BF3" w:rsidRPr="00D54BF3" w:rsidRDefault="00D54BF3" w:rsidP="00D54BF3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B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Приспособление:</w:t>
      </w:r>
      <w:r w:rsidRPr="00D54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означает, в противоположность соперничеству, прин</w:t>
      </w:r>
      <w:r w:rsidRPr="00D54BF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54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сение в жертву собственных интересов ради </w:t>
      </w:r>
      <w:proofErr w:type="gramStart"/>
      <w:r w:rsidRPr="00D54BF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другого</w:t>
      </w:r>
      <w:proofErr w:type="gramEnd"/>
      <w:r w:rsidRPr="00D54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54BF3" w:rsidRPr="00D54BF3" w:rsidRDefault="00D54BF3" w:rsidP="00D54BF3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B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Компромисс:</w:t>
      </w:r>
      <w:r w:rsidRPr="00D54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компромисс как соглашение между участниками конфли</w:t>
      </w:r>
      <w:r w:rsidRPr="00D54BF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54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та, достигнутое путем взаимных уступок. </w:t>
      </w:r>
    </w:p>
    <w:p w:rsidR="00D54BF3" w:rsidRPr="00D54BF3" w:rsidRDefault="00D54BF3" w:rsidP="00D54BF3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B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Уклонение (избегание):</w:t>
      </w:r>
      <w:r w:rsidRPr="00D54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которого характерно как отсутствие стре</w:t>
      </w:r>
      <w:r w:rsidRPr="00D54BF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54BF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к кооперации, так и отсутствие тенденции к достижению собстве</w:t>
      </w:r>
      <w:r w:rsidRPr="00D54BF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54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целей </w:t>
      </w:r>
    </w:p>
    <w:p w:rsidR="00D54BF3" w:rsidRPr="00D54BF3" w:rsidRDefault="00D54BF3" w:rsidP="00D54BF3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B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Сотрудничество:</w:t>
      </w:r>
      <w:r w:rsidRPr="00D54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участники ситуации приходят к альтернативе, полностью удовлетворяющей интересы обеих сторон.</w:t>
      </w:r>
    </w:p>
    <w:p w:rsidR="00BF7334" w:rsidRPr="00BF7334" w:rsidRDefault="00BF7334">
      <w:pPr>
        <w:rPr>
          <w:rFonts w:ascii="Times New Roman" w:hAnsi="Times New Roman" w:cs="Times New Roman"/>
          <w:sz w:val="28"/>
          <w:szCs w:val="28"/>
        </w:rPr>
      </w:pPr>
    </w:p>
    <w:sectPr w:rsidR="00BF7334" w:rsidRPr="00BF7334" w:rsidSect="000D192E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26AB9"/>
    <w:multiLevelType w:val="multilevel"/>
    <w:tmpl w:val="FE6E8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B53817"/>
    <w:multiLevelType w:val="multilevel"/>
    <w:tmpl w:val="2D48A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DC1059"/>
    <w:multiLevelType w:val="multilevel"/>
    <w:tmpl w:val="A43AB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882DB7"/>
    <w:multiLevelType w:val="multilevel"/>
    <w:tmpl w:val="03901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19C38A3"/>
    <w:multiLevelType w:val="multilevel"/>
    <w:tmpl w:val="F356D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3A73FB"/>
    <w:multiLevelType w:val="multilevel"/>
    <w:tmpl w:val="4558B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F71E46"/>
    <w:multiLevelType w:val="multilevel"/>
    <w:tmpl w:val="301044E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1F571225"/>
    <w:multiLevelType w:val="multilevel"/>
    <w:tmpl w:val="AFBAF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52319A"/>
    <w:multiLevelType w:val="multilevel"/>
    <w:tmpl w:val="3B129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192277E"/>
    <w:multiLevelType w:val="multilevel"/>
    <w:tmpl w:val="792AD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2376356"/>
    <w:multiLevelType w:val="multilevel"/>
    <w:tmpl w:val="5DD2D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0164BD"/>
    <w:multiLevelType w:val="multilevel"/>
    <w:tmpl w:val="CEBE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206E6D"/>
    <w:multiLevelType w:val="multilevel"/>
    <w:tmpl w:val="168AF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2D5B67"/>
    <w:multiLevelType w:val="multilevel"/>
    <w:tmpl w:val="98CEA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0E047A"/>
    <w:multiLevelType w:val="multilevel"/>
    <w:tmpl w:val="D9227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C40269"/>
    <w:multiLevelType w:val="multilevel"/>
    <w:tmpl w:val="6FFC7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F964DF"/>
    <w:multiLevelType w:val="multilevel"/>
    <w:tmpl w:val="1BCCC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F16DC3"/>
    <w:multiLevelType w:val="multilevel"/>
    <w:tmpl w:val="57744FC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47152CC7"/>
    <w:multiLevelType w:val="multilevel"/>
    <w:tmpl w:val="3448F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B24C08"/>
    <w:multiLevelType w:val="multilevel"/>
    <w:tmpl w:val="064A9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422A20"/>
    <w:multiLevelType w:val="multilevel"/>
    <w:tmpl w:val="7FD46E4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1">
    <w:nsid w:val="51A872A4"/>
    <w:multiLevelType w:val="multilevel"/>
    <w:tmpl w:val="A7364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C07ED8"/>
    <w:multiLevelType w:val="multilevel"/>
    <w:tmpl w:val="DB32C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2C52FB"/>
    <w:multiLevelType w:val="multilevel"/>
    <w:tmpl w:val="76D41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5B006A4"/>
    <w:multiLevelType w:val="multilevel"/>
    <w:tmpl w:val="066EE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E05EEC"/>
    <w:multiLevelType w:val="multilevel"/>
    <w:tmpl w:val="7B9A2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5036785"/>
    <w:multiLevelType w:val="multilevel"/>
    <w:tmpl w:val="58FC4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71570BD"/>
    <w:multiLevelType w:val="multilevel"/>
    <w:tmpl w:val="B6DCB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0A0305"/>
    <w:multiLevelType w:val="multilevel"/>
    <w:tmpl w:val="2034D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B7F27FF"/>
    <w:multiLevelType w:val="multilevel"/>
    <w:tmpl w:val="58DA2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BE50BE4"/>
    <w:multiLevelType w:val="multilevel"/>
    <w:tmpl w:val="AC4ED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DA5136F"/>
    <w:multiLevelType w:val="multilevel"/>
    <w:tmpl w:val="7B306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0483E12"/>
    <w:multiLevelType w:val="multilevel"/>
    <w:tmpl w:val="D8E68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16B6863"/>
    <w:multiLevelType w:val="multilevel"/>
    <w:tmpl w:val="CA605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829009C"/>
    <w:multiLevelType w:val="multilevel"/>
    <w:tmpl w:val="388C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0"/>
  </w:num>
  <w:num w:numId="3">
    <w:abstractNumId w:val="17"/>
  </w:num>
  <w:num w:numId="4">
    <w:abstractNumId w:val="26"/>
  </w:num>
  <w:num w:numId="5">
    <w:abstractNumId w:val="14"/>
  </w:num>
  <w:num w:numId="6">
    <w:abstractNumId w:val="28"/>
  </w:num>
  <w:num w:numId="7">
    <w:abstractNumId w:val="9"/>
  </w:num>
  <w:num w:numId="8">
    <w:abstractNumId w:val="30"/>
  </w:num>
  <w:num w:numId="9">
    <w:abstractNumId w:val="7"/>
  </w:num>
  <w:num w:numId="10">
    <w:abstractNumId w:val="33"/>
  </w:num>
  <w:num w:numId="11">
    <w:abstractNumId w:val="2"/>
  </w:num>
  <w:num w:numId="12">
    <w:abstractNumId w:val="24"/>
  </w:num>
  <w:num w:numId="13">
    <w:abstractNumId w:val="29"/>
  </w:num>
  <w:num w:numId="14">
    <w:abstractNumId w:val="12"/>
  </w:num>
  <w:num w:numId="15">
    <w:abstractNumId w:val="3"/>
  </w:num>
  <w:num w:numId="16">
    <w:abstractNumId w:val="11"/>
  </w:num>
  <w:num w:numId="17">
    <w:abstractNumId w:val="0"/>
  </w:num>
  <w:num w:numId="18">
    <w:abstractNumId w:val="16"/>
  </w:num>
  <w:num w:numId="19">
    <w:abstractNumId w:val="21"/>
  </w:num>
  <w:num w:numId="20">
    <w:abstractNumId w:val="23"/>
  </w:num>
  <w:num w:numId="21">
    <w:abstractNumId w:val="13"/>
  </w:num>
  <w:num w:numId="22">
    <w:abstractNumId w:val="32"/>
  </w:num>
  <w:num w:numId="23">
    <w:abstractNumId w:val="19"/>
  </w:num>
  <w:num w:numId="24">
    <w:abstractNumId w:val="25"/>
  </w:num>
  <w:num w:numId="25">
    <w:abstractNumId w:val="1"/>
  </w:num>
  <w:num w:numId="26">
    <w:abstractNumId w:val="31"/>
  </w:num>
  <w:num w:numId="27">
    <w:abstractNumId w:val="22"/>
  </w:num>
  <w:num w:numId="28">
    <w:abstractNumId w:val="10"/>
  </w:num>
  <w:num w:numId="29">
    <w:abstractNumId w:val="18"/>
  </w:num>
  <w:num w:numId="30">
    <w:abstractNumId w:val="27"/>
  </w:num>
  <w:num w:numId="31">
    <w:abstractNumId w:val="34"/>
  </w:num>
  <w:num w:numId="32">
    <w:abstractNumId w:val="15"/>
  </w:num>
  <w:num w:numId="33">
    <w:abstractNumId w:val="4"/>
  </w:num>
  <w:num w:numId="34">
    <w:abstractNumId w:val="5"/>
  </w:num>
  <w:num w:numId="3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F7334"/>
    <w:rsid w:val="000111F4"/>
    <w:rsid w:val="002C0C40"/>
    <w:rsid w:val="002E6BBD"/>
    <w:rsid w:val="00734D52"/>
    <w:rsid w:val="00BF7334"/>
    <w:rsid w:val="00D54BF3"/>
    <w:rsid w:val="00ED7E67"/>
    <w:rsid w:val="00FB4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C40"/>
  </w:style>
  <w:style w:type="paragraph" w:styleId="1">
    <w:name w:val="heading 1"/>
    <w:basedOn w:val="a"/>
    <w:link w:val="10"/>
    <w:uiPriority w:val="9"/>
    <w:qFormat/>
    <w:rsid w:val="00D54B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F733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3">
    <w:name w:val="Normal (Web)"/>
    <w:basedOn w:val="a"/>
    <w:uiPriority w:val="99"/>
    <w:semiHidden/>
    <w:unhideWhenUsed/>
    <w:rsid w:val="00D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4BF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54B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3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1535</Words>
  <Characters>8753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nvasileva</dc:creator>
  <cp:keywords/>
  <dc:description/>
  <cp:lastModifiedBy>Admin</cp:lastModifiedBy>
  <cp:revision>2</cp:revision>
  <dcterms:created xsi:type="dcterms:W3CDTF">2016-05-23T08:24:00Z</dcterms:created>
  <dcterms:modified xsi:type="dcterms:W3CDTF">2016-05-23T08:24:00Z</dcterms:modified>
</cp:coreProperties>
</file>