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4D" w:rsidRDefault="00DE784D" w:rsidP="00DE784D">
      <w:pPr>
        <w:jc w:val="both"/>
        <w:rPr>
          <w:sz w:val="28"/>
        </w:rPr>
      </w:pPr>
      <w:r>
        <w:rPr>
          <w:sz w:val="28"/>
        </w:rPr>
        <w:t xml:space="preserve">          </w:t>
      </w:r>
      <w:r w:rsidRPr="00DE784D">
        <w:rPr>
          <w:noProof/>
          <w:sz w:val="28"/>
        </w:rPr>
        <w:drawing>
          <wp:inline distT="0" distB="0" distL="0" distR="0">
            <wp:extent cx="5932805" cy="112712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932805" cy="1127125"/>
                    </a:xfrm>
                    <a:prstGeom prst="rect">
                      <a:avLst/>
                    </a:prstGeom>
                    <a:solidFill>
                      <a:srgbClr val="FFFFFF"/>
                    </a:solidFill>
                    <a:ln w="9525">
                      <a:noFill/>
                      <a:miter lim="800000"/>
                      <a:headEnd/>
                      <a:tailEnd/>
                    </a:ln>
                  </pic:spPr>
                </pic:pic>
              </a:graphicData>
            </a:graphic>
          </wp:inline>
        </w:drawing>
      </w:r>
    </w:p>
    <w:p w:rsidR="00DE784D" w:rsidRDefault="00B336E3" w:rsidP="00B336E3">
      <w:pPr>
        <w:jc w:val="center"/>
        <w:rPr>
          <w:b/>
          <w:color w:val="17365D"/>
          <w:sz w:val="32"/>
          <w:szCs w:val="32"/>
        </w:rPr>
      </w:pPr>
      <w:r>
        <w:rPr>
          <w:b/>
          <w:color w:val="17365D"/>
          <w:sz w:val="32"/>
          <w:szCs w:val="32"/>
        </w:rPr>
        <w:t>имени П.М.</w:t>
      </w:r>
      <w:r w:rsidR="006922C5">
        <w:rPr>
          <w:b/>
          <w:color w:val="17365D"/>
          <w:sz w:val="32"/>
          <w:szCs w:val="32"/>
        </w:rPr>
        <w:t xml:space="preserve"> </w:t>
      </w:r>
      <w:r>
        <w:rPr>
          <w:b/>
          <w:color w:val="17365D"/>
          <w:sz w:val="32"/>
          <w:szCs w:val="32"/>
        </w:rPr>
        <w:t>Вострухина</w:t>
      </w:r>
    </w:p>
    <w:p w:rsidR="00B336E3" w:rsidRDefault="00B336E3" w:rsidP="00B336E3">
      <w:pPr>
        <w:jc w:val="center"/>
        <w:rPr>
          <w:b/>
          <w:color w:val="17365D"/>
          <w:sz w:val="32"/>
          <w:szCs w:val="32"/>
        </w:rPr>
      </w:pPr>
    </w:p>
    <w:p w:rsidR="00B336E3" w:rsidRDefault="00B336E3" w:rsidP="00B336E3">
      <w:pPr>
        <w:jc w:val="center"/>
        <w:rPr>
          <w:b/>
          <w:color w:val="17365D"/>
          <w:sz w:val="32"/>
          <w:szCs w:val="32"/>
        </w:rPr>
      </w:pPr>
    </w:p>
    <w:p w:rsidR="00B336E3" w:rsidRDefault="00B336E3" w:rsidP="00B336E3">
      <w:pPr>
        <w:jc w:val="center"/>
        <w:rPr>
          <w:b/>
          <w:color w:val="17365D"/>
          <w:sz w:val="32"/>
          <w:szCs w:val="32"/>
        </w:rPr>
      </w:pPr>
    </w:p>
    <w:p w:rsidR="00B336E3" w:rsidRPr="00B336E3" w:rsidRDefault="00B336E3" w:rsidP="00B336E3">
      <w:pPr>
        <w:jc w:val="center"/>
        <w:rPr>
          <w:b/>
          <w:sz w:val="36"/>
        </w:rPr>
      </w:pPr>
    </w:p>
    <w:p w:rsidR="00B336E3" w:rsidRPr="00B336E3" w:rsidRDefault="00B336E3" w:rsidP="00B336E3">
      <w:pPr>
        <w:jc w:val="center"/>
        <w:rPr>
          <w:b/>
          <w:sz w:val="36"/>
        </w:rPr>
      </w:pPr>
    </w:p>
    <w:p w:rsidR="00B336E3" w:rsidRPr="00B336E3" w:rsidRDefault="00B336E3" w:rsidP="00B336E3">
      <w:pPr>
        <w:jc w:val="center"/>
        <w:rPr>
          <w:b/>
          <w:sz w:val="36"/>
        </w:rPr>
      </w:pPr>
      <w:r w:rsidRPr="00B336E3">
        <w:rPr>
          <w:b/>
          <w:sz w:val="36"/>
        </w:rPr>
        <w:t>МЕТОДИЧЕСКИЕ УКАЗАНИЯ К ВЫПОЛНЕНИЮ ПРАКТИЧЕСКИХ РАБОТ ПО УЧЕБНОЙ ДИСЦИПЛИНЕ ОГСЭ.04 ФИЗИЧЕСКАЯ КУЛЬТУРА</w:t>
      </w:r>
    </w:p>
    <w:p w:rsidR="00B336E3" w:rsidRDefault="00B336E3" w:rsidP="00B336E3">
      <w:pPr>
        <w:jc w:val="center"/>
        <w:rPr>
          <w:b/>
          <w:color w:val="17365D"/>
          <w:sz w:val="32"/>
          <w:szCs w:val="32"/>
        </w:rPr>
      </w:pPr>
    </w:p>
    <w:p w:rsidR="00B336E3" w:rsidRPr="00B336E3" w:rsidRDefault="00B336E3" w:rsidP="00B336E3">
      <w:pPr>
        <w:jc w:val="center"/>
        <w:rPr>
          <w:b/>
          <w:sz w:val="28"/>
        </w:rPr>
      </w:pPr>
    </w:p>
    <w:p w:rsidR="00B336E3" w:rsidRPr="00B336E3" w:rsidRDefault="00B336E3" w:rsidP="00B336E3">
      <w:pPr>
        <w:jc w:val="center"/>
        <w:rPr>
          <w:b/>
          <w:sz w:val="28"/>
        </w:rPr>
      </w:pPr>
      <w:r w:rsidRPr="00B336E3">
        <w:rPr>
          <w:b/>
          <w:sz w:val="28"/>
        </w:rPr>
        <w:t>Составители: Мадилов А.С., Рябцев Ю.В.</w:t>
      </w:r>
    </w:p>
    <w:p w:rsidR="00B336E3" w:rsidRDefault="00B336E3" w:rsidP="00B336E3">
      <w:pPr>
        <w:jc w:val="center"/>
        <w:rPr>
          <w:sz w:val="28"/>
        </w:rPr>
      </w:pPr>
    </w:p>
    <w:p w:rsidR="00DE784D" w:rsidRDefault="00DE784D" w:rsidP="00DE784D">
      <w:pPr>
        <w:jc w:val="both"/>
        <w:rPr>
          <w:sz w:val="28"/>
        </w:rPr>
      </w:pPr>
    </w:p>
    <w:p w:rsidR="00DE784D" w:rsidRDefault="00DE784D"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DE784D">
      <w:pPr>
        <w:jc w:val="both"/>
        <w:rPr>
          <w:sz w:val="28"/>
        </w:rPr>
      </w:pPr>
    </w:p>
    <w:p w:rsidR="00B336E3" w:rsidRDefault="00B336E3" w:rsidP="00B336E3">
      <w:pPr>
        <w:jc w:val="center"/>
        <w:rPr>
          <w:sz w:val="28"/>
        </w:rPr>
      </w:pPr>
      <w:r>
        <w:rPr>
          <w:sz w:val="28"/>
        </w:rPr>
        <w:t>Москва 2014</w:t>
      </w:r>
    </w:p>
    <w:p w:rsidR="00DE784D" w:rsidRDefault="00DE784D" w:rsidP="00DE784D">
      <w:pPr>
        <w:jc w:val="center"/>
        <w:rPr>
          <w:b/>
          <w:sz w:val="28"/>
        </w:rPr>
      </w:pPr>
      <w:r w:rsidRPr="00DE784D">
        <w:rPr>
          <w:b/>
          <w:sz w:val="28"/>
        </w:rPr>
        <w:lastRenderedPageBreak/>
        <w:t>Содержание</w:t>
      </w:r>
    </w:p>
    <w:p w:rsidR="00B336E3" w:rsidRDefault="00B336E3" w:rsidP="00DE784D">
      <w:pPr>
        <w:jc w:val="center"/>
        <w:rPr>
          <w:sz w:val="28"/>
        </w:rPr>
      </w:pPr>
    </w:p>
    <w:p w:rsidR="00B336E3" w:rsidRDefault="00B336E3" w:rsidP="00B336E3">
      <w:pPr>
        <w:rPr>
          <w:sz w:val="28"/>
        </w:rPr>
      </w:pPr>
      <w:r>
        <w:rPr>
          <w:sz w:val="28"/>
        </w:rPr>
        <w:t xml:space="preserve">Пояснительная записка …………………………………………………….…3            </w:t>
      </w:r>
    </w:p>
    <w:p w:rsidR="00DE784D" w:rsidRDefault="00B336E3" w:rsidP="00DE784D">
      <w:pPr>
        <w:rPr>
          <w:sz w:val="28"/>
        </w:rPr>
      </w:pPr>
      <w:r>
        <w:rPr>
          <w:sz w:val="28"/>
        </w:rPr>
        <w:t>Баскетбол……………………………………………………………………….3</w:t>
      </w:r>
    </w:p>
    <w:p w:rsidR="00B336E3" w:rsidRDefault="00B336E3" w:rsidP="00DE784D">
      <w:pPr>
        <w:rPr>
          <w:sz w:val="28"/>
        </w:rPr>
      </w:pPr>
      <w:r>
        <w:rPr>
          <w:sz w:val="28"/>
        </w:rPr>
        <w:t>Волейб</w:t>
      </w:r>
      <w:r w:rsidR="005617A4">
        <w:rPr>
          <w:sz w:val="28"/>
        </w:rPr>
        <w:t>ол………………………………………………………………………..27</w:t>
      </w:r>
    </w:p>
    <w:p w:rsidR="00B336E3" w:rsidRDefault="00B336E3" w:rsidP="00DE784D">
      <w:pPr>
        <w:rPr>
          <w:sz w:val="28"/>
        </w:rPr>
      </w:pPr>
      <w:r>
        <w:rPr>
          <w:sz w:val="28"/>
        </w:rPr>
        <w:t>Гимнаст</w:t>
      </w:r>
      <w:r w:rsidR="005617A4">
        <w:rPr>
          <w:sz w:val="28"/>
        </w:rPr>
        <w:t>ика……………………………………………………………………..47</w:t>
      </w:r>
    </w:p>
    <w:p w:rsidR="005617A4" w:rsidRDefault="005617A4" w:rsidP="00DE784D">
      <w:pPr>
        <w:rPr>
          <w:sz w:val="28"/>
        </w:rPr>
      </w:pPr>
      <w:r>
        <w:rPr>
          <w:sz w:val="28"/>
        </w:rPr>
        <w:t>Легкая атлетика……………………………………………………………...…63</w:t>
      </w:r>
    </w:p>
    <w:p w:rsidR="00B336E3" w:rsidRDefault="00B336E3" w:rsidP="00DE784D">
      <w:pPr>
        <w:rPr>
          <w:sz w:val="28"/>
        </w:rPr>
      </w:pPr>
      <w:r>
        <w:rPr>
          <w:sz w:val="28"/>
        </w:rPr>
        <w:t>Настольный теннис…………………………………………………………….</w:t>
      </w:r>
      <w:r w:rsidR="005617A4">
        <w:rPr>
          <w:sz w:val="28"/>
        </w:rPr>
        <w:t>91</w:t>
      </w:r>
    </w:p>
    <w:p w:rsidR="00B336E3" w:rsidRDefault="00B336E3" w:rsidP="00DE784D">
      <w:pPr>
        <w:rPr>
          <w:sz w:val="28"/>
        </w:rPr>
      </w:pPr>
    </w:p>
    <w:p w:rsidR="00DE784D" w:rsidRDefault="00DE784D" w:rsidP="00DE784D">
      <w:pPr>
        <w:jc w:val="center"/>
        <w:rPr>
          <w:sz w:val="28"/>
        </w:rPr>
      </w:pPr>
    </w:p>
    <w:p w:rsidR="00DE784D" w:rsidRDefault="00DE784D" w:rsidP="00DE784D">
      <w:pPr>
        <w:jc w:val="center"/>
        <w:rPr>
          <w:sz w:val="28"/>
        </w:rPr>
      </w:pPr>
    </w:p>
    <w:p w:rsidR="00DE784D" w:rsidRPr="00DE784D" w:rsidRDefault="00DE784D" w:rsidP="00DE784D">
      <w:pPr>
        <w:jc w:val="center"/>
        <w:rPr>
          <w:sz w:val="28"/>
        </w:rPr>
      </w:pPr>
    </w:p>
    <w:p w:rsidR="00DE784D" w:rsidRDefault="00DE784D" w:rsidP="00DE784D">
      <w:pPr>
        <w:jc w:val="center"/>
        <w:rPr>
          <w:sz w:val="28"/>
        </w:rPr>
      </w:pPr>
    </w:p>
    <w:p w:rsidR="00DE784D" w:rsidRDefault="00DE784D"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B336E3" w:rsidRDefault="00B336E3" w:rsidP="00DE784D">
      <w:pPr>
        <w:jc w:val="center"/>
        <w:rPr>
          <w:sz w:val="28"/>
        </w:rPr>
      </w:pPr>
    </w:p>
    <w:p w:rsidR="00DE784D" w:rsidRDefault="00DE784D" w:rsidP="00DE784D">
      <w:pPr>
        <w:jc w:val="both"/>
        <w:rPr>
          <w:sz w:val="28"/>
        </w:rPr>
      </w:pPr>
    </w:p>
    <w:p w:rsidR="00DE784D" w:rsidRPr="00DE784D" w:rsidRDefault="00DE784D" w:rsidP="00DE784D">
      <w:pPr>
        <w:jc w:val="both"/>
        <w:rPr>
          <w:b/>
          <w:sz w:val="28"/>
        </w:rPr>
      </w:pPr>
    </w:p>
    <w:p w:rsidR="00DE784D" w:rsidRPr="00742FC5" w:rsidRDefault="00DE784D" w:rsidP="00DE784D">
      <w:pPr>
        <w:jc w:val="center"/>
        <w:rPr>
          <w:b/>
        </w:rPr>
      </w:pPr>
      <w:r w:rsidRPr="00742FC5">
        <w:rPr>
          <w:b/>
        </w:rPr>
        <w:t>Пояснительная записка</w:t>
      </w:r>
    </w:p>
    <w:p w:rsidR="00DE784D" w:rsidRPr="00742FC5" w:rsidRDefault="00DE784D" w:rsidP="00DE784D">
      <w:pPr>
        <w:jc w:val="both"/>
      </w:pPr>
    </w:p>
    <w:p w:rsidR="00DE784D" w:rsidRPr="00742FC5" w:rsidRDefault="00DE784D" w:rsidP="00DE784D">
      <w:pPr>
        <w:jc w:val="both"/>
      </w:pPr>
      <w:r w:rsidRPr="00742FC5">
        <w:t xml:space="preserve"> Целью физического воспитания студентов колледжа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DE784D" w:rsidRPr="00742FC5" w:rsidRDefault="00DE784D" w:rsidP="00DE784D">
      <w:pPr>
        <w:jc w:val="both"/>
      </w:pPr>
      <w:r w:rsidRPr="00742FC5">
        <w:t xml:space="preserve">           Для достижения поставленной цели предусматривается  решение следующих воспитательных, образовательных, развивающих и оздоровительных задач:</w:t>
      </w:r>
    </w:p>
    <w:p w:rsidR="00DE784D" w:rsidRPr="00742FC5" w:rsidRDefault="00DE784D" w:rsidP="00DE784D">
      <w:pPr>
        <w:ind w:firstLine="708"/>
        <w:jc w:val="both"/>
      </w:pPr>
      <w:r w:rsidRPr="00742FC5">
        <w:t xml:space="preserve">- понимание социальной роли физической культуры в развитии личности и подготовке ее к профессиональной деятельности;  </w:t>
      </w:r>
    </w:p>
    <w:p w:rsidR="00DE784D" w:rsidRPr="00742FC5" w:rsidRDefault="00DE784D" w:rsidP="00DE784D">
      <w:pPr>
        <w:ind w:firstLine="708"/>
        <w:jc w:val="both"/>
      </w:pPr>
      <w:r w:rsidRPr="00742FC5">
        <w:t xml:space="preserve">- знание практических основ физической культуры и здорового образа жизни;                         </w:t>
      </w:r>
    </w:p>
    <w:p w:rsidR="00DE784D" w:rsidRPr="00742FC5" w:rsidRDefault="00DE784D" w:rsidP="00DE784D">
      <w:pPr>
        <w:ind w:firstLine="708"/>
        <w:jc w:val="both"/>
      </w:pPr>
      <w:r w:rsidRPr="00742FC5">
        <w:t>- физическое самосовершенствование и самовоспитание, потребности в регулярных занятиях физическими упражнениями и спортом;</w:t>
      </w:r>
    </w:p>
    <w:p w:rsidR="00DE784D" w:rsidRPr="00742FC5" w:rsidRDefault="00DE784D" w:rsidP="00DE784D">
      <w:pPr>
        <w:ind w:firstLine="708"/>
        <w:jc w:val="both"/>
      </w:pPr>
      <w:r w:rsidRPr="00742FC5">
        <w:t>- овладение системой практических умений и навыков, обеспечивающих сохранение и укрепление здоровья</w:t>
      </w:r>
    </w:p>
    <w:p w:rsidR="00DE784D" w:rsidRPr="00742FC5" w:rsidRDefault="00DE784D" w:rsidP="00DE784D">
      <w:pPr>
        <w:ind w:firstLine="708"/>
        <w:jc w:val="both"/>
      </w:pPr>
      <w:r w:rsidRPr="00742FC5">
        <w:t>- обеспечение профессионально-прикладной физической подготовленности, определяющей психофизическую готовность студента к будущей профессии;</w:t>
      </w:r>
    </w:p>
    <w:p w:rsidR="00DE784D" w:rsidRPr="00742FC5" w:rsidRDefault="00DE784D" w:rsidP="000E18B5">
      <w:pPr>
        <w:autoSpaceDE w:val="0"/>
        <w:autoSpaceDN w:val="0"/>
        <w:adjustRightInd w:val="0"/>
        <w:jc w:val="center"/>
        <w:rPr>
          <w:b/>
          <w:bCs/>
        </w:rPr>
      </w:pPr>
    </w:p>
    <w:p w:rsidR="00DE784D" w:rsidRPr="00742FC5" w:rsidRDefault="00DE784D" w:rsidP="000E18B5">
      <w:pPr>
        <w:autoSpaceDE w:val="0"/>
        <w:autoSpaceDN w:val="0"/>
        <w:adjustRightInd w:val="0"/>
        <w:jc w:val="center"/>
        <w:rPr>
          <w:b/>
          <w:bCs/>
        </w:rPr>
      </w:pPr>
    </w:p>
    <w:p w:rsidR="00DE784D" w:rsidRPr="00742FC5" w:rsidRDefault="00DE784D" w:rsidP="000E18B5">
      <w:pPr>
        <w:autoSpaceDE w:val="0"/>
        <w:autoSpaceDN w:val="0"/>
        <w:adjustRightInd w:val="0"/>
        <w:jc w:val="center"/>
        <w:rPr>
          <w:b/>
          <w:bCs/>
        </w:rPr>
      </w:pPr>
    </w:p>
    <w:p w:rsidR="00DE784D" w:rsidRPr="00742FC5" w:rsidRDefault="00DE784D" w:rsidP="000E18B5">
      <w:pPr>
        <w:autoSpaceDE w:val="0"/>
        <w:autoSpaceDN w:val="0"/>
        <w:adjustRightInd w:val="0"/>
        <w:jc w:val="center"/>
        <w:rPr>
          <w:b/>
          <w:bCs/>
        </w:rPr>
      </w:pPr>
    </w:p>
    <w:p w:rsidR="00DE784D" w:rsidRPr="00742FC5"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DE784D" w:rsidRPr="00DE784D" w:rsidRDefault="00DE784D"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B336E3" w:rsidRDefault="00B336E3" w:rsidP="000E18B5">
      <w:pPr>
        <w:autoSpaceDE w:val="0"/>
        <w:autoSpaceDN w:val="0"/>
        <w:adjustRightInd w:val="0"/>
        <w:jc w:val="center"/>
        <w:rPr>
          <w:b/>
          <w:bCs/>
        </w:rPr>
      </w:pPr>
    </w:p>
    <w:p w:rsidR="000E18B5" w:rsidRPr="00B336E3" w:rsidRDefault="000E18B5"/>
    <w:p w:rsidR="000E18B5" w:rsidRPr="005617A4" w:rsidRDefault="000E18B5"/>
    <w:p w:rsidR="00742FC5" w:rsidRDefault="00742FC5" w:rsidP="000E18B5">
      <w:pPr>
        <w:jc w:val="center"/>
        <w:rPr>
          <w:b/>
        </w:rPr>
      </w:pPr>
    </w:p>
    <w:p w:rsidR="00742FC5" w:rsidRDefault="00742FC5" w:rsidP="000E18B5">
      <w:pPr>
        <w:jc w:val="center"/>
        <w:rPr>
          <w:b/>
        </w:rPr>
      </w:pPr>
    </w:p>
    <w:p w:rsidR="00742FC5" w:rsidRDefault="00742FC5" w:rsidP="000E18B5">
      <w:pPr>
        <w:jc w:val="center"/>
        <w:rPr>
          <w:b/>
        </w:rPr>
      </w:pPr>
    </w:p>
    <w:p w:rsidR="00742FC5" w:rsidRDefault="00742FC5" w:rsidP="000E18B5">
      <w:pPr>
        <w:jc w:val="center"/>
        <w:rPr>
          <w:b/>
        </w:rPr>
      </w:pPr>
    </w:p>
    <w:p w:rsidR="00742FC5" w:rsidRDefault="00742FC5" w:rsidP="000E18B5">
      <w:pPr>
        <w:jc w:val="center"/>
        <w:rPr>
          <w:b/>
        </w:rPr>
      </w:pPr>
    </w:p>
    <w:p w:rsidR="00742FC5" w:rsidRDefault="005617A4" w:rsidP="000E18B5">
      <w:pPr>
        <w:jc w:val="center"/>
        <w:rPr>
          <w:b/>
          <w:u w:val="single"/>
        </w:rPr>
      </w:pPr>
      <w:r w:rsidRPr="005617A4">
        <w:rPr>
          <w:b/>
          <w:u w:val="single"/>
        </w:rPr>
        <w:lastRenderedPageBreak/>
        <w:t>БАСКЕТБОЛ</w:t>
      </w:r>
    </w:p>
    <w:p w:rsidR="005617A4" w:rsidRPr="005617A4" w:rsidRDefault="005617A4" w:rsidP="000E18B5">
      <w:pPr>
        <w:jc w:val="center"/>
        <w:rPr>
          <w:b/>
          <w:u w:val="single"/>
        </w:rPr>
      </w:pPr>
    </w:p>
    <w:p w:rsidR="00742FC5" w:rsidRDefault="000E18B5" w:rsidP="000E18B5">
      <w:pPr>
        <w:jc w:val="center"/>
      </w:pPr>
      <w:r w:rsidRPr="00DE784D">
        <w:rPr>
          <w:b/>
        </w:rPr>
        <w:t>Конспект урока по баскетболу</w:t>
      </w:r>
    </w:p>
    <w:p w:rsidR="00742FC5" w:rsidRPr="00DE784D" w:rsidRDefault="00742FC5" w:rsidP="000E18B5">
      <w:pPr>
        <w:jc w:val="center"/>
      </w:pPr>
    </w:p>
    <w:p w:rsidR="000E18B5" w:rsidRDefault="000E18B5" w:rsidP="000E18B5">
      <w:pPr>
        <w:jc w:val="center"/>
        <w:rPr>
          <w:b/>
        </w:rPr>
      </w:pPr>
      <w:r w:rsidRPr="00DE784D">
        <w:rPr>
          <w:b/>
        </w:rPr>
        <w:t>Задачи урока:</w:t>
      </w:r>
    </w:p>
    <w:p w:rsidR="00742FC5" w:rsidRPr="00DE784D" w:rsidRDefault="00742FC5" w:rsidP="00742FC5">
      <w:r w:rsidRPr="00DE784D">
        <w:rPr>
          <w:b/>
        </w:rPr>
        <w:t>Тема</w:t>
      </w:r>
      <w:r w:rsidRPr="00DE784D">
        <w:t>: Совершенствование ведения мяча с пассивным сопротивлением.</w:t>
      </w:r>
    </w:p>
    <w:p w:rsidR="00742FC5" w:rsidRPr="00DE784D" w:rsidRDefault="00742FC5" w:rsidP="00742FC5">
      <w:r w:rsidRPr="00DE784D">
        <w:t>Обучение броскам мяча с пассивным противодействием с максимального расстояния до корзины 3,80.Обучение перехвату мяча.</w:t>
      </w:r>
    </w:p>
    <w:p w:rsidR="00742FC5" w:rsidRPr="00742FC5" w:rsidRDefault="00742FC5" w:rsidP="00742FC5">
      <w:pPr>
        <w:widowControl w:val="0"/>
        <w:autoSpaceDE w:val="0"/>
        <w:autoSpaceDN w:val="0"/>
        <w:adjustRightInd w:val="0"/>
      </w:pPr>
      <w:r w:rsidRPr="00DE784D">
        <w:rPr>
          <w:b/>
        </w:rPr>
        <w:t>Задачи:</w:t>
      </w:r>
      <w:r>
        <w:rPr>
          <w:b/>
        </w:rPr>
        <w:t xml:space="preserve"> </w:t>
      </w:r>
      <w:r w:rsidRPr="00742FC5">
        <w:t>Образовательная</w:t>
      </w:r>
      <w:r>
        <w:t>,</w:t>
      </w:r>
      <w:r w:rsidRPr="00742FC5">
        <w:t xml:space="preserve"> оздоровительная</w:t>
      </w:r>
      <w:r>
        <w:t>,</w:t>
      </w:r>
      <w:r w:rsidRPr="00742FC5">
        <w:t xml:space="preserve"> воспитательная</w:t>
      </w:r>
    </w:p>
    <w:p w:rsidR="00742FC5" w:rsidRPr="00DE784D" w:rsidRDefault="00742FC5" w:rsidP="00742FC5">
      <w:pPr>
        <w:widowControl w:val="0"/>
        <w:autoSpaceDE w:val="0"/>
        <w:autoSpaceDN w:val="0"/>
        <w:adjustRightInd w:val="0"/>
      </w:pPr>
      <w:r w:rsidRPr="00DE784D">
        <w:rPr>
          <w:b/>
        </w:rPr>
        <w:t>Место проведения</w:t>
      </w:r>
      <w:r w:rsidRPr="00DE784D">
        <w:t xml:space="preserve"> – спортивный зал.</w:t>
      </w:r>
    </w:p>
    <w:p w:rsidR="00742FC5" w:rsidRPr="00DE784D" w:rsidRDefault="00742FC5" w:rsidP="00742FC5">
      <w:pPr>
        <w:rPr>
          <w:b/>
        </w:rPr>
      </w:pPr>
      <w:r w:rsidRPr="00DE784D">
        <w:rPr>
          <w:b/>
        </w:rPr>
        <w:t>Оборудование, инвентарь</w:t>
      </w:r>
    </w:p>
    <w:p w:rsidR="000E18B5" w:rsidRPr="00DE784D" w:rsidRDefault="000E18B5" w:rsidP="00742FC5"/>
    <w:p w:rsidR="000E18B5" w:rsidRPr="00DE784D" w:rsidRDefault="000E18B5" w:rsidP="000E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E18B5" w:rsidRPr="00DE784D" w:rsidTr="00DE784D">
        <w:tc>
          <w:tcPr>
            <w:tcW w:w="3190" w:type="dxa"/>
          </w:tcPr>
          <w:p w:rsidR="000E18B5" w:rsidRPr="00DE784D" w:rsidRDefault="000E18B5" w:rsidP="00DE784D">
            <w:pPr>
              <w:jc w:val="center"/>
              <w:rPr>
                <w:b/>
              </w:rPr>
            </w:pPr>
            <w:r w:rsidRPr="00DE784D">
              <w:rPr>
                <w:b/>
              </w:rPr>
              <w:t>Содержание урока</w:t>
            </w:r>
          </w:p>
        </w:tc>
        <w:tc>
          <w:tcPr>
            <w:tcW w:w="3190" w:type="dxa"/>
          </w:tcPr>
          <w:p w:rsidR="000E18B5" w:rsidRPr="00DE784D" w:rsidRDefault="000E18B5" w:rsidP="00DE784D">
            <w:pPr>
              <w:jc w:val="center"/>
              <w:rPr>
                <w:b/>
              </w:rPr>
            </w:pPr>
            <w:r w:rsidRPr="00DE784D">
              <w:rPr>
                <w:b/>
              </w:rPr>
              <w:t>Дозировка</w:t>
            </w:r>
          </w:p>
        </w:tc>
        <w:tc>
          <w:tcPr>
            <w:tcW w:w="3191" w:type="dxa"/>
          </w:tcPr>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9571" w:type="dxa"/>
            <w:gridSpan w:val="3"/>
          </w:tcPr>
          <w:p w:rsidR="000E18B5" w:rsidRPr="00DE784D" w:rsidRDefault="000E18B5" w:rsidP="00DE784D">
            <w:pPr>
              <w:jc w:val="center"/>
            </w:pPr>
            <w:r w:rsidRPr="00DE784D">
              <w:t>Подготовительная часть (10-12)мин</w:t>
            </w:r>
          </w:p>
        </w:tc>
      </w:tr>
      <w:tr w:rsidR="000E18B5" w:rsidRPr="00DE784D" w:rsidTr="00DE784D">
        <w:tc>
          <w:tcPr>
            <w:tcW w:w="3190" w:type="dxa"/>
          </w:tcPr>
          <w:p w:rsidR="000E18B5" w:rsidRPr="00DE784D" w:rsidRDefault="000E18B5" w:rsidP="00DE784D">
            <w:r w:rsidRPr="00DE784D">
              <w:t>Построение, сообщение задач урока.</w:t>
            </w:r>
          </w:p>
        </w:tc>
        <w:tc>
          <w:tcPr>
            <w:tcW w:w="3190" w:type="dxa"/>
          </w:tcPr>
          <w:p w:rsidR="000E18B5" w:rsidRPr="00DE784D" w:rsidRDefault="000E18B5" w:rsidP="00DE784D">
            <w:pPr>
              <w:jc w:val="center"/>
            </w:pPr>
            <w:r w:rsidRPr="00DE784D">
              <w:t>2мин</w:t>
            </w:r>
          </w:p>
        </w:tc>
        <w:tc>
          <w:tcPr>
            <w:tcW w:w="3191" w:type="dxa"/>
          </w:tcPr>
          <w:p w:rsidR="000E18B5" w:rsidRPr="00DE784D" w:rsidRDefault="000E18B5" w:rsidP="00DE784D">
            <w:r w:rsidRPr="00DE784D">
              <w:t>Лопатки сведены, смотреть вперед. Наличие спортивной формы, выявление больных и освобожденных.</w:t>
            </w:r>
          </w:p>
        </w:tc>
      </w:tr>
      <w:tr w:rsidR="000E18B5" w:rsidRPr="00DE784D" w:rsidTr="00DE784D">
        <w:tc>
          <w:tcPr>
            <w:tcW w:w="3190" w:type="dxa"/>
          </w:tcPr>
          <w:p w:rsidR="000E18B5" w:rsidRPr="00DE784D" w:rsidRDefault="000E18B5" w:rsidP="00DE784D">
            <w:pPr>
              <w:jc w:val="center"/>
              <w:rPr>
                <w:b/>
              </w:rPr>
            </w:pPr>
            <w:r w:rsidRPr="00DE784D">
              <w:rPr>
                <w:b/>
              </w:rPr>
              <w:t>Ходьба:</w:t>
            </w:r>
          </w:p>
          <w:p w:rsidR="000E18B5" w:rsidRPr="00DE784D" w:rsidRDefault="000E18B5" w:rsidP="00DE784D">
            <w:r w:rsidRPr="00DE784D">
              <w:t>-на носках, руки в стороны;</w:t>
            </w:r>
          </w:p>
          <w:p w:rsidR="000E18B5" w:rsidRPr="00DE784D" w:rsidRDefault="000E18B5" w:rsidP="00DE784D">
            <w:r w:rsidRPr="00DE784D">
              <w:t xml:space="preserve">-на пятках, руки за головой; </w:t>
            </w:r>
          </w:p>
          <w:p w:rsidR="000E18B5" w:rsidRPr="00DE784D" w:rsidRDefault="000E18B5" w:rsidP="00DE784D">
            <w:r w:rsidRPr="00DE784D">
              <w:t>-на внешней  стороне стопы, руки на пояс;</w:t>
            </w:r>
          </w:p>
          <w:p w:rsidR="000E18B5" w:rsidRPr="00DE784D" w:rsidRDefault="000E18B5" w:rsidP="00DE784D">
            <w:r w:rsidRPr="00DE784D">
              <w:t>-на внутренней стороне стопы, руки за спину.</w:t>
            </w:r>
          </w:p>
        </w:tc>
        <w:tc>
          <w:tcPr>
            <w:tcW w:w="3190" w:type="dxa"/>
          </w:tcPr>
          <w:p w:rsidR="000E18B5" w:rsidRPr="00DE784D" w:rsidRDefault="000E18B5" w:rsidP="00DE784D"/>
          <w:p w:rsidR="000E18B5" w:rsidRPr="00DE784D" w:rsidRDefault="000E18B5" w:rsidP="00DE784D">
            <w:pPr>
              <w:jc w:val="center"/>
            </w:pPr>
            <w:r w:rsidRPr="00DE784D">
              <w:t>10-15м</w:t>
            </w:r>
          </w:p>
          <w:p w:rsidR="000E18B5" w:rsidRPr="00DE784D" w:rsidRDefault="000E18B5" w:rsidP="00DE784D">
            <w:pPr>
              <w:jc w:val="center"/>
            </w:pPr>
          </w:p>
          <w:p w:rsidR="000E18B5" w:rsidRPr="00DE784D" w:rsidRDefault="000E18B5" w:rsidP="00DE784D">
            <w:pPr>
              <w:jc w:val="center"/>
            </w:pPr>
            <w:r w:rsidRPr="00DE784D">
              <w:t>10-15м</w:t>
            </w:r>
          </w:p>
          <w:p w:rsidR="000E18B5" w:rsidRPr="00DE784D" w:rsidRDefault="000E18B5" w:rsidP="00DE784D">
            <w:pPr>
              <w:jc w:val="center"/>
            </w:pPr>
          </w:p>
          <w:p w:rsidR="000E18B5" w:rsidRPr="00DE784D" w:rsidRDefault="000E18B5" w:rsidP="00DE784D">
            <w:pPr>
              <w:jc w:val="center"/>
            </w:pPr>
            <w:r w:rsidRPr="00DE784D">
              <w:t>10-12м</w:t>
            </w:r>
          </w:p>
          <w:p w:rsidR="000E18B5" w:rsidRPr="00DE784D" w:rsidRDefault="000E18B5" w:rsidP="00DE784D">
            <w:pPr>
              <w:jc w:val="center"/>
            </w:pPr>
          </w:p>
          <w:p w:rsidR="000E18B5" w:rsidRPr="00DE784D" w:rsidRDefault="000E18B5" w:rsidP="00DE784D">
            <w:pPr>
              <w:jc w:val="center"/>
            </w:pPr>
            <w:r w:rsidRPr="00DE784D">
              <w:t>10-12м</w:t>
            </w:r>
          </w:p>
        </w:tc>
        <w:tc>
          <w:tcPr>
            <w:tcW w:w="3191" w:type="dxa"/>
          </w:tcPr>
          <w:p w:rsidR="000E18B5" w:rsidRPr="00DE784D" w:rsidRDefault="000E18B5" w:rsidP="00DE784D">
            <w:r w:rsidRPr="00DE784D">
              <w:t>Подняться выше на носки, руки точно в стороны, лопатки сведены, смотреть вперед.</w:t>
            </w:r>
          </w:p>
          <w:p w:rsidR="000E18B5" w:rsidRPr="00DE784D" w:rsidRDefault="000E18B5" w:rsidP="00DE784D">
            <w:r w:rsidRPr="00DE784D">
              <w:t>Руки точно за головой, лопатки сведены, смотреть вперед.</w:t>
            </w:r>
          </w:p>
          <w:p w:rsidR="000E18B5" w:rsidRPr="00DE784D" w:rsidRDefault="000E18B5" w:rsidP="00DE784D">
            <w:r w:rsidRPr="00DE784D">
              <w:t>Руки точно на пояс, лопатки сведены.</w:t>
            </w:r>
          </w:p>
          <w:p w:rsidR="000E18B5" w:rsidRPr="00DE784D" w:rsidRDefault="000E18B5" w:rsidP="00DE784D">
            <w:r w:rsidRPr="00DE784D">
              <w:t>Идти точно по заданию.</w:t>
            </w:r>
          </w:p>
        </w:tc>
      </w:tr>
      <w:tr w:rsidR="000E18B5" w:rsidRPr="00DE784D" w:rsidTr="00DE784D">
        <w:tc>
          <w:tcPr>
            <w:tcW w:w="3190" w:type="dxa"/>
          </w:tcPr>
          <w:p w:rsidR="000E18B5" w:rsidRPr="00DE784D" w:rsidRDefault="000E18B5" w:rsidP="00DE784D">
            <w:r w:rsidRPr="00DE784D">
              <w:t>Бег приставными  шагами правым (левым) боком.</w:t>
            </w:r>
          </w:p>
        </w:tc>
        <w:tc>
          <w:tcPr>
            <w:tcW w:w="3190" w:type="dxa"/>
          </w:tcPr>
          <w:p w:rsidR="000E18B5" w:rsidRPr="00DE784D" w:rsidRDefault="000E18B5" w:rsidP="00DE784D">
            <w:pPr>
              <w:jc w:val="center"/>
            </w:pPr>
            <w:r w:rsidRPr="00DE784D">
              <w:t>20-30м</w:t>
            </w:r>
          </w:p>
        </w:tc>
        <w:tc>
          <w:tcPr>
            <w:tcW w:w="3191" w:type="dxa"/>
          </w:tcPr>
          <w:p w:rsidR="000E18B5" w:rsidRPr="00DE784D" w:rsidRDefault="000E18B5" w:rsidP="00DE784D">
            <w:r w:rsidRPr="00DE784D">
              <w:t>Дыхание  не задерживать, следить за работой рук и ног.</w:t>
            </w:r>
          </w:p>
        </w:tc>
      </w:tr>
      <w:tr w:rsidR="000E18B5" w:rsidRPr="00DE784D" w:rsidTr="00DE784D">
        <w:tc>
          <w:tcPr>
            <w:tcW w:w="3190" w:type="dxa"/>
          </w:tcPr>
          <w:p w:rsidR="000E18B5" w:rsidRPr="00DE784D" w:rsidRDefault="000E18B5" w:rsidP="00DE784D">
            <w:pPr>
              <w:jc w:val="center"/>
              <w:rPr>
                <w:b/>
              </w:rPr>
            </w:pPr>
            <w:r w:rsidRPr="00DE784D">
              <w:rPr>
                <w:b/>
              </w:rPr>
              <w:t>ОРУ</w:t>
            </w:r>
          </w:p>
        </w:tc>
        <w:tc>
          <w:tcPr>
            <w:tcW w:w="3190" w:type="dxa"/>
          </w:tcPr>
          <w:p w:rsidR="000E18B5" w:rsidRPr="00DE784D" w:rsidRDefault="000E18B5" w:rsidP="00DE784D">
            <w:pPr>
              <w:jc w:val="center"/>
            </w:pPr>
            <w:r w:rsidRPr="00DE784D">
              <w:t>10 мин</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1.И.п.- ноги на ширине плеч.</w:t>
            </w:r>
          </w:p>
          <w:p w:rsidR="000E18B5" w:rsidRPr="00DE784D" w:rsidRDefault="000E18B5" w:rsidP="00DE784D">
            <w:r w:rsidRPr="00DE784D">
              <w:t>1-2-3- подняться на носки, поднять руки вперед- вверх;</w:t>
            </w:r>
          </w:p>
          <w:p w:rsidR="000E18B5" w:rsidRPr="00DE784D" w:rsidRDefault="000E18B5" w:rsidP="00DE784D">
            <w:r w:rsidRPr="00DE784D">
              <w:t>4- и. п.</w:t>
            </w:r>
          </w:p>
        </w:tc>
        <w:tc>
          <w:tcPr>
            <w:tcW w:w="3190" w:type="dxa"/>
          </w:tcPr>
          <w:p w:rsidR="000E18B5" w:rsidRPr="00DE784D" w:rsidRDefault="000E18B5" w:rsidP="00DE784D">
            <w:pPr>
              <w:jc w:val="center"/>
            </w:pPr>
            <w:r w:rsidRPr="00DE784D">
              <w:t>6-8раз</w:t>
            </w:r>
          </w:p>
        </w:tc>
        <w:tc>
          <w:tcPr>
            <w:tcW w:w="3191" w:type="dxa"/>
          </w:tcPr>
          <w:p w:rsidR="000E18B5" w:rsidRPr="00DE784D" w:rsidRDefault="000E18B5" w:rsidP="00DE784D"/>
          <w:p w:rsidR="000E18B5" w:rsidRPr="00DE784D" w:rsidRDefault="000E18B5" w:rsidP="00DE784D">
            <w:r w:rsidRPr="00DE784D">
              <w:t>Вдох</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Выдох</w:t>
            </w:r>
          </w:p>
        </w:tc>
      </w:tr>
      <w:tr w:rsidR="000E18B5" w:rsidRPr="00DE784D" w:rsidTr="00DE784D">
        <w:tc>
          <w:tcPr>
            <w:tcW w:w="3190" w:type="dxa"/>
          </w:tcPr>
          <w:p w:rsidR="000E18B5" w:rsidRPr="00DE784D" w:rsidRDefault="000E18B5" w:rsidP="00DE784D">
            <w:r w:rsidRPr="00DE784D">
              <w:t>2.И.п.-ноги на ширине плеч.</w:t>
            </w:r>
          </w:p>
          <w:p w:rsidR="000E18B5" w:rsidRPr="00DE784D" w:rsidRDefault="000E18B5" w:rsidP="00DE784D">
            <w:r w:rsidRPr="00DE784D">
              <w:t>1) руки вперед-вверх, встать на носки;</w:t>
            </w:r>
          </w:p>
          <w:p w:rsidR="000E18B5" w:rsidRPr="00DE784D" w:rsidRDefault="000E18B5" w:rsidP="00DE784D">
            <w:r w:rsidRPr="00DE784D">
              <w:t>2)руки вниз назад, ноги на полную ступню.</w:t>
            </w:r>
          </w:p>
        </w:tc>
        <w:tc>
          <w:tcPr>
            <w:tcW w:w="3190" w:type="dxa"/>
          </w:tcPr>
          <w:p w:rsidR="000E18B5" w:rsidRPr="00DE784D" w:rsidRDefault="000E18B5" w:rsidP="00DE784D">
            <w:pPr>
              <w:jc w:val="center"/>
            </w:pPr>
            <w:r w:rsidRPr="00DE784D">
              <w:t>6-8раз</w:t>
            </w:r>
          </w:p>
        </w:tc>
        <w:tc>
          <w:tcPr>
            <w:tcW w:w="3191" w:type="dxa"/>
          </w:tcPr>
          <w:p w:rsidR="000E18B5" w:rsidRPr="00DE784D" w:rsidRDefault="000E18B5" w:rsidP="00DE784D">
            <w:r w:rsidRPr="00DE784D">
              <w:t>Подняться выше на носки.</w:t>
            </w:r>
          </w:p>
          <w:p w:rsidR="000E18B5" w:rsidRPr="00DE784D" w:rsidRDefault="000E18B5" w:rsidP="00DE784D"/>
          <w:p w:rsidR="000E18B5" w:rsidRPr="00DE784D" w:rsidRDefault="000E18B5" w:rsidP="00DE784D">
            <w:r w:rsidRPr="00DE784D">
              <w:t>Делать точно по заданию.</w:t>
            </w:r>
          </w:p>
        </w:tc>
      </w:tr>
      <w:tr w:rsidR="000E18B5" w:rsidRPr="00DE784D" w:rsidTr="00DE784D">
        <w:tc>
          <w:tcPr>
            <w:tcW w:w="3190" w:type="dxa"/>
          </w:tcPr>
          <w:p w:rsidR="000E18B5" w:rsidRPr="00DE784D" w:rsidRDefault="000E18B5" w:rsidP="00DE784D">
            <w:r w:rsidRPr="00DE784D">
              <w:t>3. И. п.- ноги на ширине плеч.</w:t>
            </w:r>
          </w:p>
          <w:p w:rsidR="000E18B5" w:rsidRPr="00DE784D" w:rsidRDefault="000E18B5" w:rsidP="00DE784D">
            <w:r w:rsidRPr="00DE784D">
              <w:t>1-2- круговые движения рук назад – вверх;</w:t>
            </w:r>
          </w:p>
          <w:p w:rsidR="000E18B5" w:rsidRPr="00DE784D" w:rsidRDefault="000E18B5" w:rsidP="00DE784D">
            <w:r w:rsidRPr="00DE784D">
              <w:t>3-4-круговые движения рук вперед- вниз.</w:t>
            </w:r>
          </w:p>
        </w:tc>
        <w:tc>
          <w:tcPr>
            <w:tcW w:w="3190" w:type="dxa"/>
          </w:tcPr>
          <w:p w:rsidR="000E18B5" w:rsidRPr="00DE784D" w:rsidRDefault="000E18B5" w:rsidP="00DE784D">
            <w:pPr>
              <w:jc w:val="center"/>
            </w:pPr>
            <w:r w:rsidRPr="00DE784D">
              <w:t>6-8раз</w:t>
            </w:r>
          </w:p>
        </w:tc>
        <w:tc>
          <w:tcPr>
            <w:tcW w:w="3191" w:type="dxa"/>
          </w:tcPr>
          <w:p w:rsidR="000E18B5" w:rsidRPr="00DE784D" w:rsidRDefault="000E18B5" w:rsidP="00DE784D">
            <w:r w:rsidRPr="00DE784D">
              <w:t>Движения по полной амплитуде. Движения энергичные.</w:t>
            </w:r>
          </w:p>
        </w:tc>
      </w:tr>
      <w:tr w:rsidR="000E18B5" w:rsidRPr="00DE784D" w:rsidTr="00DE784D">
        <w:tc>
          <w:tcPr>
            <w:tcW w:w="3190" w:type="dxa"/>
          </w:tcPr>
          <w:p w:rsidR="000E18B5" w:rsidRPr="00DE784D" w:rsidRDefault="000E18B5" w:rsidP="00DE784D">
            <w:r w:rsidRPr="00DE784D">
              <w:t xml:space="preserve">4.И. п.- ноги шире плеч, </w:t>
            </w:r>
            <w:r w:rsidRPr="00DE784D">
              <w:lastRenderedPageBreak/>
              <w:t>руки на пояс.</w:t>
            </w:r>
          </w:p>
          <w:p w:rsidR="000E18B5" w:rsidRPr="00DE784D" w:rsidRDefault="000E18B5" w:rsidP="00DE784D">
            <w:r w:rsidRPr="00DE784D">
              <w:t>1-поворот вправо</w:t>
            </w:r>
          </w:p>
          <w:p w:rsidR="000E18B5" w:rsidRPr="00DE784D" w:rsidRDefault="000E18B5" w:rsidP="00DE784D">
            <w:r w:rsidRPr="00DE784D">
              <w:t>2-и. п.</w:t>
            </w:r>
          </w:p>
          <w:p w:rsidR="000E18B5" w:rsidRPr="00DE784D" w:rsidRDefault="000E18B5" w:rsidP="00DE784D">
            <w:r w:rsidRPr="00DE784D">
              <w:t>3-4- то же влево.</w:t>
            </w:r>
          </w:p>
        </w:tc>
        <w:tc>
          <w:tcPr>
            <w:tcW w:w="3190" w:type="dxa"/>
          </w:tcPr>
          <w:p w:rsidR="000E18B5" w:rsidRPr="00DE784D" w:rsidRDefault="000E18B5" w:rsidP="00DE784D">
            <w:pPr>
              <w:jc w:val="center"/>
            </w:pPr>
            <w:r w:rsidRPr="00DE784D">
              <w:lastRenderedPageBreak/>
              <w:t>6-8раз</w:t>
            </w:r>
          </w:p>
        </w:tc>
        <w:tc>
          <w:tcPr>
            <w:tcW w:w="3191" w:type="dxa"/>
          </w:tcPr>
          <w:p w:rsidR="000E18B5" w:rsidRPr="00DE784D" w:rsidRDefault="000E18B5" w:rsidP="00DE784D"/>
          <w:p w:rsidR="000E18B5" w:rsidRPr="00DE784D" w:rsidRDefault="000E18B5" w:rsidP="00DE784D"/>
          <w:p w:rsidR="000E18B5" w:rsidRPr="00DE784D" w:rsidRDefault="000E18B5" w:rsidP="00DE784D">
            <w:r w:rsidRPr="00DE784D">
              <w:t>Лопатки сведены, руки точно на пояс, поворот энергичный.</w:t>
            </w:r>
          </w:p>
        </w:tc>
      </w:tr>
      <w:tr w:rsidR="000E18B5" w:rsidRPr="00DE784D" w:rsidTr="00DE784D">
        <w:tc>
          <w:tcPr>
            <w:tcW w:w="3190" w:type="dxa"/>
            <w:tcBorders>
              <w:bottom w:val="single" w:sz="4" w:space="0" w:color="auto"/>
            </w:tcBorders>
          </w:tcPr>
          <w:p w:rsidR="000E18B5" w:rsidRPr="00DE784D" w:rsidRDefault="000E18B5" w:rsidP="00DE784D">
            <w:r w:rsidRPr="00DE784D">
              <w:lastRenderedPageBreak/>
              <w:t>5.Прыжки на скакалке.</w:t>
            </w:r>
          </w:p>
        </w:tc>
        <w:tc>
          <w:tcPr>
            <w:tcW w:w="3190" w:type="dxa"/>
            <w:tcBorders>
              <w:bottom w:val="single" w:sz="4" w:space="0" w:color="auto"/>
            </w:tcBorders>
          </w:tcPr>
          <w:p w:rsidR="000E18B5" w:rsidRPr="00DE784D" w:rsidRDefault="000E18B5" w:rsidP="00DE784D">
            <w:pPr>
              <w:jc w:val="center"/>
            </w:pPr>
            <w:r w:rsidRPr="00DE784D">
              <w:t>10мин</w:t>
            </w:r>
          </w:p>
        </w:tc>
        <w:tc>
          <w:tcPr>
            <w:tcW w:w="3191" w:type="dxa"/>
            <w:tcBorders>
              <w:bottom w:val="single" w:sz="4" w:space="0" w:color="auto"/>
            </w:tcBorders>
          </w:tcPr>
          <w:p w:rsidR="000E18B5" w:rsidRPr="00DE784D" w:rsidRDefault="000E18B5" w:rsidP="00DE784D"/>
        </w:tc>
      </w:tr>
      <w:tr w:rsidR="000E18B5" w:rsidRPr="00DE784D" w:rsidTr="00DE784D">
        <w:tc>
          <w:tcPr>
            <w:tcW w:w="9571" w:type="dxa"/>
            <w:gridSpan w:val="3"/>
            <w:tcBorders>
              <w:top w:val="single" w:sz="4" w:space="0" w:color="auto"/>
              <w:left w:val="single" w:sz="4" w:space="0" w:color="auto"/>
              <w:bottom w:val="single" w:sz="4" w:space="0" w:color="auto"/>
              <w:right w:val="single" w:sz="4" w:space="0" w:color="auto"/>
            </w:tcBorders>
          </w:tcPr>
          <w:p w:rsidR="000E18B5" w:rsidRPr="00DE784D" w:rsidRDefault="000E18B5" w:rsidP="00DE784D">
            <w:pPr>
              <w:jc w:val="center"/>
            </w:pPr>
            <w:r w:rsidRPr="00DE784D">
              <w:t>Основная часть (40-45) мин</w:t>
            </w:r>
          </w:p>
        </w:tc>
      </w:tr>
      <w:tr w:rsidR="000E18B5" w:rsidRPr="00DE784D" w:rsidTr="00DE784D">
        <w:tc>
          <w:tcPr>
            <w:tcW w:w="3190" w:type="dxa"/>
            <w:tcBorders>
              <w:top w:val="single" w:sz="4" w:space="0" w:color="auto"/>
            </w:tcBorders>
          </w:tcPr>
          <w:p w:rsidR="000E18B5" w:rsidRPr="00DE784D" w:rsidRDefault="000E18B5" w:rsidP="00DE784D">
            <w:r w:rsidRPr="00DE784D">
              <w:rPr>
                <w:b/>
              </w:rPr>
              <w:t>1.Ведение мяча с пассивным сопротивлением.</w:t>
            </w:r>
          </w:p>
        </w:tc>
        <w:tc>
          <w:tcPr>
            <w:tcW w:w="3190" w:type="dxa"/>
            <w:tcBorders>
              <w:top w:val="single" w:sz="4" w:space="0" w:color="auto"/>
            </w:tcBorders>
          </w:tcPr>
          <w:p w:rsidR="000E18B5" w:rsidRPr="00DE784D" w:rsidRDefault="000E18B5" w:rsidP="00DE784D">
            <w:pPr>
              <w:jc w:val="center"/>
            </w:pPr>
            <w:r w:rsidRPr="00DE784D">
              <w:t>10мин</w:t>
            </w:r>
          </w:p>
        </w:tc>
        <w:tc>
          <w:tcPr>
            <w:tcW w:w="3191" w:type="dxa"/>
            <w:tcBorders>
              <w:top w:val="single" w:sz="4" w:space="0" w:color="auto"/>
            </w:tcBorders>
          </w:tcPr>
          <w:p w:rsidR="000E18B5" w:rsidRPr="00DE784D" w:rsidRDefault="000E18B5" w:rsidP="00DE784D"/>
        </w:tc>
      </w:tr>
      <w:tr w:rsidR="000E18B5" w:rsidRPr="00DE784D" w:rsidTr="00DE784D">
        <w:tc>
          <w:tcPr>
            <w:tcW w:w="3190" w:type="dxa"/>
          </w:tcPr>
          <w:p w:rsidR="000E18B5" w:rsidRPr="00DE784D" w:rsidRDefault="000E18B5" w:rsidP="00DE784D">
            <w:r w:rsidRPr="00DE784D">
              <w:t xml:space="preserve">1.Занимающиеся разбиваются на пары и становятся на боковой линии на расстоянии </w:t>
            </w:r>
            <w:smartTag w:uri="urn:schemas-microsoft-com:office:smarttags" w:element="metricconverter">
              <w:smartTagPr>
                <w:attr w:name="ProductID" w:val="1,5 м"/>
              </w:smartTagPr>
              <w:r w:rsidRPr="00DE784D">
                <w:t>1,5 м</w:t>
              </w:r>
            </w:smartTag>
            <w:r w:rsidRPr="00DE784D">
              <w:t xml:space="preserve"> друг от друга. Игрок, стоящий спиной к площадке -защитник, другой- нападающий. По сигналу каждый  нападающий старается обойти своего защитника, а тот, приняв защитную стойку, не дает ему возможности обойти себя, находясь все время лицом  к нападающему.</w:t>
            </w:r>
          </w:p>
        </w:tc>
        <w:tc>
          <w:tcPr>
            <w:tcW w:w="3190" w:type="dxa"/>
          </w:tcPr>
          <w:p w:rsidR="000E18B5" w:rsidRPr="00DE784D" w:rsidRDefault="000E18B5" w:rsidP="00DE784D">
            <w:pPr>
              <w:jc w:val="center"/>
            </w:pPr>
            <w:r w:rsidRPr="00DE784D">
              <w:t>2-3раза</w:t>
            </w:r>
          </w:p>
        </w:tc>
        <w:tc>
          <w:tcPr>
            <w:tcW w:w="3191" w:type="dxa"/>
          </w:tcPr>
          <w:p w:rsidR="000E18B5" w:rsidRPr="00DE784D" w:rsidRDefault="000E18B5" w:rsidP="00DE784D">
            <w:r w:rsidRPr="00DE784D">
              <w:t>Защитник все время находится на согнутых ногах и  перемещается только приставными шагами, не допуская перемещения нападающего.</w:t>
            </w:r>
          </w:p>
        </w:tc>
      </w:tr>
      <w:tr w:rsidR="000E18B5" w:rsidRPr="00DE784D" w:rsidTr="00DE784D">
        <w:tc>
          <w:tcPr>
            <w:tcW w:w="3190" w:type="dxa"/>
          </w:tcPr>
          <w:p w:rsidR="000E18B5" w:rsidRPr="00DE784D" w:rsidRDefault="000E18B5" w:rsidP="00DE784D">
            <w:r w:rsidRPr="00DE784D">
              <w:t>2.Укаждой пары мяч.</w:t>
            </w:r>
          </w:p>
          <w:p w:rsidR="000E18B5" w:rsidRPr="00DE784D" w:rsidRDefault="000E18B5" w:rsidP="00DE784D">
            <w:r w:rsidRPr="00DE784D">
              <w:t>Один в паре- нападающий, другой- защитник. Игрок с мячом делает отвлекающее движение на обход с одной стороны, а затем резко проходит в противоположную сторону.</w:t>
            </w:r>
          </w:p>
        </w:tc>
        <w:tc>
          <w:tcPr>
            <w:tcW w:w="3190" w:type="dxa"/>
          </w:tcPr>
          <w:p w:rsidR="000E18B5" w:rsidRPr="00DE784D" w:rsidRDefault="000E18B5" w:rsidP="00DE784D">
            <w:pPr>
              <w:jc w:val="center"/>
            </w:pPr>
            <w:r w:rsidRPr="00DE784D">
              <w:t>2-3раза</w:t>
            </w:r>
          </w:p>
        </w:tc>
        <w:tc>
          <w:tcPr>
            <w:tcW w:w="3191" w:type="dxa"/>
          </w:tcPr>
          <w:p w:rsidR="000E18B5" w:rsidRPr="00DE784D" w:rsidRDefault="000E18B5" w:rsidP="00DE784D">
            <w:r w:rsidRPr="00DE784D">
              <w:t>Учет.</w:t>
            </w:r>
          </w:p>
        </w:tc>
      </w:tr>
      <w:tr w:rsidR="000E18B5" w:rsidRPr="00DE784D" w:rsidTr="00DE784D">
        <w:tc>
          <w:tcPr>
            <w:tcW w:w="3190" w:type="dxa"/>
            <w:tcBorders>
              <w:top w:val="nil"/>
            </w:tcBorders>
          </w:tcPr>
          <w:p w:rsidR="000E18B5" w:rsidRPr="00DE784D" w:rsidRDefault="000E18B5" w:rsidP="00DE784D">
            <w:pPr>
              <w:rPr>
                <w:b/>
              </w:rPr>
            </w:pPr>
            <w:r w:rsidRPr="00DE784D">
              <w:rPr>
                <w:b/>
              </w:rPr>
              <w:t>2.Обучение броскам мяча с пассивным сопротивлением.</w:t>
            </w:r>
          </w:p>
        </w:tc>
        <w:tc>
          <w:tcPr>
            <w:tcW w:w="3190" w:type="dxa"/>
          </w:tcPr>
          <w:p w:rsidR="000E18B5" w:rsidRPr="00DE784D" w:rsidRDefault="000E18B5" w:rsidP="00DE784D">
            <w:pPr>
              <w:jc w:val="center"/>
            </w:pPr>
            <w:r w:rsidRPr="00DE784D">
              <w:t>20мин</w:t>
            </w:r>
          </w:p>
        </w:tc>
        <w:tc>
          <w:tcPr>
            <w:tcW w:w="3191" w:type="dxa"/>
          </w:tcPr>
          <w:p w:rsidR="000E18B5" w:rsidRPr="00DE784D" w:rsidRDefault="000E18B5" w:rsidP="00DE784D"/>
        </w:tc>
      </w:tr>
      <w:tr w:rsidR="000E18B5" w:rsidRPr="00DE784D" w:rsidTr="00DE784D">
        <w:tc>
          <w:tcPr>
            <w:tcW w:w="3190" w:type="dxa"/>
            <w:tcBorders>
              <w:top w:val="single" w:sz="4" w:space="0" w:color="auto"/>
            </w:tcBorders>
          </w:tcPr>
          <w:p w:rsidR="000E18B5" w:rsidRPr="00DE784D" w:rsidRDefault="000E18B5" w:rsidP="00DE784D">
            <w:r w:rsidRPr="00DE784D">
              <w:t>1.Занимающиеся  разбиваются на пары, у каждой  из которых мяч.</w:t>
            </w:r>
          </w:p>
          <w:p w:rsidR="000E18B5" w:rsidRPr="00DE784D" w:rsidRDefault="000E18B5" w:rsidP="00DE784D">
            <w:r w:rsidRPr="00DE784D">
              <w:t>Один – нападающий, другой- защитник.</w:t>
            </w:r>
          </w:p>
          <w:p w:rsidR="000E18B5" w:rsidRPr="00DE784D" w:rsidRDefault="000E18B5" w:rsidP="00DE784D">
            <w:r w:rsidRPr="00DE784D">
              <w:t>Нападающий располагается в 4-5м от корзины, защитник –перед ним. Нападающий имитирует  бросок в корзину, а сам ведением проходит под щит и делает бросок в кольцо.</w:t>
            </w:r>
          </w:p>
        </w:tc>
        <w:tc>
          <w:tcPr>
            <w:tcW w:w="3190" w:type="dxa"/>
          </w:tcPr>
          <w:p w:rsidR="000E18B5" w:rsidRPr="00DE784D" w:rsidRDefault="000E18B5" w:rsidP="00DE784D">
            <w:pPr>
              <w:jc w:val="center"/>
            </w:pPr>
            <w:r w:rsidRPr="00DE784D">
              <w:t>5 атак</w:t>
            </w:r>
          </w:p>
        </w:tc>
        <w:tc>
          <w:tcPr>
            <w:tcW w:w="3191" w:type="dxa"/>
          </w:tcPr>
          <w:p w:rsidR="000E18B5" w:rsidRPr="00DE784D" w:rsidRDefault="000E18B5" w:rsidP="00DE784D">
            <w:r w:rsidRPr="00DE784D">
              <w:t>Игрок с мячом взглядом и движением рук делает вид, что он передает мяч в  одну сторону, а сам передает его в противоположную сторону.</w:t>
            </w:r>
          </w:p>
        </w:tc>
      </w:tr>
      <w:tr w:rsidR="000E18B5" w:rsidRPr="00DE784D" w:rsidTr="00DE784D">
        <w:tc>
          <w:tcPr>
            <w:tcW w:w="3190" w:type="dxa"/>
          </w:tcPr>
          <w:p w:rsidR="000E18B5" w:rsidRPr="00DE784D" w:rsidRDefault="000E18B5" w:rsidP="00DE784D">
            <w:r w:rsidRPr="00DE784D">
              <w:t xml:space="preserve">2.Х1 и Х3ведут мячи к линии штрафного броска, защитники А и Б  стремятся отобрать у них мячи. Нападающие  внезапно </w:t>
            </w:r>
            <w:r w:rsidRPr="00DE784D">
              <w:lastRenderedPageBreak/>
              <w:t>останавливаются и производят броски в корзину. После броска Х1 и Х3 подбирают мячи и передают их соответственно  Х2 и Х4, а сами направляются в конец противоположных колонн. Защитники  меняются: А идет на место Г, Б- на место В. В и Г начинают борьбу с Х2 и Х4.</w:t>
            </w:r>
          </w:p>
        </w:tc>
        <w:tc>
          <w:tcPr>
            <w:tcW w:w="3190" w:type="dxa"/>
          </w:tcPr>
          <w:p w:rsidR="000E18B5" w:rsidRPr="00DE784D" w:rsidRDefault="000E18B5" w:rsidP="00DE784D">
            <w:pPr>
              <w:jc w:val="center"/>
            </w:pPr>
            <w:r w:rsidRPr="00DE784D">
              <w:lastRenderedPageBreak/>
              <w:t>2-3раза</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lastRenderedPageBreak/>
              <w:t>3.Х1 передает мяч Х3, а  сам становится в конец  колонны за игроком Х4.Х3 ведет мяч в направлении Х5, который выходит ему навстречу. Х2 подводит мяч вплотную и передает его Х5, получив мяч, атакует кольцо броском через поставленный заслон, сам подбирает его, передает Х2 и становится за ним. Х3 занимает место заХ6.</w:t>
            </w:r>
          </w:p>
        </w:tc>
        <w:tc>
          <w:tcPr>
            <w:tcW w:w="3190" w:type="dxa"/>
          </w:tcPr>
          <w:p w:rsidR="000E18B5" w:rsidRPr="00DE784D" w:rsidRDefault="000E18B5" w:rsidP="00DE784D">
            <w:pPr>
              <w:jc w:val="center"/>
            </w:pPr>
            <w:r w:rsidRPr="00DE784D">
              <w:t>2-3раза</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pPr>
              <w:rPr>
                <w:b/>
              </w:rPr>
            </w:pPr>
            <w:r w:rsidRPr="00DE784D">
              <w:rPr>
                <w:b/>
              </w:rPr>
              <w:t>3.Обучение перехвату</w:t>
            </w:r>
          </w:p>
        </w:tc>
        <w:tc>
          <w:tcPr>
            <w:tcW w:w="3190" w:type="dxa"/>
          </w:tcPr>
          <w:p w:rsidR="000E18B5" w:rsidRPr="00DE784D" w:rsidRDefault="000E18B5" w:rsidP="00DE784D">
            <w:pPr>
              <w:jc w:val="center"/>
            </w:pPr>
            <w:r w:rsidRPr="00DE784D">
              <w:t>5мин</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Занимающиеся разбиваются  на тройки. Двое  стоят лицом  к лицу на расстоянии 6-</w:t>
            </w:r>
            <w:smartTag w:uri="urn:schemas-microsoft-com:office:smarttags" w:element="metricconverter">
              <w:smartTagPr>
                <w:attr w:name="ProductID" w:val="7 м"/>
              </w:smartTagPr>
              <w:r w:rsidRPr="00DE784D">
                <w:t>7 м</w:t>
              </w:r>
            </w:smartTag>
            <w:r w:rsidRPr="00DE784D">
              <w:t xml:space="preserve"> друг от друга. Третий игрок  находится между ними в 1,5- 2м от воображаемой линии полета мяча, передаваемого игроками. Игрок, находящейся в середине, старается перехватить мяч.</w:t>
            </w:r>
          </w:p>
        </w:tc>
        <w:tc>
          <w:tcPr>
            <w:tcW w:w="3190" w:type="dxa"/>
          </w:tcPr>
          <w:p w:rsidR="000E18B5" w:rsidRPr="00DE784D" w:rsidRDefault="000E18B5" w:rsidP="00DE784D">
            <w:pPr>
              <w:jc w:val="center"/>
            </w:pPr>
            <w:r w:rsidRPr="00DE784D">
              <w:t>3-4раза</w:t>
            </w:r>
          </w:p>
        </w:tc>
        <w:tc>
          <w:tcPr>
            <w:tcW w:w="3191" w:type="dxa"/>
          </w:tcPr>
          <w:p w:rsidR="000E18B5" w:rsidRPr="00DE784D" w:rsidRDefault="000E18B5" w:rsidP="00DE784D">
            <w:r w:rsidRPr="00DE784D">
              <w:t>Навесные передачи запрещаются. Можно передавать мяч с  отскоком о площадки. Игрок, перехватывающий мяч, может смещаться к сопернику, у  которого нет мяча, но не ближе, чем на 2м от него.</w:t>
            </w:r>
          </w:p>
        </w:tc>
      </w:tr>
      <w:tr w:rsidR="000E18B5" w:rsidRPr="00DE784D" w:rsidTr="00DE784D">
        <w:tc>
          <w:tcPr>
            <w:tcW w:w="3190" w:type="dxa"/>
          </w:tcPr>
          <w:p w:rsidR="000E18B5" w:rsidRPr="00DE784D" w:rsidRDefault="000E18B5" w:rsidP="00DE784D">
            <w:pPr>
              <w:rPr>
                <w:b/>
              </w:rPr>
            </w:pPr>
            <w:r w:rsidRPr="00DE784D">
              <w:rPr>
                <w:b/>
              </w:rPr>
              <w:t>4.Учебная игра в баскетбол.</w:t>
            </w:r>
          </w:p>
        </w:tc>
        <w:tc>
          <w:tcPr>
            <w:tcW w:w="3190" w:type="dxa"/>
          </w:tcPr>
          <w:p w:rsidR="000E18B5" w:rsidRPr="00DE784D" w:rsidRDefault="000E18B5" w:rsidP="00DE784D">
            <w:pPr>
              <w:jc w:val="center"/>
            </w:pPr>
            <w:r w:rsidRPr="00DE784D">
              <w:t>10мин</w:t>
            </w:r>
          </w:p>
        </w:tc>
        <w:tc>
          <w:tcPr>
            <w:tcW w:w="3191" w:type="dxa"/>
          </w:tcPr>
          <w:p w:rsidR="000E18B5" w:rsidRPr="00DE784D" w:rsidRDefault="000E18B5" w:rsidP="00DE784D"/>
        </w:tc>
      </w:tr>
      <w:tr w:rsidR="000E18B5" w:rsidRPr="00DE784D" w:rsidTr="00DE784D">
        <w:tc>
          <w:tcPr>
            <w:tcW w:w="9571" w:type="dxa"/>
            <w:gridSpan w:val="3"/>
          </w:tcPr>
          <w:p w:rsidR="000E18B5" w:rsidRPr="00DE784D" w:rsidRDefault="000E18B5" w:rsidP="00DE784D">
            <w:pPr>
              <w:jc w:val="center"/>
            </w:pPr>
            <w:r w:rsidRPr="00DE784D">
              <w:t>Заключительная часть (2-3)мин</w:t>
            </w:r>
          </w:p>
        </w:tc>
      </w:tr>
      <w:tr w:rsidR="000E18B5" w:rsidRPr="00DE784D" w:rsidTr="00DE784D">
        <w:tc>
          <w:tcPr>
            <w:tcW w:w="3190" w:type="dxa"/>
          </w:tcPr>
          <w:p w:rsidR="000E18B5" w:rsidRPr="00DE784D" w:rsidRDefault="000E18B5" w:rsidP="00DE784D">
            <w:r w:rsidRPr="00DE784D">
              <w:t>Построение, подведение итогов, выставление оценок. Разбор игры. Организованный уход.</w:t>
            </w:r>
          </w:p>
        </w:tc>
        <w:tc>
          <w:tcPr>
            <w:tcW w:w="3190" w:type="dxa"/>
          </w:tcPr>
          <w:p w:rsidR="000E18B5" w:rsidRPr="00DE784D" w:rsidRDefault="000E18B5" w:rsidP="00DE784D">
            <w:pPr>
              <w:jc w:val="center"/>
            </w:pPr>
            <w:r w:rsidRPr="00DE784D">
              <w:t>2-3мин</w:t>
            </w:r>
          </w:p>
        </w:tc>
        <w:tc>
          <w:tcPr>
            <w:tcW w:w="3191" w:type="dxa"/>
          </w:tcPr>
          <w:p w:rsidR="000E18B5" w:rsidRPr="00DE784D" w:rsidRDefault="000E18B5" w:rsidP="00DE784D"/>
        </w:tc>
      </w:tr>
    </w:tbl>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Pr>
        <w:jc w:val="center"/>
        <w:rPr>
          <w:b/>
        </w:rPr>
      </w:pPr>
    </w:p>
    <w:p w:rsidR="000E18B5" w:rsidRPr="00DE784D" w:rsidRDefault="000E18B5" w:rsidP="000E18B5">
      <w:pPr>
        <w:outlineLvl w:val="0"/>
        <w:rPr>
          <w:noProof/>
        </w:rPr>
      </w:pPr>
    </w:p>
    <w:p w:rsidR="000E18B5" w:rsidRPr="00DE784D" w:rsidRDefault="000E18B5" w:rsidP="000E18B5">
      <w:pPr>
        <w:outlineLvl w:val="0"/>
        <w:rPr>
          <w:noProof/>
        </w:rPr>
      </w:pPr>
    </w:p>
    <w:p w:rsidR="00DE784D" w:rsidRDefault="00DE784D" w:rsidP="000E18B5">
      <w:pPr>
        <w:jc w:val="center"/>
        <w:outlineLvl w:val="0"/>
        <w:rPr>
          <w:b/>
          <w:lang w:val="en-US"/>
        </w:rPr>
      </w:pPr>
    </w:p>
    <w:p w:rsidR="00DE784D" w:rsidRDefault="00DE784D" w:rsidP="000E18B5">
      <w:pPr>
        <w:jc w:val="center"/>
        <w:outlineLvl w:val="0"/>
        <w:rPr>
          <w:b/>
          <w:lang w:val="en-US"/>
        </w:rPr>
      </w:pPr>
    </w:p>
    <w:p w:rsidR="00DE784D" w:rsidRDefault="00DE784D" w:rsidP="000E18B5">
      <w:pPr>
        <w:jc w:val="center"/>
        <w:outlineLvl w:val="0"/>
        <w:rPr>
          <w:b/>
          <w:lang w:val="en-US"/>
        </w:rPr>
      </w:pPr>
    </w:p>
    <w:p w:rsidR="00DE784D" w:rsidRDefault="00DE784D" w:rsidP="000E18B5">
      <w:pPr>
        <w:jc w:val="center"/>
        <w:outlineLvl w:val="0"/>
        <w:rPr>
          <w:b/>
          <w:lang w:val="en-US"/>
        </w:rPr>
      </w:pPr>
    </w:p>
    <w:p w:rsidR="00DE784D" w:rsidRDefault="00DE784D" w:rsidP="000E18B5">
      <w:pPr>
        <w:jc w:val="center"/>
        <w:outlineLvl w:val="0"/>
        <w:rPr>
          <w:b/>
          <w:lang w:val="en-US"/>
        </w:rPr>
      </w:pPr>
    </w:p>
    <w:p w:rsidR="00DE784D" w:rsidRDefault="00DE784D" w:rsidP="000E18B5">
      <w:pPr>
        <w:jc w:val="center"/>
        <w:outlineLvl w:val="0"/>
        <w:rPr>
          <w:b/>
          <w:lang w:val="en-US"/>
        </w:rPr>
      </w:pPr>
    </w:p>
    <w:p w:rsidR="002E4EC8" w:rsidRDefault="002E4EC8" w:rsidP="000E18B5">
      <w:pPr>
        <w:jc w:val="center"/>
        <w:outlineLvl w:val="0"/>
        <w:rPr>
          <w:b/>
        </w:rPr>
      </w:pPr>
    </w:p>
    <w:p w:rsidR="000E18B5" w:rsidRPr="00DE784D" w:rsidRDefault="000E18B5" w:rsidP="000E18B5">
      <w:pPr>
        <w:jc w:val="center"/>
        <w:outlineLvl w:val="0"/>
        <w:rPr>
          <w:b/>
        </w:rPr>
      </w:pPr>
      <w:r w:rsidRPr="00DE784D">
        <w:rPr>
          <w:b/>
        </w:rPr>
        <w:t>Конспект уроков по волейболу</w:t>
      </w:r>
    </w:p>
    <w:p w:rsidR="00742FC5" w:rsidRPr="00DE784D" w:rsidRDefault="00742FC5" w:rsidP="00742FC5">
      <w:pPr>
        <w:jc w:val="both"/>
      </w:pPr>
      <w:r w:rsidRPr="00DE784D">
        <w:rPr>
          <w:b/>
        </w:rPr>
        <w:t>Тема</w:t>
      </w:r>
      <w:r w:rsidRPr="00DE784D">
        <w:t>: Разучивание прямого нападающего удара после подбрасывания.</w:t>
      </w:r>
    </w:p>
    <w:p w:rsidR="00742FC5" w:rsidRPr="00DE784D" w:rsidRDefault="00742FC5" w:rsidP="00742FC5">
      <w:pPr>
        <w:jc w:val="both"/>
      </w:pPr>
      <w:r w:rsidRPr="00DE784D">
        <w:t>Игровые задания Учебная игра.</w:t>
      </w:r>
    </w:p>
    <w:p w:rsidR="00742FC5" w:rsidRPr="00742FC5" w:rsidRDefault="00742FC5" w:rsidP="00742FC5">
      <w:pPr>
        <w:widowControl w:val="0"/>
        <w:autoSpaceDE w:val="0"/>
        <w:autoSpaceDN w:val="0"/>
        <w:adjustRightInd w:val="0"/>
      </w:pPr>
      <w:r w:rsidRPr="00DE784D">
        <w:rPr>
          <w:b/>
        </w:rPr>
        <w:t>Задачи:</w:t>
      </w:r>
      <w:r>
        <w:rPr>
          <w:b/>
        </w:rPr>
        <w:t xml:space="preserve"> </w:t>
      </w:r>
      <w:r w:rsidRPr="00742FC5">
        <w:t>Образовательная</w:t>
      </w:r>
      <w:r>
        <w:t>,</w:t>
      </w:r>
      <w:r w:rsidRPr="00742FC5">
        <w:t xml:space="preserve"> оздоровительная</w:t>
      </w:r>
      <w:r>
        <w:t>,</w:t>
      </w:r>
      <w:r w:rsidRPr="00742FC5">
        <w:t xml:space="preserve"> воспитательная</w:t>
      </w:r>
    </w:p>
    <w:p w:rsidR="00742FC5" w:rsidRPr="00DE784D" w:rsidRDefault="00742FC5" w:rsidP="00742FC5">
      <w:pPr>
        <w:widowControl w:val="0"/>
        <w:autoSpaceDE w:val="0"/>
        <w:autoSpaceDN w:val="0"/>
        <w:adjustRightInd w:val="0"/>
      </w:pPr>
      <w:r w:rsidRPr="00DE784D">
        <w:rPr>
          <w:b/>
        </w:rPr>
        <w:t>Место проведения</w:t>
      </w:r>
      <w:r w:rsidRPr="00DE784D">
        <w:t xml:space="preserve"> – спортивный зал.</w:t>
      </w:r>
    </w:p>
    <w:p w:rsidR="000E18B5" w:rsidRPr="00DE784D" w:rsidRDefault="00742FC5" w:rsidP="00742FC5">
      <w:pPr>
        <w:outlineLvl w:val="0"/>
        <w:rPr>
          <w:b/>
        </w:rPr>
      </w:pPr>
      <w:r w:rsidRPr="00DE784D">
        <w:rPr>
          <w:b/>
        </w:rPr>
        <w:t>Оборудование, инвентарь</w:t>
      </w:r>
    </w:p>
    <w:p w:rsidR="000E18B5" w:rsidRPr="00DE784D" w:rsidRDefault="000E18B5" w:rsidP="000E18B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5"/>
        <w:gridCol w:w="2123"/>
        <w:gridCol w:w="3725"/>
      </w:tblGrid>
      <w:tr w:rsidR="000E18B5" w:rsidRPr="00DE784D" w:rsidTr="00DE784D">
        <w:tc>
          <w:tcPr>
            <w:tcW w:w="3615" w:type="dxa"/>
            <w:gridSpan w:val="2"/>
          </w:tcPr>
          <w:p w:rsidR="000E18B5" w:rsidRPr="00DE784D" w:rsidRDefault="000E18B5" w:rsidP="00DE784D">
            <w:pPr>
              <w:rPr>
                <w:b/>
              </w:rPr>
            </w:pPr>
            <w:r w:rsidRPr="00DE784D">
              <w:rPr>
                <w:b/>
              </w:rPr>
              <w:t>Содержание урока</w:t>
            </w:r>
          </w:p>
        </w:tc>
        <w:tc>
          <w:tcPr>
            <w:tcW w:w="2123" w:type="dxa"/>
          </w:tcPr>
          <w:p w:rsidR="000E18B5" w:rsidRPr="00DE784D" w:rsidRDefault="000E18B5" w:rsidP="00DE784D">
            <w:pPr>
              <w:jc w:val="center"/>
              <w:rPr>
                <w:b/>
              </w:rPr>
            </w:pPr>
            <w:r w:rsidRPr="00DE784D">
              <w:rPr>
                <w:b/>
              </w:rPr>
              <w:t>Дозировка</w:t>
            </w:r>
          </w:p>
        </w:tc>
        <w:tc>
          <w:tcPr>
            <w:tcW w:w="3725" w:type="dxa"/>
          </w:tcPr>
          <w:p w:rsidR="000E18B5" w:rsidRPr="00DE784D" w:rsidRDefault="000E18B5" w:rsidP="00DE784D">
            <w:pPr>
              <w:jc w:val="center"/>
              <w:rPr>
                <w:b/>
              </w:rPr>
            </w:pPr>
            <w:r w:rsidRPr="00DE784D">
              <w:rPr>
                <w:b/>
              </w:rPr>
              <w:t>Организационно-методические указания</w:t>
            </w:r>
          </w:p>
          <w:p w:rsidR="000E18B5" w:rsidRPr="00DE784D" w:rsidRDefault="000E18B5" w:rsidP="00DE784D">
            <w:pPr>
              <w:jc w:val="center"/>
              <w:rPr>
                <w:b/>
              </w:rPr>
            </w:pPr>
          </w:p>
        </w:tc>
      </w:tr>
      <w:tr w:rsidR="000E18B5" w:rsidRPr="00DE784D" w:rsidTr="00DE784D">
        <w:tc>
          <w:tcPr>
            <w:tcW w:w="9463" w:type="dxa"/>
            <w:gridSpan w:val="4"/>
            <w:tcBorders>
              <w:top w:val="nil"/>
              <w:bottom w:val="nil"/>
            </w:tcBorders>
          </w:tcPr>
          <w:p w:rsidR="000E18B5" w:rsidRPr="00DE784D" w:rsidRDefault="000E18B5" w:rsidP="00DE784D">
            <w:pPr>
              <w:jc w:val="center"/>
            </w:pPr>
            <w:r w:rsidRPr="00DE784D">
              <w:t>Подготовительная часть 20 мин</w:t>
            </w:r>
          </w:p>
        </w:tc>
      </w:tr>
      <w:tr w:rsidR="000E18B5" w:rsidRPr="00DE784D" w:rsidTr="00DE784D">
        <w:tc>
          <w:tcPr>
            <w:tcW w:w="3615" w:type="dxa"/>
            <w:gridSpan w:val="2"/>
          </w:tcPr>
          <w:p w:rsidR="000E18B5" w:rsidRPr="00DE784D" w:rsidRDefault="000E18B5" w:rsidP="00DE784D">
            <w:pPr>
              <w:jc w:val="both"/>
            </w:pPr>
            <w:r w:rsidRPr="00DE784D">
              <w:t>Построение, сообщение задач урока.</w:t>
            </w:r>
          </w:p>
        </w:tc>
        <w:tc>
          <w:tcPr>
            <w:tcW w:w="2123" w:type="dxa"/>
            <w:tcBorders>
              <w:top w:val="single" w:sz="4" w:space="0" w:color="auto"/>
            </w:tcBorders>
          </w:tcPr>
          <w:p w:rsidR="000E18B5" w:rsidRPr="00DE784D" w:rsidRDefault="000E18B5" w:rsidP="00DE784D">
            <w:pPr>
              <w:jc w:val="center"/>
            </w:pPr>
            <w:r w:rsidRPr="00DE784D">
              <w:t>5мин</w:t>
            </w:r>
          </w:p>
        </w:tc>
        <w:tc>
          <w:tcPr>
            <w:tcW w:w="3725" w:type="dxa"/>
          </w:tcPr>
          <w:p w:rsidR="000E18B5" w:rsidRPr="00DE784D" w:rsidRDefault="000E18B5" w:rsidP="00DE784D">
            <w:pPr>
              <w:jc w:val="both"/>
            </w:pPr>
            <w:r w:rsidRPr="00DE784D">
              <w:t>Лопатки сведены, смотреть вперед; наличие спортивной формы; выявление больных и освобожденных.</w:t>
            </w:r>
          </w:p>
        </w:tc>
      </w:tr>
      <w:tr w:rsidR="000E18B5" w:rsidRPr="00DE784D" w:rsidTr="00DE784D">
        <w:tc>
          <w:tcPr>
            <w:tcW w:w="3615" w:type="dxa"/>
            <w:gridSpan w:val="2"/>
          </w:tcPr>
          <w:p w:rsidR="000E18B5" w:rsidRPr="00DE784D" w:rsidRDefault="000E18B5" w:rsidP="00DE784D">
            <w:pPr>
              <w:jc w:val="both"/>
              <w:rPr>
                <w:b/>
              </w:rPr>
            </w:pPr>
            <w:r w:rsidRPr="00DE784D">
              <w:rPr>
                <w:b/>
              </w:rPr>
              <w:t>Ходьба обычная:</w:t>
            </w:r>
          </w:p>
          <w:p w:rsidR="000E18B5" w:rsidRPr="00DE784D" w:rsidRDefault="000E18B5" w:rsidP="00DE784D">
            <w:pPr>
              <w:jc w:val="both"/>
            </w:pPr>
            <w:r w:rsidRPr="00DE784D">
              <w:t>- на пятках, руки в стороны;</w:t>
            </w:r>
          </w:p>
          <w:p w:rsidR="000E18B5" w:rsidRPr="00DE784D" w:rsidRDefault="000E18B5" w:rsidP="00DE784D">
            <w:pPr>
              <w:jc w:val="both"/>
            </w:pPr>
            <w:r w:rsidRPr="00DE784D">
              <w:t>-в приседе, руки на пояс.</w:t>
            </w:r>
          </w:p>
        </w:tc>
        <w:tc>
          <w:tcPr>
            <w:tcW w:w="2123" w:type="dxa"/>
          </w:tcPr>
          <w:p w:rsidR="000E18B5" w:rsidRPr="00DE784D" w:rsidRDefault="000E18B5" w:rsidP="00DE784D">
            <w:pPr>
              <w:jc w:val="center"/>
            </w:pPr>
            <w:r w:rsidRPr="00DE784D">
              <w:t>5 мин</w:t>
            </w:r>
          </w:p>
          <w:p w:rsidR="000E18B5" w:rsidRPr="00DE784D" w:rsidRDefault="000E18B5" w:rsidP="00DE784D">
            <w:pPr>
              <w:jc w:val="center"/>
            </w:pPr>
          </w:p>
        </w:tc>
        <w:tc>
          <w:tcPr>
            <w:tcW w:w="3725" w:type="dxa"/>
          </w:tcPr>
          <w:p w:rsidR="000E18B5" w:rsidRPr="00DE784D" w:rsidRDefault="000E18B5" w:rsidP="00DE784D">
            <w:pPr>
              <w:jc w:val="both"/>
            </w:pPr>
            <w:r w:rsidRPr="00DE784D">
              <w:t>Следить за осанкой.</w:t>
            </w:r>
          </w:p>
          <w:p w:rsidR="000E18B5" w:rsidRPr="00DE784D" w:rsidRDefault="000E18B5" w:rsidP="00DE784D">
            <w:pPr>
              <w:jc w:val="both"/>
            </w:pPr>
            <w:r w:rsidRPr="00DE784D">
              <w:t>Лопатки сведены, смотреть вперед руки точно в стороны.</w:t>
            </w:r>
          </w:p>
          <w:p w:rsidR="000E18B5" w:rsidRPr="00DE784D" w:rsidRDefault="000E18B5" w:rsidP="00DE784D">
            <w:pPr>
              <w:jc w:val="both"/>
            </w:pPr>
            <w:r w:rsidRPr="00DE784D">
              <w:t>Руки точно на пояс.</w:t>
            </w:r>
          </w:p>
        </w:tc>
      </w:tr>
      <w:tr w:rsidR="000E18B5" w:rsidRPr="00DE784D" w:rsidTr="00DE784D">
        <w:tc>
          <w:tcPr>
            <w:tcW w:w="3615" w:type="dxa"/>
            <w:gridSpan w:val="2"/>
          </w:tcPr>
          <w:p w:rsidR="000E18B5" w:rsidRPr="00DE784D" w:rsidRDefault="000E18B5" w:rsidP="00DE784D">
            <w:pPr>
              <w:jc w:val="center"/>
              <w:rPr>
                <w:b/>
              </w:rPr>
            </w:pPr>
            <w:r w:rsidRPr="00DE784D">
              <w:rPr>
                <w:b/>
              </w:rPr>
              <w:t>Бег.</w:t>
            </w:r>
          </w:p>
        </w:tc>
        <w:tc>
          <w:tcPr>
            <w:tcW w:w="2123" w:type="dxa"/>
          </w:tcPr>
          <w:p w:rsidR="000E18B5" w:rsidRPr="00DE784D" w:rsidRDefault="000E18B5" w:rsidP="00DE784D">
            <w:pPr>
              <w:jc w:val="center"/>
            </w:pPr>
            <w:r w:rsidRPr="00DE784D">
              <w:t>5 мин</w:t>
            </w:r>
          </w:p>
        </w:tc>
        <w:tc>
          <w:tcPr>
            <w:tcW w:w="3725" w:type="dxa"/>
          </w:tcPr>
          <w:p w:rsidR="000E18B5" w:rsidRPr="00DE784D" w:rsidRDefault="000E18B5" w:rsidP="00DE784D">
            <w:pPr>
              <w:jc w:val="both"/>
            </w:pPr>
            <w:r w:rsidRPr="00DE784D">
              <w:t>Следить за работой рук и ног, дыхание не задерживать.</w:t>
            </w:r>
          </w:p>
        </w:tc>
      </w:tr>
      <w:tr w:rsidR="000E18B5" w:rsidRPr="00DE784D" w:rsidTr="00DE784D">
        <w:tc>
          <w:tcPr>
            <w:tcW w:w="3615" w:type="dxa"/>
            <w:gridSpan w:val="2"/>
          </w:tcPr>
          <w:p w:rsidR="000E18B5" w:rsidRPr="00DE784D" w:rsidRDefault="000E18B5" w:rsidP="00DE784D">
            <w:pPr>
              <w:jc w:val="center"/>
            </w:pPr>
            <w:r w:rsidRPr="00DE784D">
              <w:t>Перепрыгивание с одной ноги на другую. Бег со скакалкой,       высоко поднимая колени, на месте и с продвижением вперед.</w:t>
            </w:r>
          </w:p>
        </w:tc>
        <w:tc>
          <w:tcPr>
            <w:tcW w:w="2123" w:type="dxa"/>
          </w:tcPr>
          <w:p w:rsidR="000E18B5" w:rsidRPr="00DE784D" w:rsidRDefault="000E18B5" w:rsidP="00DE784D">
            <w:pPr>
              <w:jc w:val="center"/>
            </w:pPr>
            <w:r w:rsidRPr="00DE784D">
              <w:t>1 мин</w:t>
            </w:r>
          </w:p>
        </w:tc>
        <w:tc>
          <w:tcPr>
            <w:tcW w:w="3725" w:type="dxa"/>
          </w:tcPr>
          <w:p w:rsidR="000E18B5" w:rsidRPr="00DE784D" w:rsidRDefault="000E18B5" w:rsidP="00DE784D">
            <w:pPr>
              <w:jc w:val="both"/>
            </w:pPr>
            <w:r w:rsidRPr="00DE784D">
              <w:t>Прыжки на носках.</w:t>
            </w:r>
          </w:p>
        </w:tc>
      </w:tr>
      <w:tr w:rsidR="000E18B5" w:rsidRPr="00DE784D" w:rsidTr="00DE784D">
        <w:tc>
          <w:tcPr>
            <w:tcW w:w="3615" w:type="dxa"/>
            <w:gridSpan w:val="2"/>
          </w:tcPr>
          <w:p w:rsidR="000E18B5" w:rsidRPr="00DE784D" w:rsidRDefault="000E18B5" w:rsidP="00DE784D">
            <w:pPr>
              <w:jc w:val="both"/>
            </w:pPr>
            <w:r w:rsidRPr="00DE784D">
              <w:t>Прыжки через скакалку «метелочка»</w:t>
            </w:r>
          </w:p>
        </w:tc>
        <w:tc>
          <w:tcPr>
            <w:tcW w:w="2123" w:type="dxa"/>
          </w:tcPr>
          <w:p w:rsidR="000E18B5" w:rsidRPr="00DE784D" w:rsidRDefault="000E18B5" w:rsidP="00DE784D">
            <w:pPr>
              <w:jc w:val="center"/>
            </w:pPr>
            <w:r w:rsidRPr="00DE784D">
              <w:t>2 мин</w:t>
            </w:r>
          </w:p>
        </w:tc>
        <w:tc>
          <w:tcPr>
            <w:tcW w:w="3725" w:type="dxa"/>
          </w:tcPr>
          <w:p w:rsidR="000E18B5" w:rsidRPr="00DE784D" w:rsidRDefault="000E18B5" w:rsidP="00DE784D">
            <w:pPr>
              <w:jc w:val="both"/>
            </w:pPr>
          </w:p>
        </w:tc>
      </w:tr>
      <w:tr w:rsidR="000E18B5" w:rsidRPr="00DE784D" w:rsidTr="00DE784D">
        <w:tc>
          <w:tcPr>
            <w:tcW w:w="9463" w:type="dxa"/>
            <w:gridSpan w:val="4"/>
          </w:tcPr>
          <w:p w:rsidR="000E18B5" w:rsidRPr="00DE784D" w:rsidRDefault="000E18B5" w:rsidP="00DE784D">
            <w:pPr>
              <w:jc w:val="center"/>
            </w:pPr>
            <w:r w:rsidRPr="00DE784D">
              <w:t>Основная часть 45 мин</w:t>
            </w:r>
          </w:p>
        </w:tc>
      </w:tr>
      <w:tr w:rsidR="000E18B5" w:rsidRPr="00DE784D" w:rsidTr="00DE784D">
        <w:tc>
          <w:tcPr>
            <w:tcW w:w="3600" w:type="dxa"/>
          </w:tcPr>
          <w:p w:rsidR="000E18B5" w:rsidRPr="00DE784D" w:rsidRDefault="000E18B5" w:rsidP="00DE784D">
            <w:pPr>
              <w:jc w:val="both"/>
              <w:rPr>
                <w:b/>
              </w:rPr>
            </w:pPr>
            <w:r w:rsidRPr="00DE784D">
              <w:rPr>
                <w:b/>
              </w:rPr>
              <w:t>1. Прямой</w:t>
            </w:r>
          </w:p>
          <w:p w:rsidR="000E18B5" w:rsidRPr="00DE784D" w:rsidRDefault="000E18B5" w:rsidP="00DE784D">
            <w:pPr>
              <w:jc w:val="both"/>
              <w:rPr>
                <w:b/>
              </w:rPr>
            </w:pPr>
            <w:r w:rsidRPr="00DE784D">
              <w:rPr>
                <w:b/>
              </w:rPr>
              <w:t xml:space="preserve"> нападающий удар.</w:t>
            </w:r>
          </w:p>
          <w:p w:rsidR="000E18B5" w:rsidRPr="00DE784D" w:rsidRDefault="000E18B5" w:rsidP="00DE784D">
            <w:pPr>
              <w:jc w:val="both"/>
            </w:pPr>
            <w:r w:rsidRPr="00DE784D">
              <w:t>Атакующий удар делится на 4 фазы:</w:t>
            </w:r>
          </w:p>
          <w:p w:rsidR="000E18B5" w:rsidRPr="00DE784D" w:rsidRDefault="000E18B5" w:rsidP="00DE784D">
            <w:pPr>
              <w:jc w:val="both"/>
            </w:pPr>
            <w:r w:rsidRPr="00DE784D">
              <w:t>1.Разбег. Достижение наибольшей  высоты прыжка.</w:t>
            </w:r>
          </w:p>
          <w:p w:rsidR="000E18B5" w:rsidRPr="00DE784D" w:rsidRDefault="000E18B5" w:rsidP="00DE784D">
            <w:pPr>
              <w:jc w:val="both"/>
            </w:pPr>
            <w:r w:rsidRPr="00DE784D">
              <w:t>2.Прыжок. Широкий  беговой шаг правой ногой на стопу с пятки, левую ногу присоединяют к правой, руки отводят назад. Ноги сгибаются в коленях, а туловище  в тазобедренных суставах. Рука делает взмах вперед- вверх, ноги разгибаются во всех суставах и отрываются от опоры, тело приобретает вертикальный взлет с незначительным наклоном туловища вперед.</w:t>
            </w:r>
          </w:p>
          <w:p w:rsidR="000E18B5" w:rsidRPr="00DE784D" w:rsidRDefault="000E18B5" w:rsidP="00DE784D">
            <w:pPr>
              <w:jc w:val="both"/>
            </w:pPr>
            <w:r w:rsidRPr="00DE784D">
              <w:lastRenderedPageBreak/>
              <w:t>3.Замах. Одновременно со взлетом замах правой руки  вверх - назад, левая рука задерживает движение на уровне плеча. Туловище прогибается в грудном и поясничном отделах, ноги незначительно сгибаются в коленях.</w:t>
            </w:r>
          </w:p>
          <w:p w:rsidR="000E18B5" w:rsidRPr="00DE784D" w:rsidRDefault="000E18B5" w:rsidP="00DE784D">
            <w:pPr>
              <w:jc w:val="both"/>
            </w:pPr>
            <w:r w:rsidRPr="00DE784D">
              <w:t>4.Удар.Бьющая рука заносится не за голову, но над плечом, выше плеча должен быть локоть.</w:t>
            </w:r>
          </w:p>
          <w:p w:rsidR="000E18B5" w:rsidRPr="00DE784D" w:rsidRDefault="000E18B5" w:rsidP="00DE784D">
            <w:pPr>
              <w:jc w:val="center"/>
            </w:pPr>
          </w:p>
        </w:tc>
        <w:tc>
          <w:tcPr>
            <w:tcW w:w="2138" w:type="dxa"/>
            <w:gridSpan w:val="2"/>
          </w:tcPr>
          <w:p w:rsidR="000E18B5" w:rsidRPr="00DE784D" w:rsidRDefault="000E18B5" w:rsidP="00DE784D">
            <w:pPr>
              <w:jc w:val="center"/>
            </w:pPr>
            <w:r w:rsidRPr="00DE784D">
              <w:lastRenderedPageBreak/>
              <w:t>15мин</w:t>
            </w:r>
          </w:p>
          <w:p w:rsidR="000E18B5" w:rsidRPr="00DE784D" w:rsidRDefault="000E18B5" w:rsidP="00DE784D"/>
          <w:p w:rsidR="000E18B5" w:rsidRPr="00DE784D" w:rsidRDefault="000E18B5" w:rsidP="00DE784D">
            <w:pPr>
              <w:jc w:val="center"/>
            </w:pPr>
          </w:p>
        </w:tc>
        <w:tc>
          <w:tcPr>
            <w:tcW w:w="3725" w:type="dxa"/>
          </w:tcPr>
          <w:p w:rsidR="000E18B5" w:rsidRPr="00DE784D" w:rsidRDefault="000E18B5" w:rsidP="00DE784D">
            <w:pPr>
              <w:jc w:val="center"/>
            </w:pPr>
          </w:p>
        </w:tc>
      </w:tr>
      <w:tr w:rsidR="000E18B5" w:rsidRPr="00DE784D" w:rsidTr="00DE784D">
        <w:tc>
          <w:tcPr>
            <w:tcW w:w="3615" w:type="dxa"/>
            <w:gridSpan w:val="2"/>
          </w:tcPr>
          <w:p w:rsidR="000E18B5" w:rsidRPr="00DE784D" w:rsidRDefault="000E18B5" w:rsidP="00DE784D">
            <w:pPr>
              <w:jc w:val="both"/>
              <w:rPr>
                <w:b/>
              </w:rPr>
            </w:pPr>
            <w:r w:rsidRPr="00DE784D">
              <w:rPr>
                <w:b/>
              </w:rPr>
              <w:lastRenderedPageBreak/>
              <w:t>Подводящие упражнения.</w:t>
            </w:r>
          </w:p>
        </w:tc>
        <w:tc>
          <w:tcPr>
            <w:tcW w:w="2123" w:type="dxa"/>
          </w:tcPr>
          <w:p w:rsidR="000E18B5" w:rsidRPr="00DE784D" w:rsidRDefault="000E18B5" w:rsidP="00DE784D">
            <w:pPr>
              <w:jc w:val="center"/>
            </w:pPr>
          </w:p>
        </w:tc>
        <w:tc>
          <w:tcPr>
            <w:tcW w:w="3725" w:type="dxa"/>
          </w:tcPr>
          <w:p w:rsidR="000E18B5" w:rsidRPr="00DE784D" w:rsidRDefault="000E18B5" w:rsidP="00DE784D">
            <w:pPr>
              <w:jc w:val="center"/>
            </w:pPr>
          </w:p>
        </w:tc>
      </w:tr>
      <w:tr w:rsidR="000E18B5" w:rsidRPr="00DE784D" w:rsidTr="00DE784D">
        <w:tc>
          <w:tcPr>
            <w:tcW w:w="3615" w:type="dxa"/>
            <w:gridSpan w:val="2"/>
          </w:tcPr>
          <w:p w:rsidR="000E18B5" w:rsidRPr="00DE784D" w:rsidRDefault="000E18B5" w:rsidP="00DE784D">
            <w:pPr>
              <w:jc w:val="both"/>
            </w:pPr>
            <w:r w:rsidRPr="00DE784D">
              <w:t>1.Доставание подвешенного предмета одной рукой в прыжке толчком двумя ногами с разбега в один- два шага.</w:t>
            </w:r>
          </w:p>
        </w:tc>
        <w:tc>
          <w:tcPr>
            <w:tcW w:w="2123" w:type="dxa"/>
          </w:tcPr>
          <w:p w:rsidR="000E18B5" w:rsidRPr="00DE784D" w:rsidRDefault="000E18B5" w:rsidP="00DE784D">
            <w:pPr>
              <w:jc w:val="center"/>
            </w:pPr>
            <w:r w:rsidRPr="00DE784D">
              <w:t>2-3раза</w:t>
            </w:r>
          </w:p>
        </w:tc>
        <w:tc>
          <w:tcPr>
            <w:tcW w:w="3725" w:type="dxa"/>
          </w:tcPr>
          <w:p w:rsidR="000E18B5" w:rsidRPr="00DE784D" w:rsidRDefault="000E18B5" w:rsidP="00DE784D">
            <w:pPr>
              <w:jc w:val="both"/>
            </w:pPr>
            <w:r w:rsidRPr="00DE784D">
              <w:t>Упражнение выполняется слитно.</w:t>
            </w:r>
          </w:p>
        </w:tc>
      </w:tr>
      <w:tr w:rsidR="000E18B5" w:rsidRPr="00DE784D" w:rsidTr="00DE784D">
        <w:trPr>
          <w:trHeight w:val="980"/>
        </w:trPr>
        <w:tc>
          <w:tcPr>
            <w:tcW w:w="3615" w:type="dxa"/>
            <w:gridSpan w:val="2"/>
          </w:tcPr>
          <w:p w:rsidR="000E18B5" w:rsidRPr="00DE784D" w:rsidRDefault="000E18B5" w:rsidP="00DE784D">
            <w:r w:rsidRPr="00DE784D">
              <w:t xml:space="preserve">2. Прыжки  через гимнастическую скамейку змейкой. </w:t>
            </w:r>
          </w:p>
        </w:tc>
        <w:tc>
          <w:tcPr>
            <w:tcW w:w="2123" w:type="dxa"/>
          </w:tcPr>
          <w:p w:rsidR="000E18B5" w:rsidRPr="00DE784D" w:rsidRDefault="000E18B5" w:rsidP="00DE784D">
            <w:pPr>
              <w:jc w:val="center"/>
            </w:pPr>
          </w:p>
        </w:tc>
        <w:tc>
          <w:tcPr>
            <w:tcW w:w="3725" w:type="dxa"/>
          </w:tcPr>
          <w:p w:rsidR="000E18B5" w:rsidRPr="00DE784D" w:rsidRDefault="000E18B5" w:rsidP="00DE784D">
            <w:pPr>
              <w:jc w:val="both"/>
            </w:pPr>
            <w:r w:rsidRPr="00DE784D">
              <w:t>Активное движение рук назад – вперед –вверх.</w:t>
            </w:r>
          </w:p>
        </w:tc>
      </w:tr>
      <w:tr w:rsidR="000E18B5" w:rsidRPr="00DE784D" w:rsidTr="00DE784D">
        <w:tc>
          <w:tcPr>
            <w:tcW w:w="3615" w:type="dxa"/>
            <w:gridSpan w:val="2"/>
          </w:tcPr>
          <w:p w:rsidR="000E18B5" w:rsidRPr="00DE784D" w:rsidRDefault="000E18B5" w:rsidP="00DE784D">
            <w:r w:rsidRPr="00DE784D">
              <w:t>3.Серийное  выпрыгивание на тумбу(маты) высотой 40-50см.</w:t>
            </w:r>
          </w:p>
        </w:tc>
        <w:tc>
          <w:tcPr>
            <w:tcW w:w="2123" w:type="dxa"/>
          </w:tcPr>
          <w:p w:rsidR="000E18B5" w:rsidRPr="00DE784D" w:rsidRDefault="000E18B5" w:rsidP="00DE784D">
            <w:pPr>
              <w:jc w:val="center"/>
            </w:pPr>
            <w:r w:rsidRPr="00DE784D">
              <w:t>3-4раза</w:t>
            </w:r>
          </w:p>
        </w:tc>
        <w:tc>
          <w:tcPr>
            <w:tcW w:w="3725" w:type="dxa"/>
          </w:tcPr>
          <w:p w:rsidR="000E18B5" w:rsidRPr="00DE784D" w:rsidRDefault="000E18B5" w:rsidP="00DE784D">
            <w:pPr>
              <w:jc w:val="both"/>
            </w:pPr>
            <w:r w:rsidRPr="00DE784D">
              <w:t>Следить за работой рук.</w:t>
            </w:r>
          </w:p>
        </w:tc>
      </w:tr>
      <w:tr w:rsidR="000E18B5" w:rsidRPr="00DE784D" w:rsidTr="00DE784D">
        <w:tc>
          <w:tcPr>
            <w:tcW w:w="3615" w:type="dxa"/>
            <w:gridSpan w:val="2"/>
          </w:tcPr>
          <w:p w:rsidR="000E18B5" w:rsidRPr="00DE784D" w:rsidRDefault="000E18B5" w:rsidP="00DE784D">
            <w:r w:rsidRPr="00DE784D">
              <w:t>4.Бросок теннисных мячей в цель на полу в прыжке после разбега через сетку.</w:t>
            </w:r>
          </w:p>
        </w:tc>
        <w:tc>
          <w:tcPr>
            <w:tcW w:w="2123" w:type="dxa"/>
          </w:tcPr>
          <w:p w:rsidR="000E18B5" w:rsidRPr="00DE784D" w:rsidRDefault="000E18B5" w:rsidP="00DE784D">
            <w:pPr>
              <w:jc w:val="center"/>
            </w:pPr>
            <w:r w:rsidRPr="00DE784D">
              <w:t>2-3раза</w:t>
            </w:r>
          </w:p>
        </w:tc>
        <w:tc>
          <w:tcPr>
            <w:tcW w:w="3725" w:type="dxa"/>
          </w:tcPr>
          <w:p w:rsidR="000E18B5" w:rsidRPr="00DE784D" w:rsidRDefault="000E18B5" w:rsidP="00DE784D">
            <w:pPr>
              <w:jc w:val="both"/>
            </w:pPr>
            <w:r w:rsidRPr="00DE784D">
              <w:t>Активная работа рук, наскок.</w:t>
            </w:r>
          </w:p>
        </w:tc>
      </w:tr>
      <w:tr w:rsidR="000E18B5" w:rsidRPr="00DE784D" w:rsidTr="00DE784D">
        <w:tc>
          <w:tcPr>
            <w:tcW w:w="3615" w:type="dxa"/>
            <w:gridSpan w:val="2"/>
          </w:tcPr>
          <w:p w:rsidR="000E18B5" w:rsidRPr="00DE784D" w:rsidRDefault="000E18B5" w:rsidP="00DE784D">
            <w:r w:rsidRPr="00DE784D">
              <w:t>5.Игрок держит мяч перед собой двумя руками. С шагом левой ноги он поворачивает мяч, оставляя его в левой руке, отталкивается левой ногой, выполняя напрыгивание, подбрасывает мяч вперед-вверх и отводит правую руку в положение замаха. Совершив прыжок, игрок в воздухе ловит мяч двумя руками.</w:t>
            </w:r>
          </w:p>
        </w:tc>
        <w:tc>
          <w:tcPr>
            <w:tcW w:w="2123" w:type="dxa"/>
          </w:tcPr>
          <w:p w:rsidR="000E18B5" w:rsidRPr="00DE784D" w:rsidRDefault="000E18B5" w:rsidP="00DE784D">
            <w:pPr>
              <w:jc w:val="center"/>
            </w:pPr>
            <w:r w:rsidRPr="00DE784D">
              <w:t>3-4раза</w:t>
            </w:r>
          </w:p>
        </w:tc>
        <w:tc>
          <w:tcPr>
            <w:tcW w:w="3725" w:type="dxa"/>
          </w:tcPr>
          <w:p w:rsidR="000E18B5" w:rsidRPr="00DE784D" w:rsidRDefault="000E18B5" w:rsidP="00DE784D">
            <w:r w:rsidRPr="00DE784D">
              <w:t>В этом упражнении важно освоить ритм самого движения: «раз»-шаг левой ногой, «два»- подбрасывание, напрыгивание и прыжок, «три»- ловля мяча в воздухе.</w:t>
            </w:r>
          </w:p>
        </w:tc>
      </w:tr>
      <w:tr w:rsidR="000E18B5" w:rsidRPr="00DE784D" w:rsidTr="00DE784D">
        <w:tc>
          <w:tcPr>
            <w:tcW w:w="3615" w:type="dxa"/>
            <w:gridSpan w:val="2"/>
          </w:tcPr>
          <w:p w:rsidR="000E18B5" w:rsidRPr="00DE784D" w:rsidRDefault="000E18B5" w:rsidP="00DE784D">
            <w:r w:rsidRPr="00DE784D">
              <w:t>6.Ловля мяча со встречной передачи. Упражнения выполняют в парах. Пасующий игрок выполняет верхнюю передачу с крупной траекторий, навстречу нападающему, который разбегается, прыгает и ловит мяч в верхней точке своего прыжка, после чего приземляется и выполняет передачу своему партнеру. В дальнейшем мяч ловят в исходном для удара положении.</w:t>
            </w:r>
          </w:p>
        </w:tc>
        <w:tc>
          <w:tcPr>
            <w:tcW w:w="2123" w:type="dxa"/>
          </w:tcPr>
          <w:p w:rsidR="000E18B5" w:rsidRPr="00DE784D" w:rsidRDefault="000E18B5" w:rsidP="00DE784D">
            <w:pPr>
              <w:jc w:val="center"/>
            </w:pPr>
            <w:r w:rsidRPr="00DE784D">
              <w:t>3-4раза</w:t>
            </w:r>
          </w:p>
        </w:tc>
        <w:tc>
          <w:tcPr>
            <w:tcW w:w="3725" w:type="dxa"/>
          </w:tcPr>
          <w:p w:rsidR="000E18B5" w:rsidRPr="00DE784D" w:rsidRDefault="000E18B5" w:rsidP="00DE784D"/>
        </w:tc>
      </w:tr>
      <w:tr w:rsidR="000E18B5" w:rsidRPr="00DE784D" w:rsidTr="00DE784D">
        <w:tc>
          <w:tcPr>
            <w:tcW w:w="3615" w:type="dxa"/>
            <w:gridSpan w:val="2"/>
          </w:tcPr>
          <w:p w:rsidR="000E18B5" w:rsidRPr="00DE784D" w:rsidRDefault="000E18B5" w:rsidP="00DE784D">
            <w:r w:rsidRPr="00DE784D">
              <w:lastRenderedPageBreak/>
              <w:t>7.Нижний удар со встречной передачи. Упражнение, аналогичное предыдущему, только ловлю мяча заменяют ударом. Передачу на удар выполняют сначала в сторону бьющей  руки партнера, т.е. в удобное для удара положение, а затем в неудобное.</w:t>
            </w:r>
          </w:p>
        </w:tc>
        <w:tc>
          <w:tcPr>
            <w:tcW w:w="2123" w:type="dxa"/>
          </w:tcPr>
          <w:p w:rsidR="000E18B5" w:rsidRPr="00DE784D" w:rsidRDefault="000E18B5" w:rsidP="00DE784D">
            <w:pPr>
              <w:jc w:val="center"/>
            </w:pPr>
            <w:r w:rsidRPr="00DE784D">
              <w:t>3-4раза</w:t>
            </w:r>
          </w:p>
        </w:tc>
        <w:tc>
          <w:tcPr>
            <w:tcW w:w="3725" w:type="dxa"/>
          </w:tcPr>
          <w:p w:rsidR="000E18B5" w:rsidRPr="00DE784D" w:rsidRDefault="000E18B5" w:rsidP="00DE784D">
            <w:r w:rsidRPr="00DE784D">
              <w:t>Следить за правильным выходом.</w:t>
            </w:r>
          </w:p>
        </w:tc>
      </w:tr>
      <w:tr w:rsidR="000E18B5" w:rsidRPr="00DE784D" w:rsidTr="00DE784D">
        <w:tc>
          <w:tcPr>
            <w:tcW w:w="3615" w:type="dxa"/>
            <w:gridSpan w:val="2"/>
          </w:tcPr>
          <w:p w:rsidR="000E18B5" w:rsidRPr="00DE784D" w:rsidRDefault="000E18B5" w:rsidP="00DE784D">
            <w:r w:rsidRPr="00DE784D">
              <w:rPr>
                <w:b/>
              </w:rPr>
              <w:t>2.Учебная игра</w:t>
            </w:r>
          </w:p>
        </w:tc>
        <w:tc>
          <w:tcPr>
            <w:tcW w:w="2123" w:type="dxa"/>
          </w:tcPr>
          <w:p w:rsidR="000E18B5" w:rsidRPr="00DE784D" w:rsidRDefault="000E18B5" w:rsidP="00DE784D">
            <w:pPr>
              <w:jc w:val="center"/>
            </w:pPr>
            <w:r w:rsidRPr="00DE784D">
              <w:t>20 мин</w:t>
            </w:r>
          </w:p>
        </w:tc>
        <w:tc>
          <w:tcPr>
            <w:tcW w:w="3725" w:type="dxa"/>
          </w:tcPr>
          <w:p w:rsidR="000E18B5" w:rsidRPr="00DE784D" w:rsidRDefault="000E18B5" w:rsidP="00DE784D"/>
        </w:tc>
      </w:tr>
      <w:tr w:rsidR="000E18B5" w:rsidRPr="00DE784D" w:rsidTr="00DE784D">
        <w:tc>
          <w:tcPr>
            <w:tcW w:w="9463" w:type="dxa"/>
            <w:gridSpan w:val="4"/>
          </w:tcPr>
          <w:p w:rsidR="000E18B5" w:rsidRPr="00DE784D" w:rsidRDefault="000E18B5" w:rsidP="00DE784D">
            <w:pPr>
              <w:jc w:val="center"/>
            </w:pPr>
            <w:r w:rsidRPr="00DE784D">
              <w:t>Заключительная часть 5 мин</w:t>
            </w:r>
          </w:p>
        </w:tc>
      </w:tr>
      <w:tr w:rsidR="000E18B5" w:rsidRPr="00DE784D" w:rsidTr="00DE784D">
        <w:tc>
          <w:tcPr>
            <w:tcW w:w="3615" w:type="dxa"/>
            <w:gridSpan w:val="2"/>
          </w:tcPr>
          <w:p w:rsidR="000E18B5" w:rsidRPr="00DE784D" w:rsidRDefault="000E18B5" w:rsidP="00DE784D">
            <w:r w:rsidRPr="00DE784D">
              <w:t>Построение, подведение итогов. Организованный уход.</w:t>
            </w:r>
          </w:p>
        </w:tc>
        <w:tc>
          <w:tcPr>
            <w:tcW w:w="2123" w:type="dxa"/>
          </w:tcPr>
          <w:p w:rsidR="000E18B5" w:rsidRPr="00DE784D" w:rsidRDefault="000E18B5" w:rsidP="00DE784D">
            <w:pPr>
              <w:jc w:val="center"/>
            </w:pPr>
            <w:r w:rsidRPr="00DE784D">
              <w:t>5 мин</w:t>
            </w:r>
          </w:p>
        </w:tc>
        <w:tc>
          <w:tcPr>
            <w:tcW w:w="3725" w:type="dxa"/>
          </w:tcPr>
          <w:p w:rsidR="000E18B5" w:rsidRPr="00DE784D" w:rsidRDefault="000E18B5" w:rsidP="00DE784D"/>
        </w:tc>
      </w:tr>
    </w:tbl>
    <w:p w:rsidR="000E18B5" w:rsidRPr="00DE784D" w:rsidRDefault="000E18B5" w:rsidP="000E18B5">
      <w:pPr>
        <w:jc w:val="center"/>
        <w:rPr>
          <w:b/>
        </w:rPr>
      </w:pPr>
    </w:p>
    <w:p w:rsidR="000E18B5" w:rsidRPr="00DE784D" w:rsidRDefault="000E18B5" w:rsidP="000E18B5">
      <w:pPr>
        <w:widowControl w:val="0"/>
        <w:autoSpaceDE w:val="0"/>
        <w:autoSpaceDN w:val="0"/>
        <w:adjustRightInd w:val="0"/>
        <w:jc w:val="center"/>
        <w:rPr>
          <w:noProof/>
        </w:rPr>
      </w:pPr>
    </w:p>
    <w:p w:rsidR="000E18B5" w:rsidRPr="00DE784D" w:rsidRDefault="000E18B5" w:rsidP="000E18B5">
      <w:pPr>
        <w:widowControl w:val="0"/>
        <w:autoSpaceDE w:val="0"/>
        <w:autoSpaceDN w:val="0"/>
        <w:adjustRightInd w:val="0"/>
        <w:jc w:val="center"/>
        <w:rPr>
          <w:noProof/>
        </w:rPr>
      </w:pPr>
    </w:p>
    <w:p w:rsidR="000E18B5" w:rsidRPr="00DE784D" w:rsidRDefault="000E18B5" w:rsidP="000E18B5">
      <w:pPr>
        <w:widowControl w:val="0"/>
        <w:autoSpaceDE w:val="0"/>
        <w:autoSpaceDN w:val="0"/>
        <w:adjustRightInd w:val="0"/>
        <w:jc w:val="center"/>
        <w:rPr>
          <w:b/>
        </w:rPr>
      </w:pPr>
      <w:r w:rsidRPr="00DE784D">
        <w:rPr>
          <w:b/>
        </w:rPr>
        <w:t>План - конспект</w:t>
      </w:r>
    </w:p>
    <w:p w:rsidR="000E18B5" w:rsidRPr="00DE784D" w:rsidRDefault="000E18B5" w:rsidP="000E18B5">
      <w:pPr>
        <w:widowControl w:val="0"/>
        <w:autoSpaceDE w:val="0"/>
        <w:autoSpaceDN w:val="0"/>
        <w:adjustRightInd w:val="0"/>
        <w:jc w:val="center"/>
        <w:rPr>
          <w:b/>
        </w:rPr>
      </w:pPr>
      <w:r w:rsidRPr="00DE784D">
        <w:rPr>
          <w:b/>
        </w:rPr>
        <w:t>урока физической культуры</w:t>
      </w:r>
    </w:p>
    <w:p w:rsidR="000E18B5" w:rsidRPr="00DE784D" w:rsidRDefault="000E18B5" w:rsidP="000E18B5">
      <w:pPr>
        <w:widowControl w:val="0"/>
        <w:autoSpaceDE w:val="0"/>
        <w:autoSpaceDN w:val="0"/>
        <w:adjustRightInd w:val="0"/>
      </w:pPr>
      <w:r w:rsidRPr="00DE784D">
        <w:rPr>
          <w:b/>
        </w:rPr>
        <w:t>Тема</w:t>
      </w:r>
      <w:r w:rsidRPr="00DE784D">
        <w:t xml:space="preserve">: Баскетбол. Варианты ведения мяча. Варианты ловли и передач мяча.      </w:t>
      </w:r>
    </w:p>
    <w:p w:rsidR="000E18B5" w:rsidRPr="00DE784D" w:rsidRDefault="000E18B5" w:rsidP="000E18B5">
      <w:pPr>
        <w:widowControl w:val="0"/>
        <w:autoSpaceDE w:val="0"/>
        <w:autoSpaceDN w:val="0"/>
        <w:adjustRightInd w:val="0"/>
      </w:pPr>
      <w:r w:rsidRPr="00DE784D">
        <w:t xml:space="preserve">           Броски  по кольцу. Учебная игра.   Правила безопасности.                     </w:t>
      </w:r>
    </w:p>
    <w:p w:rsidR="00742FC5" w:rsidRPr="00742FC5" w:rsidRDefault="000E18B5" w:rsidP="00742FC5">
      <w:pPr>
        <w:widowControl w:val="0"/>
        <w:autoSpaceDE w:val="0"/>
        <w:autoSpaceDN w:val="0"/>
        <w:adjustRightInd w:val="0"/>
      </w:pPr>
      <w:r w:rsidRPr="00DE784D">
        <w:rPr>
          <w:b/>
        </w:rPr>
        <w:t>Задачи:</w:t>
      </w:r>
      <w:r w:rsidR="00742FC5">
        <w:rPr>
          <w:b/>
        </w:rPr>
        <w:t xml:space="preserve"> </w:t>
      </w:r>
      <w:r w:rsidRPr="00742FC5">
        <w:t>Образовательная</w:t>
      </w:r>
      <w:r w:rsidR="00742FC5">
        <w:t>,</w:t>
      </w:r>
      <w:r w:rsidR="00742FC5" w:rsidRPr="00742FC5">
        <w:t xml:space="preserve"> оздоровительная</w:t>
      </w:r>
      <w:r w:rsidR="00742FC5">
        <w:t>,</w:t>
      </w:r>
      <w:r w:rsidR="00742FC5" w:rsidRPr="00742FC5">
        <w:t xml:space="preserve"> воспитательная</w:t>
      </w:r>
    </w:p>
    <w:p w:rsidR="000E18B5" w:rsidRPr="00DE784D" w:rsidRDefault="000E18B5" w:rsidP="000E18B5">
      <w:pPr>
        <w:widowControl w:val="0"/>
        <w:autoSpaceDE w:val="0"/>
        <w:autoSpaceDN w:val="0"/>
        <w:adjustRightInd w:val="0"/>
      </w:pPr>
      <w:r w:rsidRPr="00DE784D">
        <w:rPr>
          <w:b/>
        </w:rPr>
        <w:t>Место проведения</w:t>
      </w:r>
      <w:r w:rsidRPr="00DE784D">
        <w:t xml:space="preserve"> – спортивный зал.</w:t>
      </w:r>
    </w:p>
    <w:p w:rsidR="000E18B5" w:rsidRPr="00DE784D" w:rsidRDefault="000E18B5" w:rsidP="000E18B5">
      <w:pPr>
        <w:widowControl w:val="0"/>
        <w:autoSpaceDE w:val="0"/>
        <w:autoSpaceDN w:val="0"/>
        <w:adjustRightInd w:val="0"/>
      </w:pPr>
      <w:r w:rsidRPr="00DE784D">
        <w:rPr>
          <w:b/>
        </w:rPr>
        <w:t>Оборудование, инвентарь</w:t>
      </w:r>
      <w:r w:rsidRPr="00DE784D">
        <w:t xml:space="preserve"> – мячи, свисток, секундомер, фишки, гимнастические         </w:t>
      </w:r>
    </w:p>
    <w:p w:rsidR="000E18B5" w:rsidRPr="00DE784D" w:rsidRDefault="000E18B5" w:rsidP="000E18B5">
      <w:pPr>
        <w:widowControl w:val="0"/>
        <w:autoSpaceDE w:val="0"/>
        <w:autoSpaceDN w:val="0"/>
        <w:adjustRightInd w:val="0"/>
      </w:pPr>
      <w:r w:rsidRPr="00DE784D">
        <w:t xml:space="preserve">                                                  скамейки.                                                   </w:t>
      </w:r>
    </w:p>
    <w:tbl>
      <w:tblPr>
        <w:tblW w:w="9606" w:type="dxa"/>
        <w:tblLayout w:type="fixed"/>
        <w:tblLook w:val="0000"/>
      </w:tblPr>
      <w:tblGrid>
        <w:gridCol w:w="4672"/>
        <w:gridCol w:w="1570"/>
        <w:gridCol w:w="3364"/>
      </w:tblGrid>
      <w:tr w:rsidR="000E18B5" w:rsidRPr="00DE784D" w:rsidTr="002E4EC8">
        <w:tc>
          <w:tcPr>
            <w:tcW w:w="4672" w:type="dxa"/>
            <w:tcBorders>
              <w:top w:val="single" w:sz="4" w:space="0" w:color="000000"/>
              <w:left w:val="single" w:sz="4" w:space="0" w:color="000000"/>
              <w:bottom w:val="single" w:sz="4" w:space="0" w:color="000000"/>
              <w:right w:val="single" w:sz="4" w:space="0" w:color="000000"/>
            </w:tcBorders>
          </w:tcPr>
          <w:p w:rsidR="000E18B5" w:rsidRPr="00DE784D" w:rsidRDefault="000E18B5" w:rsidP="00DE784D">
            <w:pPr>
              <w:spacing w:line="100" w:lineRule="atLeast"/>
              <w:jc w:val="center"/>
              <w:rPr>
                <w:b/>
              </w:rPr>
            </w:pPr>
            <w:r w:rsidRPr="00DE784D">
              <w:rPr>
                <w:b/>
              </w:rPr>
              <w:t>Содержание материала</w:t>
            </w:r>
          </w:p>
        </w:tc>
        <w:tc>
          <w:tcPr>
            <w:tcW w:w="1570" w:type="dxa"/>
            <w:tcBorders>
              <w:top w:val="single" w:sz="4" w:space="0" w:color="000000"/>
              <w:left w:val="single" w:sz="4" w:space="0" w:color="000000"/>
              <w:bottom w:val="single" w:sz="4" w:space="0" w:color="000000"/>
              <w:right w:val="single" w:sz="4" w:space="0" w:color="000000"/>
            </w:tcBorders>
          </w:tcPr>
          <w:p w:rsidR="000E18B5" w:rsidRPr="00DE784D" w:rsidRDefault="000E18B5" w:rsidP="00DE784D">
            <w:pPr>
              <w:spacing w:line="100" w:lineRule="atLeast"/>
              <w:rPr>
                <w:b/>
              </w:rPr>
            </w:pPr>
            <w:r w:rsidRPr="00DE784D">
              <w:rPr>
                <w:b/>
              </w:rPr>
              <w:t>Дозировка</w:t>
            </w:r>
          </w:p>
        </w:tc>
        <w:tc>
          <w:tcPr>
            <w:tcW w:w="3364" w:type="dxa"/>
            <w:tcBorders>
              <w:top w:val="single" w:sz="4" w:space="0" w:color="000000"/>
              <w:left w:val="single" w:sz="4" w:space="0" w:color="000000"/>
              <w:bottom w:val="single" w:sz="4" w:space="0" w:color="000000"/>
              <w:right w:val="single" w:sz="4" w:space="0" w:color="000000"/>
            </w:tcBorders>
          </w:tcPr>
          <w:p w:rsidR="000E18B5" w:rsidRPr="00DE784D" w:rsidRDefault="000E18B5" w:rsidP="00DE784D">
            <w:pPr>
              <w:spacing w:line="100" w:lineRule="atLeast"/>
              <w:jc w:val="center"/>
              <w:rPr>
                <w:b/>
              </w:rPr>
            </w:pPr>
            <w:r w:rsidRPr="00DE784D">
              <w:rPr>
                <w:b/>
              </w:rPr>
              <w:t>Методические указания</w:t>
            </w:r>
          </w:p>
        </w:tc>
      </w:tr>
      <w:tr w:rsidR="000E18B5" w:rsidRPr="00DE784D" w:rsidTr="002E4EC8">
        <w:tc>
          <w:tcPr>
            <w:tcW w:w="4672" w:type="dxa"/>
            <w:tcBorders>
              <w:top w:val="single" w:sz="4" w:space="0" w:color="000000"/>
              <w:left w:val="single" w:sz="4" w:space="0" w:color="000000"/>
              <w:bottom w:val="single" w:sz="4" w:space="0" w:color="000000"/>
              <w:right w:val="single" w:sz="4" w:space="0" w:color="000000"/>
            </w:tcBorders>
          </w:tcPr>
          <w:p w:rsidR="000E18B5" w:rsidRPr="00DE784D" w:rsidRDefault="000E18B5" w:rsidP="00DE784D">
            <w:pPr>
              <w:spacing w:line="100" w:lineRule="atLeast"/>
              <w:jc w:val="center"/>
              <w:rPr>
                <w:b/>
              </w:rPr>
            </w:pPr>
            <w:r w:rsidRPr="00DE784D">
              <w:rPr>
                <w:b/>
              </w:rPr>
              <w:t>Подготовительная часть</w:t>
            </w:r>
          </w:p>
          <w:p w:rsidR="000E18B5" w:rsidRPr="00DE784D" w:rsidRDefault="000E18B5" w:rsidP="00DE784D">
            <w:pPr>
              <w:spacing w:line="100" w:lineRule="atLeast"/>
            </w:pPr>
            <w:r w:rsidRPr="00DE784D">
              <w:t xml:space="preserve">Построение. Рапорт. Приветствие. Сообщение задач. Инструктаж по Т.Б. Варианты ходьба. Варианты передвижение в защитной стойке. Бег с изменением направления и скорости. Ходьба. </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ОРУ в движении в колонну по одному:</w:t>
            </w:r>
          </w:p>
          <w:p w:rsidR="000E18B5" w:rsidRPr="00DE784D" w:rsidRDefault="000E18B5" w:rsidP="00DE784D">
            <w:pPr>
              <w:spacing w:line="100" w:lineRule="atLeast"/>
            </w:pPr>
            <w:r w:rsidRPr="00DE784D">
              <w:t>И.П. – руки перед грудью, пальцы сцеплены</w:t>
            </w:r>
          </w:p>
          <w:p w:rsidR="000E18B5" w:rsidRPr="00DE784D" w:rsidRDefault="000E18B5" w:rsidP="00DE784D">
            <w:pPr>
              <w:spacing w:line="100" w:lineRule="atLeast"/>
            </w:pPr>
            <w:r w:rsidRPr="00DE784D">
              <w:t xml:space="preserve">   1 – руки вперёд ладонями наружу</w:t>
            </w:r>
          </w:p>
          <w:p w:rsidR="000E18B5" w:rsidRPr="00DE784D" w:rsidRDefault="000E18B5" w:rsidP="00DE784D">
            <w:pPr>
              <w:spacing w:line="100" w:lineRule="atLeast"/>
            </w:pPr>
            <w:r w:rsidRPr="00DE784D">
              <w:t xml:space="preserve">   2 – И.П.</w:t>
            </w:r>
          </w:p>
          <w:p w:rsidR="000E18B5" w:rsidRPr="00DE784D" w:rsidRDefault="000E18B5" w:rsidP="00DE784D">
            <w:pPr>
              <w:spacing w:line="100" w:lineRule="atLeast"/>
            </w:pPr>
            <w:r w:rsidRPr="00DE784D">
              <w:t xml:space="preserve">   3 – 4 – то же вверх</w:t>
            </w:r>
          </w:p>
          <w:p w:rsidR="000E18B5" w:rsidRPr="00DE784D" w:rsidRDefault="000E18B5" w:rsidP="00DE784D">
            <w:pPr>
              <w:spacing w:line="100" w:lineRule="atLeast"/>
            </w:pPr>
            <w:r w:rsidRPr="00DE784D">
              <w:t xml:space="preserve">И.П. – рука вверх, пальцы сцеплены  </w:t>
            </w:r>
          </w:p>
          <w:p w:rsidR="000E18B5" w:rsidRPr="00DE784D" w:rsidRDefault="000E18B5" w:rsidP="00DE784D">
            <w:pPr>
              <w:spacing w:line="100" w:lineRule="atLeast"/>
            </w:pPr>
            <w:r w:rsidRPr="00DE784D">
              <w:t xml:space="preserve">   ладонями вверх</w:t>
            </w:r>
          </w:p>
          <w:p w:rsidR="000E18B5" w:rsidRPr="00DE784D" w:rsidRDefault="000E18B5" w:rsidP="00DE784D">
            <w:pPr>
              <w:spacing w:line="100" w:lineRule="atLeast"/>
            </w:pPr>
            <w:r w:rsidRPr="00DE784D">
              <w:t xml:space="preserve">   1 – 4 – рывки назад на каждый счёт</w:t>
            </w:r>
          </w:p>
          <w:p w:rsidR="000E18B5" w:rsidRPr="00DE784D" w:rsidRDefault="000E18B5" w:rsidP="00DE784D">
            <w:pPr>
              <w:spacing w:line="100" w:lineRule="atLeast"/>
            </w:pPr>
            <w:r w:rsidRPr="00DE784D">
              <w:t>И.П. – руки перед грудью</w:t>
            </w:r>
          </w:p>
          <w:p w:rsidR="000E18B5" w:rsidRPr="00DE784D" w:rsidRDefault="000E18B5" w:rsidP="00DE784D">
            <w:pPr>
              <w:spacing w:line="100" w:lineRule="atLeast"/>
            </w:pPr>
            <w:r w:rsidRPr="00DE784D">
              <w:t xml:space="preserve">   1 – рывок согнутыми руками</w:t>
            </w:r>
          </w:p>
          <w:p w:rsidR="000E18B5" w:rsidRPr="00DE784D" w:rsidRDefault="000E18B5" w:rsidP="00DE784D">
            <w:pPr>
              <w:spacing w:line="100" w:lineRule="atLeast"/>
            </w:pPr>
            <w:r w:rsidRPr="00DE784D">
              <w:t xml:space="preserve">   2 – рывок прямыми руками</w:t>
            </w:r>
          </w:p>
          <w:p w:rsidR="000E18B5" w:rsidRPr="00DE784D" w:rsidRDefault="000E18B5" w:rsidP="00DE784D">
            <w:pPr>
              <w:spacing w:line="100" w:lineRule="atLeast"/>
            </w:pPr>
            <w:r w:rsidRPr="00DE784D">
              <w:t xml:space="preserve">   3 – 4 – то же</w:t>
            </w:r>
          </w:p>
          <w:p w:rsidR="000E18B5" w:rsidRPr="00DE784D" w:rsidRDefault="000E18B5" w:rsidP="00DE784D">
            <w:pPr>
              <w:spacing w:line="100" w:lineRule="atLeast"/>
            </w:pPr>
            <w:r w:rsidRPr="00DE784D">
              <w:t>И.П. – правая рука вверх, кисти в кулак</w:t>
            </w:r>
          </w:p>
          <w:p w:rsidR="000E18B5" w:rsidRPr="00DE784D" w:rsidRDefault="000E18B5" w:rsidP="00DE784D">
            <w:pPr>
              <w:spacing w:line="100" w:lineRule="atLeast"/>
            </w:pPr>
            <w:r w:rsidRPr="00DE784D">
              <w:t xml:space="preserve">  1 – рывок</w:t>
            </w:r>
          </w:p>
          <w:p w:rsidR="000E18B5" w:rsidRPr="00DE784D" w:rsidRDefault="000E18B5" w:rsidP="00DE784D">
            <w:pPr>
              <w:spacing w:line="100" w:lineRule="atLeast"/>
            </w:pPr>
            <w:r w:rsidRPr="00DE784D">
              <w:t xml:space="preserve">  2 – то же со сменой рук</w:t>
            </w:r>
          </w:p>
          <w:p w:rsidR="000E18B5" w:rsidRPr="00DE784D" w:rsidRDefault="000E18B5" w:rsidP="00DE784D">
            <w:pPr>
              <w:spacing w:line="100" w:lineRule="atLeast"/>
            </w:pPr>
            <w:r w:rsidRPr="00DE784D">
              <w:t xml:space="preserve">  3 - 4 – то же</w:t>
            </w:r>
          </w:p>
          <w:p w:rsidR="000E18B5" w:rsidRPr="00DE784D" w:rsidRDefault="000E18B5" w:rsidP="00DE784D">
            <w:pPr>
              <w:spacing w:line="100" w:lineRule="atLeast"/>
            </w:pPr>
            <w:r w:rsidRPr="00DE784D">
              <w:t>И.П. – руки вверх, кисти в кулак</w:t>
            </w:r>
          </w:p>
          <w:p w:rsidR="000E18B5" w:rsidRPr="00DE784D" w:rsidRDefault="000E18B5" w:rsidP="00DE784D">
            <w:pPr>
              <w:spacing w:line="100" w:lineRule="atLeast"/>
            </w:pPr>
            <w:r w:rsidRPr="00DE784D">
              <w:t xml:space="preserve">  1-4 – 4 больших круга вперёд</w:t>
            </w:r>
          </w:p>
          <w:p w:rsidR="000E18B5" w:rsidRPr="00DE784D" w:rsidRDefault="000E18B5" w:rsidP="00DE784D">
            <w:pPr>
              <w:spacing w:line="100" w:lineRule="atLeast"/>
            </w:pPr>
            <w:r w:rsidRPr="00DE784D">
              <w:t xml:space="preserve">  5-8 – 4 больших круга назад</w:t>
            </w:r>
          </w:p>
          <w:p w:rsidR="000E18B5" w:rsidRPr="00DE784D" w:rsidRDefault="000E18B5" w:rsidP="00DE784D">
            <w:pPr>
              <w:spacing w:line="100" w:lineRule="atLeast"/>
            </w:pPr>
            <w:r w:rsidRPr="00DE784D">
              <w:t>Упражнения в шеренге</w:t>
            </w:r>
          </w:p>
          <w:p w:rsidR="000E18B5" w:rsidRPr="00DE784D" w:rsidRDefault="000E18B5" w:rsidP="00DE784D">
            <w:pPr>
              <w:spacing w:line="100" w:lineRule="atLeast"/>
            </w:pPr>
            <w:r w:rsidRPr="00DE784D">
              <w:t>И.П. – стойка ноги врозь, руки на пояс</w:t>
            </w:r>
          </w:p>
          <w:p w:rsidR="000E18B5" w:rsidRPr="00DE784D" w:rsidRDefault="000E18B5" w:rsidP="00DE784D">
            <w:pPr>
              <w:spacing w:line="100" w:lineRule="atLeast"/>
            </w:pPr>
            <w:r w:rsidRPr="00DE784D">
              <w:t>1 – Наклон головы вперёд</w:t>
            </w:r>
          </w:p>
          <w:p w:rsidR="000E18B5" w:rsidRPr="00DE784D" w:rsidRDefault="000E18B5" w:rsidP="00DE784D">
            <w:pPr>
              <w:spacing w:line="100" w:lineRule="atLeast"/>
            </w:pPr>
            <w:r w:rsidRPr="00DE784D">
              <w:t>2 – наклон головы назад</w:t>
            </w:r>
          </w:p>
          <w:p w:rsidR="000E18B5" w:rsidRPr="00DE784D" w:rsidRDefault="000E18B5" w:rsidP="00DE784D">
            <w:pPr>
              <w:spacing w:line="100" w:lineRule="atLeast"/>
            </w:pPr>
            <w:r w:rsidRPr="00DE784D">
              <w:t>3 – наклон головы влево</w:t>
            </w:r>
          </w:p>
          <w:p w:rsidR="000E18B5" w:rsidRPr="00DE784D" w:rsidRDefault="000E18B5" w:rsidP="00DE784D">
            <w:pPr>
              <w:spacing w:line="100" w:lineRule="atLeast"/>
            </w:pPr>
            <w:r w:rsidRPr="00DE784D">
              <w:t>4 – то же вправо</w:t>
            </w:r>
          </w:p>
          <w:p w:rsidR="000E18B5" w:rsidRPr="00DE784D" w:rsidRDefault="000E18B5" w:rsidP="00DE784D">
            <w:pPr>
              <w:spacing w:line="100" w:lineRule="atLeast"/>
            </w:pPr>
            <w:r w:rsidRPr="00DE784D">
              <w:t>И.П. – то же</w:t>
            </w:r>
          </w:p>
          <w:p w:rsidR="000E18B5" w:rsidRPr="00DE784D" w:rsidRDefault="000E18B5" w:rsidP="00DE784D">
            <w:pPr>
              <w:spacing w:line="100" w:lineRule="atLeast"/>
            </w:pPr>
            <w:r w:rsidRPr="00DE784D">
              <w:t>1 – поворот головы влево</w:t>
            </w:r>
          </w:p>
          <w:p w:rsidR="000E18B5" w:rsidRPr="00DE784D" w:rsidRDefault="000E18B5" w:rsidP="00DE784D">
            <w:pPr>
              <w:spacing w:line="100" w:lineRule="atLeast"/>
            </w:pPr>
            <w:r w:rsidRPr="00DE784D">
              <w:t>2 – то же вправо</w:t>
            </w:r>
          </w:p>
          <w:p w:rsidR="000E18B5" w:rsidRPr="00DE784D" w:rsidRDefault="000E18B5" w:rsidP="00DE784D">
            <w:pPr>
              <w:spacing w:line="100" w:lineRule="atLeast"/>
            </w:pPr>
            <w:r w:rsidRPr="00DE784D">
              <w:t>3-4 – то же</w:t>
            </w:r>
          </w:p>
          <w:p w:rsidR="000E18B5" w:rsidRPr="00DE784D" w:rsidRDefault="000E18B5" w:rsidP="00DE784D">
            <w:pPr>
              <w:spacing w:line="100" w:lineRule="atLeast"/>
            </w:pPr>
            <w:r w:rsidRPr="00DE784D">
              <w:t>И.П. – то же</w:t>
            </w:r>
          </w:p>
          <w:p w:rsidR="000E18B5" w:rsidRPr="00DE784D" w:rsidRDefault="000E18B5" w:rsidP="00DE784D">
            <w:pPr>
              <w:spacing w:line="100" w:lineRule="atLeast"/>
            </w:pPr>
            <w:r w:rsidRPr="00DE784D">
              <w:t>1 – наклон туловища влево, правая рука вверх</w:t>
            </w:r>
          </w:p>
          <w:p w:rsidR="000E18B5" w:rsidRPr="00DE784D" w:rsidRDefault="000E18B5" w:rsidP="00DE784D">
            <w:pPr>
              <w:spacing w:line="100" w:lineRule="atLeast"/>
            </w:pPr>
            <w:r w:rsidRPr="00DE784D">
              <w:t>2 – И.П.</w:t>
            </w:r>
          </w:p>
          <w:p w:rsidR="000E18B5" w:rsidRPr="00DE784D" w:rsidRDefault="000E18B5" w:rsidP="00DE784D">
            <w:pPr>
              <w:spacing w:line="100" w:lineRule="atLeast"/>
            </w:pPr>
            <w:r w:rsidRPr="00DE784D">
              <w:t>3-4 – то же  в другую сторону</w:t>
            </w:r>
          </w:p>
          <w:p w:rsidR="000E18B5" w:rsidRPr="00DE784D" w:rsidRDefault="000E18B5" w:rsidP="00DE784D">
            <w:pPr>
              <w:spacing w:line="100" w:lineRule="atLeast"/>
            </w:pPr>
            <w:r w:rsidRPr="00DE784D">
              <w:t>И.П. – то же</w:t>
            </w:r>
          </w:p>
          <w:p w:rsidR="000E18B5" w:rsidRPr="00DE784D" w:rsidRDefault="000E18B5" w:rsidP="00DE784D">
            <w:pPr>
              <w:spacing w:line="100" w:lineRule="atLeast"/>
            </w:pPr>
            <w:r w:rsidRPr="00DE784D">
              <w:t>1 – наклон, коснуться ладонями пола</w:t>
            </w:r>
          </w:p>
          <w:p w:rsidR="000E18B5" w:rsidRPr="00DE784D" w:rsidRDefault="000E18B5" w:rsidP="00DE784D">
            <w:pPr>
              <w:spacing w:line="100" w:lineRule="atLeast"/>
            </w:pPr>
            <w:r w:rsidRPr="00DE784D">
              <w:t>2 – пружинно</w:t>
            </w:r>
          </w:p>
          <w:p w:rsidR="000E18B5" w:rsidRPr="00DE784D" w:rsidRDefault="000E18B5" w:rsidP="00DE784D">
            <w:pPr>
              <w:spacing w:line="100" w:lineRule="atLeast"/>
            </w:pPr>
            <w:r w:rsidRPr="00DE784D">
              <w:t>3 – наклон назад</w:t>
            </w:r>
          </w:p>
          <w:p w:rsidR="000E18B5" w:rsidRPr="00DE784D" w:rsidRDefault="000E18B5" w:rsidP="00DE784D">
            <w:pPr>
              <w:spacing w:line="100" w:lineRule="atLeast"/>
            </w:pPr>
            <w:r w:rsidRPr="00DE784D">
              <w:t>4 - пружинно</w:t>
            </w:r>
          </w:p>
          <w:p w:rsidR="000E18B5" w:rsidRPr="00DE784D" w:rsidRDefault="000E18B5" w:rsidP="00DE784D">
            <w:pPr>
              <w:spacing w:line="100" w:lineRule="atLeast"/>
            </w:pPr>
            <w:r w:rsidRPr="00DE784D">
              <w:t xml:space="preserve">И.П. – О.С. </w:t>
            </w:r>
          </w:p>
          <w:p w:rsidR="000E18B5" w:rsidRPr="00DE784D" w:rsidRDefault="000E18B5" w:rsidP="00DE784D">
            <w:pPr>
              <w:spacing w:line="100" w:lineRule="atLeast"/>
            </w:pPr>
            <w:r w:rsidRPr="00DE784D">
              <w:t xml:space="preserve">  1 – упор присев</w:t>
            </w:r>
          </w:p>
          <w:p w:rsidR="000E18B5" w:rsidRPr="00DE784D" w:rsidRDefault="000E18B5" w:rsidP="00DE784D">
            <w:pPr>
              <w:spacing w:line="100" w:lineRule="atLeast"/>
            </w:pPr>
            <w:r w:rsidRPr="00DE784D">
              <w:t xml:space="preserve">  2 – упор лёжа</w:t>
            </w:r>
          </w:p>
          <w:p w:rsidR="000E18B5" w:rsidRPr="00DE784D" w:rsidRDefault="000E18B5" w:rsidP="00DE784D">
            <w:pPr>
              <w:spacing w:line="100" w:lineRule="atLeast"/>
            </w:pPr>
            <w:r w:rsidRPr="00DE784D">
              <w:t xml:space="preserve">  3 – 1</w:t>
            </w:r>
          </w:p>
          <w:p w:rsidR="000E18B5" w:rsidRPr="00DE784D" w:rsidRDefault="000E18B5" w:rsidP="00DE784D">
            <w:pPr>
              <w:spacing w:line="100" w:lineRule="atLeast"/>
            </w:pPr>
            <w:r w:rsidRPr="00DE784D">
              <w:t xml:space="preserve">  4 – И.П.</w:t>
            </w:r>
          </w:p>
          <w:p w:rsidR="000E18B5" w:rsidRPr="00DE784D" w:rsidRDefault="000E18B5" w:rsidP="00DE784D">
            <w:pPr>
              <w:spacing w:line="100" w:lineRule="atLeast"/>
            </w:pPr>
            <w:r w:rsidRPr="00DE784D">
              <w:t xml:space="preserve">И.П. – сидя на скамейке, ноги фиксированы, </w:t>
            </w:r>
          </w:p>
          <w:p w:rsidR="000E18B5" w:rsidRPr="00DE784D" w:rsidRDefault="000E18B5" w:rsidP="00DE784D">
            <w:pPr>
              <w:spacing w:line="100" w:lineRule="atLeast"/>
            </w:pPr>
            <w:r w:rsidRPr="00DE784D">
              <w:t xml:space="preserve">         руки за головой</w:t>
            </w:r>
          </w:p>
          <w:p w:rsidR="000E18B5" w:rsidRPr="00DE784D" w:rsidRDefault="000E18B5" w:rsidP="00DE784D">
            <w:pPr>
              <w:spacing w:line="100" w:lineRule="atLeast"/>
            </w:pPr>
            <w:r w:rsidRPr="00DE784D">
              <w:t xml:space="preserve">  1 – наклон назад</w:t>
            </w:r>
          </w:p>
          <w:p w:rsidR="000E18B5" w:rsidRPr="00DE784D" w:rsidRDefault="000E18B5" w:rsidP="00DE784D">
            <w:pPr>
              <w:spacing w:line="100" w:lineRule="atLeast"/>
            </w:pPr>
            <w:r w:rsidRPr="00DE784D">
              <w:t xml:space="preserve">  2 – И.П.</w:t>
            </w:r>
          </w:p>
          <w:p w:rsidR="000E18B5" w:rsidRPr="00DE784D" w:rsidRDefault="000E18B5" w:rsidP="00DE784D">
            <w:pPr>
              <w:spacing w:line="100" w:lineRule="atLeast"/>
            </w:pPr>
            <w:r w:rsidRPr="00DE784D">
              <w:t xml:space="preserve">  3-4 – то же</w:t>
            </w:r>
          </w:p>
          <w:p w:rsidR="000E18B5" w:rsidRPr="00DE784D" w:rsidRDefault="000E18B5" w:rsidP="00DE784D">
            <w:pPr>
              <w:spacing w:line="100" w:lineRule="atLeast"/>
            </w:pPr>
            <w:r w:rsidRPr="00DE784D">
              <w:t>И.П. – лёжа на бёдрах на скамейке, лицом вниз, руки за спину</w:t>
            </w:r>
          </w:p>
          <w:p w:rsidR="000E18B5" w:rsidRPr="00DE784D" w:rsidRDefault="000E18B5" w:rsidP="00DE784D">
            <w:pPr>
              <w:spacing w:line="100" w:lineRule="atLeast"/>
            </w:pPr>
            <w:r w:rsidRPr="00DE784D">
              <w:t xml:space="preserve">  1 – наклон назад, прогнуться</w:t>
            </w:r>
          </w:p>
          <w:p w:rsidR="000E18B5" w:rsidRPr="00DE784D" w:rsidRDefault="000E18B5" w:rsidP="00DE784D">
            <w:pPr>
              <w:spacing w:line="100" w:lineRule="atLeast"/>
            </w:pPr>
            <w:r w:rsidRPr="00DE784D">
              <w:t xml:space="preserve">  2 – И.П.</w:t>
            </w:r>
          </w:p>
          <w:p w:rsidR="000E18B5" w:rsidRPr="00DE784D" w:rsidRDefault="000E18B5" w:rsidP="00DE784D">
            <w:pPr>
              <w:spacing w:line="100" w:lineRule="atLeast"/>
            </w:pPr>
            <w:r w:rsidRPr="00DE784D">
              <w:t xml:space="preserve">  3-4 – то же</w:t>
            </w:r>
          </w:p>
          <w:p w:rsidR="000E18B5" w:rsidRPr="00DE784D" w:rsidRDefault="000E18B5" w:rsidP="00DE784D">
            <w:pPr>
              <w:spacing w:line="100" w:lineRule="atLeast"/>
            </w:pPr>
            <w:r w:rsidRPr="00DE784D">
              <w:t>И.П. – упор лёжа</w:t>
            </w:r>
          </w:p>
          <w:p w:rsidR="000E18B5" w:rsidRPr="00DE784D" w:rsidRDefault="000E18B5" w:rsidP="00DE784D">
            <w:pPr>
              <w:spacing w:line="100" w:lineRule="atLeast"/>
            </w:pPr>
            <w:r w:rsidRPr="00DE784D">
              <w:t xml:space="preserve">  1 – согнуть руки</w:t>
            </w:r>
          </w:p>
          <w:p w:rsidR="000E18B5" w:rsidRPr="00DE784D" w:rsidRDefault="000E18B5" w:rsidP="00DE784D">
            <w:pPr>
              <w:spacing w:line="100" w:lineRule="atLeast"/>
            </w:pPr>
            <w:r w:rsidRPr="00DE784D">
              <w:t xml:space="preserve">  2 – И.П.</w:t>
            </w:r>
          </w:p>
          <w:p w:rsidR="000E18B5" w:rsidRPr="00DE784D" w:rsidRDefault="000E18B5" w:rsidP="00DE784D">
            <w:pPr>
              <w:spacing w:line="100" w:lineRule="atLeast"/>
            </w:pPr>
            <w:r w:rsidRPr="00DE784D">
              <w:t xml:space="preserve">  3-4 – то же</w:t>
            </w:r>
          </w:p>
          <w:p w:rsidR="000E18B5" w:rsidRPr="00DE784D" w:rsidRDefault="000E18B5" w:rsidP="00DE784D">
            <w:pPr>
              <w:spacing w:line="100" w:lineRule="atLeast"/>
            </w:pPr>
            <w:r w:rsidRPr="00DE784D">
              <w:t>И.П. – руки на пояс</w:t>
            </w:r>
          </w:p>
          <w:p w:rsidR="000E18B5" w:rsidRPr="00DE784D" w:rsidRDefault="000E18B5" w:rsidP="00DE784D">
            <w:pPr>
              <w:spacing w:line="100" w:lineRule="atLeast"/>
            </w:pPr>
            <w:r w:rsidRPr="00DE784D">
              <w:t xml:space="preserve">  1 – подняться на носки</w:t>
            </w:r>
          </w:p>
          <w:p w:rsidR="000E18B5" w:rsidRPr="00DE784D" w:rsidRDefault="000E18B5" w:rsidP="00DE784D">
            <w:pPr>
              <w:spacing w:line="100" w:lineRule="atLeast"/>
            </w:pPr>
            <w:r w:rsidRPr="00DE784D">
              <w:t xml:space="preserve">  2 – И.П.</w:t>
            </w:r>
          </w:p>
          <w:p w:rsidR="000E18B5" w:rsidRPr="00DE784D" w:rsidRDefault="000E18B5" w:rsidP="00DE784D">
            <w:pPr>
              <w:spacing w:line="100" w:lineRule="atLeast"/>
            </w:pPr>
            <w:r w:rsidRPr="00DE784D">
              <w:t xml:space="preserve">  3-4 – то же</w:t>
            </w:r>
          </w:p>
          <w:p w:rsidR="000E18B5" w:rsidRPr="00DE784D" w:rsidRDefault="000E18B5" w:rsidP="00DE784D">
            <w:pPr>
              <w:spacing w:line="100" w:lineRule="atLeast"/>
            </w:pPr>
            <w:r w:rsidRPr="00DE784D">
              <w:t>И.П. – то же</w:t>
            </w:r>
          </w:p>
          <w:p w:rsidR="000E18B5" w:rsidRPr="00DE784D" w:rsidRDefault="000E18B5" w:rsidP="00DE784D">
            <w:pPr>
              <w:spacing w:line="100" w:lineRule="atLeast"/>
            </w:pPr>
            <w:r w:rsidRPr="00DE784D">
              <w:t xml:space="preserve">  1 – присед, руки вперёд</w:t>
            </w:r>
          </w:p>
          <w:p w:rsidR="000E18B5" w:rsidRPr="00DE784D" w:rsidRDefault="000E18B5" w:rsidP="00DE784D">
            <w:pPr>
              <w:spacing w:line="100" w:lineRule="atLeast"/>
            </w:pPr>
            <w:r w:rsidRPr="00DE784D">
              <w:t xml:space="preserve">  2 – И.П.</w:t>
            </w:r>
          </w:p>
          <w:p w:rsidR="000E18B5" w:rsidRPr="00DE784D" w:rsidRDefault="000E18B5" w:rsidP="00DE784D">
            <w:pPr>
              <w:spacing w:line="100" w:lineRule="atLeast"/>
            </w:pPr>
            <w:r w:rsidRPr="00DE784D">
              <w:t xml:space="preserve">  3-4 – то же</w:t>
            </w:r>
          </w:p>
          <w:p w:rsidR="000E18B5" w:rsidRPr="00DE784D" w:rsidRDefault="000E18B5" w:rsidP="00DE784D">
            <w:pPr>
              <w:spacing w:line="100" w:lineRule="atLeast"/>
            </w:pPr>
            <w:r w:rsidRPr="00DE784D">
              <w:t>И.П. – О.С.</w:t>
            </w:r>
          </w:p>
          <w:p w:rsidR="000E18B5" w:rsidRPr="00DE784D" w:rsidRDefault="000E18B5" w:rsidP="00DE784D">
            <w:pPr>
              <w:spacing w:line="100" w:lineRule="atLeast"/>
            </w:pPr>
            <w:r w:rsidRPr="00DE784D">
              <w:t xml:space="preserve">  1-4 - прыжки</w:t>
            </w:r>
          </w:p>
          <w:p w:rsidR="000E18B5" w:rsidRPr="00DE784D" w:rsidRDefault="000E18B5" w:rsidP="00DE784D">
            <w:pPr>
              <w:spacing w:line="100" w:lineRule="atLeast"/>
            </w:pPr>
            <w:r w:rsidRPr="00DE784D">
              <w:t xml:space="preserve">  Ходьба на месте. </w:t>
            </w:r>
          </w:p>
          <w:p w:rsidR="000E18B5" w:rsidRPr="00DE784D" w:rsidRDefault="000E18B5" w:rsidP="00DE784D">
            <w:pPr>
              <w:spacing w:line="100" w:lineRule="atLeast"/>
              <w:jc w:val="center"/>
              <w:rPr>
                <w:b/>
              </w:rPr>
            </w:pPr>
            <w:r w:rsidRPr="00DE784D">
              <w:rPr>
                <w:b/>
              </w:rPr>
              <w:t>0сновная часть</w:t>
            </w:r>
          </w:p>
          <w:p w:rsidR="000E18B5" w:rsidRPr="00DE784D" w:rsidRDefault="000E18B5" w:rsidP="00DE784D">
            <w:pPr>
              <w:spacing w:line="100" w:lineRule="atLeast"/>
            </w:pPr>
            <w:r w:rsidRPr="00DE784D">
              <w:t>Перебрасывание мяча из руки в руку</w:t>
            </w:r>
          </w:p>
          <w:p w:rsidR="000E18B5" w:rsidRPr="00DE784D" w:rsidRDefault="000E18B5" w:rsidP="00DE784D">
            <w:pPr>
              <w:spacing w:line="100" w:lineRule="atLeast"/>
            </w:pPr>
            <w:r w:rsidRPr="00DE784D">
              <w:t>Круги мячом  вокруг туловища ( 10 – влево, 10 – вправо</w:t>
            </w:r>
          </w:p>
          <w:p w:rsidR="000E18B5" w:rsidRPr="00DE784D" w:rsidRDefault="000E18B5" w:rsidP="00DE784D">
            <w:pPr>
              <w:spacing w:line="100" w:lineRule="atLeast"/>
            </w:pPr>
            <w:r w:rsidRPr="00DE784D">
              <w:t>Восьмёрка мячом в стойке баскетболиста вокруг ног по 10 раз в каждую сторону</w:t>
            </w:r>
          </w:p>
          <w:p w:rsidR="000E18B5" w:rsidRPr="00DE784D" w:rsidRDefault="000E18B5" w:rsidP="00DE784D">
            <w:pPr>
              <w:spacing w:line="100" w:lineRule="atLeast"/>
            </w:pPr>
            <w:r w:rsidRPr="00DE784D">
              <w:t>Ходьба шагом в колонне с передачей на каждый шаг</w:t>
            </w:r>
          </w:p>
          <w:p w:rsidR="000E18B5" w:rsidRPr="00DE784D" w:rsidRDefault="000E18B5" w:rsidP="00DE784D">
            <w:pPr>
              <w:spacing w:line="100" w:lineRule="atLeast"/>
              <w:rPr>
                <w:i/>
              </w:rPr>
            </w:pPr>
            <w:r w:rsidRPr="00DE784D">
              <w:rPr>
                <w:i/>
              </w:rPr>
              <w:t>Ведение мяча (дриблинг):</w:t>
            </w:r>
          </w:p>
          <w:p w:rsidR="000E18B5" w:rsidRPr="00DE784D" w:rsidRDefault="000E18B5" w:rsidP="00DE784D">
            <w:pPr>
              <w:spacing w:line="100" w:lineRule="atLeast"/>
            </w:pPr>
            <w:r w:rsidRPr="00DE784D">
              <w:t xml:space="preserve">  а)  Ведение мяча правой рукой шагом с изменением  высоты отскока </w:t>
            </w:r>
          </w:p>
          <w:p w:rsidR="000E18B5" w:rsidRPr="00DE784D" w:rsidRDefault="000E18B5" w:rsidP="00DE784D">
            <w:pPr>
              <w:spacing w:line="100" w:lineRule="atLeast"/>
            </w:pPr>
            <w:r w:rsidRPr="00DE784D">
              <w:t xml:space="preserve">  б) То же   бегом  </w:t>
            </w:r>
          </w:p>
          <w:p w:rsidR="000E18B5" w:rsidRPr="00DE784D" w:rsidRDefault="000E18B5" w:rsidP="00DE784D">
            <w:pPr>
              <w:spacing w:line="100" w:lineRule="atLeast"/>
            </w:pPr>
            <w:r w:rsidRPr="00DE784D">
              <w:t xml:space="preserve">   в) Ведение мяча левой рукой шагом с изменением  высоты отскока</w:t>
            </w:r>
          </w:p>
          <w:p w:rsidR="000E18B5" w:rsidRPr="00DE784D" w:rsidRDefault="000E18B5" w:rsidP="00DE784D">
            <w:pPr>
              <w:spacing w:line="100" w:lineRule="atLeast"/>
            </w:pPr>
            <w:r w:rsidRPr="00DE784D">
              <w:t xml:space="preserve">   г) То же   бегом  </w:t>
            </w:r>
          </w:p>
          <w:p w:rsidR="000E18B5" w:rsidRPr="00DE784D" w:rsidRDefault="000E18B5" w:rsidP="00DE784D">
            <w:pPr>
              <w:spacing w:line="100" w:lineRule="atLeast"/>
            </w:pPr>
            <w:r w:rsidRPr="00DE784D">
              <w:t xml:space="preserve">   д) Ведение мяча левой и правой рукой шагом с изменением   направления</w:t>
            </w:r>
          </w:p>
          <w:p w:rsidR="000E18B5" w:rsidRPr="00DE784D" w:rsidRDefault="000E18B5" w:rsidP="00DE784D">
            <w:pPr>
              <w:spacing w:line="100" w:lineRule="atLeast"/>
            </w:pPr>
            <w:r w:rsidRPr="00DE784D">
              <w:t xml:space="preserve">   е) Ведение мяча левой и правой рукой  бегом с изменением   направления</w:t>
            </w:r>
          </w:p>
          <w:p w:rsidR="000E18B5" w:rsidRPr="00DE784D" w:rsidRDefault="000E18B5" w:rsidP="00DE784D">
            <w:pPr>
              <w:spacing w:line="100" w:lineRule="atLeast"/>
              <w:rPr>
                <w:i/>
              </w:rPr>
            </w:pPr>
          </w:p>
          <w:p w:rsidR="000E18B5" w:rsidRPr="00DE784D" w:rsidRDefault="000E18B5" w:rsidP="00DE784D">
            <w:pPr>
              <w:spacing w:line="100" w:lineRule="atLeast"/>
              <w:rPr>
                <w:i/>
              </w:rPr>
            </w:pPr>
            <w:r w:rsidRPr="00DE784D">
              <w:rPr>
                <w:i/>
              </w:rPr>
              <w:t>Ловля и передача мяча:</w:t>
            </w:r>
          </w:p>
          <w:p w:rsidR="000E18B5" w:rsidRPr="00DE784D" w:rsidRDefault="000E18B5" w:rsidP="00DE784D">
            <w:pPr>
              <w:spacing w:line="100" w:lineRule="atLeast"/>
            </w:pPr>
            <w:r w:rsidRPr="00DE784D">
              <w:t>а)  Двумя от груди на месте и с шагом</w:t>
            </w:r>
          </w:p>
          <w:p w:rsidR="000E18B5" w:rsidRPr="00DE784D" w:rsidRDefault="000E18B5" w:rsidP="00DE784D">
            <w:pPr>
              <w:spacing w:line="100" w:lineRule="atLeast"/>
            </w:pPr>
            <w:r w:rsidRPr="00DE784D">
              <w:t>б)  Одной от плеча на месте и с шагом</w:t>
            </w:r>
          </w:p>
          <w:p w:rsidR="000E18B5" w:rsidRPr="00DE784D" w:rsidRDefault="000E18B5" w:rsidP="00DE784D">
            <w:pPr>
              <w:spacing w:line="100" w:lineRule="atLeast"/>
            </w:pPr>
            <w:r w:rsidRPr="00DE784D">
              <w:t>в) Ловля и передача мяча в парах в движении с последующим броском по кольцу и сменой мест</w:t>
            </w:r>
          </w:p>
          <w:p w:rsidR="000E18B5" w:rsidRPr="00DE784D" w:rsidRDefault="000E18B5" w:rsidP="00DE784D">
            <w:pPr>
              <w:spacing w:line="100" w:lineRule="atLeast"/>
            </w:pPr>
            <w:r w:rsidRPr="00DE784D">
              <w:t xml:space="preserve"> </w:t>
            </w:r>
          </w:p>
          <w:p w:rsidR="000E18B5" w:rsidRPr="00DE784D" w:rsidRDefault="000E18B5" w:rsidP="00DE784D">
            <w:pPr>
              <w:spacing w:line="100" w:lineRule="atLeast"/>
            </w:pPr>
            <w:r w:rsidRPr="00DE784D">
              <w:rPr>
                <w:i/>
              </w:rPr>
              <w:t>Броски мяча по кольцу одной рукой</w:t>
            </w:r>
            <w:r w:rsidRPr="00DE784D">
              <w:t>:</w:t>
            </w:r>
          </w:p>
          <w:p w:rsidR="000E18B5" w:rsidRPr="00DE784D" w:rsidRDefault="000E18B5" w:rsidP="00DE784D">
            <w:pPr>
              <w:spacing w:line="100" w:lineRule="atLeast"/>
            </w:pPr>
            <w:r w:rsidRPr="00DE784D">
              <w:t xml:space="preserve">а) Стоя сбоку от кольца на расстоянии 1м с </w:t>
            </w:r>
          </w:p>
          <w:p w:rsidR="000E18B5" w:rsidRPr="00DE784D" w:rsidRDefault="000E18B5" w:rsidP="00DE784D">
            <w:pPr>
              <w:spacing w:line="100" w:lineRule="atLeast"/>
            </w:pPr>
            <w:r w:rsidRPr="00DE784D">
              <w:t xml:space="preserve">    ударом в щит</w:t>
            </w:r>
          </w:p>
          <w:p w:rsidR="000E18B5" w:rsidRPr="00DE784D" w:rsidRDefault="000E18B5" w:rsidP="00DE784D">
            <w:pPr>
              <w:spacing w:line="100" w:lineRule="atLeast"/>
            </w:pPr>
            <w:r w:rsidRPr="00DE784D">
              <w:t>б) После выполнения двух шагов после   удара</w:t>
            </w:r>
          </w:p>
          <w:p w:rsidR="000E18B5" w:rsidRPr="00DE784D" w:rsidRDefault="000E18B5" w:rsidP="00DE784D">
            <w:pPr>
              <w:spacing w:line="100" w:lineRule="atLeast"/>
            </w:pPr>
          </w:p>
          <w:p w:rsidR="000E18B5" w:rsidRPr="00DE784D" w:rsidRDefault="000E18B5" w:rsidP="00DE784D">
            <w:pPr>
              <w:spacing w:line="100" w:lineRule="atLeast"/>
            </w:pPr>
            <w:r w:rsidRPr="00DE784D">
              <w:t>в) После ведения</w:t>
            </w:r>
          </w:p>
          <w:p w:rsidR="000E18B5" w:rsidRPr="00DE784D" w:rsidRDefault="000E18B5" w:rsidP="00DE784D">
            <w:pPr>
              <w:spacing w:line="100" w:lineRule="atLeast"/>
            </w:pPr>
          </w:p>
          <w:p w:rsidR="000E18B5" w:rsidRPr="00DE784D" w:rsidRDefault="000E18B5" w:rsidP="00DE784D">
            <w:pPr>
              <w:spacing w:line="100" w:lineRule="atLeast"/>
              <w:rPr>
                <w:i/>
              </w:rPr>
            </w:pPr>
            <w:r w:rsidRPr="00DE784D">
              <w:rPr>
                <w:i/>
              </w:rPr>
              <w:t xml:space="preserve">Учебная игра  </w:t>
            </w:r>
          </w:p>
          <w:p w:rsidR="000E18B5" w:rsidRPr="00DE784D" w:rsidRDefault="000E18B5" w:rsidP="00DE784D">
            <w:pPr>
              <w:spacing w:line="100" w:lineRule="atLeast"/>
              <w:rPr>
                <w:i/>
              </w:rPr>
            </w:pPr>
          </w:p>
          <w:p w:rsidR="000E18B5" w:rsidRPr="00DE784D" w:rsidRDefault="000E18B5" w:rsidP="00DE784D">
            <w:pPr>
              <w:spacing w:line="100" w:lineRule="atLeast"/>
              <w:rPr>
                <w:i/>
              </w:rPr>
            </w:pPr>
          </w:p>
          <w:p w:rsidR="000E18B5" w:rsidRPr="00DE784D" w:rsidRDefault="000E18B5" w:rsidP="00DE784D">
            <w:pPr>
              <w:spacing w:line="100" w:lineRule="atLeast"/>
              <w:rPr>
                <w:b/>
              </w:rPr>
            </w:pPr>
            <w:r w:rsidRPr="00DE784D">
              <w:rPr>
                <w:b/>
              </w:rPr>
              <w:t>Заключительная часть</w:t>
            </w:r>
          </w:p>
          <w:p w:rsidR="000E18B5" w:rsidRPr="00DE784D" w:rsidRDefault="000E18B5" w:rsidP="00DE784D">
            <w:pPr>
              <w:spacing w:line="100" w:lineRule="atLeast"/>
            </w:pPr>
          </w:p>
          <w:p w:rsidR="000E18B5" w:rsidRPr="00DE784D" w:rsidRDefault="000E18B5" w:rsidP="00DE784D">
            <w:pPr>
              <w:spacing w:line="100" w:lineRule="atLeast"/>
            </w:pPr>
            <w:r w:rsidRPr="00DE784D">
              <w:t>Построение. Упражнения на осанку  - ходьба с различными положениями рук.</w:t>
            </w:r>
          </w:p>
          <w:p w:rsidR="000E18B5" w:rsidRPr="00DE784D" w:rsidRDefault="000E18B5" w:rsidP="00DE784D">
            <w:pPr>
              <w:spacing w:line="100" w:lineRule="atLeast"/>
            </w:pPr>
            <w:r w:rsidRPr="00DE784D">
              <w:t>Подведение итогов.</w:t>
            </w:r>
          </w:p>
          <w:p w:rsidR="000E18B5" w:rsidRPr="00DE784D" w:rsidRDefault="000E18B5" w:rsidP="00DE784D">
            <w:pPr>
              <w:spacing w:line="100" w:lineRule="atLeast"/>
            </w:pPr>
            <w:r w:rsidRPr="00DE784D">
              <w:t>Домашнее задание – развитие прыгучести (приседания и прыжки обычные и с  отягощениями  до средней усталости)</w:t>
            </w:r>
          </w:p>
          <w:p w:rsidR="000E18B5" w:rsidRPr="00DE784D" w:rsidRDefault="000E18B5" w:rsidP="00DE784D">
            <w:pPr>
              <w:spacing w:line="100" w:lineRule="atLeast"/>
            </w:pPr>
          </w:p>
        </w:tc>
        <w:tc>
          <w:tcPr>
            <w:tcW w:w="1570" w:type="dxa"/>
            <w:tcBorders>
              <w:top w:val="single" w:sz="4" w:space="0" w:color="000000"/>
              <w:left w:val="single" w:sz="4" w:space="0" w:color="000000"/>
              <w:bottom w:val="single" w:sz="4" w:space="0" w:color="000000"/>
              <w:right w:val="single" w:sz="4" w:space="0" w:color="000000"/>
            </w:tcBorders>
          </w:tcPr>
          <w:p w:rsidR="000E18B5" w:rsidRPr="00DE784D" w:rsidRDefault="000E18B5" w:rsidP="00DE784D">
            <w:pPr>
              <w:spacing w:line="100" w:lineRule="atLeast"/>
            </w:pPr>
            <w:r w:rsidRPr="00DE784D">
              <w:t xml:space="preserve">20 мин  </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3 мин.</w:t>
            </w:r>
          </w:p>
          <w:p w:rsidR="000E18B5" w:rsidRPr="00DE784D" w:rsidRDefault="000E18B5" w:rsidP="00DE784D">
            <w:pPr>
              <w:spacing w:line="100" w:lineRule="atLeast"/>
            </w:pPr>
          </w:p>
          <w:p w:rsidR="000E18B5" w:rsidRPr="00DE784D" w:rsidRDefault="000E18B5" w:rsidP="00DE784D">
            <w:pPr>
              <w:spacing w:line="100" w:lineRule="atLeast"/>
            </w:pPr>
            <w:r w:rsidRPr="00DE784D">
              <w:t>8-10раз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6-8раз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8-10раз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8-10раз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6-8раз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4 мин.</w:t>
            </w:r>
          </w:p>
          <w:p w:rsidR="000E18B5" w:rsidRPr="00DE784D" w:rsidRDefault="000E18B5" w:rsidP="00DE784D">
            <w:pPr>
              <w:spacing w:line="100" w:lineRule="atLeast"/>
            </w:pPr>
            <w:r w:rsidRPr="00DE784D">
              <w:t xml:space="preserve">8-10раз </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10-12раз</w:t>
            </w:r>
          </w:p>
          <w:p w:rsidR="000E18B5" w:rsidRPr="00DE784D" w:rsidRDefault="000E18B5" w:rsidP="00DE784D">
            <w:pPr>
              <w:spacing w:line="100" w:lineRule="atLeast"/>
            </w:pPr>
          </w:p>
          <w:p w:rsidR="000E18B5" w:rsidRPr="00DE784D" w:rsidRDefault="000E18B5" w:rsidP="00DE784D">
            <w:pPr>
              <w:spacing w:line="100" w:lineRule="atLeast"/>
            </w:pPr>
            <w:r w:rsidRPr="00DE784D">
              <w:t>8-10 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8-10 раз</w:t>
            </w:r>
          </w:p>
          <w:p w:rsidR="000E18B5" w:rsidRPr="00DE784D" w:rsidRDefault="000E18B5" w:rsidP="00DE784D">
            <w:pPr>
              <w:spacing w:line="100" w:lineRule="atLeast"/>
            </w:pPr>
          </w:p>
          <w:p w:rsidR="000E18B5" w:rsidRPr="00DE784D" w:rsidRDefault="000E18B5" w:rsidP="00DE784D">
            <w:pPr>
              <w:spacing w:line="100" w:lineRule="atLeast"/>
            </w:pPr>
            <w:r w:rsidRPr="00DE784D">
              <w:t>10-12 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15-18раз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15-18раз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18раз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20раз</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30 прыжков</w:t>
            </w:r>
          </w:p>
          <w:p w:rsidR="000E18B5" w:rsidRPr="00DE784D" w:rsidRDefault="000E18B5" w:rsidP="00DE784D">
            <w:pPr>
              <w:spacing w:line="100" w:lineRule="atLeast"/>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r w:rsidRPr="00DE784D">
              <w:rPr>
                <w:b/>
              </w:rPr>
              <w:t>50мин.</w:t>
            </w:r>
          </w:p>
          <w:p w:rsidR="000E18B5" w:rsidRPr="00DE784D" w:rsidRDefault="000E18B5" w:rsidP="00DE784D">
            <w:pPr>
              <w:spacing w:line="100" w:lineRule="atLeast"/>
            </w:pPr>
            <w:r w:rsidRPr="00DE784D">
              <w:t>2 мин.</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5 мин.</w:t>
            </w:r>
          </w:p>
          <w:p w:rsidR="000E18B5" w:rsidRPr="00DE784D" w:rsidRDefault="000E18B5" w:rsidP="00DE784D">
            <w:pPr>
              <w:spacing w:line="100" w:lineRule="atLeast"/>
            </w:pPr>
          </w:p>
          <w:p w:rsidR="000E18B5" w:rsidRPr="00DE784D" w:rsidRDefault="000E18B5" w:rsidP="00DE784D">
            <w:pPr>
              <w:spacing w:line="100" w:lineRule="atLeast"/>
            </w:pPr>
            <w:r w:rsidRPr="00DE784D">
              <w:t>5 мин.</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5 мин.</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20 мин.</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p>
          <w:p w:rsidR="000E18B5" w:rsidRPr="00DE784D" w:rsidRDefault="000E18B5" w:rsidP="00DE784D">
            <w:pPr>
              <w:spacing w:line="100" w:lineRule="atLeast"/>
              <w:rPr>
                <w:b/>
              </w:rPr>
            </w:pPr>
            <w:r w:rsidRPr="00DE784D">
              <w:rPr>
                <w:b/>
              </w:rPr>
              <w:t>5мин.</w:t>
            </w:r>
          </w:p>
        </w:tc>
        <w:tc>
          <w:tcPr>
            <w:tcW w:w="3364" w:type="dxa"/>
            <w:tcBorders>
              <w:top w:val="single" w:sz="4" w:space="0" w:color="000000"/>
              <w:left w:val="single" w:sz="4" w:space="0" w:color="000000"/>
              <w:bottom w:val="single" w:sz="4" w:space="0" w:color="000000"/>
              <w:right w:val="single" w:sz="4" w:space="0" w:color="000000"/>
            </w:tcBorders>
          </w:tcPr>
          <w:p w:rsidR="000E18B5" w:rsidRPr="00DE784D" w:rsidRDefault="000E18B5" w:rsidP="00DE784D">
            <w:pPr>
              <w:spacing w:line="100" w:lineRule="atLeast"/>
            </w:pPr>
          </w:p>
          <w:p w:rsidR="000E18B5" w:rsidRPr="00DE784D" w:rsidRDefault="000E18B5" w:rsidP="00DE784D">
            <w:pPr>
              <w:spacing w:line="100" w:lineRule="atLeast"/>
            </w:pPr>
            <w:r w:rsidRPr="00DE784D">
              <w:t>Выявить состояние здоровья. ЧСС- 1</w:t>
            </w:r>
          </w:p>
          <w:p w:rsidR="000E18B5" w:rsidRPr="00DE784D" w:rsidRDefault="000E18B5" w:rsidP="00DE784D">
            <w:pPr>
              <w:spacing w:line="100" w:lineRule="atLeast"/>
            </w:pPr>
            <w:r w:rsidRPr="00DE784D">
              <w:t>Проверить соответствие внешнего вида, формы, наличие посторонних предметов.</w:t>
            </w:r>
          </w:p>
          <w:p w:rsidR="000E18B5" w:rsidRPr="00DE784D" w:rsidRDefault="000E18B5" w:rsidP="00DE784D">
            <w:pPr>
              <w:spacing w:line="100" w:lineRule="atLeast"/>
            </w:pPr>
            <w:r w:rsidRPr="00DE784D">
              <w:t>Передвижение в защитной стойке левым и правым боком, спиной, лицом. Бежать с носка, руки согнуты в локтях, дышать через нос.</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Руки выпрямлять полностью</w:t>
            </w:r>
          </w:p>
          <w:p w:rsidR="000E18B5" w:rsidRPr="00DE784D" w:rsidRDefault="000E18B5" w:rsidP="00DE784D">
            <w:pPr>
              <w:spacing w:line="100" w:lineRule="atLeast"/>
            </w:pPr>
          </w:p>
          <w:p w:rsidR="000E18B5" w:rsidRPr="00DE784D" w:rsidRDefault="000E18B5" w:rsidP="00DE784D">
            <w:pPr>
              <w:spacing w:line="100" w:lineRule="atLeast"/>
            </w:pPr>
            <w:r w:rsidRPr="00DE784D">
              <w:t>Смотреть на руки</w:t>
            </w:r>
          </w:p>
          <w:p w:rsidR="000E18B5" w:rsidRPr="00DE784D" w:rsidRDefault="000E18B5" w:rsidP="00DE784D">
            <w:pPr>
              <w:spacing w:line="100" w:lineRule="atLeast"/>
            </w:pPr>
            <w:r w:rsidRPr="00DE784D">
              <w:t>Руки прямые, рывки сильнее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Локти не опускать</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Руки прямые, рывки сильнее.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Круги шире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w:t>
            </w:r>
          </w:p>
          <w:p w:rsidR="000E18B5" w:rsidRPr="00DE784D" w:rsidRDefault="000E18B5" w:rsidP="00DE784D">
            <w:pPr>
              <w:spacing w:line="100" w:lineRule="atLeast"/>
            </w:pPr>
          </w:p>
          <w:p w:rsidR="000E18B5" w:rsidRPr="00DE784D" w:rsidRDefault="000E18B5" w:rsidP="00DE784D">
            <w:pPr>
              <w:spacing w:line="100" w:lineRule="atLeast"/>
            </w:pPr>
            <w:r w:rsidRPr="00DE784D">
              <w:t>Наклоны сильнее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Повороты плавные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Наклоны сильнее, рука прямая, прижата к голове, смотреть на руку</w:t>
            </w:r>
          </w:p>
          <w:p w:rsidR="000E18B5" w:rsidRPr="00DE784D" w:rsidRDefault="000E18B5" w:rsidP="00DE784D">
            <w:pPr>
              <w:spacing w:line="100" w:lineRule="atLeast"/>
            </w:pPr>
            <w:r w:rsidRPr="00DE784D">
              <w:t xml:space="preserve"> </w:t>
            </w: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Наклоны сильнее, ноги не сгибать</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Туловище прямое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Если тяжело, можно взяться руками за скамейку</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Выполнять аккуратно, чтобы не удариться о пол головой</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Девочки – голень на скамейке</w:t>
            </w:r>
          </w:p>
          <w:p w:rsidR="000E18B5" w:rsidRPr="00DE784D" w:rsidRDefault="000E18B5" w:rsidP="00DE784D">
            <w:pPr>
              <w:spacing w:line="100" w:lineRule="atLeast"/>
            </w:pPr>
            <w:r w:rsidRPr="00DE784D">
              <w:t>Туловище прямое. Стараться коснуться грудью пола</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Подниматься выше.</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Спина прямая</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На носках</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На мяч не смотреть. ЧСС – 2</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На мяч не смотреть, изменять частоту отскока.  </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Смотреть вперёд, ноги в коленях согнуты, ведение дальней рукой от защитника ( фишки) во время ведения змейкой</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В парах.</w:t>
            </w:r>
          </w:p>
          <w:p w:rsidR="000E18B5" w:rsidRPr="00DE784D" w:rsidRDefault="000E18B5" w:rsidP="00DE784D">
            <w:pPr>
              <w:spacing w:line="100" w:lineRule="atLeast"/>
            </w:pPr>
            <w:r w:rsidRPr="00DE784D">
              <w:t>Поймав мяч, сгибаем руки</w:t>
            </w:r>
          </w:p>
          <w:p w:rsidR="000E18B5" w:rsidRPr="00DE784D" w:rsidRDefault="000E18B5" w:rsidP="00DE784D">
            <w:pPr>
              <w:spacing w:line="100" w:lineRule="atLeast"/>
            </w:pPr>
            <w:r w:rsidRPr="00DE784D">
              <w:t>Корпус не поворачивать</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Руку выпрямлять, мяч вращается на себя</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Движения сопровождать голосом «Удар, шаг, второй, бросок»</w:t>
            </w:r>
          </w:p>
          <w:p w:rsidR="000E18B5" w:rsidRPr="00DE784D" w:rsidRDefault="000E18B5" w:rsidP="00DE784D">
            <w:pPr>
              <w:spacing w:line="100" w:lineRule="atLeast"/>
            </w:pPr>
          </w:p>
          <w:p w:rsidR="000E18B5" w:rsidRPr="00DE784D" w:rsidRDefault="000E18B5" w:rsidP="00DE784D">
            <w:pPr>
              <w:spacing w:line="100" w:lineRule="atLeast"/>
            </w:pPr>
            <w:r w:rsidRPr="00DE784D">
              <w:t xml:space="preserve"> </w:t>
            </w:r>
          </w:p>
          <w:p w:rsidR="000E18B5" w:rsidRPr="00DE784D" w:rsidRDefault="000E18B5" w:rsidP="00DE784D">
            <w:pPr>
              <w:spacing w:line="100" w:lineRule="atLeast"/>
            </w:pPr>
            <w:r w:rsidRPr="00DE784D">
              <w:t>Играть, соблюдая правила баскетбола. Играть зонную защиту.</w:t>
            </w: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p>
          <w:p w:rsidR="000E18B5" w:rsidRPr="00DE784D" w:rsidRDefault="000E18B5" w:rsidP="00DE784D">
            <w:pPr>
              <w:spacing w:line="100" w:lineRule="atLeast"/>
            </w:pPr>
            <w:r w:rsidRPr="00DE784D">
              <w:t>Дыхание глубокое</w:t>
            </w:r>
          </w:p>
          <w:p w:rsidR="000E18B5" w:rsidRPr="00DE784D" w:rsidRDefault="000E18B5" w:rsidP="00DE784D">
            <w:pPr>
              <w:spacing w:line="100" w:lineRule="atLeast"/>
            </w:pPr>
          </w:p>
          <w:p w:rsidR="000E18B5" w:rsidRPr="00DE784D" w:rsidRDefault="000E18B5" w:rsidP="00DE784D">
            <w:pPr>
              <w:spacing w:line="100" w:lineRule="atLeast"/>
            </w:pPr>
          </w:p>
        </w:tc>
      </w:tr>
    </w:tbl>
    <w:p w:rsidR="000E18B5" w:rsidRPr="00DE784D" w:rsidRDefault="000E18B5" w:rsidP="000E18B5">
      <w:pPr>
        <w:spacing w:line="100" w:lineRule="atLeast"/>
      </w:pPr>
    </w:p>
    <w:p w:rsidR="000E18B5" w:rsidRPr="00DE784D" w:rsidRDefault="000E18B5" w:rsidP="000E18B5">
      <w:pPr>
        <w:spacing w:line="100" w:lineRule="atLeast"/>
      </w:pPr>
    </w:p>
    <w:p w:rsidR="000E18B5" w:rsidRPr="00DE784D" w:rsidRDefault="000E18B5" w:rsidP="000E18B5">
      <w:pPr>
        <w:jc w:val="center"/>
        <w:rPr>
          <w:b/>
        </w:rPr>
      </w:pPr>
    </w:p>
    <w:p w:rsidR="000E18B5" w:rsidRPr="00DE784D" w:rsidRDefault="000E18B5" w:rsidP="000E18B5">
      <w:pPr>
        <w:jc w:val="center"/>
        <w:rPr>
          <w:b/>
        </w:rPr>
      </w:pPr>
    </w:p>
    <w:p w:rsidR="000E18B5" w:rsidRPr="00DE784D" w:rsidRDefault="000E18B5" w:rsidP="000E18B5">
      <w:pPr>
        <w:jc w:val="center"/>
        <w:rPr>
          <w:b/>
        </w:rPr>
      </w:pPr>
      <w:r w:rsidRPr="00DE784D">
        <w:rPr>
          <w:b/>
        </w:rPr>
        <w:t>План-конспект урока по физической культуре</w:t>
      </w:r>
    </w:p>
    <w:p w:rsidR="000E18B5" w:rsidRPr="00DE784D" w:rsidRDefault="000E18B5" w:rsidP="000E18B5">
      <w:pPr>
        <w:jc w:val="center"/>
        <w:rPr>
          <w:b/>
        </w:rPr>
      </w:pPr>
    </w:p>
    <w:p w:rsidR="000E18B5" w:rsidRDefault="000E18B5" w:rsidP="000E18B5">
      <w:r w:rsidRPr="002E4EC8">
        <w:rPr>
          <w:b/>
        </w:rPr>
        <w:t>Тема урока: Баскетбол</w:t>
      </w:r>
    </w:p>
    <w:p w:rsidR="00742FC5" w:rsidRPr="00DE784D" w:rsidRDefault="00742FC5" w:rsidP="00742FC5">
      <w:r w:rsidRPr="00DE784D">
        <w:rPr>
          <w:b/>
        </w:rPr>
        <w:t>Тема</w:t>
      </w:r>
      <w:r w:rsidRPr="00DE784D">
        <w:t xml:space="preserve">: Совершенствование техники бросков мяча.                  </w:t>
      </w:r>
    </w:p>
    <w:p w:rsidR="00742FC5" w:rsidRPr="00DE784D" w:rsidRDefault="00742FC5" w:rsidP="00742FC5">
      <w:r w:rsidRPr="00DE784D">
        <w:t>Совершенствование ловли и пер</w:t>
      </w:r>
      <w:r>
        <w:t>едачи мяча.</w:t>
      </w:r>
      <w:r w:rsidRPr="00DE784D">
        <w:t xml:space="preserve"> Совершенствование техники ведения мяча.        </w:t>
      </w:r>
    </w:p>
    <w:p w:rsidR="00742FC5" w:rsidRPr="00742FC5" w:rsidRDefault="00742FC5" w:rsidP="00742FC5">
      <w:pPr>
        <w:widowControl w:val="0"/>
        <w:autoSpaceDE w:val="0"/>
        <w:autoSpaceDN w:val="0"/>
        <w:adjustRightInd w:val="0"/>
      </w:pPr>
      <w:r w:rsidRPr="00DE784D">
        <w:rPr>
          <w:b/>
        </w:rPr>
        <w:t>Задачи:</w:t>
      </w:r>
      <w:r>
        <w:rPr>
          <w:b/>
        </w:rPr>
        <w:t xml:space="preserve"> </w:t>
      </w:r>
      <w:r w:rsidRPr="00742FC5">
        <w:t>Образовательная</w:t>
      </w:r>
      <w:r>
        <w:t>,</w:t>
      </w:r>
      <w:r w:rsidRPr="00742FC5">
        <w:t xml:space="preserve"> оздоровительная</w:t>
      </w:r>
      <w:r>
        <w:t>,</w:t>
      </w:r>
      <w:r w:rsidRPr="00742FC5">
        <w:t xml:space="preserve"> воспитательная</w:t>
      </w:r>
    </w:p>
    <w:p w:rsidR="00742FC5" w:rsidRPr="00DE784D" w:rsidRDefault="00742FC5" w:rsidP="00742FC5">
      <w:pPr>
        <w:widowControl w:val="0"/>
        <w:autoSpaceDE w:val="0"/>
        <w:autoSpaceDN w:val="0"/>
        <w:adjustRightInd w:val="0"/>
      </w:pPr>
      <w:r w:rsidRPr="00DE784D">
        <w:rPr>
          <w:b/>
        </w:rPr>
        <w:t>Место проведения</w:t>
      </w:r>
      <w:r w:rsidRPr="00DE784D">
        <w:t xml:space="preserve"> – спортивный зал.</w:t>
      </w:r>
    </w:p>
    <w:p w:rsidR="00742FC5" w:rsidRPr="00DE784D" w:rsidRDefault="00742FC5" w:rsidP="00742FC5">
      <w:pPr>
        <w:widowControl w:val="0"/>
        <w:autoSpaceDE w:val="0"/>
        <w:autoSpaceDN w:val="0"/>
        <w:adjustRightInd w:val="0"/>
      </w:pPr>
      <w:r w:rsidRPr="00DE784D">
        <w:rPr>
          <w:b/>
        </w:rPr>
        <w:t>Оборудование, инвентарь</w:t>
      </w:r>
      <w:r w:rsidRPr="00DE784D">
        <w:t xml:space="preserve"> – мячи, свисток, секундомер, фишки, гимнастические         </w:t>
      </w:r>
    </w:p>
    <w:p w:rsidR="000E18B5" w:rsidRPr="00DE784D" w:rsidRDefault="00742FC5" w:rsidP="00742FC5">
      <w:pPr>
        <w:widowControl w:val="0"/>
        <w:autoSpaceDE w:val="0"/>
        <w:autoSpaceDN w:val="0"/>
        <w:adjustRightInd w:val="0"/>
      </w:pPr>
      <w:r w:rsidRPr="00DE784D">
        <w:t xml:space="preserve">                                                  скамейки.                                                   </w:t>
      </w:r>
      <w:r w:rsidR="000E18B5" w:rsidRPr="00DE784D">
        <w:t xml:space="preserve"> </w:t>
      </w:r>
    </w:p>
    <w:p w:rsidR="000E18B5" w:rsidRPr="00DE784D" w:rsidRDefault="000E18B5" w:rsidP="000E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397"/>
        <w:gridCol w:w="1088"/>
        <w:gridCol w:w="3084"/>
      </w:tblGrid>
      <w:tr w:rsidR="000E18B5" w:rsidRPr="00DE784D" w:rsidTr="00DE784D">
        <w:tc>
          <w:tcPr>
            <w:tcW w:w="1002" w:type="dxa"/>
            <w:shd w:val="clear" w:color="auto" w:fill="auto"/>
            <w:vAlign w:val="center"/>
          </w:tcPr>
          <w:p w:rsidR="000E18B5" w:rsidRPr="00DE784D" w:rsidRDefault="000E18B5" w:rsidP="00DE784D">
            <w:pPr>
              <w:jc w:val="center"/>
            </w:pPr>
            <w:r w:rsidRPr="00DE784D">
              <w:t>Части урока</w:t>
            </w:r>
          </w:p>
        </w:tc>
        <w:tc>
          <w:tcPr>
            <w:tcW w:w="4397" w:type="dxa"/>
            <w:shd w:val="clear" w:color="auto" w:fill="auto"/>
            <w:vAlign w:val="center"/>
          </w:tcPr>
          <w:p w:rsidR="000E18B5" w:rsidRPr="00DE784D" w:rsidRDefault="000E18B5" w:rsidP="00DE784D">
            <w:pPr>
              <w:jc w:val="center"/>
            </w:pPr>
            <w:r w:rsidRPr="00DE784D">
              <w:t>Содержание урока</w:t>
            </w:r>
          </w:p>
        </w:tc>
        <w:tc>
          <w:tcPr>
            <w:tcW w:w="1088" w:type="dxa"/>
            <w:shd w:val="clear" w:color="auto" w:fill="auto"/>
            <w:vAlign w:val="center"/>
          </w:tcPr>
          <w:p w:rsidR="000E18B5" w:rsidRPr="00DE784D" w:rsidRDefault="000E18B5" w:rsidP="00DE784D">
            <w:pPr>
              <w:jc w:val="center"/>
            </w:pPr>
            <w:r w:rsidRPr="00DE784D">
              <w:t>Время</w:t>
            </w:r>
          </w:p>
        </w:tc>
        <w:tc>
          <w:tcPr>
            <w:tcW w:w="3084" w:type="dxa"/>
            <w:shd w:val="clear" w:color="auto" w:fill="auto"/>
            <w:vAlign w:val="center"/>
          </w:tcPr>
          <w:p w:rsidR="000E18B5" w:rsidRPr="00DE784D" w:rsidRDefault="000E18B5" w:rsidP="00DE784D">
            <w:pPr>
              <w:jc w:val="center"/>
              <w:rPr>
                <w:lang w:val="en-US"/>
              </w:rPr>
            </w:pPr>
            <w:r w:rsidRPr="00DE784D">
              <w:t>Общие методические</w:t>
            </w:r>
          </w:p>
          <w:p w:rsidR="000E18B5" w:rsidRPr="00DE784D" w:rsidRDefault="000E18B5" w:rsidP="00DE784D">
            <w:pPr>
              <w:jc w:val="center"/>
            </w:pPr>
            <w:r w:rsidRPr="00DE784D">
              <w:t>указания</w:t>
            </w:r>
          </w:p>
        </w:tc>
      </w:tr>
      <w:tr w:rsidR="000E18B5" w:rsidRPr="00DE784D" w:rsidTr="00DE784D">
        <w:tc>
          <w:tcPr>
            <w:tcW w:w="1002" w:type="dxa"/>
            <w:shd w:val="clear" w:color="auto" w:fill="auto"/>
            <w:vAlign w:val="center"/>
          </w:tcPr>
          <w:p w:rsidR="000E18B5" w:rsidRPr="00DE784D" w:rsidRDefault="000E18B5" w:rsidP="00DE784D">
            <w:pPr>
              <w:jc w:val="center"/>
            </w:pPr>
          </w:p>
        </w:tc>
        <w:tc>
          <w:tcPr>
            <w:tcW w:w="4397" w:type="dxa"/>
            <w:shd w:val="clear" w:color="auto" w:fill="auto"/>
            <w:vAlign w:val="center"/>
          </w:tcPr>
          <w:p w:rsidR="000E18B5" w:rsidRPr="00DE784D" w:rsidRDefault="000E18B5" w:rsidP="00DE784D">
            <w:pPr>
              <w:rPr>
                <w:b/>
              </w:rPr>
            </w:pPr>
            <w:r w:rsidRPr="00DE784D">
              <w:rPr>
                <w:b/>
              </w:rPr>
              <w:t xml:space="preserve">Подготовительная часть </w:t>
            </w:r>
          </w:p>
          <w:p w:rsidR="000E18B5" w:rsidRPr="00DE784D" w:rsidRDefault="000E18B5" w:rsidP="00DE784D">
            <w:pPr>
              <w:rPr>
                <w:b/>
              </w:rPr>
            </w:pPr>
          </w:p>
        </w:tc>
        <w:tc>
          <w:tcPr>
            <w:tcW w:w="1088" w:type="dxa"/>
            <w:shd w:val="clear" w:color="auto" w:fill="auto"/>
            <w:vAlign w:val="center"/>
          </w:tcPr>
          <w:p w:rsidR="000E18B5" w:rsidRPr="00DE784D" w:rsidRDefault="000E18B5" w:rsidP="00DE784D">
            <w:pPr>
              <w:jc w:val="center"/>
            </w:pPr>
            <w:r w:rsidRPr="00DE784D">
              <w:t>25 мин</w:t>
            </w:r>
          </w:p>
        </w:tc>
        <w:tc>
          <w:tcPr>
            <w:tcW w:w="3084" w:type="dxa"/>
            <w:shd w:val="clear" w:color="auto" w:fill="auto"/>
            <w:vAlign w:val="center"/>
          </w:tcPr>
          <w:p w:rsidR="000E18B5" w:rsidRPr="00DE784D" w:rsidRDefault="000E18B5" w:rsidP="00DE784D">
            <w:pPr>
              <w:jc w:val="center"/>
            </w:pPr>
          </w:p>
        </w:tc>
      </w:tr>
      <w:tr w:rsidR="000E18B5" w:rsidRPr="00DE784D" w:rsidTr="00DE784D">
        <w:trPr>
          <w:trHeight w:val="1587"/>
        </w:trPr>
        <w:tc>
          <w:tcPr>
            <w:tcW w:w="1002" w:type="dxa"/>
            <w:shd w:val="clear" w:color="auto" w:fill="auto"/>
          </w:tcPr>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c>
          <w:tcPr>
            <w:tcW w:w="4397" w:type="dxa"/>
            <w:shd w:val="clear" w:color="auto" w:fill="auto"/>
          </w:tcPr>
          <w:p w:rsidR="000E18B5" w:rsidRPr="00DE784D" w:rsidRDefault="000E18B5" w:rsidP="00DE784D">
            <w:pPr>
              <w:jc w:val="both"/>
            </w:pPr>
            <w:r w:rsidRPr="00DE784D">
              <w:t>Построение, объявление задач урока.</w:t>
            </w:r>
          </w:p>
          <w:p w:rsidR="000E18B5" w:rsidRPr="00DE784D" w:rsidRDefault="000E18B5" w:rsidP="00DE784D">
            <w:pPr>
              <w:jc w:val="both"/>
            </w:pPr>
            <w:r w:rsidRPr="00DE784D">
              <w:t>Ходьба:</w:t>
            </w:r>
          </w:p>
          <w:p w:rsidR="000E18B5" w:rsidRPr="00DE784D" w:rsidRDefault="000E18B5" w:rsidP="00DE784D">
            <w:pPr>
              <w:jc w:val="both"/>
            </w:pPr>
            <w:r w:rsidRPr="00DE784D">
              <w:t xml:space="preserve">    - обычная;</w:t>
            </w:r>
          </w:p>
          <w:p w:rsidR="000E18B5" w:rsidRPr="00DE784D" w:rsidRDefault="000E18B5" w:rsidP="00DE784D">
            <w:pPr>
              <w:jc w:val="both"/>
            </w:pPr>
            <w:r w:rsidRPr="00DE784D">
              <w:t xml:space="preserve">    - перекатами с пятки на носок;</w:t>
            </w:r>
          </w:p>
          <w:p w:rsidR="000E18B5" w:rsidRPr="00DE784D" w:rsidRDefault="000E18B5" w:rsidP="00DE784D">
            <w:pPr>
              <w:jc w:val="both"/>
            </w:pPr>
            <w:r w:rsidRPr="00DE784D">
              <w:t xml:space="preserve">    - в полуприседе;</w:t>
            </w:r>
          </w:p>
          <w:p w:rsidR="000E18B5" w:rsidRPr="00DE784D" w:rsidRDefault="000E18B5" w:rsidP="00DE784D">
            <w:pPr>
              <w:jc w:val="both"/>
            </w:pPr>
            <w:r w:rsidRPr="00DE784D">
              <w:t xml:space="preserve">    - быстрая.</w:t>
            </w:r>
          </w:p>
          <w:p w:rsidR="000E18B5" w:rsidRPr="00DE784D" w:rsidRDefault="000E18B5" w:rsidP="00DE784D">
            <w:pPr>
              <w:jc w:val="both"/>
            </w:pPr>
            <w:r w:rsidRPr="00DE784D">
              <w:t>Бег:</w:t>
            </w:r>
          </w:p>
          <w:p w:rsidR="000E18B5" w:rsidRPr="00DE784D" w:rsidRDefault="000E18B5" w:rsidP="00DE784D">
            <w:pPr>
              <w:jc w:val="both"/>
            </w:pPr>
            <w:r w:rsidRPr="00DE784D">
              <w:t xml:space="preserve">    - по диагонали с подскоками;    </w:t>
            </w:r>
          </w:p>
          <w:p w:rsidR="000E18B5" w:rsidRPr="00DE784D" w:rsidRDefault="000E18B5" w:rsidP="00DE784D">
            <w:pPr>
              <w:jc w:val="both"/>
            </w:pPr>
            <w:r w:rsidRPr="00DE784D">
              <w:t xml:space="preserve">    - скрестным шагом правым боком;</w:t>
            </w:r>
          </w:p>
          <w:p w:rsidR="000E18B5" w:rsidRPr="00DE784D" w:rsidRDefault="000E18B5" w:rsidP="00DE784D">
            <w:pPr>
              <w:jc w:val="both"/>
            </w:pPr>
            <w:r w:rsidRPr="00DE784D">
              <w:t xml:space="preserve">    - скрестным шагом левым боком;    </w:t>
            </w:r>
          </w:p>
          <w:p w:rsidR="000E18B5" w:rsidRPr="00DE784D" w:rsidRDefault="000E18B5" w:rsidP="00DE784D">
            <w:pPr>
              <w:jc w:val="both"/>
            </w:pPr>
            <w:r w:rsidRPr="00DE784D">
              <w:t xml:space="preserve">    - змейкой приставным шагом левым и</w:t>
            </w:r>
          </w:p>
          <w:p w:rsidR="000E18B5" w:rsidRPr="00DE784D" w:rsidRDefault="000E18B5" w:rsidP="00DE784D">
            <w:pPr>
              <w:jc w:val="both"/>
            </w:pPr>
            <w:r w:rsidRPr="00DE784D">
              <w:t xml:space="preserve">      правым боком;   </w:t>
            </w:r>
          </w:p>
          <w:p w:rsidR="000E18B5" w:rsidRPr="00DE784D" w:rsidRDefault="000E18B5" w:rsidP="00DE784D">
            <w:pPr>
              <w:jc w:val="both"/>
            </w:pPr>
            <w:r w:rsidRPr="00DE784D">
              <w:t xml:space="preserve">    - по диагонали с ускорением;    </w:t>
            </w:r>
          </w:p>
          <w:p w:rsidR="000E18B5" w:rsidRPr="00DE784D" w:rsidRDefault="000E18B5" w:rsidP="00DE784D">
            <w:pPr>
              <w:jc w:val="both"/>
            </w:pPr>
            <w:r w:rsidRPr="00DE784D">
              <w:t xml:space="preserve">    - змейкой спиной вперёд;   </w:t>
            </w:r>
          </w:p>
          <w:p w:rsidR="000E18B5" w:rsidRPr="00DE784D" w:rsidRDefault="000E18B5" w:rsidP="00DE784D">
            <w:pPr>
              <w:jc w:val="both"/>
            </w:pPr>
            <w:r w:rsidRPr="00DE784D">
              <w:t xml:space="preserve">    - медленный.</w:t>
            </w:r>
          </w:p>
          <w:p w:rsidR="000E18B5" w:rsidRPr="00DE784D" w:rsidRDefault="000E18B5" w:rsidP="00DE784D">
            <w:pPr>
              <w:jc w:val="both"/>
            </w:pPr>
            <w:r w:rsidRPr="00DE784D">
              <w:t>Ходьба:</w:t>
            </w:r>
          </w:p>
          <w:p w:rsidR="000E18B5" w:rsidRPr="00DE784D" w:rsidRDefault="000E18B5" w:rsidP="00DE784D">
            <w:pPr>
              <w:jc w:val="both"/>
            </w:pPr>
            <w:r w:rsidRPr="00DE784D">
              <w:t xml:space="preserve">    - обычная;</w:t>
            </w:r>
          </w:p>
          <w:p w:rsidR="000E18B5" w:rsidRPr="00DE784D" w:rsidRDefault="000E18B5" w:rsidP="00DE784D">
            <w:pPr>
              <w:jc w:val="both"/>
            </w:pPr>
            <w:r w:rsidRPr="00DE784D">
              <w:t xml:space="preserve">    - с перестроением в колонну по четыре</w:t>
            </w:r>
          </w:p>
          <w:p w:rsidR="000E18B5" w:rsidRPr="00DE784D" w:rsidRDefault="000E18B5" w:rsidP="00DE784D">
            <w:pPr>
              <w:jc w:val="both"/>
            </w:pPr>
            <w:r w:rsidRPr="00DE784D">
              <w:t>Общеразвивающие упражнения:</w:t>
            </w:r>
          </w:p>
          <w:p w:rsidR="000E18B5" w:rsidRPr="00DE784D" w:rsidRDefault="000E18B5" w:rsidP="00DE784D">
            <w:pPr>
              <w:jc w:val="both"/>
            </w:pPr>
            <w:r w:rsidRPr="00DE784D">
              <w:t xml:space="preserve">Упр.1. И.п.-стойка ноги врозь, руки в </w:t>
            </w:r>
          </w:p>
          <w:p w:rsidR="000E18B5" w:rsidRPr="00DE784D" w:rsidRDefault="000E18B5" w:rsidP="00DE784D">
            <w:pPr>
              <w:jc w:val="both"/>
            </w:pPr>
            <w:r w:rsidRPr="00DE784D">
              <w:t xml:space="preserve">            замке перед грудью</w:t>
            </w:r>
          </w:p>
          <w:p w:rsidR="000E18B5" w:rsidRPr="00DE784D" w:rsidRDefault="000E18B5" w:rsidP="00DE784D">
            <w:pPr>
              <w:jc w:val="both"/>
            </w:pPr>
            <w:r w:rsidRPr="00DE784D">
              <w:t xml:space="preserve">            1-16-вращение кистями</w:t>
            </w:r>
          </w:p>
          <w:p w:rsidR="000E18B5" w:rsidRPr="00DE784D" w:rsidRDefault="000E18B5" w:rsidP="00DE784D">
            <w:pPr>
              <w:jc w:val="both"/>
            </w:pPr>
            <w:r w:rsidRPr="00DE784D">
              <w:t xml:space="preserve">Упр.2. И.п.-стойка ноги врозь, руки </w:t>
            </w:r>
          </w:p>
          <w:p w:rsidR="000E18B5" w:rsidRPr="00DE784D" w:rsidRDefault="000E18B5" w:rsidP="00DE784D">
            <w:pPr>
              <w:jc w:val="both"/>
            </w:pPr>
            <w:r w:rsidRPr="00DE784D">
              <w:t xml:space="preserve">            скрестно в замке вперёд</w:t>
            </w:r>
          </w:p>
          <w:p w:rsidR="000E18B5" w:rsidRPr="00DE784D" w:rsidRDefault="000E18B5" w:rsidP="00DE784D">
            <w:pPr>
              <w:jc w:val="both"/>
            </w:pPr>
            <w:r w:rsidRPr="00DE784D">
              <w:t xml:space="preserve">            1-сгибая руки к груди, вытянуть</w:t>
            </w:r>
          </w:p>
          <w:p w:rsidR="000E18B5" w:rsidRPr="00DE784D" w:rsidRDefault="000E18B5" w:rsidP="00DE784D">
            <w:pPr>
              <w:jc w:val="both"/>
            </w:pPr>
            <w:r w:rsidRPr="00DE784D">
              <w:t xml:space="preserve">                их вперёд</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 1</w:t>
            </w:r>
          </w:p>
          <w:p w:rsidR="000E18B5" w:rsidRPr="00DE784D" w:rsidRDefault="000E18B5" w:rsidP="00DE784D">
            <w:pPr>
              <w:jc w:val="both"/>
            </w:pPr>
            <w:r w:rsidRPr="00DE784D">
              <w:t xml:space="preserve">            4-и.п.</w:t>
            </w:r>
          </w:p>
          <w:p w:rsidR="000E18B5" w:rsidRPr="00DE784D" w:rsidRDefault="000E18B5" w:rsidP="00DE784D">
            <w:pPr>
              <w:jc w:val="both"/>
            </w:pPr>
            <w:r w:rsidRPr="00DE784D">
              <w:t>Упр.3. И.п.-стойка ноги врозь, руки сог-</w:t>
            </w:r>
          </w:p>
          <w:p w:rsidR="000E18B5" w:rsidRPr="00DE784D" w:rsidRDefault="000E18B5" w:rsidP="00DE784D">
            <w:pPr>
              <w:jc w:val="both"/>
            </w:pPr>
            <w:r w:rsidRPr="00DE784D">
              <w:t xml:space="preserve">            нуты в замке перед грудью </w:t>
            </w:r>
          </w:p>
          <w:p w:rsidR="000E18B5" w:rsidRPr="00DE784D" w:rsidRDefault="000E18B5" w:rsidP="00DE784D">
            <w:pPr>
              <w:jc w:val="both"/>
            </w:pPr>
            <w:r w:rsidRPr="00DE784D">
              <w:t xml:space="preserve">            ладонями внутрь</w:t>
            </w:r>
          </w:p>
          <w:p w:rsidR="000E18B5" w:rsidRPr="00DE784D" w:rsidRDefault="000E18B5" w:rsidP="00DE784D">
            <w:pPr>
              <w:jc w:val="both"/>
            </w:pPr>
            <w:r w:rsidRPr="00DE784D">
              <w:t xml:space="preserve">            1-руки вперёд ладонями наружу</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3-руки вверх, ладонями наружу</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Упр.4. И.п.-стойка ноги врозь, руки в </w:t>
            </w:r>
          </w:p>
          <w:p w:rsidR="000E18B5" w:rsidRPr="00DE784D" w:rsidRDefault="000E18B5" w:rsidP="00DE784D">
            <w:pPr>
              <w:jc w:val="both"/>
            </w:pPr>
            <w:r w:rsidRPr="00DE784D">
              <w:t xml:space="preserve">            замке вверх ладонями наружу</w:t>
            </w:r>
          </w:p>
          <w:p w:rsidR="000E18B5" w:rsidRPr="00DE784D" w:rsidRDefault="000E18B5" w:rsidP="00DE784D">
            <w:pPr>
              <w:jc w:val="both"/>
            </w:pPr>
            <w:r w:rsidRPr="00DE784D">
              <w:t xml:space="preserve">           1-3-пружинистый наклон влево</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           5-7-пружинистый наклон вправо</w:t>
            </w:r>
          </w:p>
          <w:p w:rsidR="000E18B5" w:rsidRPr="00DE784D" w:rsidRDefault="000E18B5" w:rsidP="00DE784D">
            <w:pPr>
              <w:jc w:val="both"/>
            </w:pPr>
            <w:r w:rsidRPr="00DE784D">
              <w:t xml:space="preserve">           8-и.п.</w:t>
            </w:r>
          </w:p>
          <w:p w:rsidR="000E18B5" w:rsidRPr="00DE784D" w:rsidRDefault="000E18B5" w:rsidP="00DE784D">
            <w:pPr>
              <w:jc w:val="both"/>
            </w:pPr>
            <w:r w:rsidRPr="00DE784D">
              <w:t>Упр.5. И.п.-стойка ноги врозь, руки в</w:t>
            </w:r>
          </w:p>
          <w:p w:rsidR="000E18B5" w:rsidRPr="00DE784D" w:rsidRDefault="000E18B5" w:rsidP="00DE784D">
            <w:pPr>
              <w:jc w:val="both"/>
            </w:pPr>
            <w:r w:rsidRPr="00DE784D">
              <w:t xml:space="preserve">            замке внизу</w:t>
            </w:r>
          </w:p>
          <w:p w:rsidR="000E18B5" w:rsidRPr="00DE784D" w:rsidRDefault="000E18B5" w:rsidP="00DE784D">
            <w:pPr>
              <w:jc w:val="both"/>
            </w:pPr>
            <w:r w:rsidRPr="00DE784D">
              <w:t xml:space="preserve">           1-руки вверх ладонями наружу</w:t>
            </w:r>
          </w:p>
          <w:p w:rsidR="000E18B5" w:rsidRPr="00DE784D" w:rsidRDefault="000E18B5" w:rsidP="00DE784D">
            <w:pPr>
              <w:jc w:val="both"/>
            </w:pPr>
            <w:r w:rsidRPr="00DE784D">
              <w:t xml:space="preserve">           2-3-пружинистый наклон вперёд,</w:t>
            </w:r>
          </w:p>
          <w:p w:rsidR="000E18B5" w:rsidRPr="00DE784D" w:rsidRDefault="000E18B5" w:rsidP="00DE784D">
            <w:pPr>
              <w:jc w:val="both"/>
            </w:pPr>
            <w:r w:rsidRPr="00DE784D">
              <w:t xml:space="preserve">                  ладонями наружу </w:t>
            </w:r>
          </w:p>
          <w:p w:rsidR="000E18B5" w:rsidRPr="00DE784D" w:rsidRDefault="000E18B5" w:rsidP="00DE784D">
            <w:pPr>
              <w:jc w:val="both"/>
            </w:pPr>
          </w:p>
          <w:p w:rsidR="000E18B5" w:rsidRPr="00DE784D" w:rsidRDefault="000E18B5" w:rsidP="00DE784D">
            <w:pPr>
              <w:jc w:val="both"/>
            </w:pPr>
            <w:r w:rsidRPr="00DE784D">
              <w:t xml:space="preserve">           4-и.п.</w:t>
            </w:r>
          </w:p>
          <w:p w:rsidR="000E18B5" w:rsidRPr="00DE784D" w:rsidRDefault="000E18B5" w:rsidP="00DE784D">
            <w:pPr>
              <w:jc w:val="both"/>
            </w:pPr>
            <w:r w:rsidRPr="00DE784D">
              <w:t>Упр.6. И.п.-стойка ноги врозь, руки в</w:t>
            </w:r>
          </w:p>
          <w:p w:rsidR="000E18B5" w:rsidRPr="00DE784D" w:rsidRDefault="000E18B5" w:rsidP="00DE784D">
            <w:pPr>
              <w:jc w:val="both"/>
            </w:pPr>
            <w:r w:rsidRPr="00DE784D">
              <w:t xml:space="preserve">            замке вперёд ладонями наружу</w:t>
            </w:r>
          </w:p>
          <w:p w:rsidR="000E18B5" w:rsidRPr="00DE784D" w:rsidRDefault="000E18B5" w:rsidP="00DE784D">
            <w:pPr>
              <w:jc w:val="both"/>
            </w:pPr>
            <w:r w:rsidRPr="00DE784D">
              <w:t xml:space="preserve">           1-3-пружинистый поворот влево</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           5-7-пружинистый поворот вправо</w:t>
            </w:r>
          </w:p>
          <w:p w:rsidR="000E18B5" w:rsidRPr="00DE784D" w:rsidRDefault="000E18B5" w:rsidP="00DE784D">
            <w:pPr>
              <w:jc w:val="both"/>
            </w:pPr>
          </w:p>
          <w:p w:rsidR="000E18B5" w:rsidRPr="00DE784D" w:rsidRDefault="000E18B5" w:rsidP="00DE784D">
            <w:pPr>
              <w:jc w:val="both"/>
            </w:pPr>
            <w:r w:rsidRPr="00DE784D">
              <w:t xml:space="preserve">           8-и.п.</w:t>
            </w:r>
          </w:p>
          <w:p w:rsidR="000E18B5" w:rsidRPr="00DE784D" w:rsidRDefault="000E18B5" w:rsidP="00DE784D">
            <w:pPr>
              <w:jc w:val="both"/>
            </w:pPr>
            <w:r w:rsidRPr="00DE784D">
              <w:t>Упр.7. И.п.-о.с., руки в замке внизу</w:t>
            </w:r>
          </w:p>
          <w:p w:rsidR="000E18B5" w:rsidRPr="00DE784D" w:rsidRDefault="000E18B5" w:rsidP="00DE784D">
            <w:pPr>
              <w:jc w:val="both"/>
            </w:pPr>
            <w:r w:rsidRPr="00DE784D">
              <w:t xml:space="preserve">            1-выпад левой вперёд, руки </w:t>
            </w:r>
          </w:p>
          <w:p w:rsidR="000E18B5" w:rsidRPr="00DE784D" w:rsidRDefault="000E18B5" w:rsidP="00DE784D">
            <w:pPr>
              <w:jc w:val="both"/>
            </w:pPr>
            <w:r w:rsidRPr="00DE784D">
              <w:t xml:space="preserve">              вверх ладонями наружу   </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что1, но выпад правой</w:t>
            </w:r>
          </w:p>
          <w:p w:rsidR="000E18B5" w:rsidRPr="00DE784D" w:rsidRDefault="000E18B5" w:rsidP="00DE784D">
            <w:pPr>
              <w:jc w:val="both"/>
            </w:pPr>
            <w:r w:rsidRPr="00DE784D">
              <w:t xml:space="preserve">            4-и.п.</w:t>
            </w:r>
          </w:p>
          <w:p w:rsidR="000E18B5" w:rsidRPr="00DE784D" w:rsidRDefault="000E18B5" w:rsidP="00DE784D">
            <w:pPr>
              <w:jc w:val="both"/>
            </w:pPr>
            <w:r w:rsidRPr="00DE784D">
              <w:t>Упр.8. И.п.-то же, что в упр.7</w:t>
            </w:r>
          </w:p>
          <w:p w:rsidR="000E18B5" w:rsidRPr="00DE784D" w:rsidRDefault="000E18B5" w:rsidP="00DE784D">
            <w:pPr>
              <w:jc w:val="both"/>
            </w:pPr>
            <w:r w:rsidRPr="00DE784D">
              <w:t xml:space="preserve">            1-выпад влево, руки вперёд ладо-</w:t>
            </w:r>
          </w:p>
          <w:p w:rsidR="000E18B5" w:rsidRPr="00DE784D" w:rsidRDefault="000E18B5" w:rsidP="00DE784D">
            <w:pPr>
              <w:jc w:val="both"/>
            </w:pPr>
            <w:r w:rsidRPr="00DE784D">
              <w:t xml:space="preserve">               нями наружу</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что1, но выпад вправо</w:t>
            </w:r>
          </w:p>
          <w:p w:rsidR="000E18B5" w:rsidRPr="00DE784D" w:rsidRDefault="000E18B5" w:rsidP="00DE784D">
            <w:pPr>
              <w:jc w:val="both"/>
            </w:pPr>
            <w:r w:rsidRPr="00DE784D">
              <w:t xml:space="preserve">            4-и.п.     </w:t>
            </w:r>
          </w:p>
          <w:p w:rsidR="000E18B5" w:rsidRPr="00DE784D" w:rsidRDefault="000E18B5" w:rsidP="00DE784D">
            <w:pPr>
              <w:jc w:val="both"/>
            </w:pPr>
            <w:r w:rsidRPr="00DE784D">
              <w:t>Упр.9. И.п.-ноги врозь</w:t>
            </w:r>
          </w:p>
          <w:p w:rsidR="000E18B5" w:rsidRPr="00DE784D" w:rsidRDefault="000E18B5" w:rsidP="00DE784D">
            <w:pPr>
              <w:jc w:val="both"/>
            </w:pPr>
            <w:r w:rsidRPr="00DE784D">
              <w:t xml:space="preserve">                    Прыжки:</w:t>
            </w:r>
          </w:p>
          <w:p w:rsidR="000E18B5" w:rsidRPr="00DE784D" w:rsidRDefault="000E18B5" w:rsidP="00DE784D">
            <w:pPr>
              <w:jc w:val="both"/>
            </w:pPr>
            <w:r w:rsidRPr="00DE784D">
              <w:t xml:space="preserve">        1-ноги скрестно, левая рука на пояс</w:t>
            </w:r>
          </w:p>
          <w:p w:rsidR="000E18B5" w:rsidRPr="00DE784D" w:rsidRDefault="000E18B5" w:rsidP="00DE784D">
            <w:pPr>
              <w:jc w:val="both"/>
            </w:pPr>
            <w:r w:rsidRPr="00DE784D">
              <w:t xml:space="preserve">          2-ноги врозь, правая рука на пояс</w:t>
            </w:r>
          </w:p>
          <w:p w:rsidR="000E18B5" w:rsidRPr="00DE784D" w:rsidRDefault="000E18B5" w:rsidP="00DE784D">
            <w:pPr>
              <w:jc w:val="both"/>
            </w:pPr>
            <w:r w:rsidRPr="00DE784D">
              <w:t xml:space="preserve">          3-ноги скрестно, правая рука на </w:t>
            </w:r>
          </w:p>
          <w:p w:rsidR="000E18B5" w:rsidRPr="00DE784D" w:rsidRDefault="000E18B5" w:rsidP="00DE784D">
            <w:pPr>
              <w:jc w:val="both"/>
            </w:pPr>
            <w:r w:rsidRPr="00DE784D">
              <w:t xml:space="preserve">             плечо</w:t>
            </w:r>
          </w:p>
          <w:p w:rsidR="000E18B5" w:rsidRPr="00DE784D" w:rsidRDefault="000E18B5" w:rsidP="00DE784D">
            <w:pPr>
              <w:jc w:val="both"/>
            </w:pPr>
            <w:r w:rsidRPr="00DE784D">
              <w:t xml:space="preserve">          4-ноги врозь, правая рука на плечо</w:t>
            </w:r>
          </w:p>
          <w:p w:rsidR="000E18B5" w:rsidRPr="00DE784D" w:rsidRDefault="000E18B5" w:rsidP="00DE784D">
            <w:pPr>
              <w:jc w:val="both"/>
            </w:pPr>
            <w:r w:rsidRPr="00DE784D">
              <w:t xml:space="preserve">          5-ноги скрестно, левая рука вверх</w:t>
            </w:r>
          </w:p>
          <w:p w:rsidR="000E18B5" w:rsidRPr="00DE784D" w:rsidRDefault="000E18B5" w:rsidP="00DE784D">
            <w:pPr>
              <w:jc w:val="both"/>
            </w:pPr>
            <w:r w:rsidRPr="00DE784D">
              <w:t xml:space="preserve">          6-ноги врозь, правая рука вверх</w:t>
            </w:r>
          </w:p>
          <w:p w:rsidR="000E18B5" w:rsidRPr="00DE784D" w:rsidRDefault="000E18B5" w:rsidP="00DE784D">
            <w:pPr>
              <w:jc w:val="both"/>
            </w:pPr>
            <w:r w:rsidRPr="00DE784D">
              <w:t xml:space="preserve">          7-ноги скрестно, левая рука вниз</w:t>
            </w:r>
          </w:p>
          <w:p w:rsidR="000E18B5" w:rsidRPr="00DE784D" w:rsidRDefault="000E18B5" w:rsidP="00DE784D">
            <w:pPr>
              <w:jc w:val="both"/>
            </w:pPr>
            <w:r w:rsidRPr="00DE784D">
              <w:t xml:space="preserve">          8-и.п.</w:t>
            </w:r>
          </w:p>
        </w:tc>
        <w:tc>
          <w:tcPr>
            <w:tcW w:w="1088" w:type="dxa"/>
            <w:shd w:val="clear" w:color="auto" w:fill="auto"/>
          </w:tcPr>
          <w:p w:rsidR="000E18B5" w:rsidRPr="00DE784D" w:rsidRDefault="000E18B5" w:rsidP="00DE784D">
            <w:r w:rsidRPr="00DE784D">
              <w:t>4 мин</w:t>
            </w:r>
          </w:p>
          <w:p w:rsidR="000E18B5" w:rsidRPr="00DE784D" w:rsidRDefault="000E18B5" w:rsidP="00DE784D">
            <w:r w:rsidRPr="00DE784D">
              <w:t>4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7мин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6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c>
          <w:tcPr>
            <w:tcW w:w="3084" w:type="dxa"/>
            <w:shd w:val="clear" w:color="auto" w:fill="auto"/>
          </w:tcPr>
          <w:p w:rsidR="000E18B5" w:rsidRPr="00DE784D" w:rsidRDefault="000E18B5" w:rsidP="00DE784D">
            <w:pPr>
              <w:jc w:val="center"/>
            </w:pPr>
          </w:p>
          <w:p w:rsidR="000E18B5" w:rsidRPr="00DE784D" w:rsidRDefault="000E18B5" w:rsidP="00DE784D">
            <w:pPr>
              <w:jc w:val="center"/>
            </w:pPr>
            <w:r w:rsidRPr="00DE784D">
              <w:t>дистанция 2 шага.</w:t>
            </w:r>
          </w:p>
          <w:p w:rsidR="000E18B5" w:rsidRPr="00DE784D" w:rsidRDefault="000E18B5" w:rsidP="00DE784D">
            <w:pPr>
              <w:jc w:val="center"/>
            </w:pPr>
          </w:p>
          <w:p w:rsidR="000E18B5" w:rsidRPr="00DE784D" w:rsidRDefault="000E18B5" w:rsidP="00DE784D">
            <w:pPr>
              <w:jc w:val="center"/>
            </w:pPr>
            <w:r w:rsidRPr="00DE784D">
              <w:t>руки на пояс, смотреть вперёд</w:t>
            </w:r>
          </w:p>
          <w:p w:rsidR="000E18B5" w:rsidRPr="00DE784D" w:rsidRDefault="000E18B5" w:rsidP="00DE784D">
            <w:pPr>
              <w:jc w:val="center"/>
            </w:pPr>
            <w:r w:rsidRPr="00DE784D">
              <w:t>руки за голову, спина прямая.</w:t>
            </w:r>
          </w:p>
          <w:p w:rsidR="000E18B5" w:rsidRPr="00DE784D" w:rsidRDefault="000E18B5" w:rsidP="00DE784D">
            <w:r w:rsidRPr="00DE784D">
              <w:t>толкаться как можно выше,</w:t>
            </w:r>
          </w:p>
          <w:p w:rsidR="000E18B5" w:rsidRPr="00DE784D" w:rsidRDefault="000E18B5" w:rsidP="00DE784D">
            <w:pPr>
              <w:jc w:val="center"/>
            </w:pPr>
            <w:r w:rsidRPr="00DE784D">
              <w:t>помогать руками,</w:t>
            </w:r>
          </w:p>
          <w:p w:rsidR="000E18B5" w:rsidRPr="00DE784D" w:rsidRDefault="000E18B5" w:rsidP="00DE784D">
            <w:pPr>
              <w:jc w:val="center"/>
            </w:pPr>
          </w:p>
          <w:p w:rsidR="000E18B5" w:rsidRPr="00DE784D" w:rsidRDefault="000E18B5" w:rsidP="00DE784D">
            <w:pPr>
              <w:jc w:val="center"/>
            </w:pPr>
            <w:r w:rsidRPr="00DE784D">
              <w:t>левая нога выполняет шаг то</w:t>
            </w:r>
          </w:p>
          <w:p w:rsidR="000E18B5" w:rsidRPr="00DE784D" w:rsidRDefault="000E18B5" w:rsidP="00DE784D">
            <w:pPr>
              <w:jc w:val="center"/>
            </w:pPr>
            <w:r w:rsidRPr="00DE784D">
              <w:t>перед правой, то за ней</w:t>
            </w:r>
          </w:p>
          <w:p w:rsidR="000E18B5" w:rsidRPr="00DE784D" w:rsidRDefault="000E18B5" w:rsidP="00DE784D">
            <w:pPr>
              <w:jc w:val="center"/>
            </w:pPr>
            <w:r w:rsidRPr="00DE784D">
              <w:t>правая нога выполняет шаг то перед левой, то за ней</w:t>
            </w:r>
          </w:p>
          <w:p w:rsidR="000E18B5" w:rsidRPr="00DE784D" w:rsidRDefault="000E18B5" w:rsidP="00DE784D">
            <w:pPr>
              <w:jc w:val="center"/>
            </w:pPr>
          </w:p>
          <w:p w:rsidR="000E18B5" w:rsidRPr="00DE784D" w:rsidRDefault="000E18B5" w:rsidP="00DE784D">
            <w:pPr>
              <w:jc w:val="center"/>
            </w:pPr>
            <w:r w:rsidRPr="00DE784D">
              <w:t>ноги согнуть, слегка накло-</w:t>
            </w:r>
          </w:p>
          <w:p w:rsidR="000E18B5" w:rsidRPr="00DE784D" w:rsidRDefault="000E18B5" w:rsidP="00DE784D">
            <w:pPr>
              <w:jc w:val="center"/>
            </w:pPr>
            <w:r w:rsidRPr="00DE784D">
              <w:t>ниться вперёд, руки полусог-</w:t>
            </w:r>
          </w:p>
          <w:p w:rsidR="000E18B5" w:rsidRPr="00DE784D" w:rsidRDefault="000E18B5" w:rsidP="00DE784D">
            <w:pPr>
              <w:jc w:val="center"/>
            </w:pPr>
            <w:r w:rsidRPr="00DE784D">
              <w:t>нуты или на коленях</w:t>
            </w:r>
          </w:p>
          <w:p w:rsidR="000E18B5" w:rsidRPr="00DE784D" w:rsidRDefault="000E18B5" w:rsidP="00DE784D">
            <w:pPr>
              <w:jc w:val="center"/>
            </w:pPr>
          </w:p>
          <w:p w:rsidR="000E18B5" w:rsidRPr="00DE784D" w:rsidRDefault="000E18B5" w:rsidP="00DE784D">
            <w:pPr>
              <w:jc w:val="center"/>
            </w:pPr>
            <w:r w:rsidRPr="00DE784D">
              <w:t>соблюдать дистанцию</w:t>
            </w:r>
          </w:p>
          <w:p w:rsidR="000E18B5" w:rsidRPr="00DE784D" w:rsidRDefault="000E18B5" w:rsidP="00DE784D">
            <w:pPr>
              <w:jc w:val="center"/>
            </w:pPr>
          </w:p>
          <w:p w:rsidR="000E18B5" w:rsidRPr="00DE784D" w:rsidRDefault="000E18B5" w:rsidP="00DE784D">
            <w:pPr>
              <w:jc w:val="center"/>
            </w:pPr>
            <w:r w:rsidRPr="00DE784D">
              <w:t>смотреть через плечо</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восстанавливать дыхание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выпрямлять полностью</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прямые</w:t>
            </w:r>
          </w:p>
          <w:p w:rsidR="000E18B5" w:rsidRPr="00DE784D" w:rsidRDefault="000E18B5" w:rsidP="00DE784D">
            <w:pPr>
              <w:jc w:val="center"/>
            </w:pPr>
          </w:p>
          <w:p w:rsidR="000E18B5" w:rsidRPr="00DE784D" w:rsidRDefault="000E18B5" w:rsidP="00DE784D">
            <w:pPr>
              <w:jc w:val="center"/>
            </w:pPr>
            <w:r w:rsidRPr="00DE784D">
              <w:t>смотреть на кисти рук</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наклон точно в сторону</w:t>
            </w:r>
          </w:p>
          <w:p w:rsidR="000E18B5" w:rsidRPr="00DE784D" w:rsidRDefault="000E18B5" w:rsidP="00DE784D">
            <w:pPr>
              <w:jc w:val="center"/>
            </w:pPr>
          </w:p>
          <w:p w:rsidR="000E18B5" w:rsidRPr="00DE784D" w:rsidRDefault="000E18B5" w:rsidP="00DE784D">
            <w:pPr>
              <w:jc w:val="center"/>
            </w:pPr>
            <w:r w:rsidRPr="00DE784D">
              <w:t>руки не сгибать</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прогнуться назад</w:t>
            </w:r>
          </w:p>
          <w:p w:rsidR="000E18B5" w:rsidRPr="00DE784D" w:rsidRDefault="000E18B5" w:rsidP="00DE784D">
            <w:pPr>
              <w:jc w:val="center"/>
            </w:pPr>
            <w:r w:rsidRPr="00DE784D">
              <w:t>ноги  в коленях не сгибать,</w:t>
            </w:r>
          </w:p>
          <w:p w:rsidR="000E18B5" w:rsidRPr="00DE784D" w:rsidRDefault="000E18B5" w:rsidP="00DE784D">
            <w:pPr>
              <w:jc w:val="center"/>
            </w:pPr>
            <w:r w:rsidRPr="00DE784D">
              <w:t>стараться ладонями достать</w:t>
            </w:r>
          </w:p>
          <w:p w:rsidR="000E18B5" w:rsidRPr="00DE784D" w:rsidRDefault="000E18B5" w:rsidP="00DE784D">
            <w:pPr>
              <w:jc w:val="center"/>
            </w:pPr>
            <w:r w:rsidRPr="00DE784D">
              <w:t>пол</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поворот полный,  до упора</w:t>
            </w:r>
          </w:p>
          <w:p w:rsidR="000E18B5" w:rsidRPr="00DE784D" w:rsidRDefault="000E18B5" w:rsidP="00DE784D">
            <w:pPr>
              <w:jc w:val="center"/>
            </w:pPr>
          </w:p>
          <w:p w:rsidR="000E18B5" w:rsidRPr="00DE784D" w:rsidRDefault="000E18B5" w:rsidP="00DE784D">
            <w:pPr>
              <w:jc w:val="center"/>
            </w:pPr>
            <w:r w:rsidRPr="00DE784D">
              <w:t>руки не сгибать, пятки от по-</w:t>
            </w:r>
          </w:p>
          <w:p w:rsidR="000E18B5" w:rsidRPr="00DE784D" w:rsidRDefault="000E18B5" w:rsidP="00DE784D">
            <w:pPr>
              <w:jc w:val="center"/>
            </w:pPr>
            <w:r w:rsidRPr="00DE784D">
              <w:t>ла не отрывать</w:t>
            </w:r>
          </w:p>
          <w:p w:rsidR="000E18B5" w:rsidRPr="00DE784D" w:rsidRDefault="000E18B5" w:rsidP="00DE784D">
            <w:pPr>
              <w:jc w:val="center"/>
            </w:pPr>
            <w:r w:rsidRPr="00DE784D">
              <w:t>прогнуться назад</w:t>
            </w:r>
          </w:p>
          <w:p w:rsidR="000E18B5" w:rsidRPr="00DE784D" w:rsidRDefault="000E18B5" w:rsidP="00DE784D">
            <w:pPr>
              <w:jc w:val="center"/>
            </w:pPr>
            <w:r w:rsidRPr="00DE784D">
              <w:t>выпад ниже</w:t>
            </w:r>
          </w:p>
          <w:p w:rsidR="000E18B5" w:rsidRPr="00DE784D" w:rsidRDefault="000E18B5" w:rsidP="00DE784D">
            <w:pPr>
              <w:jc w:val="center"/>
            </w:pPr>
            <w:r w:rsidRPr="00DE784D">
              <w:t>выпад полный</w:t>
            </w:r>
          </w:p>
          <w:p w:rsidR="000E18B5" w:rsidRPr="00DE784D" w:rsidRDefault="000E18B5" w:rsidP="00DE784D">
            <w:pPr>
              <w:jc w:val="center"/>
            </w:pPr>
            <w:r w:rsidRPr="00DE784D">
              <w:t>руки прямые</w:t>
            </w:r>
          </w:p>
          <w:p w:rsidR="000E18B5" w:rsidRPr="00DE784D" w:rsidRDefault="000E18B5" w:rsidP="00DE784D">
            <w:pPr>
              <w:jc w:val="center"/>
            </w:pPr>
            <w:r w:rsidRPr="00DE784D">
              <w:t>быть внимательнее</w:t>
            </w:r>
          </w:p>
          <w:p w:rsidR="000E18B5" w:rsidRPr="00DE784D" w:rsidRDefault="000E18B5" w:rsidP="00DE784D">
            <w:pPr>
              <w:jc w:val="center"/>
            </w:pPr>
            <w:r w:rsidRPr="00DE784D">
              <w:t>успевать за счётом</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tc>
      </w:tr>
      <w:tr w:rsidR="000E18B5" w:rsidRPr="00DE784D" w:rsidTr="00DE784D">
        <w:trPr>
          <w:trHeight w:val="751"/>
        </w:trPr>
        <w:tc>
          <w:tcPr>
            <w:tcW w:w="1002" w:type="dxa"/>
            <w:shd w:val="clear" w:color="auto" w:fill="auto"/>
          </w:tcPr>
          <w:p w:rsidR="000E18B5" w:rsidRPr="00DE784D" w:rsidRDefault="000E18B5" w:rsidP="00DE784D"/>
        </w:tc>
        <w:tc>
          <w:tcPr>
            <w:tcW w:w="4397" w:type="dxa"/>
            <w:shd w:val="clear" w:color="auto" w:fill="auto"/>
          </w:tcPr>
          <w:p w:rsidR="000E18B5" w:rsidRPr="00DE784D" w:rsidRDefault="000E18B5" w:rsidP="00DE784D">
            <w:pPr>
              <w:rPr>
                <w:b/>
              </w:rPr>
            </w:pPr>
            <w:r w:rsidRPr="00DE784D">
              <w:rPr>
                <w:b/>
              </w:rPr>
              <w:t>Основная часть</w:t>
            </w:r>
          </w:p>
          <w:p w:rsidR="000E18B5" w:rsidRPr="00DE784D" w:rsidRDefault="000E18B5" w:rsidP="00DE784D">
            <w:pPr>
              <w:jc w:val="both"/>
            </w:pPr>
          </w:p>
        </w:tc>
        <w:tc>
          <w:tcPr>
            <w:tcW w:w="1088" w:type="dxa"/>
            <w:shd w:val="clear" w:color="auto" w:fill="auto"/>
          </w:tcPr>
          <w:p w:rsidR="000E18B5" w:rsidRPr="00DE784D" w:rsidRDefault="000E18B5" w:rsidP="00DE784D">
            <w:r w:rsidRPr="00DE784D">
              <w:t>45 мин</w:t>
            </w:r>
          </w:p>
        </w:tc>
        <w:tc>
          <w:tcPr>
            <w:tcW w:w="3084" w:type="dxa"/>
            <w:shd w:val="clear" w:color="auto" w:fill="auto"/>
          </w:tcPr>
          <w:p w:rsidR="000E18B5" w:rsidRPr="00DE784D" w:rsidRDefault="000E18B5" w:rsidP="00DE784D">
            <w:pPr>
              <w:jc w:val="center"/>
            </w:pPr>
          </w:p>
        </w:tc>
      </w:tr>
      <w:tr w:rsidR="000E18B5" w:rsidRPr="00DE784D" w:rsidTr="00DE784D">
        <w:trPr>
          <w:trHeight w:val="751"/>
        </w:trPr>
        <w:tc>
          <w:tcPr>
            <w:tcW w:w="1002" w:type="dxa"/>
            <w:shd w:val="clear" w:color="auto" w:fill="auto"/>
          </w:tcPr>
          <w:p w:rsidR="000E18B5" w:rsidRPr="00DE784D" w:rsidRDefault="000E18B5" w:rsidP="00DE784D"/>
        </w:tc>
        <w:tc>
          <w:tcPr>
            <w:tcW w:w="4397" w:type="dxa"/>
            <w:shd w:val="clear" w:color="auto" w:fill="auto"/>
          </w:tcPr>
          <w:p w:rsidR="000E18B5" w:rsidRPr="00DE784D" w:rsidRDefault="000E18B5" w:rsidP="00DE784D">
            <w:pPr>
              <w:jc w:val="both"/>
            </w:pPr>
            <w:r w:rsidRPr="00DE784D">
              <w:t>1.Совершенствовать технику бросков мяча.  Варианты бросков мяча без сопротивления и с сопротивлением защитников – бросок двумя руками от груди и сверху;</w:t>
            </w:r>
          </w:p>
          <w:p w:rsidR="000E18B5" w:rsidRPr="00DE784D" w:rsidRDefault="000E18B5" w:rsidP="00DE784D">
            <w:pPr>
              <w:jc w:val="both"/>
            </w:pPr>
            <w:r w:rsidRPr="00DE784D">
              <w:t>- бросок одной рукой от плеча, сверху;</w:t>
            </w:r>
          </w:p>
          <w:p w:rsidR="000E18B5" w:rsidRPr="00DE784D" w:rsidRDefault="000E18B5" w:rsidP="00DE784D">
            <w:pPr>
              <w:jc w:val="both"/>
            </w:pPr>
            <w:r w:rsidRPr="00DE784D">
              <w:t>- бросок в прыжке</w:t>
            </w:r>
          </w:p>
          <w:p w:rsidR="000E18B5" w:rsidRPr="00DE784D" w:rsidRDefault="000E18B5" w:rsidP="00DE784D">
            <w:pPr>
              <w:jc w:val="both"/>
            </w:pPr>
            <w:r w:rsidRPr="00DE784D">
              <w:t>2. Совершенствование ловли и передачи мяча:- варианты ловли и передачи мяча без сопротивления защитника ( в различных построениях); - различными способами на месте и в движении:  - ловля двумя руками и одной;</w:t>
            </w:r>
          </w:p>
          <w:p w:rsidR="000E18B5" w:rsidRPr="00DE784D" w:rsidRDefault="000E18B5" w:rsidP="00DE784D">
            <w:pPr>
              <w:jc w:val="both"/>
            </w:pPr>
            <w:r w:rsidRPr="00DE784D">
              <w:t>- передачи двумя руками сверху, снизу</w:t>
            </w:r>
          </w:p>
          <w:p w:rsidR="000E18B5" w:rsidRPr="00DE784D" w:rsidRDefault="000E18B5" w:rsidP="00DE784D">
            <w:pPr>
              <w:jc w:val="both"/>
            </w:pPr>
            <w:r w:rsidRPr="00DE784D">
              <w:t>- двумя руками от груди</w:t>
            </w:r>
          </w:p>
          <w:p w:rsidR="000E18B5" w:rsidRPr="00DE784D" w:rsidRDefault="000E18B5" w:rsidP="00DE784D">
            <w:pPr>
              <w:jc w:val="both"/>
            </w:pPr>
            <w:r w:rsidRPr="00DE784D">
              <w:t>- одной рукой сверху, снизу, от плеча, над головой.</w:t>
            </w:r>
          </w:p>
          <w:p w:rsidR="000E18B5" w:rsidRPr="00DE784D" w:rsidRDefault="000E18B5" w:rsidP="00DE784D">
            <w:pPr>
              <w:jc w:val="both"/>
            </w:pPr>
            <w:r w:rsidRPr="00DE784D">
              <w:t>3.Совершенствование техники ведения мяча: варианты ведения мяча без сопротивления и с сопротивлением защитника (обычное ведение и ведение со сниженным отскоком).</w:t>
            </w:r>
          </w:p>
          <w:p w:rsidR="000E18B5" w:rsidRPr="00DE784D" w:rsidRDefault="000E18B5" w:rsidP="00DE784D">
            <w:pPr>
              <w:jc w:val="both"/>
            </w:pPr>
          </w:p>
          <w:p w:rsidR="000E18B5" w:rsidRPr="00DE784D" w:rsidRDefault="000E18B5" w:rsidP="00DE784D">
            <w:r w:rsidRPr="00DE784D">
              <w:t>Учебно-тренировочная игра.</w:t>
            </w:r>
          </w:p>
        </w:tc>
        <w:tc>
          <w:tcPr>
            <w:tcW w:w="1088" w:type="dxa"/>
            <w:shd w:val="clear" w:color="auto" w:fill="auto"/>
          </w:tcPr>
          <w:p w:rsidR="000E18B5" w:rsidRPr="00DE784D" w:rsidRDefault="000E18B5" w:rsidP="00DE784D">
            <w:r w:rsidRPr="00DE784D">
              <w:t>5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5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10мин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10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10 мин</w:t>
            </w:r>
          </w:p>
          <w:p w:rsidR="000E18B5" w:rsidRPr="00DE784D" w:rsidRDefault="000E18B5" w:rsidP="00DE784D"/>
        </w:tc>
        <w:tc>
          <w:tcPr>
            <w:tcW w:w="3084" w:type="dxa"/>
            <w:shd w:val="clear" w:color="auto" w:fill="auto"/>
          </w:tcPr>
          <w:p w:rsidR="000E18B5" w:rsidRPr="00DE784D" w:rsidRDefault="000E18B5" w:rsidP="00DE784D">
            <w:pPr>
              <w:jc w:val="center"/>
            </w:pPr>
            <w:r w:rsidRPr="00DE784D">
              <w:t>Следить за положением ног, туловища. Движения должны быть плавными</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r w:rsidRPr="00DE784D">
              <w:t>Обратить внимание на правильное положение кисти, локтей, ног.</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 быстром темпе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соблюдать правила игры</w:t>
            </w:r>
          </w:p>
        </w:tc>
      </w:tr>
      <w:tr w:rsidR="000E18B5" w:rsidRPr="00DE784D" w:rsidTr="00DE784D">
        <w:trPr>
          <w:trHeight w:val="751"/>
        </w:trPr>
        <w:tc>
          <w:tcPr>
            <w:tcW w:w="1002" w:type="dxa"/>
            <w:shd w:val="clear" w:color="auto" w:fill="auto"/>
          </w:tcPr>
          <w:p w:rsidR="000E18B5" w:rsidRPr="00DE784D" w:rsidRDefault="000E18B5" w:rsidP="00DE784D"/>
        </w:tc>
        <w:tc>
          <w:tcPr>
            <w:tcW w:w="4397" w:type="dxa"/>
            <w:shd w:val="clear" w:color="auto" w:fill="auto"/>
          </w:tcPr>
          <w:p w:rsidR="000E18B5" w:rsidRPr="00DE784D" w:rsidRDefault="000E18B5" w:rsidP="00DE784D">
            <w:pPr>
              <w:rPr>
                <w:b/>
              </w:rPr>
            </w:pPr>
            <w:r w:rsidRPr="00DE784D">
              <w:rPr>
                <w:b/>
              </w:rPr>
              <w:t>Заключительная часть</w:t>
            </w:r>
          </w:p>
        </w:tc>
        <w:tc>
          <w:tcPr>
            <w:tcW w:w="1088" w:type="dxa"/>
            <w:shd w:val="clear" w:color="auto" w:fill="auto"/>
          </w:tcPr>
          <w:p w:rsidR="000E18B5" w:rsidRPr="00DE784D" w:rsidRDefault="000E18B5" w:rsidP="00DE784D">
            <w:r w:rsidRPr="00DE784D">
              <w:t>5 мин.</w:t>
            </w:r>
          </w:p>
        </w:tc>
        <w:tc>
          <w:tcPr>
            <w:tcW w:w="3084" w:type="dxa"/>
            <w:shd w:val="clear" w:color="auto" w:fill="auto"/>
          </w:tcPr>
          <w:p w:rsidR="000E18B5" w:rsidRPr="00DE784D" w:rsidRDefault="000E18B5" w:rsidP="00DE784D">
            <w:pPr>
              <w:jc w:val="center"/>
            </w:pPr>
          </w:p>
        </w:tc>
      </w:tr>
      <w:tr w:rsidR="000E18B5" w:rsidRPr="00DE784D" w:rsidTr="00DE784D">
        <w:tc>
          <w:tcPr>
            <w:tcW w:w="1002" w:type="dxa"/>
            <w:shd w:val="clear" w:color="auto" w:fill="auto"/>
          </w:tcPr>
          <w:p w:rsidR="000E18B5" w:rsidRPr="00DE784D" w:rsidRDefault="000E18B5" w:rsidP="00DE784D"/>
        </w:tc>
        <w:tc>
          <w:tcPr>
            <w:tcW w:w="4397" w:type="dxa"/>
            <w:shd w:val="clear" w:color="auto" w:fill="auto"/>
          </w:tcPr>
          <w:p w:rsidR="000E18B5" w:rsidRPr="00DE784D" w:rsidRDefault="000E18B5" w:rsidP="00DE784D">
            <w:pPr>
              <w:jc w:val="both"/>
            </w:pPr>
            <w:r w:rsidRPr="00DE784D">
              <w:t>Построение.</w:t>
            </w:r>
          </w:p>
          <w:p w:rsidR="000E18B5" w:rsidRPr="00DE784D" w:rsidRDefault="000E18B5" w:rsidP="00DE784D">
            <w:pPr>
              <w:jc w:val="both"/>
            </w:pPr>
            <w:r w:rsidRPr="00DE784D">
              <w:t>Подведение итогов урока.</w:t>
            </w:r>
          </w:p>
        </w:tc>
        <w:tc>
          <w:tcPr>
            <w:tcW w:w="1088" w:type="dxa"/>
            <w:shd w:val="clear" w:color="auto" w:fill="auto"/>
          </w:tcPr>
          <w:p w:rsidR="000E18B5" w:rsidRPr="00DE784D" w:rsidRDefault="000E18B5" w:rsidP="00DE784D"/>
        </w:tc>
        <w:tc>
          <w:tcPr>
            <w:tcW w:w="3084" w:type="dxa"/>
            <w:shd w:val="clear" w:color="auto" w:fill="auto"/>
          </w:tcPr>
          <w:p w:rsidR="000E18B5" w:rsidRPr="00DE784D" w:rsidRDefault="000E18B5" w:rsidP="00DE784D">
            <w:pPr>
              <w:jc w:val="center"/>
            </w:pPr>
          </w:p>
        </w:tc>
      </w:tr>
    </w:tbl>
    <w:p w:rsidR="000E18B5" w:rsidRPr="00DE784D" w:rsidRDefault="000E18B5" w:rsidP="000E18B5">
      <w:pPr>
        <w:rPr>
          <w:lang w:val="en-US"/>
        </w:rPr>
      </w:pPr>
    </w:p>
    <w:p w:rsidR="000E18B5" w:rsidRPr="00DE784D" w:rsidRDefault="000E18B5" w:rsidP="000E18B5"/>
    <w:p w:rsidR="000E18B5" w:rsidRPr="00DE784D" w:rsidRDefault="000E18B5" w:rsidP="000E18B5">
      <w:pPr>
        <w:jc w:val="center"/>
        <w:rPr>
          <w:noProof/>
        </w:rPr>
      </w:pPr>
    </w:p>
    <w:p w:rsidR="000E18B5" w:rsidRPr="00DE784D" w:rsidRDefault="000E18B5" w:rsidP="000E18B5">
      <w:pPr>
        <w:jc w:val="center"/>
        <w:rPr>
          <w:noProof/>
        </w:rPr>
      </w:pPr>
    </w:p>
    <w:p w:rsidR="000E18B5" w:rsidRPr="00DE784D" w:rsidRDefault="000E18B5" w:rsidP="000E18B5">
      <w:pPr>
        <w:jc w:val="center"/>
        <w:rPr>
          <w:noProof/>
        </w:rPr>
      </w:pPr>
    </w:p>
    <w:p w:rsidR="002E4EC8" w:rsidRDefault="002E4EC8" w:rsidP="000E18B5">
      <w:pPr>
        <w:jc w:val="center"/>
        <w:rPr>
          <w:b/>
        </w:rPr>
      </w:pPr>
    </w:p>
    <w:p w:rsidR="002E4EC8" w:rsidRDefault="002E4EC8" w:rsidP="000E18B5">
      <w:pPr>
        <w:jc w:val="center"/>
        <w:rPr>
          <w:b/>
        </w:rPr>
      </w:pPr>
    </w:p>
    <w:p w:rsidR="000E18B5" w:rsidRPr="00DE784D" w:rsidRDefault="000E18B5" w:rsidP="000E18B5">
      <w:pPr>
        <w:jc w:val="center"/>
        <w:rPr>
          <w:b/>
        </w:rPr>
      </w:pPr>
      <w:r w:rsidRPr="00DE784D">
        <w:rPr>
          <w:b/>
        </w:rPr>
        <w:t xml:space="preserve">План-конспект урока по физической культуре </w:t>
      </w:r>
    </w:p>
    <w:p w:rsidR="000E18B5" w:rsidRPr="00DE784D" w:rsidRDefault="000E18B5" w:rsidP="000E18B5">
      <w:pPr>
        <w:jc w:val="center"/>
        <w:rPr>
          <w:b/>
        </w:rPr>
      </w:pPr>
    </w:p>
    <w:p w:rsidR="000E18B5" w:rsidRPr="00DE784D" w:rsidRDefault="000E18B5" w:rsidP="000E18B5">
      <w:pPr>
        <w:jc w:val="center"/>
        <w:rPr>
          <w:b/>
        </w:rPr>
      </w:pPr>
    </w:p>
    <w:p w:rsidR="000E18B5" w:rsidRPr="00DE784D" w:rsidRDefault="000E18B5" w:rsidP="000E18B5">
      <w:r w:rsidRPr="00DE784D">
        <w:rPr>
          <w:b/>
        </w:rPr>
        <w:t>Тема урока</w:t>
      </w:r>
      <w:r w:rsidRPr="00DE784D">
        <w:t>: Баскетбол.</w:t>
      </w:r>
    </w:p>
    <w:p w:rsidR="000E18B5" w:rsidRPr="00DE784D" w:rsidRDefault="000E18B5" w:rsidP="000E18B5">
      <w:pPr>
        <w:rPr>
          <w:i/>
          <w:iCs/>
        </w:rPr>
      </w:pPr>
    </w:p>
    <w:p w:rsidR="000E18B5" w:rsidRPr="00DE784D" w:rsidRDefault="000E18B5" w:rsidP="000E18B5">
      <w:pPr>
        <w:rPr>
          <w:i/>
          <w:iCs/>
        </w:rPr>
      </w:pPr>
      <w:r w:rsidRPr="00DE784D">
        <w:rPr>
          <w:b/>
          <w:i/>
          <w:iCs/>
        </w:rPr>
        <w:t>Цель</w:t>
      </w:r>
      <w:r w:rsidRPr="00DE784D">
        <w:rPr>
          <w:i/>
          <w:iCs/>
        </w:rPr>
        <w:t>:    Освоить технику основных элементов игры</w:t>
      </w:r>
    </w:p>
    <w:p w:rsidR="000E18B5" w:rsidRPr="00DE784D" w:rsidRDefault="000E18B5" w:rsidP="000E18B5"/>
    <w:p w:rsidR="000E18B5" w:rsidRPr="00DE784D" w:rsidRDefault="000E18B5" w:rsidP="000E18B5">
      <w:r w:rsidRPr="00DE784D">
        <w:rPr>
          <w:b/>
        </w:rPr>
        <w:t>Задачи</w:t>
      </w:r>
      <w:r w:rsidRPr="00DE784D">
        <w:t>: 1. Обучение ведению без зрительного контроля.</w:t>
      </w:r>
    </w:p>
    <w:p w:rsidR="000E18B5" w:rsidRPr="00DE784D" w:rsidRDefault="000E18B5" w:rsidP="000E18B5">
      <w:r w:rsidRPr="00DE784D">
        <w:t xml:space="preserve">              2. Совершенствование изученных элементов игры: передач, остановок, бросков.</w:t>
      </w:r>
    </w:p>
    <w:p w:rsidR="000E18B5" w:rsidRPr="00DE784D" w:rsidRDefault="000E18B5" w:rsidP="000E18B5">
      <w:r w:rsidRPr="00DE784D">
        <w:t xml:space="preserve">              3. Развитие координации.</w:t>
      </w:r>
    </w:p>
    <w:p w:rsidR="000E18B5" w:rsidRPr="00DE784D" w:rsidRDefault="000E18B5" w:rsidP="000E18B5">
      <w:r w:rsidRPr="00DE784D">
        <w:t xml:space="preserve">              4. Повторение судейских жестов. </w:t>
      </w:r>
    </w:p>
    <w:p w:rsidR="000E18B5" w:rsidRPr="00DE784D" w:rsidRDefault="000E18B5" w:rsidP="000E18B5">
      <w:r w:rsidRPr="00DE784D">
        <w:t>Место проведения: спортивный зал.</w:t>
      </w:r>
    </w:p>
    <w:p w:rsidR="000E18B5" w:rsidRPr="00DE784D" w:rsidRDefault="000E18B5" w:rsidP="000E18B5">
      <w:r w:rsidRPr="00DE784D">
        <w:t xml:space="preserve">Время проведения: </w:t>
      </w:r>
    </w:p>
    <w:p w:rsidR="000E18B5" w:rsidRPr="00DE784D" w:rsidRDefault="000E18B5" w:rsidP="000E18B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397"/>
        <w:gridCol w:w="1088"/>
        <w:gridCol w:w="3260"/>
      </w:tblGrid>
      <w:tr w:rsidR="000E18B5" w:rsidRPr="00DE784D" w:rsidTr="00DE784D">
        <w:tc>
          <w:tcPr>
            <w:tcW w:w="1002" w:type="dxa"/>
            <w:shd w:val="clear" w:color="auto" w:fill="auto"/>
            <w:vAlign w:val="center"/>
          </w:tcPr>
          <w:p w:rsidR="000E18B5" w:rsidRPr="00DE784D" w:rsidRDefault="000E18B5" w:rsidP="00DE784D">
            <w:pPr>
              <w:jc w:val="center"/>
            </w:pPr>
            <w:r w:rsidRPr="00DE784D">
              <w:t>Части урока</w:t>
            </w:r>
          </w:p>
        </w:tc>
        <w:tc>
          <w:tcPr>
            <w:tcW w:w="4397" w:type="dxa"/>
            <w:shd w:val="clear" w:color="auto" w:fill="auto"/>
            <w:vAlign w:val="center"/>
          </w:tcPr>
          <w:p w:rsidR="000E18B5" w:rsidRPr="00DE784D" w:rsidRDefault="000E18B5" w:rsidP="00DE784D">
            <w:pPr>
              <w:jc w:val="center"/>
            </w:pPr>
            <w:r w:rsidRPr="00DE784D">
              <w:t>Содержание урока</w:t>
            </w:r>
          </w:p>
        </w:tc>
        <w:tc>
          <w:tcPr>
            <w:tcW w:w="1088" w:type="dxa"/>
            <w:shd w:val="clear" w:color="auto" w:fill="auto"/>
            <w:vAlign w:val="center"/>
          </w:tcPr>
          <w:p w:rsidR="000E18B5" w:rsidRPr="00DE784D" w:rsidRDefault="000E18B5" w:rsidP="00DE784D">
            <w:pPr>
              <w:jc w:val="center"/>
            </w:pPr>
            <w:r w:rsidRPr="00DE784D">
              <w:t>Время</w:t>
            </w:r>
          </w:p>
        </w:tc>
        <w:tc>
          <w:tcPr>
            <w:tcW w:w="3260" w:type="dxa"/>
            <w:shd w:val="clear" w:color="auto" w:fill="auto"/>
            <w:vAlign w:val="center"/>
          </w:tcPr>
          <w:p w:rsidR="000E18B5" w:rsidRPr="00DE784D" w:rsidRDefault="000E18B5" w:rsidP="00DE784D">
            <w:pPr>
              <w:jc w:val="center"/>
              <w:rPr>
                <w:lang w:val="en-US"/>
              </w:rPr>
            </w:pPr>
            <w:r w:rsidRPr="00DE784D">
              <w:t>Общие методические</w:t>
            </w:r>
          </w:p>
          <w:p w:rsidR="000E18B5" w:rsidRPr="00DE784D" w:rsidRDefault="000E18B5" w:rsidP="00DE784D">
            <w:pPr>
              <w:jc w:val="center"/>
            </w:pPr>
            <w:r w:rsidRPr="00DE784D">
              <w:t>указания</w:t>
            </w:r>
          </w:p>
        </w:tc>
      </w:tr>
      <w:tr w:rsidR="000E18B5" w:rsidRPr="00DE784D" w:rsidTr="00DE784D">
        <w:tc>
          <w:tcPr>
            <w:tcW w:w="1002" w:type="dxa"/>
            <w:shd w:val="clear" w:color="auto" w:fill="auto"/>
            <w:vAlign w:val="center"/>
          </w:tcPr>
          <w:p w:rsidR="000E18B5" w:rsidRPr="00DE784D" w:rsidRDefault="000E18B5" w:rsidP="00DE784D">
            <w:pPr>
              <w:jc w:val="center"/>
              <w:rPr>
                <w:b/>
              </w:rPr>
            </w:pPr>
            <w:r w:rsidRPr="00DE784D">
              <w:rPr>
                <w:b/>
              </w:rPr>
              <w:t>1</w:t>
            </w:r>
          </w:p>
        </w:tc>
        <w:tc>
          <w:tcPr>
            <w:tcW w:w="4397" w:type="dxa"/>
            <w:shd w:val="clear" w:color="auto" w:fill="auto"/>
            <w:vAlign w:val="center"/>
          </w:tcPr>
          <w:p w:rsidR="000E18B5" w:rsidRPr="00DE784D" w:rsidRDefault="000E18B5" w:rsidP="00DE784D">
            <w:pPr>
              <w:rPr>
                <w:b/>
              </w:rPr>
            </w:pPr>
            <w:r w:rsidRPr="00DE784D">
              <w:rPr>
                <w:b/>
              </w:rPr>
              <w:t>Подготовительная часть.</w:t>
            </w:r>
          </w:p>
        </w:tc>
        <w:tc>
          <w:tcPr>
            <w:tcW w:w="1088" w:type="dxa"/>
            <w:shd w:val="clear" w:color="auto" w:fill="auto"/>
            <w:vAlign w:val="center"/>
          </w:tcPr>
          <w:p w:rsidR="000E18B5" w:rsidRPr="00DE784D" w:rsidRDefault="000E18B5" w:rsidP="00DE784D">
            <w:pPr>
              <w:jc w:val="center"/>
            </w:pPr>
            <w:r w:rsidRPr="00DE784D">
              <w:t>15 мин</w:t>
            </w:r>
          </w:p>
        </w:tc>
        <w:tc>
          <w:tcPr>
            <w:tcW w:w="3260" w:type="dxa"/>
            <w:shd w:val="clear" w:color="auto" w:fill="auto"/>
            <w:vAlign w:val="center"/>
          </w:tcPr>
          <w:p w:rsidR="000E18B5" w:rsidRPr="00DE784D" w:rsidRDefault="000E18B5" w:rsidP="00DE784D">
            <w:pPr>
              <w:jc w:val="center"/>
            </w:pPr>
          </w:p>
        </w:tc>
      </w:tr>
      <w:tr w:rsidR="000E18B5" w:rsidRPr="00DE784D" w:rsidTr="00DE784D">
        <w:trPr>
          <w:trHeight w:val="1587"/>
        </w:trPr>
        <w:tc>
          <w:tcPr>
            <w:tcW w:w="1002" w:type="dxa"/>
            <w:shd w:val="clear" w:color="auto" w:fill="auto"/>
          </w:tcPr>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c>
          <w:tcPr>
            <w:tcW w:w="4397" w:type="dxa"/>
            <w:shd w:val="clear" w:color="auto" w:fill="auto"/>
          </w:tcPr>
          <w:p w:rsidR="000E18B5" w:rsidRPr="00DE784D" w:rsidRDefault="000E18B5" w:rsidP="00DE784D">
            <w:pPr>
              <w:jc w:val="both"/>
            </w:pPr>
            <w:r w:rsidRPr="00DE784D">
              <w:t>Построение, объявление задач урока.</w:t>
            </w:r>
          </w:p>
          <w:p w:rsidR="000E18B5" w:rsidRPr="00DE784D" w:rsidRDefault="000E18B5" w:rsidP="00DE784D">
            <w:pPr>
              <w:jc w:val="both"/>
            </w:pPr>
            <w:r w:rsidRPr="00DE784D">
              <w:t>Ходьба:</w:t>
            </w:r>
          </w:p>
          <w:p w:rsidR="000E18B5" w:rsidRPr="00DE784D" w:rsidRDefault="000E18B5" w:rsidP="00DE784D">
            <w:pPr>
              <w:jc w:val="both"/>
            </w:pPr>
            <w:r w:rsidRPr="00DE784D">
              <w:t xml:space="preserve">    - обычная;</w:t>
            </w:r>
          </w:p>
          <w:p w:rsidR="000E18B5" w:rsidRPr="00DE784D" w:rsidRDefault="000E18B5" w:rsidP="00DE784D">
            <w:pPr>
              <w:jc w:val="both"/>
            </w:pPr>
            <w:r w:rsidRPr="00DE784D">
              <w:t xml:space="preserve">    - перекатами с пятки на носок;</w:t>
            </w:r>
          </w:p>
          <w:p w:rsidR="000E18B5" w:rsidRPr="00DE784D" w:rsidRDefault="000E18B5" w:rsidP="00DE784D">
            <w:pPr>
              <w:jc w:val="both"/>
            </w:pPr>
            <w:r w:rsidRPr="00DE784D">
              <w:t xml:space="preserve">    - в полуприседе;</w:t>
            </w:r>
          </w:p>
          <w:p w:rsidR="000E18B5" w:rsidRPr="00DE784D" w:rsidRDefault="000E18B5" w:rsidP="00DE784D">
            <w:pPr>
              <w:jc w:val="both"/>
            </w:pPr>
            <w:r w:rsidRPr="00DE784D">
              <w:t xml:space="preserve">    - быстрая.</w:t>
            </w:r>
          </w:p>
          <w:p w:rsidR="000E18B5" w:rsidRPr="00DE784D" w:rsidRDefault="000E18B5" w:rsidP="00DE784D">
            <w:pPr>
              <w:jc w:val="both"/>
            </w:pPr>
            <w:r w:rsidRPr="00DE784D">
              <w:t>Бег:</w:t>
            </w:r>
          </w:p>
          <w:p w:rsidR="000E18B5" w:rsidRPr="00DE784D" w:rsidRDefault="000E18B5" w:rsidP="00DE784D">
            <w:pPr>
              <w:jc w:val="both"/>
            </w:pPr>
            <w:r w:rsidRPr="00DE784D">
              <w:t xml:space="preserve">    - по диагонали с подскоками;    </w:t>
            </w:r>
          </w:p>
          <w:p w:rsidR="000E18B5" w:rsidRPr="00DE784D" w:rsidRDefault="000E18B5" w:rsidP="00DE784D">
            <w:pPr>
              <w:jc w:val="both"/>
            </w:pPr>
            <w:r w:rsidRPr="00DE784D">
              <w:t xml:space="preserve">    - скрестным шагом правым боком;</w:t>
            </w:r>
          </w:p>
          <w:p w:rsidR="000E18B5" w:rsidRPr="00DE784D" w:rsidRDefault="000E18B5" w:rsidP="00DE784D">
            <w:pPr>
              <w:jc w:val="both"/>
            </w:pPr>
            <w:r w:rsidRPr="00DE784D">
              <w:t xml:space="preserve">    - скрестным шагом левым боком;    </w:t>
            </w:r>
          </w:p>
          <w:p w:rsidR="000E18B5" w:rsidRPr="00DE784D" w:rsidRDefault="000E18B5" w:rsidP="00DE784D">
            <w:pPr>
              <w:jc w:val="both"/>
            </w:pPr>
            <w:r w:rsidRPr="00DE784D">
              <w:t xml:space="preserve">    - змейкой приставным шагом левым и</w:t>
            </w:r>
          </w:p>
          <w:p w:rsidR="000E18B5" w:rsidRPr="00DE784D" w:rsidRDefault="000E18B5" w:rsidP="00DE784D">
            <w:pPr>
              <w:jc w:val="both"/>
            </w:pPr>
            <w:r w:rsidRPr="00DE784D">
              <w:t xml:space="preserve">      правым боком;   </w:t>
            </w:r>
          </w:p>
          <w:p w:rsidR="000E18B5" w:rsidRPr="00DE784D" w:rsidRDefault="000E18B5" w:rsidP="00DE784D">
            <w:pPr>
              <w:jc w:val="both"/>
            </w:pPr>
            <w:r w:rsidRPr="00DE784D">
              <w:t xml:space="preserve">    - по диагонали с ускорением;    </w:t>
            </w:r>
          </w:p>
          <w:p w:rsidR="000E18B5" w:rsidRPr="00DE784D" w:rsidRDefault="000E18B5" w:rsidP="00DE784D">
            <w:pPr>
              <w:jc w:val="both"/>
            </w:pPr>
            <w:r w:rsidRPr="00DE784D">
              <w:t xml:space="preserve">    - змейкой спиной вперёд;   </w:t>
            </w:r>
          </w:p>
          <w:p w:rsidR="000E18B5" w:rsidRPr="00DE784D" w:rsidRDefault="000E18B5" w:rsidP="00DE784D">
            <w:pPr>
              <w:jc w:val="both"/>
            </w:pPr>
            <w:r w:rsidRPr="00DE784D">
              <w:t xml:space="preserve">    - медленный.</w:t>
            </w:r>
          </w:p>
          <w:p w:rsidR="000E18B5" w:rsidRPr="00DE784D" w:rsidRDefault="000E18B5" w:rsidP="00DE784D">
            <w:pPr>
              <w:jc w:val="both"/>
            </w:pPr>
            <w:r w:rsidRPr="00DE784D">
              <w:t>Ходьба:</w:t>
            </w:r>
          </w:p>
          <w:p w:rsidR="000E18B5" w:rsidRPr="00DE784D" w:rsidRDefault="000E18B5" w:rsidP="00DE784D">
            <w:pPr>
              <w:jc w:val="both"/>
            </w:pPr>
            <w:r w:rsidRPr="00DE784D">
              <w:t xml:space="preserve">    - обычная;</w:t>
            </w:r>
          </w:p>
          <w:p w:rsidR="000E18B5" w:rsidRPr="00DE784D" w:rsidRDefault="000E18B5" w:rsidP="00DE784D">
            <w:pPr>
              <w:jc w:val="both"/>
            </w:pPr>
            <w:r w:rsidRPr="00DE784D">
              <w:t xml:space="preserve">    - с перестроением в колонну по четыре</w:t>
            </w:r>
          </w:p>
          <w:p w:rsidR="000E18B5" w:rsidRPr="00DE784D" w:rsidRDefault="000E18B5" w:rsidP="00DE784D">
            <w:pPr>
              <w:jc w:val="both"/>
            </w:pPr>
            <w:r w:rsidRPr="00DE784D">
              <w:t>Общеразвивающие упражнения:</w:t>
            </w:r>
          </w:p>
          <w:p w:rsidR="000E18B5" w:rsidRPr="00DE784D" w:rsidRDefault="000E18B5" w:rsidP="00DE784D">
            <w:pPr>
              <w:jc w:val="both"/>
            </w:pPr>
            <w:r w:rsidRPr="00DE784D">
              <w:t xml:space="preserve">Упр.1. И.п.-стойка ноги врозь, руки в </w:t>
            </w:r>
          </w:p>
          <w:p w:rsidR="000E18B5" w:rsidRPr="00DE784D" w:rsidRDefault="000E18B5" w:rsidP="00DE784D">
            <w:pPr>
              <w:jc w:val="both"/>
            </w:pPr>
            <w:r w:rsidRPr="00DE784D">
              <w:t xml:space="preserve">            замке перед грудью</w:t>
            </w:r>
          </w:p>
          <w:p w:rsidR="000E18B5" w:rsidRPr="00DE784D" w:rsidRDefault="000E18B5" w:rsidP="00DE784D">
            <w:pPr>
              <w:jc w:val="both"/>
            </w:pPr>
            <w:r w:rsidRPr="00DE784D">
              <w:t xml:space="preserve">            1-16-вращение кистями</w:t>
            </w:r>
          </w:p>
          <w:p w:rsidR="000E18B5" w:rsidRPr="00DE784D" w:rsidRDefault="000E18B5" w:rsidP="00DE784D">
            <w:pPr>
              <w:jc w:val="both"/>
            </w:pPr>
            <w:r w:rsidRPr="00DE784D">
              <w:t xml:space="preserve">Упр.2. И.п.-стойка ноги врозь, руки </w:t>
            </w:r>
          </w:p>
          <w:p w:rsidR="000E18B5" w:rsidRPr="00DE784D" w:rsidRDefault="000E18B5" w:rsidP="00DE784D">
            <w:pPr>
              <w:jc w:val="both"/>
            </w:pPr>
            <w:r w:rsidRPr="00DE784D">
              <w:t xml:space="preserve">            скрестно в замке вперёд</w:t>
            </w:r>
          </w:p>
          <w:p w:rsidR="000E18B5" w:rsidRPr="00DE784D" w:rsidRDefault="000E18B5" w:rsidP="00DE784D">
            <w:pPr>
              <w:jc w:val="both"/>
            </w:pPr>
            <w:r w:rsidRPr="00DE784D">
              <w:t xml:space="preserve">            1-сгибая руки к груди, вытянуть</w:t>
            </w:r>
          </w:p>
          <w:p w:rsidR="000E18B5" w:rsidRPr="00DE784D" w:rsidRDefault="000E18B5" w:rsidP="00DE784D">
            <w:pPr>
              <w:jc w:val="both"/>
            </w:pPr>
            <w:r w:rsidRPr="00DE784D">
              <w:t xml:space="preserve">                их вперёд</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 1</w:t>
            </w:r>
          </w:p>
          <w:p w:rsidR="000E18B5" w:rsidRPr="00DE784D" w:rsidRDefault="000E18B5" w:rsidP="00DE784D">
            <w:pPr>
              <w:jc w:val="both"/>
            </w:pPr>
            <w:r w:rsidRPr="00DE784D">
              <w:t xml:space="preserve">            4-и.п.</w:t>
            </w:r>
          </w:p>
          <w:p w:rsidR="000E18B5" w:rsidRPr="00DE784D" w:rsidRDefault="000E18B5" w:rsidP="00DE784D">
            <w:pPr>
              <w:jc w:val="both"/>
            </w:pPr>
            <w:r w:rsidRPr="00DE784D">
              <w:t>Упр.3. И.п.-стойка ноги врозь, руки сог-</w:t>
            </w:r>
          </w:p>
          <w:p w:rsidR="000E18B5" w:rsidRPr="00DE784D" w:rsidRDefault="000E18B5" w:rsidP="00DE784D">
            <w:pPr>
              <w:jc w:val="both"/>
            </w:pPr>
            <w:r w:rsidRPr="00DE784D">
              <w:t xml:space="preserve">            нуты в замке перед грудью </w:t>
            </w:r>
          </w:p>
          <w:p w:rsidR="000E18B5" w:rsidRPr="00DE784D" w:rsidRDefault="000E18B5" w:rsidP="00DE784D">
            <w:pPr>
              <w:jc w:val="both"/>
            </w:pPr>
            <w:r w:rsidRPr="00DE784D">
              <w:t xml:space="preserve">            ладонями внутрь</w:t>
            </w:r>
          </w:p>
          <w:p w:rsidR="000E18B5" w:rsidRPr="00DE784D" w:rsidRDefault="000E18B5" w:rsidP="00DE784D">
            <w:pPr>
              <w:jc w:val="both"/>
            </w:pPr>
            <w:r w:rsidRPr="00DE784D">
              <w:t xml:space="preserve">            1-руки вперёд ладонями наружу</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3-руки вверх, ладонями наружу</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Упр.4. И.п.-стойка ноги врозь, руки в </w:t>
            </w:r>
          </w:p>
          <w:p w:rsidR="000E18B5" w:rsidRPr="00DE784D" w:rsidRDefault="000E18B5" w:rsidP="00DE784D">
            <w:pPr>
              <w:jc w:val="both"/>
            </w:pPr>
            <w:r w:rsidRPr="00DE784D">
              <w:t xml:space="preserve">            замке вверх ладонями наружу</w:t>
            </w:r>
          </w:p>
          <w:p w:rsidR="000E18B5" w:rsidRPr="00DE784D" w:rsidRDefault="000E18B5" w:rsidP="00DE784D">
            <w:pPr>
              <w:jc w:val="both"/>
            </w:pPr>
            <w:r w:rsidRPr="00DE784D">
              <w:t xml:space="preserve">           1-3-пружинистый наклон влево</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           5-7-пружинистый наклон вправо</w:t>
            </w:r>
          </w:p>
          <w:p w:rsidR="000E18B5" w:rsidRPr="00DE784D" w:rsidRDefault="000E18B5" w:rsidP="00DE784D">
            <w:pPr>
              <w:jc w:val="both"/>
            </w:pPr>
            <w:r w:rsidRPr="00DE784D">
              <w:t xml:space="preserve">           8-и.п.</w:t>
            </w:r>
          </w:p>
          <w:p w:rsidR="000E18B5" w:rsidRPr="00DE784D" w:rsidRDefault="000E18B5" w:rsidP="00DE784D">
            <w:pPr>
              <w:jc w:val="both"/>
            </w:pPr>
            <w:r w:rsidRPr="00DE784D">
              <w:t>Упр.5. И.п.-стойка ноги врозь, руки в</w:t>
            </w:r>
          </w:p>
          <w:p w:rsidR="000E18B5" w:rsidRPr="00DE784D" w:rsidRDefault="000E18B5" w:rsidP="00DE784D">
            <w:pPr>
              <w:jc w:val="both"/>
            </w:pPr>
            <w:r w:rsidRPr="00DE784D">
              <w:t xml:space="preserve">            замке внизу</w:t>
            </w:r>
          </w:p>
          <w:p w:rsidR="000E18B5" w:rsidRPr="00DE784D" w:rsidRDefault="000E18B5" w:rsidP="00DE784D">
            <w:pPr>
              <w:jc w:val="both"/>
            </w:pPr>
            <w:r w:rsidRPr="00DE784D">
              <w:t xml:space="preserve">           1-руки вверх ладонями наружу</w:t>
            </w:r>
          </w:p>
          <w:p w:rsidR="000E18B5" w:rsidRPr="00DE784D" w:rsidRDefault="000E18B5" w:rsidP="00DE784D">
            <w:pPr>
              <w:jc w:val="both"/>
            </w:pPr>
            <w:r w:rsidRPr="00DE784D">
              <w:t xml:space="preserve">           2-3-пружинистый наклон вперёд,</w:t>
            </w:r>
          </w:p>
          <w:p w:rsidR="000E18B5" w:rsidRPr="00DE784D" w:rsidRDefault="000E18B5" w:rsidP="00DE784D">
            <w:pPr>
              <w:jc w:val="both"/>
            </w:pPr>
            <w:r w:rsidRPr="00DE784D">
              <w:t xml:space="preserve">                  ладонями наружу </w:t>
            </w:r>
          </w:p>
          <w:p w:rsidR="000E18B5" w:rsidRPr="00DE784D" w:rsidRDefault="000E18B5" w:rsidP="00DE784D">
            <w:pPr>
              <w:jc w:val="both"/>
            </w:pPr>
          </w:p>
          <w:p w:rsidR="000E18B5" w:rsidRPr="00DE784D" w:rsidRDefault="000E18B5" w:rsidP="00DE784D">
            <w:pPr>
              <w:jc w:val="both"/>
            </w:pPr>
            <w:r w:rsidRPr="00DE784D">
              <w:t xml:space="preserve">           4-и.п.</w:t>
            </w:r>
          </w:p>
          <w:p w:rsidR="000E18B5" w:rsidRPr="00DE784D" w:rsidRDefault="000E18B5" w:rsidP="00DE784D">
            <w:pPr>
              <w:jc w:val="both"/>
            </w:pPr>
            <w:r w:rsidRPr="00DE784D">
              <w:t>Упр.6. И.п.-стойка ноги врозь, руки в</w:t>
            </w:r>
          </w:p>
          <w:p w:rsidR="000E18B5" w:rsidRPr="00DE784D" w:rsidRDefault="000E18B5" w:rsidP="00DE784D">
            <w:pPr>
              <w:jc w:val="both"/>
            </w:pPr>
            <w:r w:rsidRPr="00DE784D">
              <w:t xml:space="preserve">            замке вперёд ладонями наружу</w:t>
            </w:r>
          </w:p>
          <w:p w:rsidR="000E18B5" w:rsidRPr="00DE784D" w:rsidRDefault="000E18B5" w:rsidP="00DE784D">
            <w:pPr>
              <w:jc w:val="both"/>
            </w:pPr>
            <w:r w:rsidRPr="00DE784D">
              <w:t xml:space="preserve">           1-3-пружинистый поворот влево</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           5-7-пружинистый поворот вправо</w:t>
            </w:r>
          </w:p>
          <w:p w:rsidR="000E18B5" w:rsidRPr="00DE784D" w:rsidRDefault="000E18B5" w:rsidP="00DE784D">
            <w:pPr>
              <w:jc w:val="both"/>
            </w:pPr>
          </w:p>
          <w:p w:rsidR="000E18B5" w:rsidRPr="00DE784D" w:rsidRDefault="000E18B5" w:rsidP="00DE784D">
            <w:pPr>
              <w:jc w:val="both"/>
            </w:pPr>
            <w:r w:rsidRPr="00DE784D">
              <w:t xml:space="preserve">           8-и.п.</w:t>
            </w:r>
          </w:p>
          <w:p w:rsidR="000E18B5" w:rsidRPr="00DE784D" w:rsidRDefault="000E18B5" w:rsidP="00DE784D">
            <w:pPr>
              <w:jc w:val="both"/>
            </w:pPr>
            <w:r w:rsidRPr="00DE784D">
              <w:t>Упр.7. И.п.-о.с., руки в замке внизу</w:t>
            </w:r>
          </w:p>
          <w:p w:rsidR="000E18B5" w:rsidRPr="00DE784D" w:rsidRDefault="000E18B5" w:rsidP="00DE784D">
            <w:pPr>
              <w:jc w:val="both"/>
            </w:pPr>
            <w:r w:rsidRPr="00DE784D">
              <w:t xml:space="preserve">            1-выпад левой вперёд, руки </w:t>
            </w:r>
          </w:p>
          <w:p w:rsidR="000E18B5" w:rsidRPr="00DE784D" w:rsidRDefault="000E18B5" w:rsidP="00DE784D">
            <w:pPr>
              <w:jc w:val="both"/>
            </w:pPr>
            <w:r w:rsidRPr="00DE784D">
              <w:t xml:space="preserve">              вверх ладонями наружу   </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что1, но выпад правой</w:t>
            </w:r>
          </w:p>
          <w:p w:rsidR="000E18B5" w:rsidRPr="00DE784D" w:rsidRDefault="000E18B5" w:rsidP="00DE784D">
            <w:pPr>
              <w:jc w:val="both"/>
            </w:pPr>
            <w:r w:rsidRPr="00DE784D">
              <w:t xml:space="preserve">            4-и.п.</w:t>
            </w:r>
          </w:p>
          <w:p w:rsidR="000E18B5" w:rsidRPr="00DE784D" w:rsidRDefault="000E18B5" w:rsidP="00DE784D">
            <w:pPr>
              <w:jc w:val="both"/>
            </w:pPr>
            <w:r w:rsidRPr="00DE784D">
              <w:t>Упр.8. И.п.-то же, что в упр.7</w:t>
            </w:r>
          </w:p>
          <w:p w:rsidR="000E18B5" w:rsidRPr="00DE784D" w:rsidRDefault="000E18B5" w:rsidP="00DE784D">
            <w:pPr>
              <w:jc w:val="both"/>
            </w:pPr>
            <w:r w:rsidRPr="00DE784D">
              <w:t xml:space="preserve">            1-выпад влево, руки вперёд ладо-</w:t>
            </w:r>
          </w:p>
          <w:p w:rsidR="000E18B5" w:rsidRPr="00DE784D" w:rsidRDefault="000E18B5" w:rsidP="00DE784D">
            <w:pPr>
              <w:jc w:val="both"/>
            </w:pPr>
            <w:r w:rsidRPr="00DE784D">
              <w:t xml:space="preserve">               нями наружу</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что1, но выпад вправо</w:t>
            </w:r>
          </w:p>
          <w:p w:rsidR="000E18B5" w:rsidRPr="00DE784D" w:rsidRDefault="000E18B5" w:rsidP="00DE784D">
            <w:pPr>
              <w:jc w:val="both"/>
            </w:pPr>
            <w:r w:rsidRPr="00DE784D">
              <w:t xml:space="preserve">            4-и.п.     </w:t>
            </w:r>
          </w:p>
          <w:p w:rsidR="000E18B5" w:rsidRPr="00DE784D" w:rsidRDefault="000E18B5" w:rsidP="00DE784D">
            <w:pPr>
              <w:jc w:val="both"/>
            </w:pPr>
            <w:r w:rsidRPr="00DE784D">
              <w:t>Упр.9. И.п.-ноги врозь</w:t>
            </w:r>
          </w:p>
          <w:p w:rsidR="000E18B5" w:rsidRPr="00DE784D" w:rsidRDefault="000E18B5" w:rsidP="00DE784D">
            <w:pPr>
              <w:jc w:val="both"/>
            </w:pPr>
            <w:r w:rsidRPr="00DE784D">
              <w:t xml:space="preserve">                    Прыжки:</w:t>
            </w:r>
          </w:p>
          <w:p w:rsidR="000E18B5" w:rsidRPr="00DE784D" w:rsidRDefault="000E18B5" w:rsidP="00DE784D">
            <w:pPr>
              <w:jc w:val="both"/>
            </w:pPr>
            <w:r w:rsidRPr="00DE784D">
              <w:t xml:space="preserve">        1-ноги скрестно, левая рука на пояс</w:t>
            </w:r>
          </w:p>
          <w:p w:rsidR="000E18B5" w:rsidRPr="00DE784D" w:rsidRDefault="000E18B5" w:rsidP="00DE784D">
            <w:pPr>
              <w:jc w:val="both"/>
            </w:pPr>
            <w:r w:rsidRPr="00DE784D">
              <w:t xml:space="preserve">          2-ноги врозь, правая рука на пояс</w:t>
            </w:r>
          </w:p>
          <w:p w:rsidR="000E18B5" w:rsidRPr="00DE784D" w:rsidRDefault="000E18B5" w:rsidP="00DE784D">
            <w:pPr>
              <w:jc w:val="both"/>
            </w:pPr>
            <w:r w:rsidRPr="00DE784D">
              <w:t xml:space="preserve">          3-ноги скрестно, правая рука на </w:t>
            </w:r>
          </w:p>
          <w:p w:rsidR="000E18B5" w:rsidRPr="00DE784D" w:rsidRDefault="000E18B5" w:rsidP="00DE784D">
            <w:pPr>
              <w:jc w:val="both"/>
            </w:pPr>
            <w:r w:rsidRPr="00DE784D">
              <w:t xml:space="preserve">             плечо</w:t>
            </w:r>
          </w:p>
          <w:p w:rsidR="000E18B5" w:rsidRPr="00DE784D" w:rsidRDefault="000E18B5" w:rsidP="00DE784D">
            <w:pPr>
              <w:jc w:val="both"/>
            </w:pPr>
            <w:r w:rsidRPr="00DE784D">
              <w:t xml:space="preserve">          4-ноги врозь, правая рука на плечо</w:t>
            </w:r>
          </w:p>
          <w:p w:rsidR="000E18B5" w:rsidRPr="00DE784D" w:rsidRDefault="000E18B5" w:rsidP="00DE784D">
            <w:pPr>
              <w:jc w:val="both"/>
            </w:pPr>
            <w:r w:rsidRPr="00DE784D">
              <w:t xml:space="preserve">          5-ноги скрестно, левая рука вверх</w:t>
            </w:r>
          </w:p>
          <w:p w:rsidR="000E18B5" w:rsidRPr="00DE784D" w:rsidRDefault="000E18B5" w:rsidP="00DE784D">
            <w:pPr>
              <w:jc w:val="both"/>
            </w:pPr>
            <w:r w:rsidRPr="00DE784D">
              <w:t xml:space="preserve">          6-ноги врозь, правая рука вверх</w:t>
            </w:r>
          </w:p>
          <w:p w:rsidR="000E18B5" w:rsidRPr="00DE784D" w:rsidRDefault="000E18B5" w:rsidP="00DE784D">
            <w:pPr>
              <w:jc w:val="both"/>
            </w:pPr>
            <w:r w:rsidRPr="00DE784D">
              <w:t xml:space="preserve">          7-ноги скрестно, левая рука вниз</w:t>
            </w:r>
          </w:p>
          <w:p w:rsidR="000E18B5" w:rsidRPr="00DE784D" w:rsidRDefault="000E18B5" w:rsidP="00DE784D">
            <w:pPr>
              <w:jc w:val="both"/>
            </w:pPr>
            <w:r w:rsidRPr="00DE784D">
              <w:t xml:space="preserve">          8-и.п.</w:t>
            </w:r>
          </w:p>
          <w:p w:rsidR="000E18B5" w:rsidRPr="00DE784D" w:rsidRDefault="000E18B5" w:rsidP="00DE784D">
            <w:pPr>
              <w:jc w:val="both"/>
            </w:pPr>
          </w:p>
        </w:tc>
        <w:tc>
          <w:tcPr>
            <w:tcW w:w="1088" w:type="dxa"/>
            <w:shd w:val="clear" w:color="auto" w:fill="auto"/>
          </w:tcPr>
          <w:p w:rsidR="000E18B5" w:rsidRPr="00DE784D" w:rsidRDefault="000E18B5" w:rsidP="00DE784D">
            <w:r w:rsidRPr="00DE784D">
              <w:t>2 мин.</w:t>
            </w:r>
          </w:p>
          <w:p w:rsidR="000E18B5" w:rsidRPr="00DE784D" w:rsidRDefault="000E18B5" w:rsidP="00DE784D">
            <w:r w:rsidRPr="00DE784D">
              <w:t>1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5мин.</w:t>
            </w:r>
          </w:p>
          <w:p w:rsidR="000E18B5" w:rsidRPr="00DE784D" w:rsidRDefault="000E18B5" w:rsidP="00DE784D"/>
          <w:p w:rsidR="000E18B5" w:rsidRPr="00DE784D" w:rsidRDefault="000E18B5" w:rsidP="00DE784D"/>
          <w:p w:rsidR="000E18B5" w:rsidRPr="00DE784D" w:rsidRDefault="000E18B5" w:rsidP="00DE784D">
            <w:r w:rsidRPr="00DE784D">
              <w:t xml:space="preserve"> </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5 мин.</w:t>
            </w:r>
          </w:p>
          <w:p w:rsidR="000E18B5" w:rsidRPr="00DE784D" w:rsidRDefault="000E18B5" w:rsidP="00DE784D"/>
          <w:p w:rsidR="000E18B5" w:rsidRPr="00DE784D" w:rsidRDefault="000E18B5" w:rsidP="00DE784D"/>
          <w:p w:rsidR="000E18B5" w:rsidRPr="00DE784D" w:rsidRDefault="000E18B5" w:rsidP="00DE784D">
            <w:r w:rsidRPr="00DE784D">
              <w:t>4 раза</w:t>
            </w:r>
          </w:p>
          <w:p w:rsidR="000E18B5" w:rsidRPr="00DE784D" w:rsidRDefault="000E18B5" w:rsidP="00DE784D"/>
          <w:p w:rsidR="000E18B5" w:rsidRPr="00DE784D" w:rsidRDefault="000E18B5" w:rsidP="00DE784D">
            <w:r w:rsidRPr="00DE784D">
              <w:t xml:space="preserve"> </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5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4 раза</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6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8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6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5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6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 xml:space="preserve">5 раз </w:t>
            </w:r>
          </w:p>
        </w:tc>
        <w:tc>
          <w:tcPr>
            <w:tcW w:w="3260" w:type="dxa"/>
            <w:shd w:val="clear" w:color="auto" w:fill="auto"/>
          </w:tcPr>
          <w:p w:rsidR="000E18B5" w:rsidRPr="00DE784D" w:rsidRDefault="000E18B5" w:rsidP="00DE784D">
            <w:pPr>
              <w:jc w:val="center"/>
            </w:pPr>
          </w:p>
          <w:p w:rsidR="000E18B5" w:rsidRPr="00DE784D" w:rsidRDefault="000E18B5" w:rsidP="00DE784D">
            <w:pPr>
              <w:jc w:val="center"/>
            </w:pPr>
            <w:r w:rsidRPr="00DE784D">
              <w:t>дистанция 2 шага.</w:t>
            </w:r>
          </w:p>
          <w:p w:rsidR="000E18B5" w:rsidRPr="00DE784D" w:rsidRDefault="000E18B5" w:rsidP="00DE784D">
            <w:pPr>
              <w:jc w:val="center"/>
            </w:pPr>
          </w:p>
          <w:p w:rsidR="000E18B5" w:rsidRPr="00DE784D" w:rsidRDefault="000E18B5" w:rsidP="00DE784D">
            <w:pPr>
              <w:jc w:val="center"/>
            </w:pPr>
            <w:r w:rsidRPr="00DE784D">
              <w:t>руки на пояс, смотреть вперёд</w:t>
            </w:r>
          </w:p>
          <w:p w:rsidR="000E18B5" w:rsidRPr="00DE784D" w:rsidRDefault="000E18B5" w:rsidP="00DE784D">
            <w:pPr>
              <w:jc w:val="center"/>
            </w:pPr>
            <w:r w:rsidRPr="00DE784D">
              <w:t>руки за голову, спина прямая.</w:t>
            </w:r>
          </w:p>
          <w:p w:rsidR="000E18B5" w:rsidRPr="00DE784D" w:rsidRDefault="000E18B5" w:rsidP="00DE784D">
            <w:r w:rsidRPr="00DE784D">
              <w:t>толкаться как можно выше,</w:t>
            </w:r>
          </w:p>
          <w:p w:rsidR="000E18B5" w:rsidRPr="00DE784D" w:rsidRDefault="000E18B5" w:rsidP="00DE784D">
            <w:pPr>
              <w:jc w:val="center"/>
            </w:pPr>
            <w:r w:rsidRPr="00DE784D">
              <w:t>помогать руками,</w:t>
            </w:r>
          </w:p>
          <w:p w:rsidR="000E18B5" w:rsidRPr="00DE784D" w:rsidRDefault="000E18B5" w:rsidP="00DE784D">
            <w:pPr>
              <w:jc w:val="center"/>
            </w:pPr>
          </w:p>
          <w:p w:rsidR="000E18B5" w:rsidRPr="00DE784D" w:rsidRDefault="000E18B5" w:rsidP="00DE784D">
            <w:pPr>
              <w:jc w:val="center"/>
            </w:pPr>
            <w:r w:rsidRPr="00DE784D">
              <w:t>левая нога выполняет шаг то</w:t>
            </w:r>
          </w:p>
          <w:p w:rsidR="000E18B5" w:rsidRPr="00DE784D" w:rsidRDefault="000E18B5" w:rsidP="00DE784D">
            <w:pPr>
              <w:jc w:val="center"/>
            </w:pPr>
            <w:r w:rsidRPr="00DE784D">
              <w:t>перед правой, то за ней</w:t>
            </w:r>
          </w:p>
          <w:p w:rsidR="000E18B5" w:rsidRPr="00DE784D" w:rsidRDefault="000E18B5" w:rsidP="00DE784D">
            <w:pPr>
              <w:jc w:val="center"/>
            </w:pPr>
            <w:r w:rsidRPr="00DE784D">
              <w:t>правая нога выполняет шаг то перед левой, то за ней</w:t>
            </w:r>
          </w:p>
          <w:p w:rsidR="000E18B5" w:rsidRPr="00DE784D" w:rsidRDefault="000E18B5" w:rsidP="00DE784D">
            <w:pPr>
              <w:jc w:val="center"/>
            </w:pPr>
          </w:p>
          <w:p w:rsidR="000E18B5" w:rsidRPr="00DE784D" w:rsidRDefault="000E18B5" w:rsidP="00DE784D">
            <w:pPr>
              <w:jc w:val="center"/>
            </w:pPr>
            <w:r w:rsidRPr="00DE784D">
              <w:t>ноги согнуть, слегка накло-</w:t>
            </w:r>
          </w:p>
          <w:p w:rsidR="000E18B5" w:rsidRPr="00DE784D" w:rsidRDefault="000E18B5" w:rsidP="00DE784D">
            <w:pPr>
              <w:jc w:val="center"/>
            </w:pPr>
            <w:r w:rsidRPr="00DE784D">
              <w:t>ниться вперёд, руки полусог-</w:t>
            </w:r>
          </w:p>
          <w:p w:rsidR="000E18B5" w:rsidRPr="00DE784D" w:rsidRDefault="000E18B5" w:rsidP="00DE784D">
            <w:pPr>
              <w:jc w:val="center"/>
            </w:pPr>
            <w:r w:rsidRPr="00DE784D">
              <w:t>нуты или на коленях</w:t>
            </w:r>
          </w:p>
          <w:p w:rsidR="000E18B5" w:rsidRPr="00DE784D" w:rsidRDefault="000E18B5" w:rsidP="00DE784D">
            <w:pPr>
              <w:jc w:val="center"/>
            </w:pPr>
          </w:p>
          <w:p w:rsidR="000E18B5" w:rsidRPr="00DE784D" w:rsidRDefault="000E18B5" w:rsidP="00DE784D">
            <w:pPr>
              <w:jc w:val="center"/>
            </w:pPr>
            <w:r w:rsidRPr="00DE784D">
              <w:t>соблюдать дистанцию</w:t>
            </w:r>
          </w:p>
          <w:p w:rsidR="000E18B5" w:rsidRPr="00DE784D" w:rsidRDefault="000E18B5" w:rsidP="00DE784D">
            <w:pPr>
              <w:jc w:val="center"/>
            </w:pPr>
          </w:p>
          <w:p w:rsidR="000E18B5" w:rsidRPr="00DE784D" w:rsidRDefault="000E18B5" w:rsidP="00DE784D">
            <w:pPr>
              <w:jc w:val="center"/>
            </w:pPr>
            <w:r w:rsidRPr="00DE784D">
              <w:t>смотреть через плечо</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восстанавливать дыхание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выпрямлять полностью</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прямые</w:t>
            </w:r>
          </w:p>
          <w:p w:rsidR="000E18B5" w:rsidRPr="00DE784D" w:rsidRDefault="000E18B5" w:rsidP="00DE784D">
            <w:pPr>
              <w:jc w:val="center"/>
            </w:pPr>
          </w:p>
          <w:p w:rsidR="000E18B5" w:rsidRPr="00DE784D" w:rsidRDefault="000E18B5" w:rsidP="00DE784D">
            <w:pPr>
              <w:jc w:val="center"/>
            </w:pPr>
            <w:r w:rsidRPr="00DE784D">
              <w:t>смотреть на кисти рук</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наклон точно в сторону</w:t>
            </w:r>
          </w:p>
          <w:p w:rsidR="000E18B5" w:rsidRPr="00DE784D" w:rsidRDefault="000E18B5" w:rsidP="00DE784D">
            <w:pPr>
              <w:jc w:val="center"/>
            </w:pPr>
          </w:p>
          <w:p w:rsidR="000E18B5" w:rsidRPr="00DE784D" w:rsidRDefault="000E18B5" w:rsidP="00DE784D">
            <w:pPr>
              <w:jc w:val="center"/>
            </w:pPr>
            <w:r w:rsidRPr="00DE784D">
              <w:t>руки не сгибать</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прогнуться назад</w:t>
            </w:r>
          </w:p>
          <w:p w:rsidR="000E18B5" w:rsidRPr="00DE784D" w:rsidRDefault="000E18B5" w:rsidP="00DE784D">
            <w:pPr>
              <w:jc w:val="center"/>
            </w:pPr>
            <w:r w:rsidRPr="00DE784D">
              <w:t>ноги  в коленях не сгибать,</w:t>
            </w:r>
          </w:p>
          <w:p w:rsidR="000E18B5" w:rsidRPr="00DE784D" w:rsidRDefault="000E18B5" w:rsidP="00DE784D">
            <w:pPr>
              <w:jc w:val="center"/>
            </w:pPr>
            <w:r w:rsidRPr="00DE784D">
              <w:t>стараться ладонями достать</w:t>
            </w:r>
          </w:p>
          <w:p w:rsidR="000E18B5" w:rsidRPr="00DE784D" w:rsidRDefault="000E18B5" w:rsidP="00DE784D">
            <w:pPr>
              <w:jc w:val="center"/>
            </w:pPr>
            <w:r w:rsidRPr="00DE784D">
              <w:t>пол</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поворот полный,  до упора</w:t>
            </w:r>
          </w:p>
          <w:p w:rsidR="000E18B5" w:rsidRPr="00DE784D" w:rsidRDefault="000E18B5" w:rsidP="00DE784D">
            <w:pPr>
              <w:jc w:val="center"/>
            </w:pPr>
          </w:p>
          <w:p w:rsidR="000E18B5" w:rsidRPr="00DE784D" w:rsidRDefault="000E18B5" w:rsidP="00DE784D">
            <w:pPr>
              <w:jc w:val="center"/>
            </w:pPr>
            <w:r w:rsidRPr="00DE784D">
              <w:t>руки не сгибать, пятки от по-</w:t>
            </w:r>
          </w:p>
          <w:p w:rsidR="000E18B5" w:rsidRPr="00DE784D" w:rsidRDefault="000E18B5" w:rsidP="00DE784D">
            <w:pPr>
              <w:jc w:val="center"/>
            </w:pPr>
            <w:r w:rsidRPr="00DE784D">
              <w:t>ла не отрывать</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прогнуться назад</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выпад ниже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выпад полный</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прямые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быть внимательнее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успевать за счётом</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tc>
      </w:tr>
      <w:tr w:rsidR="000E18B5" w:rsidRPr="00DE784D" w:rsidTr="00DE784D">
        <w:trPr>
          <w:trHeight w:val="553"/>
        </w:trPr>
        <w:tc>
          <w:tcPr>
            <w:tcW w:w="1002" w:type="dxa"/>
            <w:shd w:val="clear" w:color="auto" w:fill="auto"/>
          </w:tcPr>
          <w:p w:rsidR="000E18B5" w:rsidRPr="00DE784D" w:rsidRDefault="000E18B5" w:rsidP="00DE784D">
            <w:pPr>
              <w:rPr>
                <w:b/>
              </w:rPr>
            </w:pPr>
            <w:r w:rsidRPr="00DE784D">
              <w:rPr>
                <w:b/>
              </w:rPr>
              <w:t>2</w:t>
            </w:r>
          </w:p>
        </w:tc>
        <w:tc>
          <w:tcPr>
            <w:tcW w:w="4397" w:type="dxa"/>
            <w:shd w:val="clear" w:color="auto" w:fill="auto"/>
          </w:tcPr>
          <w:p w:rsidR="000E18B5" w:rsidRPr="00DE784D" w:rsidRDefault="000E18B5" w:rsidP="00DE784D">
            <w:pPr>
              <w:rPr>
                <w:b/>
              </w:rPr>
            </w:pPr>
            <w:r w:rsidRPr="00DE784D">
              <w:rPr>
                <w:b/>
              </w:rPr>
              <w:t>Основная часть</w:t>
            </w:r>
          </w:p>
        </w:tc>
        <w:tc>
          <w:tcPr>
            <w:tcW w:w="1088" w:type="dxa"/>
            <w:shd w:val="clear" w:color="auto" w:fill="auto"/>
          </w:tcPr>
          <w:p w:rsidR="000E18B5" w:rsidRPr="00DE784D" w:rsidRDefault="000E18B5" w:rsidP="00DE784D">
            <w:r w:rsidRPr="00DE784D">
              <w:t>45 мин</w:t>
            </w:r>
          </w:p>
        </w:tc>
        <w:tc>
          <w:tcPr>
            <w:tcW w:w="3260" w:type="dxa"/>
            <w:shd w:val="clear" w:color="auto" w:fill="auto"/>
          </w:tcPr>
          <w:p w:rsidR="000E18B5" w:rsidRPr="00DE784D" w:rsidRDefault="000E18B5" w:rsidP="00DE784D">
            <w:pPr>
              <w:jc w:val="center"/>
            </w:pPr>
          </w:p>
        </w:tc>
      </w:tr>
      <w:tr w:rsidR="000E18B5" w:rsidRPr="00DE784D" w:rsidTr="00DE784D">
        <w:trPr>
          <w:trHeight w:val="1587"/>
        </w:trPr>
        <w:tc>
          <w:tcPr>
            <w:tcW w:w="1002" w:type="dxa"/>
            <w:shd w:val="clear" w:color="auto" w:fill="auto"/>
          </w:tcPr>
          <w:p w:rsidR="000E18B5" w:rsidRPr="00DE784D" w:rsidRDefault="000E18B5" w:rsidP="00DE784D"/>
        </w:tc>
        <w:tc>
          <w:tcPr>
            <w:tcW w:w="4397" w:type="dxa"/>
            <w:shd w:val="clear" w:color="auto" w:fill="auto"/>
          </w:tcPr>
          <w:p w:rsidR="000E18B5" w:rsidRPr="00DE784D" w:rsidRDefault="000E18B5" w:rsidP="00DE784D">
            <w:pPr>
              <w:jc w:val="both"/>
            </w:pPr>
            <w:r w:rsidRPr="00DE784D">
              <w:t>Круговая тренировка с элементами</w:t>
            </w:r>
          </w:p>
          <w:p w:rsidR="000E18B5" w:rsidRPr="00DE784D" w:rsidRDefault="000E18B5" w:rsidP="00DE784D">
            <w:pPr>
              <w:jc w:val="both"/>
            </w:pPr>
            <w:r w:rsidRPr="00DE784D">
              <w:t>баскетбола:</w:t>
            </w:r>
          </w:p>
          <w:p w:rsidR="000E18B5" w:rsidRPr="00DE784D" w:rsidRDefault="000E18B5" w:rsidP="00DE784D">
            <w:pPr>
              <w:jc w:val="both"/>
            </w:pPr>
            <w:r w:rsidRPr="00DE784D">
              <w:t>объяснение задания, получение инвента</w:t>
            </w:r>
          </w:p>
          <w:p w:rsidR="000E18B5" w:rsidRPr="00DE784D" w:rsidRDefault="000E18B5" w:rsidP="00DE784D">
            <w:pPr>
              <w:jc w:val="both"/>
            </w:pPr>
            <w:r w:rsidRPr="00DE784D">
              <w:t>ря;</w:t>
            </w:r>
          </w:p>
          <w:p w:rsidR="000E18B5" w:rsidRPr="00DE784D" w:rsidRDefault="000E18B5" w:rsidP="00DE784D">
            <w:pPr>
              <w:jc w:val="both"/>
            </w:pPr>
            <w:r w:rsidRPr="00DE784D">
              <w:t xml:space="preserve">1. Совершенствование ведения без зри- </w:t>
            </w:r>
          </w:p>
          <w:p w:rsidR="000E18B5" w:rsidRPr="00DE784D" w:rsidRDefault="000E18B5" w:rsidP="00DE784D">
            <w:pPr>
              <w:jc w:val="both"/>
            </w:pPr>
            <w:r w:rsidRPr="00DE784D">
              <w:t xml:space="preserve">    тельного контроля: по направлению </w:t>
            </w:r>
          </w:p>
          <w:p w:rsidR="000E18B5" w:rsidRPr="00DE784D" w:rsidRDefault="000E18B5" w:rsidP="00DE784D">
            <w:pPr>
              <w:jc w:val="both"/>
            </w:pPr>
            <w:r w:rsidRPr="00DE784D">
              <w:t xml:space="preserve">    стрелки ведение на месте левой и пра-</w:t>
            </w:r>
          </w:p>
          <w:p w:rsidR="000E18B5" w:rsidRPr="00DE784D" w:rsidRDefault="000E18B5" w:rsidP="00DE784D">
            <w:pPr>
              <w:jc w:val="both"/>
            </w:pPr>
            <w:r w:rsidRPr="00DE784D">
              <w:t xml:space="preserve">    вой рукой, а также с продвижением</w:t>
            </w:r>
          </w:p>
          <w:p w:rsidR="000E18B5" w:rsidRPr="00DE784D" w:rsidRDefault="000E18B5" w:rsidP="00DE784D">
            <w:pPr>
              <w:jc w:val="both"/>
            </w:pPr>
            <w:r w:rsidRPr="00DE784D">
              <w:t xml:space="preserve">    приставным шагом влево и вправо.</w:t>
            </w: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2. Совершенствование штрафного броска</w:t>
            </w: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3. Совершенствование передач: двумя</w:t>
            </w:r>
          </w:p>
          <w:p w:rsidR="000E18B5" w:rsidRPr="00DE784D" w:rsidRDefault="000E18B5" w:rsidP="00DE784D">
            <w:pPr>
              <w:jc w:val="both"/>
            </w:pPr>
            <w:r w:rsidRPr="00DE784D">
              <w:t xml:space="preserve">    руками от груди, одной от плеча, с </w:t>
            </w:r>
          </w:p>
          <w:p w:rsidR="000E18B5" w:rsidRPr="00DE784D" w:rsidRDefault="000E18B5" w:rsidP="00DE784D">
            <w:pPr>
              <w:jc w:val="both"/>
            </w:pPr>
            <w:r w:rsidRPr="00DE784D">
              <w:t xml:space="preserve">    отскоком от пола.</w:t>
            </w: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4. Совершенствование остановки в два</w:t>
            </w:r>
          </w:p>
          <w:p w:rsidR="000E18B5" w:rsidRPr="00DE784D" w:rsidRDefault="000E18B5" w:rsidP="00DE784D">
            <w:pPr>
              <w:jc w:val="both"/>
            </w:pPr>
            <w:r w:rsidRPr="00DE784D">
              <w:t xml:space="preserve">    шага с броском по кольцу.</w:t>
            </w:r>
          </w:p>
          <w:p w:rsidR="000E18B5" w:rsidRPr="00DE784D" w:rsidRDefault="000E18B5" w:rsidP="00DE784D">
            <w:pPr>
              <w:jc w:val="both"/>
            </w:pPr>
            <w:r w:rsidRPr="00DE784D">
              <w:t xml:space="preserve">Переход к следующему виду, смена </w:t>
            </w:r>
          </w:p>
          <w:p w:rsidR="000E18B5" w:rsidRPr="00DE784D" w:rsidRDefault="000E18B5" w:rsidP="00DE784D">
            <w:pPr>
              <w:jc w:val="both"/>
            </w:pPr>
            <w:r w:rsidRPr="00DE784D">
              <w:t>инвентаря.</w:t>
            </w:r>
          </w:p>
          <w:p w:rsidR="000E18B5" w:rsidRPr="00DE784D" w:rsidRDefault="000E18B5" w:rsidP="00DE784D">
            <w:pPr>
              <w:jc w:val="both"/>
            </w:pPr>
            <w:r w:rsidRPr="00DE784D">
              <w:t>Второй круг: объяснение</w:t>
            </w:r>
          </w:p>
          <w:p w:rsidR="000E18B5" w:rsidRPr="00DE784D" w:rsidRDefault="000E18B5" w:rsidP="00DE784D">
            <w:pPr>
              <w:jc w:val="both"/>
            </w:pPr>
            <w:r w:rsidRPr="00DE784D">
              <w:t>1. Совершенствование ведения без зри-</w:t>
            </w:r>
          </w:p>
          <w:p w:rsidR="000E18B5" w:rsidRPr="00DE784D" w:rsidRDefault="000E18B5" w:rsidP="00DE784D">
            <w:pPr>
              <w:jc w:val="both"/>
            </w:pPr>
            <w:r w:rsidRPr="00DE784D">
              <w:t xml:space="preserve">    тельного контроля: с продвижением</w:t>
            </w:r>
          </w:p>
          <w:p w:rsidR="000E18B5" w:rsidRPr="00DE784D" w:rsidRDefault="000E18B5" w:rsidP="00DE784D">
            <w:pPr>
              <w:jc w:val="both"/>
            </w:pPr>
            <w:r w:rsidRPr="00DE784D">
              <w:t xml:space="preserve">    вперёд и назад, считая написанные </w:t>
            </w:r>
          </w:p>
          <w:p w:rsidR="000E18B5" w:rsidRPr="00DE784D" w:rsidRDefault="000E18B5" w:rsidP="00DE784D">
            <w:pPr>
              <w:jc w:val="both"/>
            </w:pPr>
            <w:r w:rsidRPr="00DE784D">
              <w:t xml:space="preserve">    примеры.</w:t>
            </w: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2. Жонглирование мячом.</w:t>
            </w: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3. Сгибание и разгибание рук  в упоре</w:t>
            </w:r>
          </w:p>
          <w:p w:rsidR="000E18B5" w:rsidRPr="00DE784D" w:rsidRDefault="000E18B5" w:rsidP="00DE784D">
            <w:pPr>
              <w:jc w:val="both"/>
            </w:pPr>
            <w:r w:rsidRPr="00DE784D">
              <w:t xml:space="preserve">    лёжа: девочки от подоконника,</w:t>
            </w:r>
          </w:p>
          <w:p w:rsidR="000E18B5" w:rsidRPr="00DE784D" w:rsidRDefault="000E18B5" w:rsidP="00DE784D">
            <w:pPr>
              <w:jc w:val="both"/>
            </w:pPr>
            <w:r w:rsidRPr="00DE784D">
              <w:t xml:space="preserve">    мальчики от пола.</w:t>
            </w: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4. Прыжки через скакалку на двух ногах.</w:t>
            </w:r>
          </w:p>
          <w:p w:rsidR="000E18B5" w:rsidRPr="00DE784D" w:rsidRDefault="000E18B5" w:rsidP="00DE784D">
            <w:pPr>
              <w:jc w:val="both"/>
            </w:pPr>
            <w:r w:rsidRPr="00DE784D">
              <w:t>Уборка инвентаря, деление на команды.</w:t>
            </w:r>
          </w:p>
          <w:p w:rsidR="000E18B5" w:rsidRPr="00DE784D" w:rsidRDefault="000E18B5" w:rsidP="00DE784D">
            <w:pPr>
              <w:jc w:val="both"/>
            </w:pPr>
            <w:r w:rsidRPr="00DE784D">
              <w:t>Учебная игра.</w:t>
            </w:r>
          </w:p>
        </w:tc>
        <w:tc>
          <w:tcPr>
            <w:tcW w:w="1088" w:type="dxa"/>
            <w:shd w:val="clear" w:color="auto" w:fill="auto"/>
          </w:tcPr>
          <w:p w:rsidR="000E18B5" w:rsidRPr="00DE784D" w:rsidRDefault="000E18B5" w:rsidP="00DE784D">
            <w:r w:rsidRPr="00DE784D">
              <w:t>10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r w:rsidRPr="00DE784D">
              <w:t>20 сек</w:t>
            </w:r>
          </w:p>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r w:rsidRPr="00DE784D">
              <w:t>20 сек</w:t>
            </w:r>
          </w:p>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r w:rsidRPr="00DE784D">
              <w:t>20 сек</w:t>
            </w:r>
          </w:p>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r w:rsidRPr="00DE784D">
              <w:t>1 мин.</w:t>
            </w:r>
          </w:p>
          <w:p w:rsidR="000E18B5" w:rsidRPr="00DE784D" w:rsidRDefault="000E18B5" w:rsidP="00DE784D">
            <w:r w:rsidRPr="00DE784D">
              <w:t>1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 мин</w:t>
            </w:r>
          </w:p>
          <w:p w:rsidR="000E18B5" w:rsidRPr="00DE784D" w:rsidRDefault="000E18B5" w:rsidP="00DE784D">
            <w:r w:rsidRPr="00DE784D">
              <w:t>20 сек</w:t>
            </w:r>
          </w:p>
          <w:p w:rsidR="000E18B5" w:rsidRPr="00DE784D" w:rsidRDefault="000E18B5" w:rsidP="00DE784D">
            <w:r w:rsidRPr="00DE784D">
              <w:t>1 мин.</w:t>
            </w:r>
          </w:p>
          <w:p w:rsidR="000E18B5" w:rsidRPr="00DE784D" w:rsidRDefault="000E18B5" w:rsidP="00DE784D"/>
          <w:p w:rsidR="000E18B5" w:rsidRPr="00DE784D" w:rsidRDefault="000E18B5" w:rsidP="00DE784D"/>
          <w:p w:rsidR="000E18B5" w:rsidRPr="00DE784D" w:rsidRDefault="000E18B5" w:rsidP="00DE784D">
            <w:r w:rsidRPr="00DE784D">
              <w:t>20 сек</w:t>
            </w:r>
          </w:p>
          <w:p w:rsidR="000E18B5" w:rsidRPr="00DE784D" w:rsidRDefault="000E18B5" w:rsidP="00DE784D"/>
          <w:p w:rsidR="000E18B5" w:rsidRPr="00DE784D" w:rsidRDefault="000E18B5" w:rsidP="00DE784D"/>
          <w:p w:rsidR="000E18B5" w:rsidRPr="00DE784D" w:rsidRDefault="000E18B5" w:rsidP="00DE784D">
            <w:r w:rsidRPr="00DE784D">
              <w:t>1 мин.</w:t>
            </w:r>
          </w:p>
          <w:p w:rsidR="000E18B5" w:rsidRPr="00DE784D" w:rsidRDefault="000E18B5" w:rsidP="00DE784D">
            <w:r w:rsidRPr="00DE784D">
              <w:t>20 сек</w:t>
            </w:r>
          </w:p>
          <w:p w:rsidR="000E18B5" w:rsidRPr="00DE784D" w:rsidRDefault="000E18B5" w:rsidP="00DE784D"/>
          <w:p w:rsidR="000E18B5" w:rsidRPr="00DE784D" w:rsidRDefault="000E18B5" w:rsidP="00DE784D">
            <w:r w:rsidRPr="00DE784D">
              <w:t>1 мин.</w:t>
            </w:r>
          </w:p>
          <w:p w:rsidR="000E18B5" w:rsidRPr="00DE784D" w:rsidRDefault="000E18B5" w:rsidP="00DE784D">
            <w:r w:rsidRPr="00DE784D">
              <w:t>1 мин.</w:t>
            </w:r>
          </w:p>
          <w:p w:rsidR="000E18B5" w:rsidRPr="00DE784D" w:rsidRDefault="000E18B5" w:rsidP="00DE784D">
            <w:r w:rsidRPr="00DE784D">
              <w:t>7 мин</w:t>
            </w:r>
          </w:p>
        </w:tc>
        <w:tc>
          <w:tcPr>
            <w:tcW w:w="3260" w:type="dxa"/>
            <w:shd w:val="clear" w:color="auto" w:fill="auto"/>
          </w:tcPr>
          <w:p w:rsidR="000E18B5" w:rsidRPr="00DE784D" w:rsidRDefault="000E18B5" w:rsidP="00DE784D">
            <w:pPr>
              <w:jc w:val="center"/>
            </w:pPr>
            <w:r w:rsidRPr="00DE784D">
              <w:t>сплошная линия-ведение на месте, пунктирная-с передвижением</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против часовой стрелки</w:t>
            </w:r>
          </w:p>
          <w:p w:rsidR="000E18B5" w:rsidRPr="00DE784D" w:rsidRDefault="000E18B5" w:rsidP="00DE784D">
            <w:pPr>
              <w:jc w:val="center"/>
            </w:pPr>
            <w:r w:rsidRPr="00DE784D">
              <w:t xml:space="preserve">встать вокруг трапеции, </w:t>
            </w:r>
          </w:p>
          <w:p w:rsidR="000E18B5" w:rsidRPr="00DE784D" w:rsidRDefault="000E18B5" w:rsidP="00DE784D">
            <w:pPr>
              <w:jc w:val="center"/>
            </w:pPr>
            <w:r w:rsidRPr="00DE784D">
              <w:t>каждый выполняет по два броска.</w:t>
            </w:r>
          </w:p>
          <w:p w:rsidR="000E18B5" w:rsidRPr="00DE784D" w:rsidRDefault="000E18B5" w:rsidP="00DE784D">
            <w:pPr>
              <w:jc w:val="center"/>
            </w:pPr>
          </w:p>
          <w:p w:rsidR="000E18B5" w:rsidRPr="00DE784D" w:rsidRDefault="000E18B5" w:rsidP="00DE784D">
            <w:pPr>
              <w:jc w:val="center"/>
            </w:pPr>
            <w:r w:rsidRPr="00DE784D">
              <w:t>со сменой мест, убегая за мячом в конец противопо-</w:t>
            </w:r>
          </w:p>
          <w:p w:rsidR="000E18B5" w:rsidRPr="00DE784D" w:rsidRDefault="000E18B5" w:rsidP="00DE784D">
            <w:pPr>
              <w:jc w:val="center"/>
            </w:pPr>
            <w:r w:rsidRPr="00DE784D">
              <w:t>ложной колонны</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результат называть вслух</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вокруг пояса; по восьмёрке, поднимая ноги; по восьмёрке</w:t>
            </w:r>
          </w:p>
          <w:p w:rsidR="000E18B5" w:rsidRPr="00DE784D" w:rsidRDefault="000E18B5" w:rsidP="00DE784D">
            <w:pPr>
              <w:jc w:val="center"/>
            </w:pPr>
            <w:r w:rsidRPr="00DE784D">
              <w:t>не отрывая ног от пола</w:t>
            </w:r>
          </w:p>
          <w:p w:rsidR="000E18B5" w:rsidRPr="00DE784D" w:rsidRDefault="000E18B5" w:rsidP="00DE784D">
            <w:pPr>
              <w:jc w:val="center"/>
            </w:pPr>
          </w:p>
          <w:p w:rsidR="000E18B5" w:rsidRPr="00DE784D" w:rsidRDefault="000E18B5" w:rsidP="00DE784D">
            <w:pPr>
              <w:jc w:val="center"/>
            </w:pPr>
            <w:r w:rsidRPr="00DE784D">
              <w:t>туловище прямое, не прогибаться, грудью касаться</w:t>
            </w:r>
          </w:p>
          <w:p w:rsidR="000E18B5" w:rsidRPr="00DE784D" w:rsidRDefault="000E18B5" w:rsidP="00DE784D">
            <w:pPr>
              <w:jc w:val="center"/>
            </w:pPr>
            <w:r w:rsidRPr="00DE784D">
              <w:t>подоконника или пола</w:t>
            </w:r>
          </w:p>
          <w:p w:rsidR="000E18B5" w:rsidRPr="00DE784D" w:rsidRDefault="000E18B5" w:rsidP="00DE784D">
            <w:pPr>
              <w:jc w:val="center"/>
            </w:pPr>
          </w:p>
          <w:p w:rsidR="000E18B5" w:rsidRPr="00DE784D" w:rsidRDefault="000E18B5" w:rsidP="00DE784D">
            <w:pPr>
              <w:jc w:val="center"/>
            </w:pPr>
            <w:r w:rsidRPr="00DE784D">
              <w:t>в быстром темпе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соблюдать правила игры</w:t>
            </w:r>
          </w:p>
        </w:tc>
      </w:tr>
      <w:tr w:rsidR="000E18B5" w:rsidRPr="00DE784D" w:rsidTr="00DE784D">
        <w:trPr>
          <w:trHeight w:val="1587"/>
        </w:trPr>
        <w:tc>
          <w:tcPr>
            <w:tcW w:w="1002" w:type="dxa"/>
            <w:shd w:val="clear" w:color="auto" w:fill="auto"/>
          </w:tcPr>
          <w:p w:rsidR="000E18B5" w:rsidRPr="00DE784D" w:rsidRDefault="000E18B5" w:rsidP="00DE784D">
            <w:pPr>
              <w:rPr>
                <w:b/>
              </w:rPr>
            </w:pPr>
            <w:r w:rsidRPr="00DE784D">
              <w:rPr>
                <w:b/>
              </w:rPr>
              <w:t>3</w:t>
            </w:r>
          </w:p>
        </w:tc>
        <w:tc>
          <w:tcPr>
            <w:tcW w:w="4397" w:type="dxa"/>
            <w:shd w:val="clear" w:color="auto" w:fill="auto"/>
          </w:tcPr>
          <w:p w:rsidR="000E18B5" w:rsidRPr="00DE784D" w:rsidRDefault="000E18B5" w:rsidP="00DE784D">
            <w:pPr>
              <w:rPr>
                <w:b/>
              </w:rPr>
            </w:pPr>
            <w:r w:rsidRPr="00DE784D">
              <w:rPr>
                <w:b/>
              </w:rPr>
              <w:t>Заключительная  часть</w:t>
            </w:r>
          </w:p>
        </w:tc>
        <w:tc>
          <w:tcPr>
            <w:tcW w:w="1088" w:type="dxa"/>
            <w:shd w:val="clear" w:color="auto" w:fill="auto"/>
          </w:tcPr>
          <w:p w:rsidR="000E18B5" w:rsidRPr="00DE784D" w:rsidRDefault="000E18B5" w:rsidP="00DE784D">
            <w:r w:rsidRPr="00DE784D">
              <w:t>10 мин</w:t>
            </w:r>
          </w:p>
        </w:tc>
        <w:tc>
          <w:tcPr>
            <w:tcW w:w="3260" w:type="dxa"/>
            <w:shd w:val="clear" w:color="auto" w:fill="auto"/>
          </w:tcPr>
          <w:p w:rsidR="000E18B5" w:rsidRPr="00DE784D" w:rsidRDefault="000E18B5" w:rsidP="00DE784D">
            <w:pPr>
              <w:jc w:val="center"/>
            </w:pPr>
          </w:p>
        </w:tc>
      </w:tr>
      <w:tr w:rsidR="000E18B5" w:rsidRPr="00DE784D" w:rsidTr="00DE784D">
        <w:tc>
          <w:tcPr>
            <w:tcW w:w="1002" w:type="dxa"/>
            <w:shd w:val="clear" w:color="auto" w:fill="auto"/>
          </w:tcPr>
          <w:p w:rsidR="000E18B5" w:rsidRPr="00DE784D" w:rsidRDefault="000E18B5" w:rsidP="00DE784D">
            <w:r w:rsidRPr="00DE784D">
              <w:t>.</w:t>
            </w:r>
          </w:p>
        </w:tc>
        <w:tc>
          <w:tcPr>
            <w:tcW w:w="4397" w:type="dxa"/>
            <w:shd w:val="clear" w:color="auto" w:fill="auto"/>
          </w:tcPr>
          <w:p w:rsidR="000E18B5" w:rsidRPr="00DE784D" w:rsidRDefault="000E18B5" w:rsidP="00DE784D">
            <w:pPr>
              <w:jc w:val="both"/>
            </w:pPr>
            <w:r w:rsidRPr="00DE784D">
              <w:t>Построение.</w:t>
            </w:r>
          </w:p>
          <w:p w:rsidR="000E18B5" w:rsidRPr="00DE784D" w:rsidRDefault="000E18B5" w:rsidP="00DE784D">
            <w:pPr>
              <w:jc w:val="both"/>
            </w:pPr>
            <w:r w:rsidRPr="00DE784D">
              <w:t>Повторение судейских жестов-разгады-</w:t>
            </w:r>
          </w:p>
          <w:p w:rsidR="000E18B5" w:rsidRPr="00DE784D" w:rsidRDefault="000E18B5" w:rsidP="00DE784D">
            <w:pPr>
              <w:jc w:val="both"/>
            </w:pPr>
            <w:r w:rsidRPr="00DE784D">
              <w:t>вание кроссворда.</w:t>
            </w:r>
          </w:p>
          <w:p w:rsidR="000E18B5" w:rsidRPr="00DE784D" w:rsidRDefault="000E18B5" w:rsidP="00DE784D">
            <w:pPr>
              <w:jc w:val="both"/>
            </w:pPr>
            <w:r w:rsidRPr="00DE784D">
              <w:t>Подведение итогов урока.</w:t>
            </w:r>
          </w:p>
        </w:tc>
        <w:tc>
          <w:tcPr>
            <w:tcW w:w="1088" w:type="dxa"/>
            <w:shd w:val="clear" w:color="auto" w:fill="auto"/>
          </w:tcPr>
          <w:p w:rsidR="000E18B5" w:rsidRPr="00DE784D" w:rsidRDefault="000E18B5" w:rsidP="00DE784D">
            <w:r w:rsidRPr="00DE784D">
              <w:t>30 сек</w:t>
            </w:r>
          </w:p>
          <w:p w:rsidR="000E18B5" w:rsidRPr="00DE784D" w:rsidRDefault="000E18B5" w:rsidP="00DE784D"/>
          <w:p w:rsidR="000E18B5" w:rsidRPr="00DE784D" w:rsidRDefault="000E18B5" w:rsidP="00DE784D">
            <w:r w:rsidRPr="00DE784D">
              <w:t>7 мин.</w:t>
            </w:r>
          </w:p>
          <w:p w:rsidR="000E18B5" w:rsidRPr="00DE784D" w:rsidRDefault="000E18B5" w:rsidP="00DE784D">
            <w:r w:rsidRPr="00DE784D">
              <w:t>30 сек</w:t>
            </w:r>
          </w:p>
        </w:tc>
        <w:tc>
          <w:tcPr>
            <w:tcW w:w="3260" w:type="dxa"/>
            <w:shd w:val="clear" w:color="auto" w:fill="auto"/>
          </w:tcPr>
          <w:p w:rsidR="000E18B5" w:rsidRPr="00DE784D" w:rsidRDefault="000E18B5" w:rsidP="00DE784D">
            <w:pPr>
              <w:jc w:val="center"/>
            </w:pPr>
          </w:p>
        </w:tc>
      </w:tr>
    </w:tbl>
    <w:p w:rsidR="000E18B5" w:rsidRPr="00DE784D" w:rsidRDefault="000E18B5" w:rsidP="000E18B5">
      <w:pPr>
        <w:rPr>
          <w:lang w:val="en-US"/>
        </w:rPr>
      </w:pPr>
    </w:p>
    <w:p w:rsidR="000E18B5" w:rsidRPr="00DE784D" w:rsidRDefault="000E18B5">
      <w:pPr>
        <w:rPr>
          <w:lang w:val="en-US"/>
        </w:rPr>
      </w:pPr>
    </w:p>
    <w:p w:rsidR="000E18B5" w:rsidRPr="00DE784D" w:rsidRDefault="000E18B5" w:rsidP="000E18B5">
      <w:pPr>
        <w:jc w:val="center"/>
        <w:rPr>
          <w:noProof/>
        </w:rPr>
      </w:pPr>
    </w:p>
    <w:p w:rsidR="000E18B5" w:rsidRPr="00DE784D" w:rsidRDefault="000E18B5" w:rsidP="000E18B5">
      <w:pPr>
        <w:jc w:val="center"/>
        <w:rPr>
          <w:noProof/>
        </w:rPr>
      </w:pPr>
    </w:p>
    <w:p w:rsidR="000E18B5" w:rsidRPr="00DE784D" w:rsidRDefault="000E18B5" w:rsidP="000E18B5">
      <w:pPr>
        <w:jc w:val="center"/>
        <w:rPr>
          <w:b/>
        </w:rPr>
      </w:pPr>
      <w:r w:rsidRPr="00DE784D">
        <w:rPr>
          <w:b/>
        </w:rPr>
        <w:t xml:space="preserve">План-конспект открытого урока по физической культуре </w:t>
      </w:r>
    </w:p>
    <w:p w:rsidR="000E18B5" w:rsidRPr="00DE784D" w:rsidRDefault="000E18B5" w:rsidP="000E18B5">
      <w:pPr>
        <w:jc w:val="center"/>
      </w:pPr>
    </w:p>
    <w:p w:rsidR="000E18B5" w:rsidRPr="00DE784D" w:rsidRDefault="000E18B5" w:rsidP="000E18B5">
      <w:pPr>
        <w:jc w:val="center"/>
      </w:pPr>
    </w:p>
    <w:p w:rsidR="000E18B5" w:rsidRPr="00DE784D" w:rsidRDefault="000E18B5" w:rsidP="002E4EC8">
      <w:pPr>
        <w:jc w:val="both"/>
      </w:pPr>
      <w:r w:rsidRPr="002E4EC8">
        <w:rPr>
          <w:b/>
        </w:rPr>
        <w:t>Тема урока</w:t>
      </w:r>
      <w:r w:rsidRPr="00DE784D">
        <w:t>: Совершенствование технических действий в баскетболе</w:t>
      </w:r>
    </w:p>
    <w:p w:rsidR="000E18B5" w:rsidRPr="00DE784D" w:rsidRDefault="000E18B5" w:rsidP="002E4EC8">
      <w:pPr>
        <w:jc w:val="both"/>
      </w:pPr>
      <w:r w:rsidRPr="002E4EC8">
        <w:rPr>
          <w:b/>
        </w:rPr>
        <w:t>Цели урока</w:t>
      </w:r>
      <w:r w:rsidRPr="00DE784D">
        <w:t>:</w:t>
      </w:r>
    </w:p>
    <w:p w:rsidR="000E18B5" w:rsidRPr="00DE784D" w:rsidRDefault="000E18B5" w:rsidP="002E4EC8">
      <w:pPr>
        <w:jc w:val="both"/>
      </w:pPr>
      <w:r w:rsidRPr="00DE784D">
        <w:t xml:space="preserve">- </w:t>
      </w:r>
      <w:r w:rsidRPr="002E4EC8">
        <w:t>образовательные</w:t>
      </w:r>
      <w:r w:rsidRPr="00DE784D">
        <w:t>: совершенствовать технику ловли-передачи мяча, совершенствовать умения в бросках мяча, совершенствовать технику ведения мяча;</w:t>
      </w:r>
    </w:p>
    <w:p w:rsidR="000E18B5" w:rsidRPr="00DE784D" w:rsidRDefault="000E18B5" w:rsidP="002E4EC8">
      <w:pPr>
        <w:jc w:val="both"/>
      </w:pPr>
      <w:r w:rsidRPr="00DE784D">
        <w:t xml:space="preserve">- </w:t>
      </w:r>
      <w:r w:rsidRPr="002E4EC8">
        <w:t xml:space="preserve">развивающие: </w:t>
      </w:r>
      <w:r w:rsidRPr="00DE784D">
        <w:t>развивать двигательные качества – ловкость, быстроту реакции, координацию движений;</w:t>
      </w:r>
    </w:p>
    <w:p w:rsidR="000E18B5" w:rsidRPr="002E4EC8" w:rsidRDefault="000E18B5" w:rsidP="002E4EC8">
      <w:pPr>
        <w:jc w:val="both"/>
      </w:pPr>
      <w:r w:rsidRPr="00DE784D">
        <w:t xml:space="preserve">- </w:t>
      </w:r>
      <w:r w:rsidRPr="002E4EC8">
        <w:t>воспитательные:</w:t>
      </w:r>
      <w:r w:rsidRPr="00DE784D">
        <w:t xml:space="preserve"> воспитывать у обучающихся чувства коллективизма, взаимовыручки, дружбы.</w:t>
      </w:r>
    </w:p>
    <w:p w:rsidR="000E18B5" w:rsidRPr="00DE784D" w:rsidRDefault="000E18B5" w:rsidP="002E4EC8">
      <w:pPr>
        <w:jc w:val="both"/>
      </w:pPr>
      <w:r w:rsidRPr="002E4EC8">
        <w:rPr>
          <w:b/>
        </w:rPr>
        <w:t>Тип учебного занятия</w:t>
      </w:r>
      <w:r w:rsidRPr="00DE784D">
        <w:t>:  урок закрепления</w:t>
      </w:r>
    </w:p>
    <w:p w:rsidR="000E18B5" w:rsidRPr="00DE784D" w:rsidRDefault="000E18B5" w:rsidP="002E4EC8">
      <w:pPr>
        <w:jc w:val="both"/>
      </w:pPr>
      <w:r w:rsidRPr="002E4EC8">
        <w:rPr>
          <w:b/>
        </w:rPr>
        <w:t>Формы работы</w:t>
      </w:r>
      <w:r w:rsidRPr="002E4EC8">
        <w:t xml:space="preserve">: </w:t>
      </w:r>
      <w:r w:rsidRPr="00DE784D">
        <w:t>фронтальная, групповая</w:t>
      </w:r>
    </w:p>
    <w:p w:rsidR="000E18B5" w:rsidRPr="00DE784D" w:rsidRDefault="000E18B5" w:rsidP="002E4EC8">
      <w:pPr>
        <w:jc w:val="both"/>
      </w:pPr>
      <w:r w:rsidRPr="002E4EC8">
        <w:rPr>
          <w:b/>
        </w:rPr>
        <w:t>Задачи урока</w:t>
      </w:r>
      <w:r w:rsidRPr="00DE784D">
        <w:t xml:space="preserve">: </w:t>
      </w:r>
    </w:p>
    <w:p w:rsidR="000E18B5" w:rsidRPr="00DE784D" w:rsidRDefault="000E18B5" w:rsidP="002E4EC8">
      <w:pPr>
        <w:jc w:val="both"/>
      </w:pPr>
      <w:r w:rsidRPr="00DE784D">
        <w:t>1. Совершенствовать технику ведения мяча;</w:t>
      </w:r>
    </w:p>
    <w:p w:rsidR="000E18B5" w:rsidRPr="00DE784D" w:rsidRDefault="000E18B5" w:rsidP="002E4EC8">
      <w:pPr>
        <w:jc w:val="both"/>
      </w:pPr>
      <w:r w:rsidRPr="00DE784D">
        <w:t>2. Совершенствовать технику передач мяча;</w:t>
      </w:r>
    </w:p>
    <w:p w:rsidR="000E18B5" w:rsidRPr="00DE784D" w:rsidRDefault="000E18B5" w:rsidP="002E4EC8">
      <w:pPr>
        <w:jc w:val="both"/>
      </w:pPr>
      <w:r w:rsidRPr="00DE784D">
        <w:t>3. Совершенствовать технику бросков мяча.</w:t>
      </w:r>
    </w:p>
    <w:p w:rsidR="000E18B5" w:rsidRPr="00DE784D" w:rsidRDefault="000E18B5" w:rsidP="002E4EC8">
      <w:pPr>
        <w:jc w:val="both"/>
      </w:pPr>
      <w:r w:rsidRPr="002E4EC8">
        <w:rPr>
          <w:b/>
        </w:rPr>
        <w:t>Инвентарь и оборудование</w:t>
      </w:r>
      <w:r w:rsidRPr="00DE784D">
        <w:t>: баскетбольные мячи, конусы</w:t>
      </w:r>
    </w:p>
    <w:p w:rsidR="000E18B5" w:rsidRPr="00DE784D" w:rsidRDefault="000E18B5" w:rsidP="002E4EC8">
      <w:pPr>
        <w:jc w:val="both"/>
      </w:pPr>
      <w:r w:rsidRPr="002E4EC8">
        <w:rPr>
          <w:b/>
        </w:rPr>
        <w:t>Место проведения</w:t>
      </w:r>
      <w:r w:rsidRPr="00DE784D">
        <w:t>: спортивный зал</w:t>
      </w:r>
    </w:p>
    <w:p w:rsidR="000E18B5" w:rsidRPr="00DE784D" w:rsidRDefault="000E18B5" w:rsidP="000E18B5">
      <w:pPr>
        <w:spacing w:line="360" w:lineRule="auto"/>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4733"/>
        <w:gridCol w:w="1300"/>
        <w:gridCol w:w="2895"/>
      </w:tblGrid>
      <w:tr w:rsidR="000E18B5" w:rsidRPr="00DE784D" w:rsidTr="002E4EC8">
        <w:tc>
          <w:tcPr>
            <w:tcW w:w="0" w:type="auto"/>
          </w:tcPr>
          <w:p w:rsidR="000E18B5" w:rsidRPr="00DE784D" w:rsidRDefault="000E18B5" w:rsidP="00DE784D">
            <w:pPr>
              <w:spacing w:line="360" w:lineRule="auto"/>
              <w:jc w:val="center"/>
            </w:pPr>
            <w:r w:rsidRPr="00DE784D">
              <w:t>Части</w:t>
            </w:r>
          </w:p>
          <w:p w:rsidR="000E18B5" w:rsidRPr="00DE784D" w:rsidRDefault="000E18B5" w:rsidP="00DE784D">
            <w:pPr>
              <w:spacing w:line="360" w:lineRule="auto"/>
              <w:jc w:val="center"/>
            </w:pPr>
            <w:r w:rsidRPr="00DE784D">
              <w:t>урока</w:t>
            </w:r>
          </w:p>
        </w:tc>
        <w:tc>
          <w:tcPr>
            <w:tcW w:w="0" w:type="auto"/>
          </w:tcPr>
          <w:p w:rsidR="000E18B5" w:rsidRPr="00DE784D" w:rsidRDefault="000E18B5" w:rsidP="00DE784D">
            <w:pPr>
              <w:spacing w:line="360" w:lineRule="auto"/>
              <w:jc w:val="center"/>
            </w:pPr>
            <w:r w:rsidRPr="00DE784D">
              <w:t>Содержание урока</w:t>
            </w:r>
          </w:p>
        </w:tc>
        <w:tc>
          <w:tcPr>
            <w:tcW w:w="0" w:type="auto"/>
          </w:tcPr>
          <w:p w:rsidR="000E18B5" w:rsidRPr="00DE784D" w:rsidRDefault="000E18B5" w:rsidP="00DE784D">
            <w:pPr>
              <w:spacing w:line="360" w:lineRule="auto"/>
              <w:jc w:val="center"/>
            </w:pPr>
            <w:r w:rsidRPr="00DE784D">
              <w:t>Дозировка</w:t>
            </w:r>
          </w:p>
        </w:tc>
        <w:tc>
          <w:tcPr>
            <w:tcW w:w="2895" w:type="dxa"/>
          </w:tcPr>
          <w:p w:rsidR="000E18B5" w:rsidRPr="00DE784D" w:rsidRDefault="000E18B5" w:rsidP="00DE784D">
            <w:pPr>
              <w:spacing w:line="360" w:lineRule="auto"/>
              <w:jc w:val="center"/>
            </w:pPr>
            <w:r w:rsidRPr="00DE784D">
              <w:t>ОМУ</w:t>
            </w:r>
          </w:p>
        </w:tc>
      </w:tr>
      <w:tr w:rsidR="000E18B5" w:rsidRPr="00DE784D" w:rsidTr="002E4EC8">
        <w:tc>
          <w:tcPr>
            <w:tcW w:w="0" w:type="auto"/>
          </w:tcPr>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w:t>
            </w:r>
          </w:p>
          <w:p w:rsidR="000E18B5" w:rsidRPr="00DE784D" w:rsidRDefault="000E18B5" w:rsidP="00DE784D">
            <w:pPr>
              <w:jc w:val="center"/>
            </w:pPr>
            <w:r w:rsidRPr="00DE784D">
              <w:t>о</w:t>
            </w:r>
          </w:p>
          <w:p w:rsidR="000E18B5" w:rsidRPr="00DE784D" w:rsidRDefault="000E18B5" w:rsidP="00DE784D">
            <w:pPr>
              <w:jc w:val="center"/>
            </w:pPr>
            <w:r w:rsidRPr="00DE784D">
              <w:t>д</w:t>
            </w:r>
          </w:p>
          <w:p w:rsidR="000E18B5" w:rsidRPr="00DE784D" w:rsidRDefault="000E18B5" w:rsidP="00DE784D">
            <w:pPr>
              <w:jc w:val="center"/>
            </w:pPr>
            <w:r w:rsidRPr="00DE784D">
              <w:t>г</w:t>
            </w:r>
          </w:p>
          <w:p w:rsidR="000E18B5" w:rsidRPr="00DE784D" w:rsidRDefault="000E18B5" w:rsidP="00DE784D">
            <w:pPr>
              <w:jc w:val="center"/>
            </w:pPr>
            <w:r w:rsidRPr="00DE784D">
              <w:t>о</w:t>
            </w:r>
          </w:p>
          <w:p w:rsidR="000E18B5" w:rsidRPr="00DE784D" w:rsidRDefault="000E18B5" w:rsidP="00DE784D">
            <w:pPr>
              <w:jc w:val="center"/>
            </w:pPr>
            <w:r w:rsidRPr="00DE784D">
              <w:t>т</w:t>
            </w:r>
          </w:p>
          <w:p w:rsidR="000E18B5" w:rsidRPr="00DE784D" w:rsidRDefault="000E18B5" w:rsidP="00DE784D">
            <w:pPr>
              <w:jc w:val="center"/>
            </w:pPr>
            <w:r w:rsidRPr="00DE784D">
              <w:t>о</w:t>
            </w:r>
          </w:p>
          <w:p w:rsidR="000E18B5" w:rsidRPr="00DE784D" w:rsidRDefault="000E18B5" w:rsidP="00DE784D">
            <w:pPr>
              <w:jc w:val="center"/>
            </w:pPr>
            <w:r w:rsidRPr="00DE784D">
              <w:t>в</w:t>
            </w:r>
          </w:p>
          <w:p w:rsidR="000E18B5" w:rsidRPr="00DE784D" w:rsidRDefault="000E18B5" w:rsidP="00DE784D">
            <w:pPr>
              <w:jc w:val="center"/>
            </w:pPr>
            <w:r w:rsidRPr="00DE784D">
              <w:t>и</w:t>
            </w:r>
          </w:p>
          <w:p w:rsidR="000E18B5" w:rsidRPr="00DE784D" w:rsidRDefault="000E18B5" w:rsidP="00DE784D">
            <w:pPr>
              <w:jc w:val="center"/>
            </w:pPr>
            <w:r w:rsidRPr="00DE784D">
              <w:t>т</w:t>
            </w:r>
          </w:p>
          <w:p w:rsidR="000E18B5" w:rsidRPr="00DE784D" w:rsidRDefault="000E18B5" w:rsidP="00DE784D">
            <w:pPr>
              <w:jc w:val="center"/>
            </w:pPr>
            <w:r w:rsidRPr="00DE784D">
              <w:t>е</w:t>
            </w:r>
          </w:p>
          <w:p w:rsidR="000E18B5" w:rsidRPr="00DE784D" w:rsidRDefault="000E18B5" w:rsidP="00DE784D">
            <w:pPr>
              <w:jc w:val="center"/>
            </w:pPr>
            <w:r w:rsidRPr="00DE784D">
              <w:t>л</w:t>
            </w:r>
          </w:p>
          <w:p w:rsidR="000E18B5" w:rsidRPr="00DE784D" w:rsidRDefault="000E18B5" w:rsidP="00DE784D">
            <w:pPr>
              <w:jc w:val="center"/>
            </w:pPr>
            <w:r w:rsidRPr="00DE784D">
              <w:t>ь</w:t>
            </w:r>
          </w:p>
          <w:p w:rsidR="000E18B5" w:rsidRPr="00DE784D" w:rsidRDefault="000E18B5" w:rsidP="00DE784D">
            <w:pPr>
              <w:jc w:val="center"/>
            </w:pPr>
            <w:r w:rsidRPr="00DE784D">
              <w:t>н</w:t>
            </w:r>
          </w:p>
          <w:p w:rsidR="000E18B5" w:rsidRPr="00DE784D" w:rsidRDefault="000E18B5" w:rsidP="00DE784D">
            <w:pPr>
              <w:jc w:val="center"/>
            </w:pPr>
            <w:r w:rsidRPr="00DE784D">
              <w:t>а</w:t>
            </w:r>
          </w:p>
          <w:p w:rsidR="000E18B5" w:rsidRPr="00DE784D" w:rsidRDefault="000E18B5" w:rsidP="00DE784D">
            <w:pPr>
              <w:jc w:val="center"/>
            </w:pPr>
            <w:r w:rsidRPr="00DE784D">
              <w:t>я</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tc>
        <w:tc>
          <w:tcPr>
            <w:tcW w:w="0" w:type="auto"/>
          </w:tcPr>
          <w:p w:rsidR="000E18B5" w:rsidRPr="00DE784D" w:rsidRDefault="000E18B5" w:rsidP="00DE784D">
            <w:r w:rsidRPr="00DE784D">
              <w:t>1. Построение. Приветствие,</w:t>
            </w:r>
          </w:p>
          <w:p w:rsidR="000E18B5" w:rsidRPr="00DE784D" w:rsidRDefault="000E18B5" w:rsidP="00DE784D">
            <w:r w:rsidRPr="00DE784D">
              <w:t xml:space="preserve"> сообщение задач урока</w:t>
            </w:r>
          </w:p>
          <w:p w:rsidR="000E18B5" w:rsidRPr="00DE784D" w:rsidRDefault="000E18B5" w:rsidP="00DE784D"/>
          <w:p w:rsidR="000E18B5" w:rsidRPr="00DE784D" w:rsidRDefault="000E18B5" w:rsidP="00DE784D"/>
          <w:p w:rsidR="000E18B5" w:rsidRPr="00DE784D" w:rsidRDefault="000E18B5" w:rsidP="00DE784D">
            <w:r w:rsidRPr="00DE784D">
              <w:t xml:space="preserve">2. Ходьба: </w:t>
            </w:r>
          </w:p>
          <w:p w:rsidR="000E18B5" w:rsidRPr="00DE784D" w:rsidRDefault="000E18B5" w:rsidP="00DE784D">
            <w:r w:rsidRPr="00DE784D">
              <w:t>- обычная;</w:t>
            </w:r>
          </w:p>
          <w:p w:rsidR="000E18B5" w:rsidRPr="00DE784D" w:rsidRDefault="000E18B5" w:rsidP="00DE784D">
            <w:r w:rsidRPr="00DE784D">
              <w:t>- на носках, руки на поясе;</w:t>
            </w:r>
          </w:p>
          <w:p w:rsidR="000E18B5" w:rsidRPr="00DE784D" w:rsidRDefault="000E18B5" w:rsidP="00DE784D">
            <w:r w:rsidRPr="00DE784D">
              <w:t>- на пятках, руки за голову;</w:t>
            </w:r>
          </w:p>
          <w:p w:rsidR="000E18B5" w:rsidRPr="00DE784D" w:rsidRDefault="000E18B5" w:rsidP="00DE784D">
            <w:r w:rsidRPr="00DE784D">
              <w:t>- на внешней части стопы;</w:t>
            </w:r>
          </w:p>
          <w:p w:rsidR="000E18B5" w:rsidRPr="00DE784D" w:rsidRDefault="000E18B5" w:rsidP="00DE784D">
            <w:r w:rsidRPr="00DE784D">
              <w:t>- на внутренней части стопы;</w:t>
            </w:r>
          </w:p>
          <w:p w:rsidR="000E18B5" w:rsidRPr="00DE784D" w:rsidRDefault="000E18B5" w:rsidP="00DE784D">
            <w:r w:rsidRPr="00DE784D">
              <w:t>- спиной вперед перекатом с носка</w:t>
            </w:r>
          </w:p>
          <w:p w:rsidR="000E18B5" w:rsidRPr="00DE784D" w:rsidRDefault="000E18B5" w:rsidP="00DE784D">
            <w:r w:rsidRPr="00DE784D">
              <w:t xml:space="preserve"> на пятку;</w:t>
            </w:r>
          </w:p>
          <w:p w:rsidR="000E18B5" w:rsidRPr="00DE784D" w:rsidRDefault="000E18B5" w:rsidP="00DE784D">
            <w:r w:rsidRPr="00DE784D">
              <w:t>- перекатом с пятки</w:t>
            </w:r>
          </w:p>
          <w:p w:rsidR="000E18B5" w:rsidRPr="00DE784D" w:rsidRDefault="000E18B5" w:rsidP="00DE784D">
            <w:r w:rsidRPr="00DE784D">
              <w:t xml:space="preserve"> на носок</w:t>
            </w:r>
          </w:p>
          <w:p w:rsidR="000E18B5" w:rsidRPr="00DE784D" w:rsidRDefault="000E18B5" w:rsidP="00DE784D">
            <w:r w:rsidRPr="00DE784D">
              <w:t>3. Бег:</w:t>
            </w:r>
          </w:p>
          <w:p w:rsidR="000E18B5" w:rsidRPr="00DE784D" w:rsidRDefault="000E18B5" w:rsidP="00DE784D">
            <w:r w:rsidRPr="00DE784D">
              <w:t>- обычный;</w:t>
            </w:r>
          </w:p>
          <w:p w:rsidR="000E18B5" w:rsidRPr="00DE784D" w:rsidRDefault="000E18B5" w:rsidP="00DE784D">
            <w:r w:rsidRPr="00DE784D">
              <w:t>- спиной вперед;</w:t>
            </w:r>
          </w:p>
          <w:p w:rsidR="000E18B5" w:rsidRPr="00DE784D" w:rsidRDefault="000E18B5" w:rsidP="00DE784D">
            <w:r w:rsidRPr="00DE784D">
              <w:t>- правым боком вперед;</w:t>
            </w:r>
          </w:p>
          <w:p w:rsidR="000E18B5" w:rsidRPr="00DE784D" w:rsidRDefault="000E18B5" w:rsidP="00DE784D">
            <w:r w:rsidRPr="00DE784D">
              <w:t xml:space="preserve">- левым боком вперед </w:t>
            </w:r>
          </w:p>
          <w:p w:rsidR="000E18B5" w:rsidRPr="00DE784D" w:rsidRDefault="000E18B5" w:rsidP="00DE784D"/>
          <w:p w:rsidR="000E18B5" w:rsidRPr="00DE784D" w:rsidRDefault="000E18B5" w:rsidP="00DE784D">
            <w:r w:rsidRPr="00DE784D">
              <w:t>4. Упражнение на восстановление дыхания</w:t>
            </w:r>
          </w:p>
          <w:p w:rsidR="000E18B5" w:rsidRPr="00DE784D" w:rsidRDefault="000E18B5" w:rsidP="00DE784D"/>
          <w:p w:rsidR="000E18B5" w:rsidRPr="00DE784D" w:rsidRDefault="000E18B5" w:rsidP="00DE784D"/>
          <w:p w:rsidR="000E18B5" w:rsidRPr="00DE784D" w:rsidRDefault="000E18B5" w:rsidP="00DE784D">
            <w:r w:rsidRPr="00DE784D">
              <w:t>5. ОРУ с баскетбольными мячами на месте:</w:t>
            </w:r>
          </w:p>
          <w:p w:rsidR="000E18B5" w:rsidRPr="00DE784D" w:rsidRDefault="000E18B5" w:rsidP="00DE784D">
            <w:r w:rsidRPr="00DE784D">
              <w:t xml:space="preserve">  1. И.п.- стойка ноги врозь, мяч внизу </w:t>
            </w:r>
          </w:p>
          <w:p w:rsidR="000E18B5" w:rsidRPr="00DE784D" w:rsidRDefault="000E18B5" w:rsidP="00DE784D">
            <w:pPr>
              <w:numPr>
                <w:ilvl w:val="0"/>
                <w:numId w:val="1"/>
              </w:numPr>
            </w:pPr>
            <w:r w:rsidRPr="00DE784D">
              <w:t>Наклон головы вперед</w:t>
            </w:r>
          </w:p>
          <w:p w:rsidR="000E18B5" w:rsidRPr="00DE784D" w:rsidRDefault="000E18B5" w:rsidP="00DE784D">
            <w:pPr>
              <w:numPr>
                <w:ilvl w:val="0"/>
                <w:numId w:val="1"/>
              </w:numPr>
            </w:pPr>
            <w:r w:rsidRPr="00DE784D">
              <w:t>И.п.</w:t>
            </w:r>
          </w:p>
          <w:p w:rsidR="000E18B5" w:rsidRPr="00DE784D" w:rsidRDefault="000E18B5" w:rsidP="00DE784D">
            <w:pPr>
              <w:numPr>
                <w:ilvl w:val="0"/>
                <w:numId w:val="1"/>
              </w:numPr>
            </w:pPr>
            <w:r w:rsidRPr="00DE784D">
              <w:t>Наклон головы назад</w:t>
            </w:r>
          </w:p>
          <w:p w:rsidR="000E18B5" w:rsidRPr="00DE784D" w:rsidRDefault="000E18B5" w:rsidP="00DE784D">
            <w:pPr>
              <w:numPr>
                <w:ilvl w:val="0"/>
                <w:numId w:val="1"/>
              </w:numPr>
            </w:pPr>
            <w:r w:rsidRPr="00DE784D">
              <w:t>И.п.</w:t>
            </w:r>
          </w:p>
          <w:p w:rsidR="000E18B5" w:rsidRPr="00DE784D" w:rsidRDefault="000E18B5" w:rsidP="00DE784D">
            <w:pPr>
              <w:numPr>
                <w:ilvl w:val="0"/>
                <w:numId w:val="1"/>
              </w:numPr>
            </w:pPr>
            <w:r w:rsidRPr="00DE784D">
              <w:t>Наклон головы влево</w:t>
            </w:r>
          </w:p>
          <w:p w:rsidR="000E18B5" w:rsidRPr="00DE784D" w:rsidRDefault="000E18B5" w:rsidP="00DE784D">
            <w:pPr>
              <w:numPr>
                <w:ilvl w:val="0"/>
                <w:numId w:val="1"/>
              </w:numPr>
            </w:pPr>
            <w:r w:rsidRPr="00DE784D">
              <w:t>И.п.</w:t>
            </w:r>
          </w:p>
          <w:p w:rsidR="000E18B5" w:rsidRPr="00DE784D" w:rsidRDefault="000E18B5" w:rsidP="00DE784D">
            <w:pPr>
              <w:numPr>
                <w:ilvl w:val="0"/>
                <w:numId w:val="1"/>
              </w:numPr>
            </w:pPr>
            <w:r w:rsidRPr="00DE784D">
              <w:t>Наклон головы вправо</w:t>
            </w:r>
          </w:p>
          <w:p w:rsidR="000E18B5" w:rsidRPr="00DE784D" w:rsidRDefault="000E18B5" w:rsidP="00DE784D">
            <w:pPr>
              <w:numPr>
                <w:ilvl w:val="0"/>
                <w:numId w:val="1"/>
              </w:numPr>
            </w:pPr>
            <w:r w:rsidRPr="00DE784D">
              <w:t>И.п.</w:t>
            </w:r>
          </w:p>
          <w:p w:rsidR="000E18B5" w:rsidRPr="00DE784D" w:rsidRDefault="000E18B5" w:rsidP="00DE784D">
            <w:r w:rsidRPr="00DE784D">
              <w:t xml:space="preserve">  2. И.п.- тоже</w:t>
            </w:r>
          </w:p>
          <w:p w:rsidR="000E18B5" w:rsidRPr="00DE784D" w:rsidRDefault="000E18B5" w:rsidP="00DE784D">
            <w:pPr>
              <w:numPr>
                <w:ilvl w:val="0"/>
                <w:numId w:val="2"/>
              </w:numPr>
            </w:pPr>
            <w:r w:rsidRPr="00DE784D">
              <w:t>1-4 круг руками влево</w:t>
            </w:r>
          </w:p>
          <w:p w:rsidR="000E18B5" w:rsidRPr="00DE784D" w:rsidRDefault="000E18B5" w:rsidP="00DE784D">
            <w:pPr>
              <w:numPr>
                <w:ilvl w:val="0"/>
                <w:numId w:val="2"/>
              </w:numPr>
            </w:pPr>
            <w:r w:rsidRPr="00DE784D">
              <w:t>5-8 круг руками вправо</w:t>
            </w:r>
          </w:p>
          <w:p w:rsidR="000E18B5" w:rsidRPr="00DE784D" w:rsidRDefault="000E18B5" w:rsidP="00DE784D">
            <w:r w:rsidRPr="00DE784D">
              <w:t xml:space="preserve">  3. И.п.- тоже</w:t>
            </w:r>
          </w:p>
          <w:p w:rsidR="000E18B5" w:rsidRPr="00DE784D" w:rsidRDefault="000E18B5" w:rsidP="00DE784D">
            <w:pPr>
              <w:numPr>
                <w:ilvl w:val="0"/>
                <w:numId w:val="3"/>
              </w:numPr>
            </w:pPr>
            <w:r w:rsidRPr="00DE784D">
              <w:t>Наклон к левой ноге, мячом коснуться носка левой ноги</w:t>
            </w:r>
          </w:p>
          <w:p w:rsidR="000E18B5" w:rsidRPr="00DE784D" w:rsidRDefault="000E18B5" w:rsidP="00DE784D">
            <w:pPr>
              <w:numPr>
                <w:ilvl w:val="0"/>
                <w:numId w:val="3"/>
              </w:numPr>
            </w:pPr>
            <w:r w:rsidRPr="00DE784D">
              <w:t>И.п.</w:t>
            </w:r>
          </w:p>
          <w:p w:rsidR="000E18B5" w:rsidRPr="00DE784D" w:rsidRDefault="000E18B5" w:rsidP="00DE784D">
            <w:pPr>
              <w:numPr>
                <w:ilvl w:val="0"/>
                <w:numId w:val="3"/>
              </w:numPr>
            </w:pPr>
            <w:r w:rsidRPr="00DE784D">
              <w:t>Тоже к правой</w:t>
            </w:r>
          </w:p>
          <w:p w:rsidR="000E18B5" w:rsidRPr="00DE784D" w:rsidRDefault="000E18B5" w:rsidP="00DE784D">
            <w:pPr>
              <w:numPr>
                <w:ilvl w:val="0"/>
                <w:numId w:val="3"/>
              </w:numPr>
            </w:pPr>
            <w:r w:rsidRPr="00DE784D">
              <w:t>И.п.</w:t>
            </w:r>
          </w:p>
          <w:p w:rsidR="000E18B5" w:rsidRPr="00DE784D" w:rsidRDefault="000E18B5" w:rsidP="00DE784D">
            <w:r w:rsidRPr="00DE784D">
              <w:t xml:space="preserve">  4. И.п.- ноги врозь, мяч перед собой</w:t>
            </w:r>
          </w:p>
          <w:p w:rsidR="000E18B5" w:rsidRPr="00DE784D" w:rsidRDefault="000E18B5" w:rsidP="00DE784D">
            <w:pPr>
              <w:numPr>
                <w:ilvl w:val="0"/>
                <w:numId w:val="4"/>
              </w:numPr>
            </w:pPr>
            <w:r w:rsidRPr="00DE784D">
              <w:t>Поворот туловища влево, мяч влево</w:t>
            </w:r>
          </w:p>
          <w:p w:rsidR="000E18B5" w:rsidRPr="00DE784D" w:rsidRDefault="000E18B5" w:rsidP="00DE784D">
            <w:pPr>
              <w:numPr>
                <w:ilvl w:val="0"/>
                <w:numId w:val="4"/>
              </w:numPr>
            </w:pPr>
            <w:r w:rsidRPr="00DE784D">
              <w:t>И.п.</w:t>
            </w:r>
          </w:p>
          <w:p w:rsidR="000E18B5" w:rsidRPr="00DE784D" w:rsidRDefault="000E18B5" w:rsidP="00DE784D">
            <w:pPr>
              <w:numPr>
                <w:ilvl w:val="0"/>
                <w:numId w:val="4"/>
              </w:numPr>
            </w:pPr>
            <w:r w:rsidRPr="00DE784D">
              <w:t>Тоже вправо</w:t>
            </w:r>
          </w:p>
          <w:p w:rsidR="000E18B5" w:rsidRPr="00DE784D" w:rsidRDefault="000E18B5" w:rsidP="00DE784D">
            <w:pPr>
              <w:numPr>
                <w:ilvl w:val="0"/>
                <w:numId w:val="4"/>
              </w:numPr>
            </w:pPr>
            <w:r w:rsidRPr="00DE784D">
              <w:t>И.п.</w:t>
            </w:r>
          </w:p>
          <w:p w:rsidR="000E18B5" w:rsidRPr="00DE784D" w:rsidRDefault="000E18B5" w:rsidP="00DE784D">
            <w:pPr>
              <w:ind w:left="300"/>
            </w:pPr>
            <w:r w:rsidRPr="00DE784D">
              <w:t>5. И.п.- основная стойка, руки вниз</w:t>
            </w:r>
          </w:p>
          <w:p w:rsidR="000E18B5" w:rsidRPr="00DE784D" w:rsidRDefault="000E18B5" w:rsidP="00DE784D">
            <w:pPr>
              <w:numPr>
                <w:ilvl w:val="0"/>
                <w:numId w:val="5"/>
              </w:numPr>
            </w:pPr>
            <w:r w:rsidRPr="00DE784D">
              <w:t>Выпад влево, мяч вперед</w:t>
            </w:r>
          </w:p>
          <w:p w:rsidR="000E18B5" w:rsidRPr="00DE784D" w:rsidRDefault="000E18B5" w:rsidP="00DE784D">
            <w:pPr>
              <w:numPr>
                <w:ilvl w:val="0"/>
                <w:numId w:val="5"/>
              </w:numPr>
            </w:pPr>
            <w:r w:rsidRPr="00DE784D">
              <w:t>И.п.</w:t>
            </w:r>
          </w:p>
          <w:p w:rsidR="000E18B5" w:rsidRPr="00DE784D" w:rsidRDefault="000E18B5" w:rsidP="00DE784D">
            <w:pPr>
              <w:numPr>
                <w:ilvl w:val="0"/>
                <w:numId w:val="5"/>
              </w:numPr>
            </w:pPr>
            <w:r w:rsidRPr="00DE784D">
              <w:t>Тоже вправо</w:t>
            </w:r>
          </w:p>
          <w:p w:rsidR="000E18B5" w:rsidRPr="00DE784D" w:rsidRDefault="000E18B5" w:rsidP="00DE784D">
            <w:pPr>
              <w:numPr>
                <w:ilvl w:val="0"/>
                <w:numId w:val="5"/>
              </w:numPr>
            </w:pPr>
            <w:r w:rsidRPr="00DE784D">
              <w:t>И.п.</w:t>
            </w:r>
          </w:p>
          <w:p w:rsidR="000E18B5" w:rsidRPr="00DE784D" w:rsidRDefault="000E18B5" w:rsidP="00DE784D">
            <w:pPr>
              <w:ind w:left="300"/>
            </w:pPr>
            <w:r w:rsidRPr="00DE784D">
              <w:t>6. И.п.- основная стойка, мяч за головой</w:t>
            </w:r>
          </w:p>
          <w:p w:rsidR="000E18B5" w:rsidRPr="00DE784D" w:rsidRDefault="000E18B5" w:rsidP="00DE784D">
            <w:pPr>
              <w:numPr>
                <w:ilvl w:val="0"/>
                <w:numId w:val="6"/>
              </w:numPr>
            </w:pPr>
            <w:r w:rsidRPr="00DE784D">
              <w:t>Упор присед мяч вперед</w:t>
            </w:r>
          </w:p>
          <w:p w:rsidR="000E18B5" w:rsidRPr="00DE784D" w:rsidRDefault="000E18B5" w:rsidP="00DE784D">
            <w:pPr>
              <w:numPr>
                <w:ilvl w:val="0"/>
                <w:numId w:val="6"/>
              </w:numPr>
            </w:pPr>
            <w:r w:rsidRPr="00DE784D">
              <w:t>И.п.</w:t>
            </w:r>
          </w:p>
          <w:p w:rsidR="000E18B5" w:rsidRPr="00DE784D" w:rsidRDefault="000E18B5" w:rsidP="00DE784D">
            <w:pPr>
              <w:numPr>
                <w:ilvl w:val="0"/>
                <w:numId w:val="6"/>
              </w:numPr>
            </w:pPr>
            <w:r w:rsidRPr="00DE784D">
              <w:t>Тоже</w:t>
            </w:r>
          </w:p>
          <w:p w:rsidR="000E18B5" w:rsidRPr="00DE784D" w:rsidRDefault="000E18B5" w:rsidP="00DE784D">
            <w:pPr>
              <w:numPr>
                <w:ilvl w:val="0"/>
                <w:numId w:val="6"/>
              </w:numPr>
            </w:pPr>
            <w:r w:rsidRPr="00DE784D">
              <w:t>И.п.</w:t>
            </w:r>
          </w:p>
          <w:p w:rsidR="000E18B5" w:rsidRPr="00DE784D" w:rsidRDefault="000E18B5" w:rsidP="00DE784D">
            <w:pPr>
              <w:ind w:left="300"/>
            </w:pPr>
            <w:r w:rsidRPr="00DE784D">
              <w:t>7. И.п.- основная стойка, мяч за головой</w:t>
            </w:r>
          </w:p>
          <w:p w:rsidR="000E18B5" w:rsidRPr="00DE784D" w:rsidRDefault="000E18B5" w:rsidP="00DE784D">
            <w:pPr>
              <w:numPr>
                <w:ilvl w:val="0"/>
                <w:numId w:val="7"/>
              </w:numPr>
            </w:pPr>
            <w:r w:rsidRPr="00DE784D">
              <w:t>Мах левой ногой вперед, мяч вперед</w:t>
            </w:r>
          </w:p>
          <w:p w:rsidR="000E18B5" w:rsidRPr="00DE784D" w:rsidRDefault="000E18B5" w:rsidP="00DE784D">
            <w:pPr>
              <w:numPr>
                <w:ilvl w:val="0"/>
                <w:numId w:val="7"/>
              </w:numPr>
            </w:pPr>
            <w:r w:rsidRPr="00DE784D">
              <w:t>И.п.</w:t>
            </w:r>
          </w:p>
          <w:p w:rsidR="000E18B5" w:rsidRPr="00DE784D" w:rsidRDefault="000E18B5" w:rsidP="00DE784D">
            <w:pPr>
              <w:numPr>
                <w:ilvl w:val="0"/>
                <w:numId w:val="7"/>
              </w:numPr>
            </w:pPr>
            <w:r w:rsidRPr="00DE784D">
              <w:t>Тоже правой</w:t>
            </w:r>
          </w:p>
          <w:p w:rsidR="000E18B5" w:rsidRPr="00DE784D" w:rsidRDefault="000E18B5" w:rsidP="00DE784D">
            <w:pPr>
              <w:numPr>
                <w:ilvl w:val="0"/>
                <w:numId w:val="7"/>
              </w:numPr>
            </w:pPr>
            <w:r w:rsidRPr="00DE784D">
              <w:t>И.п.</w:t>
            </w:r>
          </w:p>
          <w:p w:rsidR="000E18B5" w:rsidRPr="00DE784D" w:rsidRDefault="000E18B5" w:rsidP="00DE784D">
            <w:pPr>
              <w:ind w:left="300"/>
            </w:pPr>
            <w:r w:rsidRPr="00DE784D">
              <w:t>8. И.п.- основная стойка, мяч внизу</w:t>
            </w:r>
          </w:p>
          <w:p w:rsidR="000E18B5" w:rsidRPr="00DE784D" w:rsidRDefault="000E18B5" w:rsidP="00DE784D">
            <w:pPr>
              <w:numPr>
                <w:ilvl w:val="0"/>
                <w:numId w:val="8"/>
              </w:numPr>
            </w:pPr>
            <w:r w:rsidRPr="00DE784D">
              <w:t>Прыжки в стойку ноги врозь, мяч вверх</w:t>
            </w:r>
          </w:p>
          <w:p w:rsidR="000E18B5" w:rsidRPr="00DE784D" w:rsidRDefault="000E18B5" w:rsidP="00DE784D">
            <w:pPr>
              <w:numPr>
                <w:ilvl w:val="0"/>
                <w:numId w:val="8"/>
              </w:numPr>
            </w:pPr>
            <w:r w:rsidRPr="00DE784D">
              <w:t>И.п.</w:t>
            </w:r>
          </w:p>
          <w:p w:rsidR="000E18B5" w:rsidRPr="00DE784D" w:rsidRDefault="000E18B5" w:rsidP="00DE784D">
            <w:pPr>
              <w:numPr>
                <w:ilvl w:val="0"/>
                <w:numId w:val="8"/>
              </w:numPr>
            </w:pPr>
            <w:r w:rsidRPr="00DE784D">
              <w:t>Тоже</w:t>
            </w:r>
          </w:p>
          <w:p w:rsidR="000E18B5" w:rsidRPr="00DE784D" w:rsidRDefault="000E18B5" w:rsidP="00DE784D">
            <w:pPr>
              <w:numPr>
                <w:ilvl w:val="0"/>
                <w:numId w:val="8"/>
              </w:numPr>
            </w:pPr>
            <w:r w:rsidRPr="00DE784D">
              <w:t>И.п.</w:t>
            </w:r>
          </w:p>
        </w:tc>
        <w:tc>
          <w:tcPr>
            <w:tcW w:w="0" w:type="auto"/>
          </w:tcPr>
          <w:p w:rsidR="000E18B5" w:rsidRPr="00DE784D" w:rsidRDefault="000E18B5" w:rsidP="00DE784D">
            <w:pPr>
              <w:jc w:val="center"/>
            </w:pPr>
            <w:r w:rsidRPr="00DE784D">
              <w:t>5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p>
          <w:p w:rsidR="000E18B5" w:rsidRPr="00DE784D" w:rsidRDefault="000E18B5" w:rsidP="00DE784D">
            <w:pPr>
              <w:jc w:val="center"/>
            </w:pPr>
            <w:r w:rsidRPr="00DE784D">
              <w:t>15 сек</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30 сек</w:t>
            </w: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r w:rsidRPr="00DE784D">
              <w:t>15 сек</w:t>
            </w:r>
          </w:p>
          <w:p w:rsidR="000E18B5" w:rsidRPr="00DE784D" w:rsidRDefault="000E18B5" w:rsidP="00DE784D">
            <w:pPr>
              <w:jc w:val="center"/>
            </w:pPr>
          </w:p>
          <w:p w:rsidR="000E18B5" w:rsidRPr="00DE784D" w:rsidRDefault="000E18B5" w:rsidP="00DE784D">
            <w:pPr>
              <w:jc w:val="center"/>
            </w:pPr>
            <w:r w:rsidRPr="00DE784D">
              <w:t>1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4-5 мин</w:t>
            </w: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6 раз</w:t>
            </w:r>
          </w:p>
          <w:p w:rsidR="000E18B5" w:rsidRPr="00DE784D" w:rsidRDefault="000E18B5" w:rsidP="00DE784D">
            <w:pPr>
              <w:jc w:val="center"/>
            </w:pPr>
          </w:p>
        </w:tc>
        <w:tc>
          <w:tcPr>
            <w:tcW w:w="2895" w:type="dxa"/>
          </w:tcPr>
          <w:p w:rsidR="000E18B5" w:rsidRPr="00DE784D" w:rsidRDefault="000E18B5" w:rsidP="00DE784D">
            <w:r w:rsidRPr="00DE784D">
              <w:t>Приветствие класса, обратить внимание на внешний вид. «Направо», в обход на-лево шагом-марш</w:t>
            </w:r>
          </w:p>
          <w:p w:rsidR="000E18B5" w:rsidRPr="00DE784D" w:rsidRDefault="000E18B5" w:rsidP="00DE784D"/>
          <w:p w:rsidR="000E18B5" w:rsidRPr="00DE784D" w:rsidRDefault="000E18B5" w:rsidP="00DE784D">
            <w:r w:rsidRPr="00DE784D">
              <w:t>Темп медленный. Спина прямая, лопатки соединить, подбородок выше,  дистанция 2 шага</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Направляющий чаще шаг, бегом марш.</w:t>
            </w:r>
          </w:p>
          <w:p w:rsidR="000E18B5" w:rsidRPr="00DE784D" w:rsidRDefault="000E18B5" w:rsidP="00DE784D">
            <w:r w:rsidRPr="00DE784D">
              <w:t>Бег в среднем темпе, дистанция 2 беговых шага</w:t>
            </w:r>
          </w:p>
          <w:p w:rsidR="000E18B5" w:rsidRPr="00DE784D" w:rsidRDefault="000E18B5" w:rsidP="00DE784D"/>
          <w:p w:rsidR="000E18B5" w:rsidRPr="00DE784D" w:rsidRDefault="000E18B5" w:rsidP="00DE784D"/>
          <w:p w:rsidR="000E18B5" w:rsidRPr="00DE784D" w:rsidRDefault="000E18B5" w:rsidP="00DE784D">
            <w:r w:rsidRPr="00DE784D">
              <w:t>1-2 подняться на носки, руки вверх – вдох; 3-4 опуститься, руки вниз – выдох</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Спина прямая, выполнять под счет</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Спина прямая, руки прямые, круг шире</w:t>
            </w:r>
          </w:p>
          <w:p w:rsidR="000E18B5" w:rsidRPr="00DE784D" w:rsidRDefault="000E18B5" w:rsidP="00DE784D"/>
          <w:p w:rsidR="000E18B5" w:rsidRPr="00DE784D" w:rsidRDefault="000E18B5" w:rsidP="00DE784D"/>
          <w:p w:rsidR="000E18B5" w:rsidRPr="00DE784D" w:rsidRDefault="000E18B5" w:rsidP="00DE784D">
            <w:r w:rsidRPr="00DE784D">
              <w:t>Ноги прямые, наклон ниже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Пятки от пола не отрывать, руки прямые на уровне плеч</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 xml:space="preserve"> </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Пятки от пола не отрывать</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Мах выше, ноги прямые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Отмашка рук выше</w:t>
            </w:r>
          </w:p>
        </w:tc>
      </w:tr>
      <w:tr w:rsidR="000E18B5" w:rsidRPr="00DE784D" w:rsidTr="002E4EC8">
        <w:tc>
          <w:tcPr>
            <w:tcW w:w="0" w:type="auto"/>
          </w:tcPr>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О</w:t>
            </w:r>
          </w:p>
          <w:p w:rsidR="000E18B5" w:rsidRPr="00DE784D" w:rsidRDefault="000E18B5" w:rsidP="00DE784D">
            <w:pPr>
              <w:jc w:val="center"/>
            </w:pPr>
            <w:r w:rsidRPr="00DE784D">
              <w:t>с</w:t>
            </w:r>
          </w:p>
          <w:p w:rsidR="000E18B5" w:rsidRPr="00DE784D" w:rsidRDefault="000E18B5" w:rsidP="00DE784D">
            <w:pPr>
              <w:jc w:val="center"/>
            </w:pPr>
            <w:r w:rsidRPr="00DE784D">
              <w:t>н</w:t>
            </w:r>
          </w:p>
          <w:p w:rsidR="000E18B5" w:rsidRPr="00DE784D" w:rsidRDefault="000E18B5" w:rsidP="00DE784D">
            <w:pPr>
              <w:jc w:val="center"/>
            </w:pPr>
            <w:r w:rsidRPr="00DE784D">
              <w:t>о</w:t>
            </w:r>
          </w:p>
          <w:p w:rsidR="000E18B5" w:rsidRPr="00DE784D" w:rsidRDefault="000E18B5" w:rsidP="00DE784D">
            <w:pPr>
              <w:jc w:val="center"/>
            </w:pPr>
            <w:r w:rsidRPr="00DE784D">
              <w:t>в</w:t>
            </w:r>
          </w:p>
          <w:p w:rsidR="000E18B5" w:rsidRPr="00DE784D" w:rsidRDefault="000E18B5" w:rsidP="00DE784D">
            <w:pPr>
              <w:jc w:val="center"/>
            </w:pPr>
            <w:r w:rsidRPr="00DE784D">
              <w:t>н</w:t>
            </w:r>
          </w:p>
          <w:p w:rsidR="000E18B5" w:rsidRPr="00DE784D" w:rsidRDefault="000E18B5" w:rsidP="00DE784D">
            <w:pPr>
              <w:jc w:val="center"/>
            </w:pPr>
            <w:r w:rsidRPr="00DE784D">
              <w:t>а</w:t>
            </w:r>
          </w:p>
          <w:p w:rsidR="000E18B5" w:rsidRPr="00DE784D" w:rsidRDefault="000E18B5" w:rsidP="00DE784D">
            <w:pPr>
              <w:jc w:val="center"/>
            </w:pPr>
            <w:r w:rsidRPr="00DE784D">
              <w:t>я</w:t>
            </w:r>
          </w:p>
          <w:p w:rsidR="000E18B5" w:rsidRPr="00DE784D" w:rsidRDefault="000E18B5" w:rsidP="00DE784D">
            <w:pPr>
              <w:jc w:val="center"/>
            </w:pPr>
          </w:p>
        </w:tc>
        <w:tc>
          <w:tcPr>
            <w:tcW w:w="0" w:type="auto"/>
          </w:tcPr>
          <w:p w:rsidR="000E18B5" w:rsidRPr="00DE784D" w:rsidRDefault="000E18B5" w:rsidP="00DE784D">
            <w:r w:rsidRPr="00DE784D">
              <w:t>1. Упражнения с мячом «Школа мяча»</w:t>
            </w:r>
          </w:p>
          <w:p w:rsidR="000E18B5" w:rsidRPr="00DE784D" w:rsidRDefault="000E18B5" w:rsidP="00DE784D">
            <w:r w:rsidRPr="00DE784D">
              <w:t>- вращение мяча вокруг туловища влево (вправо);</w:t>
            </w:r>
          </w:p>
          <w:p w:rsidR="000E18B5" w:rsidRPr="00DE784D" w:rsidRDefault="000E18B5" w:rsidP="00DE784D"/>
          <w:p w:rsidR="000E18B5" w:rsidRPr="00DE784D" w:rsidRDefault="000E18B5" w:rsidP="00DE784D">
            <w:r w:rsidRPr="00DE784D">
              <w:t>- перевод мяча за спиной на месте вправо (влево);</w:t>
            </w:r>
          </w:p>
          <w:p w:rsidR="000E18B5" w:rsidRPr="00DE784D" w:rsidRDefault="000E18B5" w:rsidP="00DE784D"/>
          <w:p w:rsidR="000E18B5" w:rsidRPr="00DE784D" w:rsidRDefault="000E18B5" w:rsidP="00DE784D">
            <w:r w:rsidRPr="00DE784D">
              <w:t>- «арка»;</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 подкинуть мяч вверх - коснуться руками пола - поймать мяч, не дав ему упасть</w:t>
            </w:r>
          </w:p>
          <w:p w:rsidR="000E18B5" w:rsidRPr="00DE784D" w:rsidRDefault="000E18B5" w:rsidP="00DE784D"/>
          <w:p w:rsidR="000E18B5" w:rsidRPr="00DE784D" w:rsidRDefault="000E18B5" w:rsidP="00DE784D"/>
          <w:p w:rsidR="000E18B5" w:rsidRPr="00DE784D" w:rsidRDefault="000E18B5" w:rsidP="00DE784D">
            <w:r w:rsidRPr="00DE784D">
              <w:t>2. Совершенствование техники ведения мяча:</w:t>
            </w:r>
          </w:p>
          <w:p w:rsidR="000E18B5" w:rsidRPr="00DE784D" w:rsidRDefault="000E18B5" w:rsidP="00DE784D">
            <w:r w:rsidRPr="00DE784D">
              <w:t xml:space="preserve"> - правой, левой рукой по прямой;</w:t>
            </w:r>
          </w:p>
          <w:p w:rsidR="000E18B5" w:rsidRPr="00DE784D" w:rsidRDefault="000E18B5" w:rsidP="00DE784D">
            <w:r w:rsidRPr="00DE784D">
              <w:t xml:space="preserve"> - с изменением направления движения</w:t>
            </w:r>
          </w:p>
          <w:p w:rsidR="000E18B5" w:rsidRPr="00DE784D" w:rsidRDefault="000E18B5" w:rsidP="00DE784D">
            <w:r w:rsidRPr="00DE784D">
              <w:t xml:space="preserve"> ( с обводкой стоек)</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 Совершенствование техники ловли-передачи мяча в парах:</w:t>
            </w:r>
          </w:p>
          <w:p w:rsidR="000E18B5" w:rsidRPr="00DE784D" w:rsidRDefault="000E18B5" w:rsidP="00DE784D">
            <w:r w:rsidRPr="00DE784D">
              <w:t>- двумя руками от груди с места;</w:t>
            </w:r>
          </w:p>
          <w:p w:rsidR="000E18B5" w:rsidRPr="00DE784D" w:rsidRDefault="000E18B5" w:rsidP="00DE784D">
            <w:r w:rsidRPr="00DE784D">
              <w:t>- тоже с шагом вперед;</w:t>
            </w:r>
          </w:p>
          <w:p w:rsidR="000E18B5" w:rsidRPr="00DE784D" w:rsidRDefault="000E18B5" w:rsidP="00DE784D">
            <w:r w:rsidRPr="00DE784D">
              <w:t>- тоже с отскоком от пола;</w:t>
            </w:r>
          </w:p>
          <w:p w:rsidR="000E18B5" w:rsidRPr="00DE784D" w:rsidRDefault="000E18B5" w:rsidP="00DE784D"/>
          <w:p w:rsidR="000E18B5" w:rsidRPr="00DE784D" w:rsidRDefault="000E18B5" w:rsidP="00DE784D">
            <w:r w:rsidRPr="00DE784D">
              <w:t xml:space="preserve">- одной рукой от плеча (правой, левой) </w:t>
            </w:r>
          </w:p>
          <w:p w:rsidR="000E18B5" w:rsidRPr="00DE784D" w:rsidRDefault="000E18B5" w:rsidP="00DE784D"/>
          <w:p w:rsidR="000E18B5" w:rsidRPr="00DE784D" w:rsidRDefault="000E18B5" w:rsidP="00DE784D"/>
          <w:p w:rsidR="000E18B5" w:rsidRPr="00DE784D" w:rsidRDefault="000E18B5" w:rsidP="00DE784D">
            <w:r w:rsidRPr="00DE784D">
              <w:t>4. Эстафета ( комбинация из освоенных элементов: ловля мяча – ведение –бросок в кольцо - подбор мяча -передача)</w:t>
            </w:r>
          </w:p>
          <w:p w:rsidR="000E18B5" w:rsidRPr="00DE784D" w:rsidRDefault="000E18B5" w:rsidP="00DE784D">
            <w:r w:rsidRPr="00DE784D">
              <w:t>Класс делится на две команды, которые построены в колонны у средней линии зала. По сигналу первый игрок команды преодолевает расстояние до корзины с ведением мяча, бросает в корзину, подбирает мяч, ведет мяч до линии нападения волейбольной разметки и передачей отдает мяч второму игроку команды. Команда, первая забившая 10 мячей, побеждает. Затем команды меняются щитами</w:t>
            </w:r>
          </w:p>
        </w:tc>
        <w:tc>
          <w:tcPr>
            <w:tcW w:w="0" w:type="auto"/>
          </w:tcPr>
          <w:p w:rsidR="000E18B5" w:rsidRPr="00DE784D" w:rsidRDefault="000E18B5" w:rsidP="00DE784D">
            <w:pPr>
              <w:jc w:val="center"/>
            </w:pPr>
            <w:r w:rsidRPr="00DE784D">
              <w:t>10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10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15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15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tc>
        <w:tc>
          <w:tcPr>
            <w:tcW w:w="2895" w:type="dxa"/>
          </w:tcPr>
          <w:p w:rsidR="000E18B5" w:rsidRPr="00DE784D" w:rsidRDefault="000E18B5" w:rsidP="00DE784D">
            <w:r w:rsidRPr="00DE784D">
              <w:t>Развитие «хватки мяча»</w:t>
            </w:r>
          </w:p>
          <w:p w:rsidR="000E18B5" w:rsidRPr="00DE784D" w:rsidRDefault="000E18B5" w:rsidP="00DE784D">
            <w:r w:rsidRPr="00DE784D">
              <w:t>Мяч к себе не прижимать, не ронять на пол</w:t>
            </w:r>
          </w:p>
          <w:p w:rsidR="000E18B5" w:rsidRPr="00DE784D" w:rsidRDefault="000E18B5" w:rsidP="00DE784D"/>
          <w:p w:rsidR="000E18B5" w:rsidRPr="00DE784D" w:rsidRDefault="000E18B5" w:rsidP="00DE784D">
            <w:r w:rsidRPr="00DE784D">
              <w:t>Мяч посылается в пол правой (левой) рукой за спиной</w:t>
            </w:r>
          </w:p>
          <w:p w:rsidR="000E18B5" w:rsidRPr="00DE784D" w:rsidRDefault="000E18B5" w:rsidP="00DE784D"/>
          <w:p w:rsidR="000E18B5" w:rsidRPr="00DE784D" w:rsidRDefault="000E18B5" w:rsidP="00DE784D">
            <w:r w:rsidRPr="00DE784D">
              <w:t xml:space="preserve">Мяч удерживается двумя </w:t>
            </w:r>
          </w:p>
          <w:p w:rsidR="000E18B5" w:rsidRPr="00DE784D" w:rsidRDefault="000E18B5" w:rsidP="00DE784D">
            <w:r w:rsidRPr="00DE784D">
              <w:t>руками за спиной на уровне пояса. Подбросить мяч движением кистей так, чтобы он перелетел через голову вперед. Поймать мяч двумя руками впереди</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 xml:space="preserve">Мяч ведется сбоку - спереди правой, левой рукой. </w:t>
            </w:r>
          </w:p>
          <w:p w:rsidR="000E18B5" w:rsidRPr="00DE784D" w:rsidRDefault="000E18B5" w:rsidP="00DE784D">
            <w:r w:rsidRPr="00DE784D">
              <w:t>Ведение выполняется толчкообразными движениями кисти за счет сгибания и разгибания руки в локтевом суставе и мягкого, направляющего толчка пальцами</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И.п. о.с. баскетболиста, мяч на уровне груди. Руки полностью выпрямляются вперед- вниз, движение кистей и пальцев уточняет направление полета мяча</w:t>
            </w:r>
          </w:p>
          <w:p w:rsidR="000E18B5" w:rsidRPr="00DE784D" w:rsidRDefault="000E18B5" w:rsidP="00DE784D">
            <w:r w:rsidRPr="00DE784D">
              <w:t>Обратить внимание, чтобы рука была прямая во время передачи</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Не допускать пробежек, нарушений в ведении. Бросок в кольцо  выполнять заданным способом</w:t>
            </w:r>
          </w:p>
          <w:p w:rsidR="000E18B5" w:rsidRPr="00DE784D" w:rsidRDefault="000E18B5" w:rsidP="00DE784D"/>
        </w:tc>
      </w:tr>
      <w:tr w:rsidR="000E18B5" w:rsidRPr="00DE784D" w:rsidTr="002E4EC8">
        <w:tc>
          <w:tcPr>
            <w:tcW w:w="0" w:type="auto"/>
          </w:tcPr>
          <w:p w:rsidR="000E18B5" w:rsidRPr="00DE784D" w:rsidRDefault="000E18B5" w:rsidP="00DE784D">
            <w:pPr>
              <w:jc w:val="center"/>
            </w:pPr>
            <w:r w:rsidRPr="00DE784D">
              <w:t>З</w:t>
            </w:r>
          </w:p>
          <w:p w:rsidR="000E18B5" w:rsidRPr="00DE784D" w:rsidRDefault="000E18B5" w:rsidP="00DE784D">
            <w:pPr>
              <w:jc w:val="center"/>
            </w:pPr>
            <w:r w:rsidRPr="00DE784D">
              <w:t>а</w:t>
            </w:r>
          </w:p>
          <w:p w:rsidR="000E18B5" w:rsidRPr="00DE784D" w:rsidRDefault="000E18B5" w:rsidP="00DE784D">
            <w:pPr>
              <w:jc w:val="center"/>
            </w:pPr>
            <w:r w:rsidRPr="00DE784D">
              <w:t>к</w:t>
            </w:r>
          </w:p>
          <w:p w:rsidR="000E18B5" w:rsidRPr="00DE784D" w:rsidRDefault="000E18B5" w:rsidP="00DE784D">
            <w:pPr>
              <w:jc w:val="center"/>
            </w:pPr>
            <w:r w:rsidRPr="00DE784D">
              <w:t>л</w:t>
            </w:r>
          </w:p>
          <w:p w:rsidR="000E18B5" w:rsidRPr="00DE784D" w:rsidRDefault="000E18B5" w:rsidP="00DE784D">
            <w:pPr>
              <w:jc w:val="center"/>
            </w:pPr>
            <w:r w:rsidRPr="00DE784D">
              <w:t>ю</w:t>
            </w:r>
          </w:p>
          <w:p w:rsidR="000E18B5" w:rsidRPr="00DE784D" w:rsidRDefault="000E18B5" w:rsidP="00DE784D">
            <w:pPr>
              <w:jc w:val="center"/>
            </w:pPr>
            <w:r w:rsidRPr="00DE784D">
              <w:t>ч</w:t>
            </w:r>
          </w:p>
          <w:p w:rsidR="000E18B5" w:rsidRPr="00DE784D" w:rsidRDefault="000E18B5" w:rsidP="00DE784D">
            <w:pPr>
              <w:jc w:val="center"/>
            </w:pPr>
            <w:r w:rsidRPr="00DE784D">
              <w:t>и</w:t>
            </w:r>
          </w:p>
          <w:p w:rsidR="000E18B5" w:rsidRPr="00DE784D" w:rsidRDefault="000E18B5" w:rsidP="00DE784D">
            <w:pPr>
              <w:jc w:val="center"/>
            </w:pPr>
            <w:r w:rsidRPr="00DE784D">
              <w:t>т</w:t>
            </w:r>
          </w:p>
          <w:p w:rsidR="000E18B5" w:rsidRPr="00DE784D" w:rsidRDefault="000E18B5" w:rsidP="00DE784D">
            <w:pPr>
              <w:jc w:val="center"/>
            </w:pPr>
            <w:r w:rsidRPr="00DE784D">
              <w:t>е</w:t>
            </w:r>
          </w:p>
          <w:p w:rsidR="000E18B5" w:rsidRPr="00DE784D" w:rsidRDefault="000E18B5" w:rsidP="00DE784D">
            <w:pPr>
              <w:jc w:val="center"/>
            </w:pPr>
            <w:r w:rsidRPr="00DE784D">
              <w:t>л</w:t>
            </w:r>
          </w:p>
          <w:p w:rsidR="000E18B5" w:rsidRPr="00DE784D" w:rsidRDefault="000E18B5" w:rsidP="00DE784D">
            <w:pPr>
              <w:jc w:val="center"/>
            </w:pPr>
            <w:r w:rsidRPr="00DE784D">
              <w:t>ь</w:t>
            </w:r>
          </w:p>
          <w:p w:rsidR="000E18B5" w:rsidRPr="00DE784D" w:rsidRDefault="000E18B5" w:rsidP="00DE784D">
            <w:pPr>
              <w:jc w:val="center"/>
            </w:pPr>
            <w:r w:rsidRPr="00DE784D">
              <w:t>н</w:t>
            </w:r>
          </w:p>
          <w:p w:rsidR="000E18B5" w:rsidRPr="00DE784D" w:rsidRDefault="000E18B5" w:rsidP="00DE784D">
            <w:pPr>
              <w:jc w:val="center"/>
            </w:pPr>
            <w:r w:rsidRPr="00DE784D">
              <w:t>а</w:t>
            </w:r>
          </w:p>
          <w:p w:rsidR="000E18B5" w:rsidRPr="00DE784D" w:rsidRDefault="000E18B5" w:rsidP="00DE784D">
            <w:pPr>
              <w:jc w:val="center"/>
            </w:pPr>
            <w:r w:rsidRPr="00DE784D">
              <w:t>я</w:t>
            </w:r>
          </w:p>
        </w:tc>
        <w:tc>
          <w:tcPr>
            <w:tcW w:w="0" w:type="auto"/>
          </w:tcPr>
          <w:p w:rsidR="000E18B5" w:rsidRPr="00DE784D" w:rsidRDefault="000E18B5" w:rsidP="00DE784D">
            <w:r w:rsidRPr="00DE784D">
              <w:t>1. Построение</w:t>
            </w:r>
          </w:p>
          <w:p w:rsidR="000E18B5" w:rsidRPr="00DE784D" w:rsidRDefault="000E18B5" w:rsidP="00DE784D"/>
          <w:p w:rsidR="000E18B5" w:rsidRPr="00DE784D" w:rsidRDefault="000E18B5" w:rsidP="00DE784D">
            <w:r w:rsidRPr="00DE784D">
              <w:t>2. Подведение итогов урока, выставление оценок лучшим ученикам</w:t>
            </w:r>
          </w:p>
          <w:p w:rsidR="000E18B5" w:rsidRPr="00DE784D" w:rsidRDefault="000E18B5" w:rsidP="00DE784D"/>
          <w:p w:rsidR="000E18B5" w:rsidRPr="00DE784D" w:rsidRDefault="000E18B5" w:rsidP="00DE784D">
            <w:r w:rsidRPr="00DE784D">
              <w:t>3. Творческое задание</w:t>
            </w:r>
          </w:p>
          <w:p w:rsidR="000E18B5" w:rsidRPr="00DE784D" w:rsidRDefault="000E18B5" w:rsidP="00DE784D"/>
          <w:p w:rsidR="000E18B5" w:rsidRPr="00DE784D" w:rsidRDefault="000E18B5" w:rsidP="00DE784D">
            <w:r w:rsidRPr="00DE784D">
              <w:t>4. Домашнее задание:</w:t>
            </w:r>
          </w:p>
          <w:p w:rsidR="000E18B5" w:rsidRPr="00DE784D" w:rsidRDefault="000E18B5" w:rsidP="00DE784D">
            <w:r w:rsidRPr="00DE784D">
              <w:t>- подтягивание из виса (мальчики);</w:t>
            </w:r>
          </w:p>
          <w:p w:rsidR="000E18B5" w:rsidRPr="00DE784D" w:rsidRDefault="000E18B5" w:rsidP="00DE784D">
            <w:r w:rsidRPr="00DE784D">
              <w:t xml:space="preserve"> - сгибание и разгибание рук в упоре лежа (девочки)</w:t>
            </w:r>
          </w:p>
          <w:p w:rsidR="000E18B5" w:rsidRPr="00DE784D" w:rsidRDefault="000E18B5" w:rsidP="00DE784D"/>
        </w:tc>
        <w:tc>
          <w:tcPr>
            <w:tcW w:w="0" w:type="auto"/>
          </w:tcPr>
          <w:p w:rsidR="000E18B5" w:rsidRPr="00DE784D" w:rsidRDefault="000E18B5" w:rsidP="00DE784D">
            <w:pPr>
              <w:jc w:val="center"/>
            </w:pPr>
            <w:r w:rsidRPr="00DE784D">
              <w:t>5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5 раз</w:t>
            </w:r>
          </w:p>
          <w:p w:rsidR="000E18B5" w:rsidRPr="00DE784D" w:rsidRDefault="000E18B5" w:rsidP="00DE784D">
            <w:pPr>
              <w:jc w:val="center"/>
            </w:pPr>
            <w:r w:rsidRPr="00DE784D">
              <w:t>10 раз</w:t>
            </w:r>
          </w:p>
        </w:tc>
        <w:tc>
          <w:tcPr>
            <w:tcW w:w="2895" w:type="dxa"/>
          </w:tcPr>
          <w:p w:rsidR="000E18B5" w:rsidRPr="00DE784D" w:rsidRDefault="000E18B5" w:rsidP="00DE784D">
            <w:r w:rsidRPr="00DE784D">
              <w:t>Контроль осанки</w:t>
            </w:r>
          </w:p>
          <w:p w:rsidR="000E18B5" w:rsidRPr="00DE784D" w:rsidRDefault="000E18B5" w:rsidP="00DE784D"/>
          <w:p w:rsidR="000E18B5" w:rsidRPr="00DE784D" w:rsidRDefault="000E18B5" w:rsidP="00DE784D">
            <w:r w:rsidRPr="00DE784D">
              <w:t>Сообщение результатов урока</w:t>
            </w:r>
          </w:p>
          <w:p w:rsidR="000E18B5" w:rsidRPr="00DE784D" w:rsidRDefault="000E18B5" w:rsidP="00DE784D"/>
          <w:p w:rsidR="000E18B5" w:rsidRPr="00DE784D" w:rsidRDefault="000E18B5" w:rsidP="00DE784D"/>
          <w:p w:rsidR="000E18B5" w:rsidRPr="00DE784D" w:rsidRDefault="000E18B5" w:rsidP="00DE784D">
            <w:r w:rsidRPr="00DE784D">
              <w:t>Баскетбол – это ловкость!</w:t>
            </w:r>
          </w:p>
          <w:p w:rsidR="000E18B5" w:rsidRPr="00DE784D" w:rsidRDefault="000E18B5" w:rsidP="00DE784D">
            <w:r w:rsidRPr="00DE784D">
              <w:t>Баскетбол – это дружба!</w:t>
            </w:r>
          </w:p>
          <w:p w:rsidR="000E18B5" w:rsidRPr="00DE784D" w:rsidRDefault="000E18B5" w:rsidP="00DE784D">
            <w:r w:rsidRPr="00DE784D">
              <w:t>Баскетбол – это скорость!</w:t>
            </w:r>
          </w:p>
          <w:p w:rsidR="000E18B5" w:rsidRPr="00DE784D" w:rsidRDefault="000E18B5" w:rsidP="00DE784D">
            <w:r w:rsidRPr="00DE784D">
              <w:t>Это все, что нам нужно!</w:t>
            </w:r>
          </w:p>
          <w:p w:rsidR="000E18B5" w:rsidRPr="00DE784D" w:rsidRDefault="000E18B5" w:rsidP="00DE784D"/>
        </w:tc>
      </w:tr>
    </w:tbl>
    <w:p w:rsidR="000E18B5" w:rsidRPr="00DE784D" w:rsidRDefault="000E18B5" w:rsidP="000E18B5">
      <w:pPr>
        <w:spacing w:line="360" w:lineRule="auto"/>
        <w:jc w:val="center"/>
      </w:pPr>
    </w:p>
    <w:p w:rsidR="000E18B5" w:rsidRPr="00DE784D" w:rsidRDefault="000E18B5" w:rsidP="000E18B5">
      <w:pPr>
        <w:spacing w:line="360" w:lineRule="auto"/>
        <w:jc w:val="center"/>
      </w:pPr>
    </w:p>
    <w:p w:rsidR="000E18B5" w:rsidRPr="00DE784D" w:rsidRDefault="000E18B5" w:rsidP="000E18B5">
      <w:pPr>
        <w:jc w:val="center"/>
        <w:outlineLvl w:val="0"/>
        <w:rPr>
          <w:b/>
        </w:rPr>
      </w:pPr>
    </w:p>
    <w:p w:rsidR="000E18B5" w:rsidRPr="00DE784D" w:rsidRDefault="000E18B5" w:rsidP="000E18B5">
      <w:pPr>
        <w:jc w:val="center"/>
        <w:outlineLvl w:val="0"/>
        <w:rPr>
          <w:b/>
        </w:rPr>
      </w:pPr>
    </w:p>
    <w:p w:rsidR="000E18B5" w:rsidRPr="00DE784D" w:rsidRDefault="000E18B5" w:rsidP="000E18B5">
      <w:pPr>
        <w:jc w:val="center"/>
        <w:outlineLvl w:val="0"/>
        <w:rPr>
          <w:b/>
        </w:rPr>
      </w:pPr>
      <w:r w:rsidRPr="00DE784D">
        <w:rPr>
          <w:b/>
        </w:rPr>
        <w:t>Конспект уроков по баскетболу</w:t>
      </w:r>
    </w:p>
    <w:p w:rsidR="00742FC5" w:rsidRPr="00DE784D" w:rsidRDefault="00742FC5" w:rsidP="00742FC5">
      <w:r w:rsidRPr="00DE784D">
        <w:rPr>
          <w:b/>
        </w:rPr>
        <w:t>Тема</w:t>
      </w:r>
      <w:r w:rsidRPr="00DE784D">
        <w:t>: Краткая беседа о технике безопасности в игре баскетбол.</w:t>
      </w:r>
    </w:p>
    <w:p w:rsidR="00742FC5" w:rsidRPr="00DE784D" w:rsidRDefault="00742FC5" w:rsidP="00742FC5">
      <w:r w:rsidRPr="00DE784D">
        <w:t>Обучение стойке, перемещению, остановке, поворотам.</w:t>
      </w:r>
    </w:p>
    <w:p w:rsidR="00742FC5" w:rsidRPr="00DE784D" w:rsidRDefault="00742FC5" w:rsidP="00742FC5">
      <w:r w:rsidRPr="00DE784D">
        <w:t>Обучение ловле передачи мяча с пассивным сопротивлением.</w:t>
      </w:r>
    </w:p>
    <w:p w:rsidR="00742FC5" w:rsidRPr="00DE784D" w:rsidRDefault="00742FC5" w:rsidP="00742FC5">
      <w:r w:rsidRPr="00DE784D">
        <w:t>Развитие двигательных качест</w:t>
      </w:r>
      <w:r>
        <w:t>в посредством игры в баскетбол.</w:t>
      </w:r>
      <w:r w:rsidRPr="00DE784D">
        <w:t xml:space="preserve">                    </w:t>
      </w:r>
    </w:p>
    <w:p w:rsidR="00742FC5" w:rsidRPr="00742FC5" w:rsidRDefault="00742FC5" w:rsidP="00742FC5">
      <w:pPr>
        <w:widowControl w:val="0"/>
        <w:autoSpaceDE w:val="0"/>
        <w:autoSpaceDN w:val="0"/>
        <w:adjustRightInd w:val="0"/>
      </w:pPr>
      <w:r w:rsidRPr="00DE784D">
        <w:rPr>
          <w:b/>
        </w:rPr>
        <w:t>Задачи:</w:t>
      </w:r>
      <w:r>
        <w:rPr>
          <w:b/>
        </w:rPr>
        <w:t xml:space="preserve"> </w:t>
      </w:r>
      <w:r w:rsidRPr="00742FC5">
        <w:t>Образовательная</w:t>
      </w:r>
      <w:r>
        <w:t>,</w:t>
      </w:r>
      <w:r w:rsidRPr="00742FC5">
        <w:t xml:space="preserve"> оздоровительная</w:t>
      </w:r>
      <w:r>
        <w:t>,</w:t>
      </w:r>
      <w:r w:rsidRPr="00742FC5">
        <w:t xml:space="preserve"> воспитательная</w:t>
      </w:r>
    </w:p>
    <w:p w:rsidR="00742FC5" w:rsidRPr="00DE784D" w:rsidRDefault="00742FC5" w:rsidP="00742FC5">
      <w:pPr>
        <w:widowControl w:val="0"/>
        <w:autoSpaceDE w:val="0"/>
        <w:autoSpaceDN w:val="0"/>
        <w:adjustRightInd w:val="0"/>
      </w:pPr>
      <w:r w:rsidRPr="00DE784D">
        <w:rPr>
          <w:b/>
        </w:rPr>
        <w:t>Место проведения</w:t>
      </w:r>
      <w:r w:rsidRPr="00DE784D">
        <w:t xml:space="preserve"> – спортивный зал.</w:t>
      </w:r>
    </w:p>
    <w:p w:rsidR="00742FC5" w:rsidRPr="00DE784D" w:rsidRDefault="00742FC5" w:rsidP="00742FC5">
      <w:pPr>
        <w:widowControl w:val="0"/>
        <w:autoSpaceDE w:val="0"/>
        <w:autoSpaceDN w:val="0"/>
        <w:adjustRightInd w:val="0"/>
      </w:pPr>
      <w:r w:rsidRPr="00DE784D">
        <w:rPr>
          <w:b/>
        </w:rPr>
        <w:t>Оборудование, инвентарь</w:t>
      </w:r>
      <w:r w:rsidRPr="00DE784D">
        <w:t xml:space="preserve"> – мячи, свисток, секундомер, фишки, гимнастические         </w:t>
      </w:r>
    </w:p>
    <w:p w:rsidR="00742FC5" w:rsidRPr="00DE784D" w:rsidRDefault="00742FC5" w:rsidP="00742FC5">
      <w:pPr>
        <w:widowControl w:val="0"/>
        <w:autoSpaceDE w:val="0"/>
        <w:autoSpaceDN w:val="0"/>
        <w:adjustRightInd w:val="0"/>
      </w:pPr>
      <w:r w:rsidRPr="00DE784D">
        <w:t xml:space="preserve">                                                  скамейки.                                                   </w:t>
      </w:r>
    </w:p>
    <w:p w:rsidR="000E18B5" w:rsidRPr="00DE784D" w:rsidRDefault="000E18B5" w:rsidP="000E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7"/>
        <w:gridCol w:w="3185"/>
        <w:gridCol w:w="3189"/>
      </w:tblGrid>
      <w:tr w:rsidR="000E18B5" w:rsidRPr="00DE784D" w:rsidTr="00DE784D">
        <w:tc>
          <w:tcPr>
            <w:tcW w:w="3197" w:type="dxa"/>
          </w:tcPr>
          <w:p w:rsidR="000E18B5" w:rsidRPr="00DE784D" w:rsidRDefault="000E18B5" w:rsidP="00DE784D">
            <w:pPr>
              <w:jc w:val="center"/>
              <w:rPr>
                <w:b/>
              </w:rPr>
            </w:pPr>
            <w:r w:rsidRPr="00DE784D">
              <w:rPr>
                <w:b/>
              </w:rPr>
              <w:t>Содержание урока</w:t>
            </w:r>
          </w:p>
        </w:tc>
        <w:tc>
          <w:tcPr>
            <w:tcW w:w="3185" w:type="dxa"/>
          </w:tcPr>
          <w:p w:rsidR="000E18B5" w:rsidRPr="00DE784D" w:rsidRDefault="000E18B5" w:rsidP="00DE784D">
            <w:pPr>
              <w:jc w:val="center"/>
              <w:rPr>
                <w:b/>
              </w:rPr>
            </w:pPr>
            <w:r w:rsidRPr="00DE784D">
              <w:rPr>
                <w:b/>
              </w:rPr>
              <w:t>Дозировка</w:t>
            </w:r>
          </w:p>
        </w:tc>
        <w:tc>
          <w:tcPr>
            <w:tcW w:w="3189" w:type="dxa"/>
          </w:tcPr>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9571" w:type="dxa"/>
            <w:gridSpan w:val="3"/>
          </w:tcPr>
          <w:p w:rsidR="000E18B5" w:rsidRPr="00DE784D" w:rsidRDefault="000E18B5" w:rsidP="00DE784D">
            <w:pPr>
              <w:jc w:val="center"/>
            </w:pPr>
            <w:r w:rsidRPr="00DE784D">
              <w:t>Подготовительная  часть (20-22)</w:t>
            </w:r>
          </w:p>
        </w:tc>
      </w:tr>
      <w:tr w:rsidR="000E18B5" w:rsidRPr="00DE784D" w:rsidTr="00DE784D">
        <w:tc>
          <w:tcPr>
            <w:tcW w:w="3197" w:type="dxa"/>
          </w:tcPr>
          <w:p w:rsidR="000E18B5" w:rsidRPr="00DE784D" w:rsidRDefault="000E18B5" w:rsidP="00DE784D">
            <w:r w:rsidRPr="00DE784D">
              <w:t>Построение, сообщение задач урока. Краткая беседа о технике безопасности.</w:t>
            </w:r>
          </w:p>
        </w:tc>
        <w:tc>
          <w:tcPr>
            <w:tcW w:w="3185" w:type="dxa"/>
          </w:tcPr>
          <w:p w:rsidR="000E18B5" w:rsidRPr="00DE784D" w:rsidRDefault="000E18B5" w:rsidP="00DE784D">
            <w:pPr>
              <w:jc w:val="center"/>
            </w:pPr>
            <w:r w:rsidRPr="00DE784D">
              <w:t>3 мин</w:t>
            </w:r>
          </w:p>
        </w:tc>
        <w:tc>
          <w:tcPr>
            <w:tcW w:w="3189" w:type="dxa"/>
          </w:tcPr>
          <w:p w:rsidR="000E18B5" w:rsidRPr="00DE784D" w:rsidRDefault="000E18B5" w:rsidP="00DE784D">
            <w:r w:rsidRPr="00DE784D">
              <w:t>Следить за осанкой. Наличие спортивной формы; выявление больных и освобожденных.</w:t>
            </w:r>
          </w:p>
        </w:tc>
      </w:tr>
      <w:tr w:rsidR="000E18B5" w:rsidRPr="00DE784D" w:rsidTr="00DE784D">
        <w:tc>
          <w:tcPr>
            <w:tcW w:w="3197" w:type="dxa"/>
          </w:tcPr>
          <w:p w:rsidR="000E18B5" w:rsidRPr="00DE784D" w:rsidRDefault="000E18B5" w:rsidP="00DE784D">
            <w:pPr>
              <w:jc w:val="center"/>
              <w:rPr>
                <w:b/>
              </w:rPr>
            </w:pPr>
            <w:r w:rsidRPr="00DE784D">
              <w:rPr>
                <w:b/>
              </w:rPr>
              <w:t>Ходьба:</w:t>
            </w:r>
          </w:p>
          <w:p w:rsidR="000E18B5" w:rsidRPr="00DE784D" w:rsidRDefault="000E18B5" w:rsidP="00DE784D">
            <w:r w:rsidRPr="00DE784D">
              <w:t>-на внутренней части стопы, руки на пояс;</w:t>
            </w:r>
          </w:p>
          <w:p w:rsidR="000E18B5" w:rsidRPr="00DE784D" w:rsidRDefault="000E18B5" w:rsidP="00DE784D">
            <w:r w:rsidRPr="00DE784D">
              <w:t>-на внешней части стопы, руки за спину.</w:t>
            </w:r>
          </w:p>
        </w:tc>
        <w:tc>
          <w:tcPr>
            <w:tcW w:w="3185" w:type="dxa"/>
          </w:tcPr>
          <w:p w:rsidR="000E18B5" w:rsidRPr="00DE784D" w:rsidRDefault="000E18B5" w:rsidP="00DE784D">
            <w:pPr>
              <w:jc w:val="center"/>
            </w:pPr>
            <w:r w:rsidRPr="00DE784D">
              <w:t>3 мин</w:t>
            </w:r>
          </w:p>
        </w:tc>
        <w:tc>
          <w:tcPr>
            <w:tcW w:w="3189" w:type="dxa"/>
          </w:tcPr>
          <w:p w:rsidR="000E18B5" w:rsidRPr="00DE784D" w:rsidRDefault="000E18B5" w:rsidP="00DE784D">
            <w:r w:rsidRPr="00DE784D">
              <w:t>Лопатки сведены, руки точно на пояс.</w:t>
            </w:r>
          </w:p>
        </w:tc>
      </w:tr>
      <w:tr w:rsidR="000E18B5" w:rsidRPr="00DE784D" w:rsidTr="00DE784D">
        <w:tc>
          <w:tcPr>
            <w:tcW w:w="3197" w:type="dxa"/>
          </w:tcPr>
          <w:p w:rsidR="000E18B5" w:rsidRPr="00DE784D" w:rsidRDefault="000E18B5" w:rsidP="00DE784D">
            <w:pPr>
              <w:jc w:val="center"/>
              <w:rPr>
                <w:b/>
              </w:rPr>
            </w:pPr>
            <w:r w:rsidRPr="00DE784D">
              <w:rPr>
                <w:b/>
              </w:rPr>
              <w:t>Бег.</w:t>
            </w:r>
          </w:p>
        </w:tc>
        <w:tc>
          <w:tcPr>
            <w:tcW w:w="3185" w:type="dxa"/>
          </w:tcPr>
          <w:p w:rsidR="000E18B5" w:rsidRPr="00DE784D" w:rsidRDefault="000E18B5" w:rsidP="00DE784D">
            <w:pPr>
              <w:jc w:val="center"/>
            </w:pPr>
            <w:r w:rsidRPr="00DE784D">
              <w:t>7 мин</w:t>
            </w:r>
          </w:p>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r w:rsidRPr="00DE784D">
              <w:t>1. По сигналу игроки выполняют ускорения к боковой линии, затем к центру площадки и т. д. Добежав до последней  точки, они бегом по прямой возвращаются в конец своих колонн. Затем это же выполняют остальные игроки.</w:t>
            </w:r>
          </w:p>
        </w:tc>
        <w:tc>
          <w:tcPr>
            <w:tcW w:w="3185" w:type="dxa"/>
          </w:tcPr>
          <w:p w:rsidR="000E18B5" w:rsidRPr="00DE784D" w:rsidRDefault="000E18B5" w:rsidP="00DE784D">
            <w:pPr>
              <w:jc w:val="center"/>
            </w:pPr>
            <w:r w:rsidRPr="00DE784D">
              <w:t>2-3раза</w:t>
            </w:r>
          </w:p>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r w:rsidRPr="00DE784D">
              <w:t>2.Игроки бегут мимо препятствий по диагонали так, что их пути пересекаются. После прохождения мимо последнего препятствия игроки бегут к боковой линии, выполняют два поворота и возвращаются в конец своих колонн.</w:t>
            </w:r>
          </w:p>
        </w:tc>
        <w:tc>
          <w:tcPr>
            <w:tcW w:w="3185" w:type="dxa"/>
          </w:tcPr>
          <w:p w:rsidR="000E18B5" w:rsidRPr="00DE784D" w:rsidRDefault="000E18B5" w:rsidP="00DE784D"/>
        </w:tc>
        <w:tc>
          <w:tcPr>
            <w:tcW w:w="3189" w:type="dxa"/>
          </w:tcPr>
          <w:p w:rsidR="000E18B5" w:rsidRPr="00DE784D" w:rsidRDefault="000E18B5" w:rsidP="00DE784D"/>
        </w:tc>
      </w:tr>
      <w:tr w:rsidR="000E18B5" w:rsidRPr="00DE784D" w:rsidTr="00DE784D">
        <w:tc>
          <w:tcPr>
            <w:tcW w:w="9571" w:type="dxa"/>
            <w:gridSpan w:val="3"/>
          </w:tcPr>
          <w:p w:rsidR="000E18B5" w:rsidRPr="00DE784D" w:rsidRDefault="000E18B5" w:rsidP="00DE784D">
            <w:pPr>
              <w:jc w:val="center"/>
            </w:pPr>
            <w:r w:rsidRPr="00DE784D">
              <w:t>Основная часть (40-45)мин</w:t>
            </w:r>
          </w:p>
        </w:tc>
      </w:tr>
      <w:tr w:rsidR="000E18B5" w:rsidRPr="00DE784D" w:rsidTr="00DE784D">
        <w:tc>
          <w:tcPr>
            <w:tcW w:w="3197" w:type="dxa"/>
          </w:tcPr>
          <w:p w:rsidR="000E18B5" w:rsidRPr="00DE784D" w:rsidRDefault="000E18B5" w:rsidP="00DE784D">
            <w:pPr>
              <w:rPr>
                <w:b/>
              </w:rPr>
            </w:pPr>
            <w:r w:rsidRPr="00DE784D">
              <w:rPr>
                <w:b/>
              </w:rPr>
              <w:t xml:space="preserve">1.Обучение ловле передачи с пассивным сопротивлением. </w:t>
            </w:r>
          </w:p>
        </w:tc>
        <w:tc>
          <w:tcPr>
            <w:tcW w:w="3185" w:type="dxa"/>
          </w:tcPr>
          <w:p w:rsidR="000E18B5" w:rsidRPr="00DE784D" w:rsidRDefault="000E18B5" w:rsidP="00DE784D">
            <w:pPr>
              <w:jc w:val="center"/>
            </w:pPr>
            <w:r w:rsidRPr="00DE784D">
              <w:t>20мин</w:t>
            </w:r>
          </w:p>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r w:rsidRPr="00DE784D">
              <w:t>1.Игроки построены в шестерках. Игроки с мячами. Передачи проводятся по треугольнику:Х2 передает мячХ6, который возвращает его обратно.Х2 передает Х4,который возвращает его Х2 и т. д.</w:t>
            </w:r>
          </w:p>
        </w:tc>
        <w:tc>
          <w:tcPr>
            <w:tcW w:w="3185" w:type="dxa"/>
          </w:tcPr>
          <w:p w:rsidR="000E18B5" w:rsidRPr="00DE784D" w:rsidRDefault="000E18B5" w:rsidP="00DE784D">
            <w:pPr>
              <w:jc w:val="center"/>
            </w:pPr>
            <w:r w:rsidRPr="00DE784D">
              <w:t>2-3раза</w:t>
            </w:r>
          </w:p>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r w:rsidRPr="00DE784D">
              <w:t xml:space="preserve">2.Игроки построены по пятеркам. с небольшим интервалом по очереди передают мячи .Последний ловит их  и передает, который направляет обратно </w:t>
            </w:r>
          </w:p>
        </w:tc>
        <w:tc>
          <w:tcPr>
            <w:tcW w:w="3185" w:type="dxa"/>
          </w:tcPr>
          <w:p w:rsidR="000E18B5" w:rsidRPr="00DE784D" w:rsidRDefault="000E18B5" w:rsidP="00DE784D"/>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pPr>
              <w:rPr>
                <w:b/>
              </w:rPr>
            </w:pPr>
            <w:r w:rsidRPr="00DE784D">
              <w:rPr>
                <w:b/>
              </w:rPr>
              <w:t>2.Стойка,перемещение, остановка, повороты.</w:t>
            </w:r>
          </w:p>
        </w:tc>
        <w:tc>
          <w:tcPr>
            <w:tcW w:w="3185" w:type="dxa"/>
          </w:tcPr>
          <w:p w:rsidR="000E18B5" w:rsidRPr="00DE784D" w:rsidRDefault="000E18B5" w:rsidP="00DE784D">
            <w:pPr>
              <w:jc w:val="center"/>
            </w:pPr>
            <w:r w:rsidRPr="00DE784D">
              <w:t>5мин</w:t>
            </w:r>
          </w:p>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r w:rsidRPr="00DE784D">
              <w:t>1.Игроки бегут к первой линии, затем бегут к третьей линии, возвращаются ко второй и т. д. Добежав до последней  линии, они продолжают путь мимо препятствий так, что их пути пересекаются, после чего они становятся в конец своих колонн.</w:t>
            </w:r>
          </w:p>
        </w:tc>
        <w:tc>
          <w:tcPr>
            <w:tcW w:w="3185" w:type="dxa"/>
          </w:tcPr>
          <w:p w:rsidR="000E18B5" w:rsidRPr="00DE784D" w:rsidRDefault="000E18B5" w:rsidP="00DE784D">
            <w:pPr>
              <w:jc w:val="center"/>
            </w:pPr>
            <w:r w:rsidRPr="00DE784D">
              <w:t>2-3мин</w:t>
            </w:r>
          </w:p>
        </w:tc>
        <w:tc>
          <w:tcPr>
            <w:tcW w:w="3189" w:type="dxa"/>
          </w:tcPr>
          <w:p w:rsidR="000E18B5" w:rsidRPr="00DE784D" w:rsidRDefault="000E18B5" w:rsidP="00DE784D"/>
        </w:tc>
      </w:tr>
      <w:tr w:rsidR="000E18B5" w:rsidRPr="00DE784D" w:rsidTr="00DE784D">
        <w:tc>
          <w:tcPr>
            <w:tcW w:w="3197" w:type="dxa"/>
          </w:tcPr>
          <w:p w:rsidR="000E18B5" w:rsidRPr="00DE784D" w:rsidRDefault="000E18B5" w:rsidP="00DE784D">
            <w:pPr>
              <w:rPr>
                <w:b/>
              </w:rPr>
            </w:pPr>
            <w:r w:rsidRPr="00DE784D">
              <w:rPr>
                <w:b/>
              </w:rPr>
              <w:t>3.Учебная игра в баскетбол.</w:t>
            </w:r>
          </w:p>
        </w:tc>
        <w:tc>
          <w:tcPr>
            <w:tcW w:w="3185" w:type="dxa"/>
          </w:tcPr>
          <w:p w:rsidR="000E18B5" w:rsidRPr="00DE784D" w:rsidRDefault="000E18B5" w:rsidP="00DE784D">
            <w:pPr>
              <w:jc w:val="center"/>
            </w:pPr>
            <w:r w:rsidRPr="00DE784D">
              <w:t>20мин</w:t>
            </w:r>
          </w:p>
        </w:tc>
        <w:tc>
          <w:tcPr>
            <w:tcW w:w="3189" w:type="dxa"/>
          </w:tcPr>
          <w:p w:rsidR="000E18B5" w:rsidRPr="00DE784D" w:rsidRDefault="000E18B5" w:rsidP="00DE784D">
            <w:r w:rsidRPr="00DE784D">
              <w:t>Установка: применять изученные приемы в игре, мяч передавать после остановки.</w:t>
            </w:r>
          </w:p>
        </w:tc>
      </w:tr>
      <w:tr w:rsidR="000E18B5" w:rsidRPr="00DE784D" w:rsidTr="00DE784D">
        <w:tc>
          <w:tcPr>
            <w:tcW w:w="9571" w:type="dxa"/>
            <w:gridSpan w:val="3"/>
          </w:tcPr>
          <w:p w:rsidR="000E18B5" w:rsidRPr="00DE784D" w:rsidRDefault="000E18B5" w:rsidP="00DE784D">
            <w:pPr>
              <w:jc w:val="center"/>
            </w:pPr>
            <w:r w:rsidRPr="00DE784D">
              <w:t>Заключительная часть (2-3) мин</w:t>
            </w:r>
          </w:p>
        </w:tc>
      </w:tr>
      <w:tr w:rsidR="000E18B5" w:rsidRPr="00DE784D" w:rsidTr="00DE784D">
        <w:tc>
          <w:tcPr>
            <w:tcW w:w="3197" w:type="dxa"/>
          </w:tcPr>
          <w:p w:rsidR="000E18B5" w:rsidRPr="00DE784D" w:rsidRDefault="000E18B5" w:rsidP="00DE784D">
            <w:r w:rsidRPr="00DE784D">
              <w:t>Построение, разбор игры, подведение итогов урока. Организованный уход.</w:t>
            </w:r>
          </w:p>
        </w:tc>
        <w:tc>
          <w:tcPr>
            <w:tcW w:w="3185" w:type="dxa"/>
          </w:tcPr>
          <w:p w:rsidR="000E18B5" w:rsidRPr="00DE784D" w:rsidRDefault="000E18B5" w:rsidP="00DE784D">
            <w:pPr>
              <w:jc w:val="center"/>
            </w:pPr>
            <w:r w:rsidRPr="00DE784D">
              <w:t>2-3мин</w:t>
            </w:r>
          </w:p>
        </w:tc>
        <w:tc>
          <w:tcPr>
            <w:tcW w:w="3189" w:type="dxa"/>
          </w:tcPr>
          <w:p w:rsidR="000E18B5" w:rsidRPr="00DE784D" w:rsidRDefault="000E18B5" w:rsidP="00DE784D"/>
        </w:tc>
      </w:tr>
    </w:tbl>
    <w:p w:rsidR="000E18B5" w:rsidRPr="00DE784D" w:rsidRDefault="000E18B5" w:rsidP="000E18B5"/>
    <w:p w:rsidR="000E18B5" w:rsidRPr="00DE784D" w:rsidRDefault="000E18B5" w:rsidP="000E18B5">
      <w:pPr>
        <w:pStyle w:val="a5"/>
        <w:rPr>
          <w:rFonts w:cs="Times New Roman"/>
          <w:noProof/>
        </w:rPr>
      </w:pPr>
    </w:p>
    <w:p w:rsidR="000E18B5" w:rsidRPr="00DE784D" w:rsidRDefault="000E18B5" w:rsidP="000E18B5">
      <w:pPr>
        <w:pStyle w:val="a5"/>
        <w:rPr>
          <w:rFonts w:cs="Times New Roman"/>
          <w:noProof/>
        </w:rPr>
      </w:pPr>
    </w:p>
    <w:p w:rsidR="000E18B5" w:rsidRPr="00DE784D" w:rsidRDefault="000E18B5" w:rsidP="000E18B5">
      <w:pPr>
        <w:pStyle w:val="a5"/>
        <w:rPr>
          <w:rFonts w:cs="Times New Roman"/>
          <w:bCs w:val="0"/>
        </w:rPr>
      </w:pPr>
      <w:r w:rsidRPr="00DE784D">
        <w:rPr>
          <w:rFonts w:cs="Times New Roman"/>
          <w:bCs w:val="0"/>
        </w:rPr>
        <w:t>План-конспект</w:t>
      </w:r>
    </w:p>
    <w:p w:rsidR="000E18B5" w:rsidRPr="00DE784D" w:rsidRDefault="000E18B5" w:rsidP="000E18B5">
      <w:pPr>
        <w:jc w:val="center"/>
        <w:rPr>
          <w:b/>
        </w:rPr>
      </w:pPr>
      <w:r w:rsidRPr="00DE784D">
        <w:rPr>
          <w:b/>
        </w:rPr>
        <w:t xml:space="preserve">урока по баскетболу </w:t>
      </w:r>
    </w:p>
    <w:p w:rsidR="000E18B5" w:rsidRPr="00DE784D" w:rsidRDefault="000E18B5" w:rsidP="000E18B5">
      <w:pPr>
        <w:jc w:val="center"/>
        <w:rPr>
          <w:b/>
        </w:rPr>
      </w:pPr>
      <w:r w:rsidRPr="00DE784D">
        <w:rPr>
          <w:b/>
        </w:rPr>
        <w:t>Тема:</w:t>
      </w:r>
      <w:r w:rsidRPr="00DE784D">
        <w:t xml:space="preserve"> Совершенствование ведений, передач, бросков мяча в баскетболе.</w:t>
      </w:r>
    </w:p>
    <w:p w:rsidR="000E18B5" w:rsidRPr="00DE784D" w:rsidRDefault="000E18B5" w:rsidP="000E18B5">
      <w:r w:rsidRPr="00DE784D">
        <w:rPr>
          <w:b/>
        </w:rPr>
        <w:t xml:space="preserve">Цель: </w:t>
      </w:r>
      <w:r w:rsidRPr="00DE784D">
        <w:t>Совершенствование ведений, передач, бросков мяча в баскетболе. Групповые взаимодействия игроков.</w:t>
      </w:r>
    </w:p>
    <w:p w:rsidR="000E18B5" w:rsidRPr="00DE784D" w:rsidRDefault="000E18B5" w:rsidP="000E18B5">
      <w:pPr>
        <w:pStyle w:val="a3"/>
        <w:rPr>
          <w:rFonts w:cs="Times New Roman"/>
        </w:rPr>
      </w:pPr>
      <w:r w:rsidRPr="00DE784D">
        <w:rPr>
          <w:rFonts w:cs="Times New Roman"/>
          <w:b/>
        </w:rPr>
        <w:t>Задачи:</w:t>
      </w:r>
      <w:r w:rsidRPr="00DE784D">
        <w:rPr>
          <w:rFonts w:cs="Times New Roman"/>
        </w:rPr>
        <w:t xml:space="preserve"> 1.Совершенствование ведений, передач, бросков  мяча, взаимодействие  в   </w:t>
      </w:r>
    </w:p>
    <w:p w:rsidR="000E18B5" w:rsidRPr="00DE784D" w:rsidRDefault="000E18B5" w:rsidP="000E18B5">
      <w:pPr>
        <w:pStyle w:val="a3"/>
        <w:rPr>
          <w:rFonts w:cs="Times New Roman"/>
        </w:rPr>
      </w:pPr>
      <w:r w:rsidRPr="00DE784D">
        <w:rPr>
          <w:rFonts w:cs="Times New Roman"/>
        </w:rPr>
        <w:t xml:space="preserve">                  группах.</w:t>
      </w:r>
    </w:p>
    <w:p w:rsidR="000E18B5" w:rsidRPr="00DE784D" w:rsidRDefault="000E18B5" w:rsidP="000E18B5">
      <w:pPr>
        <w:pStyle w:val="a3"/>
        <w:ind w:firstLine="851"/>
        <w:rPr>
          <w:rFonts w:cs="Times New Roman"/>
        </w:rPr>
      </w:pPr>
      <w:r w:rsidRPr="00DE784D">
        <w:rPr>
          <w:rFonts w:cs="Times New Roman"/>
        </w:rPr>
        <w:t>2. Развитие координации, прыгучести, быстроты ответных действий, внимание.</w:t>
      </w:r>
    </w:p>
    <w:p w:rsidR="000E18B5" w:rsidRPr="00DE784D" w:rsidRDefault="000E18B5" w:rsidP="000E18B5">
      <w:pPr>
        <w:pStyle w:val="a3"/>
        <w:rPr>
          <w:rFonts w:cs="Times New Roman"/>
        </w:rPr>
      </w:pPr>
      <w:r w:rsidRPr="00DE784D">
        <w:rPr>
          <w:rFonts w:cs="Times New Roman"/>
        </w:rPr>
        <w:t xml:space="preserve">              3.Воспитание самостоятельности, активности, чувство товарищества, </w:t>
      </w:r>
    </w:p>
    <w:p w:rsidR="000E18B5" w:rsidRPr="00DE784D" w:rsidRDefault="000E18B5" w:rsidP="000E18B5">
      <w:pPr>
        <w:pStyle w:val="a3"/>
        <w:ind w:firstLine="708"/>
        <w:rPr>
          <w:rFonts w:cs="Times New Roman"/>
        </w:rPr>
      </w:pPr>
      <w:r w:rsidRPr="00DE784D">
        <w:rPr>
          <w:rFonts w:cs="Times New Roman"/>
        </w:rPr>
        <w:t xml:space="preserve">      прилежания.</w:t>
      </w:r>
    </w:p>
    <w:p w:rsidR="000E18B5" w:rsidRPr="00DE784D" w:rsidRDefault="000E18B5" w:rsidP="000E18B5">
      <w:pPr>
        <w:pStyle w:val="a3"/>
        <w:rPr>
          <w:rFonts w:cs="Times New Roman"/>
        </w:rPr>
      </w:pPr>
      <w:r w:rsidRPr="00DE784D">
        <w:rPr>
          <w:rFonts w:cs="Times New Roman"/>
          <w:b/>
        </w:rPr>
        <w:t>Тип урока:</w:t>
      </w:r>
      <w:r w:rsidRPr="00DE784D">
        <w:rPr>
          <w:rFonts w:cs="Times New Roman"/>
        </w:rPr>
        <w:t xml:space="preserve"> Учебно-тренировочный.</w:t>
      </w:r>
    </w:p>
    <w:p w:rsidR="000E18B5" w:rsidRPr="00DE784D" w:rsidRDefault="000E18B5" w:rsidP="000E18B5">
      <w:pPr>
        <w:pStyle w:val="a3"/>
        <w:rPr>
          <w:rFonts w:cs="Times New Roman"/>
        </w:rPr>
      </w:pPr>
      <w:r w:rsidRPr="00DE784D">
        <w:rPr>
          <w:rFonts w:cs="Times New Roman"/>
          <w:b/>
        </w:rPr>
        <w:t xml:space="preserve">Метод проведения: </w:t>
      </w:r>
      <w:r w:rsidRPr="00DE784D">
        <w:rPr>
          <w:rFonts w:cs="Times New Roman"/>
        </w:rPr>
        <w:t>фронтальный, групповой, индивидуальный, поточный, игровой.</w:t>
      </w:r>
    </w:p>
    <w:p w:rsidR="000E18B5" w:rsidRPr="00DE784D" w:rsidRDefault="000E18B5" w:rsidP="000E18B5">
      <w:pPr>
        <w:jc w:val="both"/>
      </w:pPr>
      <w:r w:rsidRPr="00DE784D">
        <w:rPr>
          <w:b/>
        </w:rPr>
        <w:t>Место проведения:</w:t>
      </w:r>
      <w:r w:rsidRPr="00DE784D">
        <w:t xml:space="preserve"> Большой спортивный зал </w:t>
      </w:r>
    </w:p>
    <w:p w:rsidR="000E18B5" w:rsidRPr="00DE784D" w:rsidRDefault="000E18B5" w:rsidP="000E18B5">
      <w:r w:rsidRPr="00DE784D">
        <w:rPr>
          <w:b/>
        </w:rPr>
        <w:t>Инвентарь:</w:t>
      </w:r>
      <w:r w:rsidRPr="00DE784D">
        <w:t xml:space="preserve"> баскетбольные мячи, фишки, свисток, секундомер, скамейки.</w:t>
      </w:r>
      <w:r w:rsidRPr="00DE784D">
        <w:rPr>
          <w:spacing w:val="-1"/>
        </w:rPr>
        <w:t xml:space="preserve"> </w:t>
      </w:r>
    </w:p>
    <w:p w:rsidR="000E18B5" w:rsidRPr="00DE784D" w:rsidRDefault="000E18B5" w:rsidP="000E18B5">
      <w:pPr>
        <w:jc w:val="both"/>
      </w:pPr>
      <w:r w:rsidRPr="00DE784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
        <w:gridCol w:w="4453"/>
        <w:gridCol w:w="900"/>
        <w:gridCol w:w="3343"/>
      </w:tblGrid>
      <w:tr w:rsidR="000E18B5" w:rsidRPr="00DE784D" w:rsidTr="00DE784D">
        <w:tc>
          <w:tcPr>
            <w:tcW w:w="875" w:type="dxa"/>
            <w:vAlign w:val="center"/>
          </w:tcPr>
          <w:p w:rsidR="000E18B5" w:rsidRPr="00DE784D" w:rsidRDefault="000E18B5" w:rsidP="00DE784D">
            <w:pPr>
              <w:jc w:val="center"/>
              <w:rPr>
                <w:b/>
              </w:rPr>
            </w:pPr>
            <w:r w:rsidRPr="00DE784D">
              <w:rPr>
                <w:b/>
              </w:rPr>
              <w:t>Части урока</w:t>
            </w:r>
          </w:p>
        </w:tc>
        <w:tc>
          <w:tcPr>
            <w:tcW w:w="4453" w:type="dxa"/>
            <w:vAlign w:val="center"/>
          </w:tcPr>
          <w:p w:rsidR="000E18B5" w:rsidRPr="00DE784D" w:rsidRDefault="000E18B5" w:rsidP="00DE784D">
            <w:pPr>
              <w:jc w:val="center"/>
              <w:rPr>
                <w:b/>
              </w:rPr>
            </w:pPr>
          </w:p>
          <w:p w:rsidR="000E18B5" w:rsidRPr="00DE784D" w:rsidRDefault="000E18B5" w:rsidP="00DE784D">
            <w:pPr>
              <w:jc w:val="center"/>
              <w:rPr>
                <w:b/>
              </w:rPr>
            </w:pPr>
            <w:r w:rsidRPr="00DE784D">
              <w:rPr>
                <w:b/>
              </w:rPr>
              <w:t>Содержание урока</w:t>
            </w:r>
          </w:p>
          <w:p w:rsidR="000E18B5" w:rsidRPr="00DE784D" w:rsidRDefault="000E18B5" w:rsidP="00DE784D">
            <w:pPr>
              <w:jc w:val="center"/>
              <w:rPr>
                <w:b/>
              </w:rPr>
            </w:pPr>
          </w:p>
        </w:tc>
        <w:tc>
          <w:tcPr>
            <w:tcW w:w="900" w:type="dxa"/>
            <w:vAlign w:val="center"/>
          </w:tcPr>
          <w:p w:rsidR="000E18B5" w:rsidRPr="00DE784D" w:rsidRDefault="000E18B5" w:rsidP="00DE784D">
            <w:pPr>
              <w:jc w:val="center"/>
              <w:rPr>
                <w:b/>
              </w:rPr>
            </w:pPr>
            <w:r w:rsidRPr="00DE784D">
              <w:rPr>
                <w:b/>
              </w:rPr>
              <w:t>Дозиров-</w:t>
            </w:r>
          </w:p>
          <w:p w:rsidR="000E18B5" w:rsidRPr="00DE784D" w:rsidRDefault="000E18B5" w:rsidP="00DE784D">
            <w:pPr>
              <w:jc w:val="center"/>
              <w:rPr>
                <w:b/>
              </w:rPr>
            </w:pPr>
            <w:r w:rsidRPr="00DE784D">
              <w:rPr>
                <w:b/>
              </w:rPr>
              <w:t>ка (мин.)</w:t>
            </w:r>
          </w:p>
        </w:tc>
        <w:tc>
          <w:tcPr>
            <w:tcW w:w="3343" w:type="dxa"/>
            <w:vAlign w:val="center"/>
          </w:tcPr>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875" w:type="dxa"/>
          </w:tcPr>
          <w:p w:rsidR="000E18B5" w:rsidRPr="00DE784D" w:rsidRDefault="000E18B5" w:rsidP="00DE784D">
            <w:pPr>
              <w:jc w:val="center"/>
            </w:pPr>
          </w:p>
          <w:p w:rsidR="000E18B5" w:rsidRPr="00DE784D" w:rsidRDefault="000E18B5" w:rsidP="00DE784D">
            <w:pPr>
              <w:jc w:val="center"/>
              <w:rPr>
                <w:b/>
                <w:lang w:val="en-US"/>
              </w:rPr>
            </w:pPr>
            <w:r w:rsidRPr="00DE784D">
              <w:rPr>
                <w:b/>
                <w:lang w:val="en-US"/>
              </w:rPr>
              <w:t>I</w:t>
            </w:r>
          </w:p>
        </w:tc>
        <w:tc>
          <w:tcPr>
            <w:tcW w:w="4453" w:type="dxa"/>
          </w:tcPr>
          <w:p w:rsidR="000E18B5" w:rsidRPr="00DE784D" w:rsidRDefault="000E18B5" w:rsidP="00DE784D">
            <w:pPr>
              <w:rPr>
                <w:b/>
              </w:rPr>
            </w:pPr>
          </w:p>
          <w:p w:rsidR="000E18B5" w:rsidRPr="00DE784D" w:rsidRDefault="000E18B5" w:rsidP="00DE784D">
            <w:pPr>
              <w:rPr>
                <w:b/>
              </w:rPr>
            </w:pPr>
            <w:r w:rsidRPr="00DE784D">
              <w:rPr>
                <w:b/>
              </w:rPr>
              <w:t>Подготовительная</w:t>
            </w:r>
          </w:p>
          <w:p w:rsidR="000E18B5" w:rsidRPr="00DE784D" w:rsidRDefault="000E18B5" w:rsidP="00DE784D">
            <w:pPr>
              <w:rPr>
                <w:b/>
              </w:rPr>
            </w:pPr>
          </w:p>
        </w:tc>
        <w:tc>
          <w:tcPr>
            <w:tcW w:w="900" w:type="dxa"/>
            <w:vAlign w:val="center"/>
          </w:tcPr>
          <w:p w:rsidR="000E18B5" w:rsidRPr="00DE784D" w:rsidRDefault="000E18B5" w:rsidP="00DE784D">
            <w:pPr>
              <w:rPr>
                <w:b/>
              </w:rPr>
            </w:pPr>
            <w:r w:rsidRPr="00DE784D">
              <w:rPr>
                <w:b/>
              </w:rPr>
              <w:t xml:space="preserve">     20</w:t>
            </w:r>
          </w:p>
        </w:tc>
        <w:tc>
          <w:tcPr>
            <w:tcW w:w="3343" w:type="dxa"/>
            <w:vAlign w:val="center"/>
          </w:tcPr>
          <w:p w:rsidR="000E18B5" w:rsidRPr="00DE784D" w:rsidRDefault="000E18B5" w:rsidP="00DE784D">
            <w:pPr>
              <w:jc w:val="center"/>
            </w:pPr>
          </w:p>
        </w:tc>
      </w:tr>
      <w:tr w:rsidR="000E18B5" w:rsidRPr="00DE784D" w:rsidTr="00DE784D">
        <w:tc>
          <w:tcPr>
            <w:tcW w:w="875" w:type="dxa"/>
          </w:tcPr>
          <w:p w:rsidR="000E18B5" w:rsidRPr="00DE784D" w:rsidRDefault="000E18B5" w:rsidP="00DE784D"/>
        </w:tc>
        <w:tc>
          <w:tcPr>
            <w:tcW w:w="4453" w:type="dxa"/>
            <w:vAlign w:val="center"/>
          </w:tcPr>
          <w:p w:rsidR="000E18B5" w:rsidRPr="00DE784D" w:rsidRDefault="000E18B5" w:rsidP="00DE784D">
            <w:r w:rsidRPr="00DE784D">
              <w:t xml:space="preserve">1. Построение,    сообщение    задач.                                            </w:t>
            </w:r>
          </w:p>
        </w:tc>
        <w:tc>
          <w:tcPr>
            <w:tcW w:w="900" w:type="dxa"/>
          </w:tcPr>
          <w:p w:rsidR="000E18B5" w:rsidRPr="00DE784D" w:rsidRDefault="000E18B5" w:rsidP="00DE784D">
            <w:r w:rsidRPr="00DE784D">
              <w:t>2</w:t>
            </w:r>
          </w:p>
        </w:tc>
        <w:tc>
          <w:tcPr>
            <w:tcW w:w="3343" w:type="dxa"/>
          </w:tcPr>
          <w:p w:rsidR="000E18B5" w:rsidRPr="00DE784D" w:rsidRDefault="000E18B5" w:rsidP="00DE784D">
            <w:pPr>
              <w:spacing w:line="240" w:lineRule="exact"/>
              <w:contextualSpacing/>
              <w:jc w:val="both"/>
            </w:pPr>
            <w:r w:rsidRPr="00DE784D">
              <w:t>Обратить внимание на спортивную форму. Объяснить учащимся, что техничное и грамотное выполнение передач в баскетболе позволяет уменьшить количество потерь и улучшить качество игры.</w:t>
            </w:r>
          </w:p>
          <w:p w:rsidR="000E18B5" w:rsidRPr="00DE784D" w:rsidRDefault="000E18B5" w:rsidP="00DE784D"/>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p w:rsidR="000E18B5" w:rsidRPr="00DE784D" w:rsidRDefault="000E18B5" w:rsidP="00DE784D">
            <w:r w:rsidRPr="00DE784D">
              <w:t>2. Повторение строевых упражнений на месте (направо, кругом, налево, кругом в прыжке).</w:t>
            </w:r>
          </w:p>
        </w:tc>
        <w:tc>
          <w:tcPr>
            <w:tcW w:w="900" w:type="dxa"/>
          </w:tcPr>
          <w:p w:rsidR="000E18B5" w:rsidRPr="00DE784D" w:rsidRDefault="000E18B5" w:rsidP="00DE784D">
            <w:pPr>
              <w:rPr>
                <w:b/>
              </w:rPr>
            </w:pPr>
            <w:r w:rsidRPr="00DE784D">
              <w:rPr>
                <w:b/>
              </w:rPr>
              <w:t>1</w:t>
            </w:r>
          </w:p>
        </w:tc>
        <w:tc>
          <w:tcPr>
            <w:tcW w:w="3343" w:type="dxa"/>
            <w:vAlign w:val="center"/>
          </w:tcPr>
          <w:p w:rsidR="000E18B5" w:rsidRPr="00DE784D" w:rsidRDefault="000E18B5" w:rsidP="00DE784D">
            <w:r w:rsidRPr="00DE784D">
              <w:t>Правильное и четкое выполнение строевых упражнений на месте и в движении.</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 xml:space="preserve">3. Беговые упражнения без мячей и с мячами, с выполнением задания по сигналу. (приставными шагами правым боком, обычный бег (то же </w:t>
            </w:r>
          </w:p>
          <w:p w:rsidR="000E18B5" w:rsidRPr="00DE784D" w:rsidRDefault="000E18B5" w:rsidP="00DE784D">
            <w:r w:rsidRPr="00DE784D">
              <w:t xml:space="preserve">  левым боком);</w:t>
            </w:r>
          </w:p>
          <w:p w:rsidR="000E18B5" w:rsidRPr="00DE784D" w:rsidRDefault="000E18B5" w:rsidP="00DE784D">
            <w:r w:rsidRPr="00DE784D">
              <w:t>- спиной вперёд;</w:t>
            </w:r>
          </w:p>
          <w:p w:rsidR="000E18B5" w:rsidRPr="00DE784D" w:rsidRDefault="000E18B5" w:rsidP="00DE784D">
            <w:r w:rsidRPr="00DE784D">
              <w:t>- с поворотами чередуя влево - вправо.</w:t>
            </w:r>
          </w:p>
          <w:p w:rsidR="000E18B5" w:rsidRPr="00DE784D" w:rsidRDefault="000E18B5" w:rsidP="00DE784D">
            <w:r w:rsidRPr="00DE784D">
              <w:t>- скрестным шагом  правым и левым боком</w:t>
            </w:r>
          </w:p>
        </w:tc>
        <w:tc>
          <w:tcPr>
            <w:tcW w:w="900" w:type="dxa"/>
          </w:tcPr>
          <w:p w:rsidR="000E18B5" w:rsidRPr="00DE784D" w:rsidRDefault="000E18B5" w:rsidP="00DE784D">
            <w:r w:rsidRPr="00DE784D">
              <w:t>4</w:t>
            </w:r>
          </w:p>
        </w:tc>
        <w:tc>
          <w:tcPr>
            <w:tcW w:w="3343" w:type="dxa"/>
          </w:tcPr>
          <w:p w:rsidR="000E18B5" w:rsidRPr="00DE784D" w:rsidRDefault="000E18B5" w:rsidP="00DE784D">
            <w:r w:rsidRPr="00DE784D">
              <w:t>Упражнения выполняются одновременно от боковой до боковой линии площадки. Следить за дистанцией, акцентированная работа рук, хорошее отталкивание ногами вверх, корпус не разворачивать. Проверить ЧЧС</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4. Комплекс прыжковых упражнений.</w:t>
            </w:r>
          </w:p>
          <w:p w:rsidR="000E18B5" w:rsidRPr="00DE784D" w:rsidRDefault="000E18B5" w:rsidP="00DE784D">
            <w:r w:rsidRPr="00DE784D">
              <w:t>(Прыжки на правой, на левой, на двух ногах, по линиям игровой площадке)</w:t>
            </w:r>
          </w:p>
        </w:tc>
        <w:tc>
          <w:tcPr>
            <w:tcW w:w="900" w:type="dxa"/>
          </w:tcPr>
          <w:p w:rsidR="000E18B5" w:rsidRPr="00DE784D" w:rsidRDefault="000E18B5" w:rsidP="00DE784D">
            <w:r w:rsidRPr="00DE784D">
              <w:t>3</w:t>
            </w:r>
          </w:p>
        </w:tc>
        <w:tc>
          <w:tcPr>
            <w:tcW w:w="3343" w:type="dxa"/>
          </w:tcPr>
          <w:p w:rsidR="000E18B5" w:rsidRPr="00DE784D" w:rsidRDefault="000E18B5" w:rsidP="00DE784D">
            <w:r w:rsidRPr="00DE784D">
              <w:t>Правильное перемещение по площадке, частота прыжков. Проверить ЧЧС</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5. Комплекс прыжковых упражнений с использованием гимнастической скамейки.</w:t>
            </w:r>
          </w:p>
        </w:tc>
        <w:tc>
          <w:tcPr>
            <w:tcW w:w="900" w:type="dxa"/>
          </w:tcPr>
          <w:p w:rsidR="000E18B5" w:rsidRPr="00DE784D" w:rsidRDefault="000E18B5" w:rsidP="00DE784D">
            <w:r w:rsidRPr="00DE784D">
              <w:t>3</w:t>
            </w:r>
          </w:p>
        </w:tc>
        <w:tc>
          <w:tcPr>
            <w:tcW w:w="3343" w:type="dxa"/>
          </w:tcPr>
          <w:p w:rsidR="000E18B5" w:rsidRPr="00DE784D" w:rsidRDefault="000E18B5" w:rsidP="00DE784D">
            <w:r w:rsidRPr="00DE784D">
              <w:t>Правильное выполнение, частота прыжков. Проверить ЧЧС.</w:t>
            </w:r>
          </w:p>
        </w:tc>
      </w:tr>
      <w:tr w:rsidR="000E18B5" w:rsidRPr="00DE784D" w:rsidTr="00DE784D">
        <w:tc>
          <w:tcPr>
            <w:tcW w:w="875" w:type="dxa"/>
          </w:tcPr>
          <w:p w:rsidR="000E18B5" w:rsidRPr="00DE784D" w:rsidRDefault="000E18B5" w:rsidP="00DE784D">
            <w:pPr>
              <w:rPr>
                <w:b/>
                <w:lang w:val="en-US"/>
              </w:rPr>
            </w:pPr>
            <w:r w:rsidRPr="00DE784D">
              <w:rPr>
                <w:b/>
                <w:lang w:val="en-US"/>
              </w:rPr>
              <w:t>II</w:t>
            </w:r>
          </w:p>
        </w:tc>
        <w:tc>
          <w:tcPr>
            <w:tcW w:w="4453" w:type="dxa"/>
          </w:tcPr>
          <w:p w:rsidR="000E18B5" w:rsidRPr="00DE784D" w:rsidRDefault="000E18B5" w:rsidP="00DE784D">
            <w:pPr>
              <w:rPr>
                <w:b/>
              </w:rPr>
            </w:pPr>
            <w:r w:rsidRPr="00DE784D">
              <w:rPr>
                <w:b/>
              </w:rPr>
              <w:t>Основная</w:t>
            </w:r>
          </w:p>
        </w:tc>
        <w:tc>
          <w:tcPr>
            <w:tcW w:w="900" w:type="dxa"/>
          </w:tcPr>
          <w:p w:rsidR="000E18B5" w:rsidRPr="00DE784D" w:rsidRDefault="000E18B5" w:rsidP="00DE784D">
            <w:pPr>
              <w:rPr>
                <w:b/>
              </w:rPr>
            </w:pPr>
            <w:r w:rsidRPr="00DE784D">
              <w:rPr>
                <w:b/>
              </w:rPr>
              <w:t>50</w:t>
            </w:r>
          </w:p>
        </w:tc>
        <w:tc>
          <w:tcPr>
            <w:tcW w:w="3343" w:type="dxa"/>
          </w:tcPr>
          <w:p w:rsidR="000E18B5" w:rsidRPr="00DE784D" w:rsidRDefault="000E18B5" w:rsidP="00DE784D">
            <w:pPr>
              <w:rPr>
                <w:b/>
              </w:rPr>
            </w:pP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1.Совершенствование ведений мяча, шагом, бегом по линиям площадки.</w:t>
            </w:r>
          </w:p>
        </w:tc>
        <w:tc>
          <w:tcPr>
            <w:tcW w:w="900" w:type="dxa"/>
          </w:tcPr>
          <w:p w:rsidR="000E18B5" w:rsidRPr="00DE784D" w:rsidRDefault="000E18B5" w:rsidP="00DE784D">
            <w:r w:rsidRPr="00DE784D">
              <w:t>4</w:t>
            </w:r>
          </w:p>
        </w:tc>
        <w:tc>
          <w:tcPr>
            <w:tcW w:w="3343" w:type="dxa"/>
          </w:tcPr>
          <w:p w:rsidR="000E18B5" w:rsidRPr="00DE784D" w:rsidRDefault="000E18B5" w:rsidP="00DE784D">
            <w:pPr>
              <w:autoSpaceDE w:val="0"/>
              <w:autoSpaceDN w:val="0"/>
              <w:adjustRightInd w:val="0"/>
            </w:pPr>
            <w:r w:rsidRPr="00DE784D">
              <w:t>Правильное ведение и перемещение по площадке .</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2. Эстафета поймай теннисный мяч с ведением баскетбольного мяча.</w:t>
            </w:r>
          </w:p>
          <w:p w:rsidR="000E18B5" w:rsidRPr="00DE784D" w:rsidRDefault="000E18B5" w:rsidP="00DE784D">
            <w:r w:rsidRPr="00DE784D">
              <w:t>(Команды за лицевой, на штрафной ученик или учитель, в правой и левой руке теннисный мяч на уровне плечевого пояса. Отпуская мячи учащиеся выполняют ускорение с ведением баскетбольного мяча и ловят его свободной рукой после отскока не дав мячу коснуться пола второй раз, возвращают теннисные мячи обратно, выполняют ведение и бросок по кольцу.)</w:t>
            </w:r>
          </w:p>
        </w:tc>
        <w:tc>
          <w:tcPr>
            <w:tcW w:w="900" w:type="dxa"/>
          </w:tcPr>
          <w:p w:rsidR="000E18B5" w:rsidRPr="00DE784D" w:rsidRDefault="000E18B5" w:rsidP="00DE784D">
            <w:r w:rsidRPr="00DE784D">
              <w:t>4</w:t>
            </w:r>
          </w:p>
        </w:tc>
        <w:tc>
          <w:tcPr>
            <w:tcW w:w="3343" w:type="dxa"/>
          </w:tcPr>
          <w:p w:rsidR="000E18B5" w:rsidRPr="00DE784D" w:rsidRDefault="000E18B5" w:rsidP="00DE784D">
            <w:pPr>
              <w:autoSpaceDE w:val="0"/>
              <w:autoSpaceDN w:val="0"/>
              <w:adjustRightInd w:val="0"/>
            </w:pPr>
            <w:r w:rsidRPr="00DE784D">
              <w:t>Перестроение в движении с ведением, выполнение задания, следить за правильностью ведения, быстротой выполнения.</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3. Обводка пассивного соперника по сигналу при встречном движении.</w:t>
            </w:r>
          </w:p>
        </w:tc>
        <w:tc>
          <w:tcPr>
            <w:tcW w:w="900" w:type="dxa"/>
          </w:tcPr>
          <w:p w:rsidR="000E18B5" w:rsidRPr="00DE784D" w:rsidRDefault="000E18B5" w:rsidP="00DE784D">
            <w:r w:rsidRPr="00DE784D">
              <w:t>5</w:t>
            </w:r>
          </w:p>
        </w:tc>
        <w:tc>
          <w:tcPr>
            <w:tcW w:w="3343" w:type="dxa"/>
          </w:tcPr>
          <w:p w:rsidR="000E18B5" w:rsidRPr="00DE784D" w:rsidRDefault="000E18B5" w:rsidP="00DE784D">
            <w:r w:rsidRPr="00DE784D">
              <w:t>Следить за правильностью выполнения, перемещения, дистанцией.</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4. Совершенствование  ведения и остановки в два шага. (выполнение дополнительных заданий при выполнении двух шагов и броска в корзину).</w:t>
            </w:r>
          </w:p>
        </w:tc>
        <w:tc>
          <w:tcPr>
            <w:tcW w:w="900" w:type="dxa"/>
          </w:tcPr>
          <w:p w:rsidR="000E18B5" w:rsidRPr="00DE784D" w:rsidRDefault="000E18B5" w:rsidP="00DE784D">
            <w:r w:rsidRPr="00DE784D">
              <w:t>7</w:t>
            </w:r>
          </w:p>
        </w:tc>
        <w:tc>
          <w:tcPr>
            <w:tcW w:w="3343" w:type="dxa"/>
          </w:tcPr>
          <w:p w:rsidR="000E18B5" w:rsidRPr="00DE784D" w:rsidRDefault="000E18B5" w:rsidP="00DE784D">
            <w:pPr>
              <w:spacing w:line="240" w:lineRule="exact"/>
              <w:contextualSpacing/>
              <w:jc w:val="both"/>
            </w:pPr>
            <w:r w:rsidRPr="00DE784D">
              <w:t>Правильное перемещение, выполнение задания с постепенным усложнением.   Не допускать пробежек: ловля - два шага – передача - смена места.</w:t>
            </w:r>
          </w:p>
          <w:p w:rsidR="000E18B5" w:rsidRPr="00DE784D" w:rsidRDefault="000E18B5" w:rsidP="00DE784D">
            <w:pPr>
              <w:autoSpaceDE w:val="0"/>
              <w:autoSpaceDN w:val="0"/>
              <w:adjustRightInd w:val="0"/>
            </w:pPr>
          </w:p>
          <w:p w:rsidR="000E18B5" w:rsidRPr="00DE784D" w:rsidRDefault="000E18B5" w:rsidP="00DE784D"/>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 xml:space="preserve">5. Групповое взаимодействие игровая комбинация. </w:t>
            </w:r>
          </w:p>
          <w:p w:rsidR="000E18B5" w:rsidRPr="00DE784D" w:rsidRDefault="000E18B5" w:rsidP="00DE784D">
            <w:r w:rsidRPr="00DE784D">
              <w:t xml:space="preserve"> Игрок 1 выполняет передачу игроку 3 и двигается без мяча к щиту получив мяч с ходу выполняет два шага и бросок по кольцу, после чего занимает место игрока 3.</w:t>
            </w:r>
          </w:p>
          <w:p w:rsidR="000E18B5" w:rsidRPr="00DE784D" w:rsidRDefault="000E18B5" w:rsidP="00DE784D">
            <w:r w:rsidRPr="00DE784D">
              <w:t>Игрок 3 получает передачу и выполняет передачу игроку 2 после чего быстро занимает его место.</w:t>
            </w:r>
          </w:p>
          <w:p w:rsidR="000E18B5" w:rsidRPr="00DE784D" w:rsidRDefault="000E18B5" w:rsidP="00DE784D">
            <w:r w:rsidRPr="00DE784D">
              <w:t>Игрок 2 выполняет короткую передачу и идет на съем мяча, с ведением обводит игрока 3. и отдает мяч в колону свободному игроку мяч оговоренным способом.</w:t>
            </w:r>
          </w:p>
        </w:tc>
        <w:tc>
          <w:tcPr>
            <w:tcW w:w="900" w:type="dxa"/>
          </w:tcPr>
          <w:p w:rsidR="000E18B5" w:rsidRPr="00DE784D" w:rsidRDefault="000E18B5" w:rsidP="00DE784D">
            <w:r w:rsidRPr="00DE784D">
              <w:t>8</w:t>
            </w:r>
          </w:p>
        </w:tc>
        <w:tc>
          <w:tcPr>
            <w:tcW w:w="3343" w:type="dxa"/>
          </w:tcPr>
          <w:p w:rsidR="000E18B5" w:rsidRPr="00DE784D" w:rsidRDefault="000E18B5" w:rsidP="00DE784D">
            <w:r w:rsidRPr="00DE784D">
              <w:t>Четкое выполнение задания, правильность передачи и перемещения после передачи.</w:t>
            </w:r>
          </w:p>
        </w:tc>
      </w:tr>
      <w:tr w:rsidR="000E18B5" w:rsidRPr="00DE784D" w:rsidTr="00DE784D">
        <w:tc>
          <w:tcPr>
            <w:tcW w:w="875" w:type="dxa"/>
          </w:tcPr>
          <w:p w:rsidR="000E18B5" w:rsidRPr="00DE784D" w:rsidRDefault="000E18B5" w:rsidP="00DE784D">
            <w:pPr>
              <w:rPr>
                <w:b/>
              </w:rPr>
            </w:pPr>
            <w:r w:rsidRPr="00DE784D">
              <w:rPr>
                <w:b/>
                <w:lang w:val="en-US"/>
              </w:rPr>
              <w:t>III</w:t>
            </w:r>
          </w:p>
        </w:tc>
        <w:tc>
          <w:tcPr>
            <w:tcW w:w="4453" w:type="dxa"/>
          </w:tcPr>
          <w:p w:rsidR="000E18B5" w:rsidRPr="00DE784D" w:rsidRDefault="000E18B5" w:rsidP="00DE784D">
            <w:pPr>
              <w:rPr>
                <w:b/>
              </w:rPr>
            </w:pPr>
            <w:r w:rsidRPr="00DE784D">
              <w:rPr>
                <w:b/>
              </w:rPr>
              <w:t>Заключительная</w:t>
            </w:r>
          </w:p>
        </w:tc>
        <w:tc>
          <w:tcPr>
            <w:tcW w:w="900" w:type="dxa"/>
          </w:tcPr>
          <w:p w:rsidR="000E18B5" w:rsidRPr="00DE784D" w:rsidRDefault="000E18B5" w:rsidP="00DE784D">
            <w:pPr>
              <w:rPr>
                <w:b/>
              </w:rPr>
            </w:pPr>
            <w:r w:rsidRPr="00DE784D">
              <w:rPr>
                <w:b/>
              </w:rPr>
              <w:t>10</w:t>
            </w:r>
          </w:p>
        </w:tc>
        <w:tc>
          <w:tcPr>
            <w:tcW w:w="3343" w:type="dxa"/>
          </w:tcPr>
          <w:p w:rsidR="000E18B5" w:rsidRPr="00DE784D" w:rsidRDefault="000E18B5" w:rsidP="00DE784D">
            <w:pPr>
              <w:rPr>
                <w:b/>
              </w:rPr>
            </w:pP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1.Организованное построение.</w:t>
            </w:r>
          </w:p>
        </w:tc>
        <w:tc>
          <w:tcPr>
            <w:tcW w:w="900" w:type="dxa"/>
          </w:tcPr>
          <w:p w:rsidR="000E18B5" w:rsidRPr="00DE784D" w:rsidRDefault="000E18B5" w:rsidP="00DE784D">
            <w:r w:rsidRPr="00DE784D">
              <w:t>2</w:t>
            </w:r>
          </w:p>
        </w:tc>
        <w:tc>
          <w:tcPr>
            <w:tcW w:w="3343" w:type="dxa"/>
          </w:tcPr>
          <w:p w:rsidR="000E18B5" w:rsidRPr="00DE784D" w:rsidRDefault="000E18B5" w:rsidP="00DE784D">
            <w:r w:rsidRPr="00DE784D">
              <w:t>Дежурные приводят зал в порядок, складывая инвентарь на место.</w:t>
            </w:r>
          </w:p>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2. Игра минутка</w:t>
            </w:r>
          </w:p>
        </w:tc>
        <w:tc>
          <w:tcPr>
            <w:tcW w:w="900" w:type="dxa"/>
          </w:tcPr>
          <w:p w:rsidR="000E18B5" w:rsidRPr="00DE784D" w:rsidRDefault="000E18B5" w:rsidP="00DE784D">
            <w:r w:rsidRPr="00DE784D">
              <w:t>3</w:t>
            </w:r>
          </w:p>
        </w:tc>
        <w:tc>
          <w:tcPr>
            <w:tcW w:w="3343" w:type="dxa"/>
          </w:tcPr>
          <w:p w:rsidR="000E18B5" w:rsidRPr="00DE784D" w:rsidRDefault="000E18B5" w:rsidP="00DE784D"/>
        </w:tc>
      </w:tr>
      <w:tr w:rsidR="000E18B5" w:rsidRPr="00DE784D" w:rsidTr="00DE784D">
        <w:tc>
          <w:tcPr>
            <w:tcW w:w="875" w:type="dxa"/>
          </w:tcPr>
          <w:p w:rsidR="000E18B5" w:rsidRPr="00DE784D" w:rsidRDefault="000E18B5" w:rsidP="00DE784D"/>
        </w:tc>
        <w:tc>
          <w:tcPr>
            <w:tcW w:w="4453" w:type="dxa"/>
          </w:tcPr>
          <w:p w:rsidR="000E18B5" w:rsidRPr="00DE784D" w:rsidRDefault="000E18B5" w:rsidP="00DE784D">
            <w:r w:rsidRPr="00DE784D">
              <w:t>3. Подведение итогов.</w:t>
            </w:r>
          </w:p>
        </w:tc>
        <w:tc>
          <w:tcPr>
            <w:tcW w:w="900" w:type="dxa"/>
          </w:tcPr>
          <w:p w:rsidR="000E18B5" w:rsidRPr="00DE784D" w:rsidRDefault="000E18B5" w:rsidP="00DE784D">
            <w:r w:rsidRPr="00DE784D">
              <w:t>2</w:t>
            </w:r>
          </w:p>
        </w:tc>
        <w:tc>
          <w:tcPr>
            <w:tcW w:w="3343" w:type="dxa"/>
          </w:tcPr>
          <w:p w:rsidR="000E18B5" w:rsidRPr="00DE784D" w:rsidRDefault="000E18B5" w:rsidP="00DE784D">
            <w:r w:rsidRPr="00DE784D">
              <w:t>Отметить лучших и сделать замечания по технике выполнения упражнений.</w:t>
            </w:r>
          </w:p>
          <w:p w:rsidR="000E18B5" w:rsidRPr="00DE784D" w:rsidRDefault="000E18B5" w:rsidP="00DE784D"/>
        </w:tc>
      </w:tr>
    </w:tbl>
    <w:p w:rsidR="000E18B5" w:rsidRPr="00DE784D" w:rsidRDefault="000E18B5" w:rsidP="000E18B5"/>
    <w:p w:rsidR="000E18B5" w:rsidRPr="00DE784D" w:rsidRDefault="000E18B5" w:rsidP="000E18B5">
      <w:pPr>
        <w:jc w:val="center"/>
        <w:rPr>
          <w:b/>
        </w:rPr>
      </w:pPr>
    </w:p>
    <w:p w:rsidR="000E18B5" w:rsidRPr="00DE784D" w:rsidRDefault="000E18B5" w:rsidP="000E18B5">
      <w:pPr>
        <w:jc w:val="center"/>
        <w:rPr>
          <w:b/>
        </w:rPr>
      </w:pPr>
    </w:p>
    <w:p w:rsidR="000E18B5" w:rsidRPr="00DE784D" w:rsidRDefault="000E18B5" w:rsidP="000E18B5">
      <w:pPr>
        <w:jc w:val="center"/>
        <w:rPr>
          <w:b/>
        </w:rPr>
      </w:pPr>
      <w:r w:rsidRPr="00DE784D">
        <w:rPr>
          <w:b/>
        </w:rPr>
        <w:t>План-конспект урока по физической культуре</w:t>
      </w:r>
    </w:p>
    <w:p w:rsidR="000E18B5" w:rsidRPr="00DE784D" w:rsidRDefault="000E18B5" w:rsidP="000E18B5">
      <w:pPr>
        <w:jc w:val="center"/>
        <w:rPr>
          <w:b/>
        </w:rPr>
      </w:pPr>
    </w:p>
    <w:p w:rsidR="000E18B5" w:rsidRPr="00DE784D" w:rsidRDefault="000E18B5" w:rsidP="000E18B5">
      <w:r w:rsidRPr="00DE784D">
        <w:rPr>
          <w:b/>
        </w:rPr>
        <w:t>Тема урока</w:t>
      </w:r>
      <w:r w:rsidRPr="00DE784D">
        <w:t>: Баскетбол.</w:t>
      </w:r>
    </w:p>
    <w:p w:rsidR="00742FC5" w:rsidRPr="00DE784D" w:rsidRDefault="00742FC5" w:rsidP="00742FC5">
      <w:r w:rsidRPr="00DE784D">
        <w:rPr>
          <w:b/>
        </w:rPr>
        <w:t>Тема</w:t>
      </w:r>
      <w:r w:rsidRPr="00DE784D">
        <w:t>:</w:t>
      </w:r>
      <w:r w:rsidRPr="00742FC5">
        <w:t xml:space="preserve"> </w:t>
      </w:r>
      <w:r w:rsidRPr="00DE784D">
        <w:t xml:space="preserve">. Совершенствование техники передвижений, остановок, поворотов, стоек.                                 </w:t>
      </w:r>
    </w:p>
    <w:p w:rsidR="00742FC5" w:rsidRPr="00DE784D" w:rsidRDefault="00742FC5" w:rsidP="00742FC5">
      <w:r w:rsidRPr="00DE784D">
        <w:t xml:space="preserve"> Совершен</w:t>
      </w:r>
      <w:r>
        <w:t xml:space="preserve">ствование ловли и передачи мяча. </w:t>
      </w:r>
      <w:r w:rsidRPr="00DE784D">
        <w:t xml:space="preserve">Развитие координации.                    </w:t>
      </w:r>
    </w:p>
    <w:p w:rsidR="00742FC5" w:rsidRPr="00742FC5" w:rsidRDefault="00742FC5" w:rsidP="00742FC5">
      <w:pPr>
        <w:widowControl w:val="0"/>
        <w:autoSpaceDE w:val="0"/>
        <w:autoSpaceDN w:val="0"/>
        <w:adjustRightInd w:val="0"/>
      </w:pPr>
      <w:r w:rsidRPr="00DE784D">
        <w:rPr>
          <w:b/>
        </w:rPr>
        <w:t>Задачи:</w:t>
      </w:r>
      <w:r>
        <w:rPr>
          <w:b/>
        </w:rPr>
        <w:t xml:space="preserve"> </w:t>
      </w:r>
      <w:r w:rsidRPr="00742FC5">
        <w:t>Образовательная</w:t>
      </w:r>
      <w:r>
        <w:t>,</w:t>
      </w:r>
      <w:r w:rsidRPr="00742FC5">
        <w:t xml:space="preserve"> оздоровительная</w:t>
      </w:r>
      <w:r>
        <w:t>,</w:t>
      </w:r>
      <w:r w:rsidRPr="00742FC5">
        <w:t xml:space="preserve"> воспитательная</w:t>
      </w:r>
    </w:p>
    <w:p w:rsidR="00742FC5" w:rsidRPr="00DE784D" w:rsidRDefault="00742FC5" w:rsidP="00742FC5">
      <w:pPr>
        <w:widowControl w:val="0"/>
        <w:autoSpaceDE w:val="0"/>
        <w:autoSpaceDN w:val="0"/>
        <w:adjustRightInd w:val="0"/>
      </w:pPr>
      <w:r w:rsidRPr="00DE784D">
        <w:rPr>
          <w:b/>
        </w:rPr>
        <w:t>Место проведения</w:t>
      </w:r>
      <w:r w:rsidRPr="00DE784D">
        <w:t xml:space="preserve"> – спортивный зал.</w:t>
      </w:r>
    </w:p>
    <w:p w:rsidR="00742FC5" w:rsidRPr="00DE784D" w:rsidRDefault="00742FC5" w:rsidP="00742FC5">
      <w:pPr>
        <w:widowControl w:val="0"/>
        <w:autoSpaceDE w:val="0"/>
        <w:autoSpaceDN w:val="0"/>
        <w:adjustRightInd w:val="0"/>
      </w:pPr>
      <w:r w:rsidRPr="00DE784D">
        <w:rPr>
          <w:b/>
        </w:rPr>
        <w:t>Оборудование, инвентарь</w:t>
      </w:r>
      <w:r w:rsidRPr="00DE784D">
        <w:t xml:space="preserve"> – мячи, свисток, секундомер, фишки, гимнастические         </w:t>
      </w:r>
    </w:p>
    <w:p w:rsidR="00742FC5" w:rsidRPr="00DE784D" w:rsidRDefault="00742FC5" w:rsidP="00742FC5">
      <w:pPr>
        <w:widowControl w:val="0"/>
        <w:autoSpaceDE w:val="0"/>
        <w:autoSpaceDN w:val="0"/>
        <w:adjustRightInd w:val="0"/>
      </w:pPr>
      <w:r w:rsidRPr="00DE784D">
        <w:t xml:space="preserve">                                                  скамейки.                                                   </w:t>
      </w:r>
    </w:p>
    <w:p w:rsidR="000E18B5" w:rsidRPr="00DE784D" w:rsidRDefault="000E18B5" w:rsidP="000E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397"/>
        <w:gridCol w:w="896"/>
        <w:gridCol w:w="3276"/>
      </w:tblGrid>
      <w:tr w:rsidR="000E18B5" w:rsidRPr="00DE784D" w:rsidTr="00DE784D">
        <w:tc>
          <w:tcPr>
            <w:tcW w:w="1002" w:type="dxa"/>
            <w:shd w:val="clear" w:color="auto" w:fill="auto"/>
            <w:vAlign w:val="center"/>
          </w:tcPr>
          <w:p w:rsidR="000E18B5" w:rsidRPr="00DE784D" w:rsidRDefault="000E18B5" w:rsidP="00DE784D">
            <w:pPr>
              <w:jc w:val="center"/>
            </w:pPr>
            <w:r w:rsidRPr="00DE784D">
              <w:t>Части урока</w:t>
            </w:r>
          </w:p>
        </w:tc>
        <w:tc>
          <w:tcPr>
            <w:tcW w:w="4397" w:type="dxa"/>
            <w:shd w:val="clear" w:color="auto" w:fill="auto"/>
            <w:vAlign w:val="center"/>
          </w:tcPr>
          <w:p w:rsidR="000E18B5" w:rsidRPr="00DE784D" w:rsidRDefault="000E18B5" w:rsidP="00DE784D">
            <w:pPr>
              <w:jc w:val="center"/>
            </w:pPr>
            <w:r w:rsidRPr="00DE784D">
              <w:t>Содержание урока</w:t>
            </w:r>
          </w:p>
        </w:tc>
        <w:tc>
          <w:tcPr>
            <w:tcW w:w="896" w:type="dxa"/>
            <w:shd w:val="clear" w:color="auto" w:fill="auto"/>
            <w:vAlign w:val="center"/>
          </w:tcPr>
          <w:p w:rsidR="000E18B5" w:rsidRPr="00DE784D" w:rsidRDefault="000E18B5" w:rsidP="00DE784D">
            <w:pPr>
              <w:jc w:val="center"/>
            </w:pPr>
            <w:r w:rsidRPr="00DE784D">
              <w:t>Время</w:t>
            </w:r>
          </w:p>
        </w:tc>
        <w:tc>
          <w:tcPr>
            <w:tcW w:w="3276" w:type="dxa"/>
            <w:shd w:val="clear" w:color="auto" w:fill="auto"/>
            <w:vAlign w:val="center"/>
          </w:tcPr>
          <w:p w:rsidR="000E18B5" w:rsidRPr="00DE784D" w:rsidRDefault="000E18B5" w:rsidP="00DE784D">
            <w:pPr>
              <w:jc w:val="center"/>
              <w:rPr>
                <w:lang w:val="en-US"/>
              </w:rPr>
            </w:pPr>
            <w:r w:rsidRPr="00DE784D">
              <w:t>Общие методические</w:t>
            </w:r>
          </w:p>
          <w:p w:rsidR="000E18B5" w:rsidRPr="00DE784D" w:rsidRDefault="000E18B5" w:rsidP="00DE784D">
            <w:pPr>
              <w:jc w:val="center"/>
            </w:pPr>
            <w:r w:rsidRPr="00DE784D">
              <w:t>указания</w:t>
            </w:r>
          </w:p>
        </w:tc>
      </w:tr>
      <w:tr w:rsidR="000E18B5" w:rsidRPr="00DE784D" w:rsidTr="00DE784D">
        <w:trPr>
          <w:trHeight w:val="1587"/>
        </w:trPr>
        <w:tc>
          <w:tcPr>
            <w:tcW w:w="1002" w:type="dxa"/>
            <w:shd w:val="clear" w:color="auto" w:fill="auto"/>
          </w:tcPr>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Под-</w:t>
            </w:r>
          </w:p>
          <w:p w:rsidR="000E18B5" w:rsidRPr="00DE784D" w:rsidRDefault="000E18B5" w:rsidP="00DE784D">
            <w:r w:rsidRPr="00DE784D">
              <w:t>гото-</w:t>
            </w:r>
          </w:p>
          <w:p w:rsidR="000E18B5" w:rsidRPr="00DE784D" w:rsidRDefault="000E18B5" w:rsidP="00DE784D">
            <w:r w:rsidRPr="00DE784D">
              <w:t>вите-</w:t>
            </w:r>
          </w:p>
          <w:p w:rsidR="000E18B5" w:rsidRPr="00DE784D" w:rsidRDefault="000E18B5" w:rsidP="00DE784D">
            <w:r w:rsidRPr="00DE784D">
              <w:t>льная</w:t>
            </w:r>
          </w:p>
          <w:p w:rsidR="000E18B5" w:rsidRPr="00DE784D" w:rsidRDefault="000E18B5" w:rsidP="00DE784D">
            <w:r w:rsidRPr="00DE784D">
              <w:t>часть 20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Основ</w:t>
            </w:r>
          </w:p>
          <w:p w:rsidR="000E18B5" w:rsidRPr="00DE784D" w:rsidRDefault="000E18B5" w:rsidP="00DE784D">
            <w:r w:rsidRPr="00DE784D">
              <w:t>ная 50 минут</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c>
          <w:tcPr>
            <w:tcW w:w="4397" w:type="dxa"/>
            <w:shd w:val="clear" w:color="auto" w:fill="auto"/>
          </w:tcPr>
          <w:p w:rsidR="000E18B5" w:rsidRPr="00DE784D" w:rsidRDefault="000E18B5" w:rsidP="00DE784D">
            <w:pPr>
              <w:jc w:val="both"/>
            </w:pPr>
            <w:r w:rsidRPr="00DE784D">
              <w:t>Построение, объявление задач урока.</w:t>
            </w:r>
          </w:p>
          <w:p w:rsidR="000E18B5" w:rsidRPr="00DE784D" w:rsidRDefault="000E18B5" w:rsidP="00DE784D">
            <w:pPr>
              <w:jc w:val="both"/>
            </w:pPr>
            <w:r w:rsidRPr="00DE784D">
              <w:t>Ходьба:</w:t>
            </w:r>
          </w:p>
          <w:p w:rsidR="000E18B5" w:rsidRPr="00DE784D" w:rsidRDefault="000E18B5" w:rsidP="00DE784D">
            <w:pPr>
              <w:jc w:val="both"/>
            </w:pPr>
            <w:r w:rsidRPr="00DE784D">
              <w:t xml:space="preserve">    - обычная;</w:t>
            </w:r>
          </w:p>
          <w:p w:rsidR="000E18B5" w:rsidRPr="00DE784D" w:rsidRDefault="000E18B5" w:rsidP="00DE784D">
            <w:pPr>
              <w:jc w:val="both"/>
            </w:pPr>
            <w:r w:rsidRPr="00DE784D">
              <w:t xml:space="preserve">    - перекатами с пятки на носок;</w:t>
            </w:r>
          </w:p>
          <w:p w:rsidR="000E18B5" w:rsidRPr="00DE784D" w:rsidRDefault="000E18B5" w:rsidP="00DE784D">
            <w:pPr>
              <w:jc w:val="both"/>
            </w:pPr>
            <w:r w:rsidRPr="00DE784D">
              <w:t xml:space="preserve">    - в полуприседе;</w:t>
            </w:r>
          </w:p>
          <w:p w:rsidR="000E18B5" w:rsidRPr="00DE784D" w:rsidRDefault="000E18B5" w:rsidP="00DE784D">
            <w:pPr>
              <w:jc w:val="both"/>
            </w:pPr>
            <w:r w:rsidRPr="00DE784D">
              <w:t xml:space="preserve">    - быстрая.</w:t>
            </w:r>
          </w:p>
          <w:p w:rsidR="000E18B5" w:rsidRPr="00DE784D" w:rsidRDefault="000E18B5" w:rsidP="00DE784D">
            <w:pPr>
              <w:jc w:val="both"/>
            </w:pPr>
            <w:r w:rsidRPr="00DE784D">
              <w:t>Бег:</w:t>
            </w:r>
          </w:p>
          <w:p w:rsidR="000E18B5" w:rsidRPr="00DE784D" w:rsidRDefault="000E18B5" w:rsidP="00DE784D">
            <w:pPr>
              <w:jc w:val="both"/>
            </w:pPr>
            <w:r w:rsidRPr="00DE784D">
              <w:t xml:space="preserve">    - по диагонали с подскоками;</w:t>
            </w:r>
          </w:p>
          <w:p w:rsidR="000E18B5" w:rsidRPr="00DE784D" w:rsidRDefault="000E18B5" w:rsidP="00DE784D">
            <w:pPr>
              <w:jc w:val="both"/>
            </w:pPr>
          </w:p>
          <w:p w:rsidR="000E18B5" w:rsidRPr="00DE784D" w:rsidRDefault="000E18B5" w:rsidP="00DE784D">
            <w:pPr>
              <w:jc w:val="both"/>
            </w:pPr>
            <w:r w:rsidRPr="00DE784D">
              <w:t xml:space="preserve">    </w:t>
            </w:r>
          </w:p>
          <w:p w:rsidR="000E18B5" w:rsidRPr="00DE784D" w:rsidRDefault="000E18B5" w:rsidP="00DE784D">
            <w:pPr>
              <w:jc w:val="both"/>
            </w:pPr>
            <w:r w:rsidRPr="00DE784D">
              <w:t xml:space="preserve">    - скрестным шагом правым боком;</w:t>
            </w:r>
          </w:p>
          <w:p w:rsidR="000E18B5" w:rsidRPr="00DE784D" w:rsidRDefault="000E18B5" w:rsidP="00DE784D">
            <w:pPr>
              <w:jc w:val="both"/>
            </w:pPr>
          </w:p>
          <w:p w:rsidR="000E18B5" w:rsidRPr="00DE784D" w:rsidRDefault="000E18B5" w:rsidP="00DE784D">
            <w:pPr>
              <w:jc w:val="both"/>
            </w:pPr>
            <w:r w:rsidRPr="00DE784D">
              <w:t xml:space="preserve">    - скрестным шагом левым боком;</w:t>
            </w:r>
          </w:p>
          <w:p w:rsidR="000E18B5" w:rsidRPr="00DE784D" w:rsidRDefault="000E18B5" w:rsidP="00DE784D">
            <w:pPr>
              <w:jc w:val="both"/>
            </w:pPr>
          </w:p>
          <w:p w:rsidR="000E18B5" w:rsidRPr="00DE784D" w:rsidRDefault="000E18B5" w:rsidP="00DE784D">
            <w:pPr>
              <w:jc w:val="both"/>
            </w:pPr>
            <w:r w:rsidRPr="00DE784D">
              <w:t xml:space="preserve">    </w:t>
            </w:r>
          </w:p>
          <w:p w:rsidR="000E18B5" w:rsidRPr="00DE784D" w:rsidRDefault="000E18B5" w:rsidP="00DE784D">
            <w:pPr>
              <w:jc w:val="both"/>
            </w:pPr>
            <w:r w:rsidRPr="00DE784D">
              <w:t xml:space="preserve">    - змейкой приставным шагом левым и</w:t>
            </w:r>
          </w:p>
          <w:p w:rsidR="000E18B5" w:rsidRPr="00DE784D" w:rsidRDefault="000E18B5" w:rsidP="00DE784D">
            <w:pPr>
              <w:jc w:val="both"/>
            </w:pPr>
            <w:r w:rsidRPr="00DE784D">
              <w:t xml:space="preserve">      правым боком;</w:t>
            </w:r>
          </w:p>
          <w:p w:rsidR="000E18B5" w:rsidRPr="00DE784D" w:rsidRDefault="000E18B5" w:rsidP="00DE784D">
            <w:pPr>
              <w:jc w:val="both"/>
            </w:pPr>
          </w:p>
          <w:p w:rsidR="000E18B5" w:rsidRPr="00DE784D" w:rsidRDefault="000E18B5" w:rsidP="00DE784D">
            <w:pPr>
              <w:jc w:val="both"/>
            </w:pPr>
            <w:r w:rsidRPr="00DE784D">
              <w:t xml:space="preserve">   </w:t>
            </w:r>
          </w:p>
          <w:p w:rsidR="000E18B5" w:rsidRPr="00DE784D" w:rsidRDefault="000E18B5" w:rsidP="00DE784D">
            <w:pPr>
              <w:jc w:val="both"/>
            </w:pPr>
            <w:r w:rsidRPr="00DE784D">
              <w:t xml:space="preserve">    - по диагонали с ускорением;</w:t>
            </w:r>
          </w:p>
          <w:p w:rsidR="000E18B5" w:rsidRPr="00DE784D" w:rsidRDefault="000E18B5" w:rsidP="00DE784D">
            <w:pPr>
              <w:jc w:val="both"/>
            </w:pPr>
            <w:r w:rsidRPr="00DE784D">
              <w:t xml:space="preserve">    </w:t>
            </w:r>
          </w:p>
          <w:p w:rsidR="000E18B5" w:rsidRPr="00DE784D" w:rsidRDefault="000E18B5" w:rsidP="00DE784D">
            <w:pPr>
              <w:jc w:val="both"/>
            </w:pPr>
            <w:r w:rsidRPr="00DE784D">
              <w:t xml:space="preserve">    - змейкой спиной вперёд;</w:t>
            </w:r>
          </w:p>
          <w:p w:rsidR="000E18B5" w:rsidRPr="00DE784D" w:rsidRDefault="000E18B5" w:rsidP="00DE784D">
            <w:pPr>
              <w:jc w:val="both"/>
            </w:pPr>
            <w:r w:rsidRPr="00DE784D">
              <w:t xml:space="preserve">   </w:t>
            </w:r>
          </w:p>
          <w:p w:rsidR="000E18B5" w:rsidRPr="00DE784D" w:rsidRDefault="000E18B5" w:rsidP="00DE784D">
            <w:pPr>
              <w:jc w:val="both"/>
            </w:pPr>
            <w:r w:rsidRPr="00DE784D">
              <w:t xml:space="preserve">    - медленный.</w:t>
            </w:r>
          </w:p>
          <w:p w:rsidR="000E18B5" w:rsidRPr="00DE784D" w:rsidRDefault="000E18B5" w:rsidP="00DE784D">
            <w:pPr>
              <w:jc w:val="both"/>
            </w:pPr>
            <w:r w:rsidRPr="00DE784D">
              <w:t>Ходьба:</w:t>
            </w:r>
          </w:p>
          <w:p w:rsidR="000E18B5" w:rsidRPr="00DE784D" w:rsidRDefault="000E18B5" w:rsidP="00DE784D">
            <w:pPr>
              <w:jc w:val="both"/>
            </w:pPr>
            <w:r w:rsidRPr="00DE784D">
              <w:t xml:space="preserve">    - обычная;</w:t>
            </w:r>
          </w:p>
          <w:p w:rsidR="000E18B5" w:rsidRPr="00DE784D" w:rsidRDefault="000E18B5" w:rsidP="00DE784D">
            <w:pPr>
              <w:jc w:val="both"/>
            </w:pPr>
            <w:r w:rsidRPr="00DE784D">
              <w:t xml:space="preserve">    - с перестроением в колонну по четыре</w:t>
            </w:r>
          </w:p>
          <w:p w:rsidR="000E18B5" w:rsidRPr="00DE784D" w:rsidRDefault="000E18B5" w:rsidP="00DE784D">
            <w:pPr>
              <w:jc w:val="both"/>
            </w:pPr>
            <w:r w:rsidRPr="00DE784D">
              <w:t>Общеразвивающие упражнения:</w:t>
            </w:r>
          </w:p>
          <w:p w:rsidR="000E18B5" w:rsidRPr="00DE784D" w:rsidRDefault="000E18B5" w:rsidP="00DE784D">
            <w:pPr>
              <w:jc w:val="both"/>
            </w:pPr>
            <w:r w:rsidRPr="00DE784D">
              <w:t xml:space="preserve">Упр.1. И.п.-стойка ноги врозь, руки в </w:t>
            </w:r>
          </w:p>
          <w:p w:rsidR="000E18B5" w:rsidRPr="00DE784D" w:rsidRDefault="000E18B5" w:rsidP="00DE784D">
            <w:pPr>
              <w:jc w:val="both"/>
            </w:pPr>
            <w:r w:rsidRPr="00DE784D">
              <w:t xml:space="preserve">            замке перед грудью</w:t>
            </w:r>
          </w:p>
          <w:p w:rsidR="000E18B5" w:rsidRPr="00DE784D" w:rsidRDefault="000E18B5" w:rsidP="00DE784D">
            <w:pPr>
              <w:jc w:val="both"/>
            </w:pPr>
            <w:r w:rsidRPr="00DE784D">
              <w:t xml:space="preserve">            1-16-вращение кистями</w:t>
            </w:r>
          </w:p>
          <w:p w:rsidR="000E18B5" w:rsidRPr="00DE784D" w:rsidRDefault="000E18B5" w:rsidP="00DE784D">
            <w:pPr>
              <w:jc w:val="both"/>
            </w:pPr>
            <w:r w:rsidRPr="00DE784D">
              <w:t xml:space="preserve">Упр.2. И.п.-стойка ноги врозь, руки </w:t>
            </w:r>
          </w:p>
          <w:p w:rsidR="000E18B5" w:rsidRPr="00DE784D" w:rsidRDefault="000E18B5" w:rsidP="00DE784D">
            <w:pPr>
              <w:jc w:val="both"/>
            </w:pPr>
            <w:r w:rsidRPr="00DE784D">
              <w:t xml:space="preserve">            скрестно в замке вперёд</w:t>
            </w:r>
          </w:p>
          <w:p w:rsidR="000E18B5" w:rsidRPr="00DE784D" w:rsidRDefault="000E18B5" w:rsidP="00DE784D">
            <w:pPr>
              <w:jc w:val="both"/>
            </w:pPr>
            <w:r w:rsidRPr="00DE784D">
              <w:t xml:space="preserve">            1-сгибая руки к груди, вытянуть</w:t>
            </w:r>
          </w:p>
          <w:p w:rsidR="000E18B5" w:rsidRPr="00DE784D" w:rsidRDefault="000E18B5" w:rsidP="00DE784D">
            <w:pPr>
              <w:jc w:val="both"/>
            </w:pPr>
            <w:r w:rsidRPr="00DE784D">
              <w:t xml:space="preserve">                их вперёд</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 1</w:t>
            </w:r>
          </w:p>
          <w:p w:rsidR="000E18B5" w:rsidRPr="00DE784D" w:rsidRDefault="000E18B5" w:rsidP="00DE784D">
            <w:pPr>
              <w:jc w:val="both"/>
            </w:pPr>
            <w:r w:rsidRPr="00DE784D">
              <w:t xml:space="preserve">            4-и.п.</w:t>
            </w:r>
          </w:p>
          <w:p w:rsidR="000E18B5" w:rsidRPr="00DE784D" w:rsidRDefault="000E18B5" w:rsidP="00DE784D">
            <w:pPr>
              <w:jc w:val="both"/>
            </w:pPr>
            <w:r w:rsidRPr="00DE784D">
              <w:t>Упр.3. И.п.-стойка ноги врозь, руки сог-</w:t>
            </w:r>
          </w:p>
          <w:p w:rsidR="000E18B5" w:rsidRPr="00DE784D" w:rsidRDefault="000E18B5" w:rsidP="00DE784D">
            <w:pPr>
              <w:jc w:val="both"/>
            </w:pPr>
            <w:r w:rsidRPr="00DE784D">
              <w:t xml:space="preserve">            нуты в замке перед грудью </w:t>
            </w:r>
          </w:p>
          <w:p w:rsidR="000E18B5" w:rsidRPr="00DE784D" w:rsidRDefault="000E18B5" w:rsidP="00DE784D">
            <w:pPr>
              <w:jc w:val="both"/>
            </w:pPr>
            <w:r w:rsidRPr="00DE784D">
              <w:t xml:space="preserve">            ладонями внутрь</w:t>
            </w:r>
          </w:p>
          <w:p w:rsidR="000E18B5" w:rsidRPr="00DE784D" w:rsidRDefault="000E18B5" w:rsidP="00DE784D">
            <w:pPr>
              <w:jc w:val="both"/>
            </w:pPr>
            <w:r w:rsidRPr="00DE784D">
              <w:t xml:space="preserve">            1-руки вперёд ладонями наружу</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3-руки вверх, ладонями наружу</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Упр.4. И.п.-стойка ноги врозь, руки в </w:t>
            </w:r>
          </w:p>
          <w:p w:rsidR="000E18B5" w:rsidRPr="00DE784D" w:rsidRDefault="000E18B5" w:rsidP="00DE784D">
            <w:pPr>
              <w:jc w:val="both"/>
            </w:pPr>
            <w:r w:rsidRPr="00DE784D">
              <w:t xml:space="preserve">            замке вверх ладонями наружу</w:t>
            </w:r>
          </w:p>
          <w:p w:rsidR="000E18B5" w:rsidRPr="00DE784D" w:rsidRDefault="000E18B5" w:rsidP="00DE784D">
            <w:pPr>
              <w:jc w:val="both"/>
            </w:pPr>
            <w:r w:rsidRPr="00DE784D">
              <w:t xml:space="preserve">           1-3-пружинистый наклон влево</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           5-7-пружинистый наклон вправо</w:t>
            </w:r>
          </w:p>
          <w:p w:rsidR="000E18B5" w:rsidRPr="00DE784D" w:rsidRDefault="000E18B5" w:rsidP="00DE784D">
            <w:pPr>
              <w:jc w:val="both"/>
            </w:pPr>
            <w:r w:rsidRPr="00DE784D">
              <w:t xml:space="preserve">           8-и.п.</w:t>
            </w:r>
          </w:p>
          <w:p w:rsidR="000E18B5" w:rsidRPr="00DE784D" w:rsidRDefault="000E18B5" w:rsidP="00DE784D">
            <w:pPr>
              <w:jc w:val="both"/>
            </w:pPr>
            <w:r w:rsidRPr="00DE784D">
              <w:t>Упр.5. И.п.-стойка ноги врозь, руки в</w:t>
            </w:r>
          </w:p>
          <w:p w:rsidR="000E18B5" w:rsidRPr="00DE784D" w:rsidRDefault="000E18B5" w:rsidP="00DE784D">
            <w:pPr>
              <w:jc w:val="both"/>
            </w:pPr>
            <w:r w:rsidRPr="00DE784D">
              <w:t xml:space="preserve">            замке внизу</w:t>
            </w:r>
          </w:p>
          <w:p w:rsidR="000E18B5" w:rsidRPr="00DE784D" w:rsidRDefault="000E18B5" w:rsidP="00DE784D">
            <w:pPr>
              <w:jc w:val="both"/>
            </w:pPr>
            <w:r w:rsidRPr="00DE784D">
              <w:t xml:space="preserve">           1-руки вверх ладонями наружу</w:t>
            </w:r>
          </w:p>
          <w:p w:rsidR="000E18B5" w:rsidRPr="00DE784D" w:rsidRDefault="000E18B5" w:rsidP="00DE784D">
            <w:pPr>
              <w:jc w:val="both"/>
            </w:pPr>
            <w:r w:rsidRPr="00DE784D">
              <w:t xml:space="preserve">           2-3-пружинистый наклон вперёд,</w:t>
            </w:r>
          </w:p>
          <w:p w:rsidR="000E18B5" w:rsidRPr="00DE784D" w:rsidRDefault="000E18B5" w:rsidP="00DE784D">
            <w:pPr>
              <w:jc w:val="both"/>
            </w:pPr>
            <w:r w:rsidRPr="00DE784D">
              <w:t xml:space="preserve">                  ладонями наружу </w:t>
            </w:r>
          </w:p>
          <w:p w:rsidR="000E18B5" w:rsidRPr="00DE784D" w:rsidRDefault="000E18B5" w:rsidP="00DE784D">
            <w:pPr>
              <w:jc w:val="both"/>
            </w:pPr>
          </w:p>
          <w:p w:rsidR="000E18B5" w:rsidRPr="00DE784D" w:rsidRDefault="000E18B5" w:rsidP="00DE784D">
            <w:pPr>
              <w:jc w:val="both"/>
            </w:pPr>
            <w:r w:rsidRPr="00DE784D">
              <w:t xml:space="preserve">           4-и.п.</w:t>
            </w:r>
          </w:p>
          <w:p w:rsidR="000E18B5" w:rsidRPr="00DE784D" w:rsidRDefault="000E18B5" w:rsidP="00DE784D">
            <w:pPr>
              <w:jc w:val="both"/>
            </w:pPr>
            <w:r w:rsidRPr="00DE784D">
              <w:t>Упр.6. И.п.-стойка ноги врозь, руки в</w:t>
            </w:r>
          </w:p>
          <w:p w:rsidR="000E18B5" w:rsidRPr="00DE784D" w:rsidRDefault="000E18B5" w:rsidP="00DE784D">
            <w:pPr>
              <w:jc w:val="both"/>
            </w:pPr>
            <w:r w:rsidRPr="00DE784D">
              <w:t xml:space="preserve">            замке вперёд ладонями наружу</w:t>
            </w:r>
          </w:p>
          <w:p w:rsidR="000E18B5" w:rsidRPr="00DE784D" w:rsidRDefault="000E18B5" w:rsidP="00DE784D">
            <w:pPr>
              <w:jc w:val="both"/>
            </w:pPr>
            <w:r w:rsidRPr="00DE784D">
              <w:t xml:space="preserve">           1-3-пружинистый поворот влево</w:t>
            </w:r>
          </w:p>
          <w:p w:rsidR="000E18B5" w:rsidRPr="00DE784D" w:rsidRDefault="000E18B5" w:rsidP="00DE784D">
            <w:pPr>
              <w:jc w:val="both"/>
            </w:pPr>
            <w:r w:rsidRPr="00DE784D">
              <w:t xml:space="preserve">           4-и.п.</w:t>
            </w:r>
          </w:p>
          <w:p w:rsidR="000E18B5" w:rsidRPr="00DE784D" w:rsidRDefault="000E18B5" w:rsidP="00DE784D">
            <w:pPr>
              <w:jc w:val="both"/>
            </w:pPr>
            <w:r w:rsidRPr="00DE784D">
              <w:t xml:space="preserve">           5-7-пружинистый поворот вправо</w:t>
            </w:r>
          </w:p>
          <w:p w:rsidR="000E18B5" w:rsidRPr="00DE784D" w:rsidRDefault="000E18B5" w:rsidP="00DE784D">
            <w:pPr>
              <w:jc w:val="both"/>
            </w:pPr>
          </w:p>
          <w:p w:rsidR="000E18B5" w:rsidRPr="00DE784D" w:rsidRDefault="000E18B5" w:rsidP="00DE784D">
            <w:pPr>
              <w:jc w:val="both"/>
            </w:pPr>
            <w:r w:rsidRPr="00DE784D">
              <w:t xml:space="preserve">           8-и.п.</w:t>
            </w:r>
          </w:p>
          <w:p w:rsidR="000E18B5" w:rsidRPr="00DE784D" w:rsidRDefault="000E18B5" w:rsidP="00DE784D">
            <w:pPr>
              <w:jc w:val="both"/>
            </w:pPr>
            <w:r w:rsidRPr="00DE784D">
              <w:t>Упр.7. И.п.-о.с., руки в замке внизу</w:t>
            </w:r>
          </w:p>
          <w:p w:rsidR="000E18B5" w:rsidRPr="00DE784D" w:rsidRDefault="000E18B5" w:rsidP="00DE784D">
            <w:pPr>
              <w:jc w:val="both"/>
            </w:pPr>
            <w:r w:rsidRPr="00DE784D">
              <w:t xml:space="preserve">            1-выпад левой вперёд, руки </w:t>
            </w:r>
          </w:p>
          <w:p w:rsidR="000E18B5" w:rsidRPr="00DE784D" w:rsidRDefault="000E18B5" w:rsidP="00DE784D">
            <w:pPr>
              <w:jc w:val="both"/>
            </w:pPr>
            <w:r w:rsidRPr="00DE784D">
              <w:t xml:space="preserve">              вверх ладонями наружу   </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что1, но выпад правой</w:t>
            </w:r>
          </w:p>
          <w:p w:rsidR="000E18B5" w:rsidRPr="00DE784D" w:rsidRDefault="000E18B5" w:rsidP="00DE784D">
            <w:pPr>
              <w:jc w:val="both"/>
            </w:pPr>
            <w:r w:rsidRPr="00DE784D">
              <w:t xml:space="preserve">            4-и.п.</w:t>
            </w:r>
          </w:p>
          <w:p w:rsidR="000E18B5" w:rsidRPr="00DE784D" w:rsidRDefault="000E18B5" w:rsidP="00DE784D">
            <w:pPr>
              <w:jc w:val="both"/>
            </w:pPr>
            <w:r w:rsidRPr="00DE784D">
              <w:t>Упр.8. И.п.-то же, что в упр.7</w:t>
            </w:r>
          </w:p>
          <w:p w:rsidR="000E18B5" w:rsidRPr="00DE784D" w:rsidRDefault="000E18B5" w:rsidP="00DE784D">
            <w:pPr>
              <w:jc w:val="both"/>
            </w:pPr>
            <w:r w:rsidRPr="00DE784D">
              <w:t xml:space="preserve">            1-выпад влево, руки вперёд ладо-</w:t>
            </w:r>
          </w:p>
          <w:p w:rsidR="000E18B5" w:rsidRPr="00DE784D" w:rsidRDefault="000E18B5" w:rsidP="00DE784D">
            <w:pPr>
              <w:jc w:val="both"/>
            </w:pPr>
            <w:r w:rsidRPr="00DE784D">
              <w:t xml:space="preserve">               нями наружу</w:t>
            </w:r>
          </w:p>
          <w:p w:rsidR="000E18B5" w:rsidRPr="00DE784D" w:rsidRDefault="000E18B5" w:rsidP="00DE784D">
            <w:pPr>
              <w:jc w:val="both"/>
            </w:pPr>
            <w:r w:rsidRPr="00DE784D">
              <w:t xml:space="preserve">            2-и.п.</w:t>
            </w:r>
          </w:p>
          <w:p w:rsidR="000E18B5" w:rsidRPr="00DE784D" w:rsidRDefault="000E18B5" w:rsidP="00DE784D">
            <w:pPr>
              <w:jc w:val="both"/>
            </w:pPr>
            <w:r w:rsidRPr="00DE784D">
              <w:t xml:space="preserve">            3-то же, что1, но выпад вправо</w:t>
            </w:r>
          </w:p>
          <w:p w:rsidR="000E18B5" w:rsidRPr="00DE784D" w:rsidRDefault="000E18B5" w:rsidP="00DE784D">
            <w:pPr>
              <w:jc w:val="both"/>
            </w:pPr>
            <w:r w:rsidRPr="00DE784D">
              <w:t xml:space="preserve">            4-и.п.     </w:t>
            </w:r>
          </w:p>
          <w:p w:rsidR="000E18B5" w:rsidRPr="00DE784D" w:rsidRDefault="000E18B5" w:rsidP="00DE784D">
            <w:pPr>
              <w:jc w:val="both"/>
            </w:pPr>
            <w:r w:rsidRPr="00DE784D">
              <w:t>Упр.9. И.п.-ноги врозь</w:t>
            </w:r>
          </w:p>
          <w:p w:rsidR="000E18B5" w:rsidRPr="00DE784D" w:rsidRDefault="000E18B5" w:rsidP="00DE784D">
            <w:pPr>
              <w:jc w:val="both"/>
            </w:pPr>
            <w:r w:rsidRPr="00DE784D">
              <w:t xml:space="preserve">                    Прыжки:</w:t>
            </w:r>
          </w:p>
          <w:p w:rsidR="000E18B5" w:rsidRPr="00DE784D" w:rsidRDefault="000E18B5" w:rsidP="00DE784D">
            <w:pPr>
              <w:jc w:val="both"/>
            </w:pPr>
            <w:r w:rsidRPr="00DE784D">
              <w:t xml:space="preserve">        1-ноги скрестно, левая рука на пояс</w:t>
            </w:r>
          </w:p>
          <w:p w:rsidR="000E18B5" w:rsidRPr="00DE784D" w:rsidRDefault="000E18B5" w:rsidP="00DE784D">
            <w:pPr>
              <w:jc w:val="both"/>
            </w:pPr>
            <w:r w:rsidRPr="00DE784D">
              <w:t xml:space="preserve">          2-ноги врозь, правая рука на пояс</w:t>
            </w:r>
          </w:p>
          <w:p w:rsidR="000E18B5" w:rsidRPr="00DE784D" w:rsidRDefault="000E18B5" w:rsidP="00DE784D">
            <w:pPr>
              <w:jc w:val="both"/>
            </w:pPr>
            <w:r w:rsidRPr="00DE784D">
              <w:t xml:space="preserve">          3-ноги скрестно, правая рука на </w:t>
            </w:r>
          </w:p>
          <w:p w:rsidR="000E18B5" w:rsidRPr="00DE784D" w:rsidRDefault="000E18B5" w:rsidP="00DE784D">
            <w:pPr>
              <w:jc w:val="both"/>
            </w:pPr>
            <w:r w:rsidRPr="00DE784D">
              <w:t xml:space="preserve">             плечо</w:t>
            </w:r>
          </w:p>
          <w:p w:rsidR="000E18B5" w:rsidRPr="00DE784D" w:rsidRDefault="000E18B5" w:rsidP="00DE784D">
            <w:pPr>
              <w:jc w:val="both"/>
            </w:pPr>
            <w:r w:rsidRPr="00DE784D">
              <w:t xml:space="preserve">          4-ноги врозь, правая рука на плечо</w:t>
            </w:r>
          </w:p>
          <w:p w:rsidR="000E18B5" w:rsidRPr="00DE784D" w:rsidRDefault="000E18B5" w:rsidP="00DE784D">
            <w:pPr>
              <w:jc w:val="both"/>
            </w:pPr>
            <w:r w:rsidRPr="00DE784D">
              <w:t xml:space="preserve">          5-ноги скрестно, левая рука вверх</w:t>
            </w:r>
          </w:p>
          <w:p w:rsidR="000E18B5" w:rsidRPr="00DE784D" w:rsidRDefault="000E18B5" w:rsidP="00DE784D">
            <w:pPr>
              <w:jc w:val="both"/>
            </w:pPr>
            <w:r w:rsidRPr="00DE784D">
              <w:t xml:space="preserve">          6-ноги врозь, правая рука вверх</w:t>
            </w:r>
          </w:p>
          <w:p w:rsidR="000E18B5" w:rsidRPr="00DE784D" w:rsidRDefault="000E18B5" w:rsidP="00DE784D">
            <w:pPr>
              <w:jc w:val="both"/>
            </w:pPr>
            <w:r w:rsidRPr="00DE784D">
              <w:t xml:space="preserve">          7-ноги скрестно, левая рука вниз</w:t>
            </w:r>
          </w:p>
          <w:p w:rsidR="000E18B5" w:rsidRPr="00DE784D" w:rsidRDefault="000E18B5" w:rsidP="00DE784D">
            <w:pPr>
              <w:jc w:val="both"/>
            </w:pPr>
            <w:r w:rsidRPr="00DE784D">
              <w:t xml:space="preserve">          8-и.п.</w:t>
            </w:r>
          </w:p>
          <w:p w:rsidR="000E18B5" w:rsidRPr="00DE784D" w:rsidRDefault="000E18B5" w:rsidP="00DE784D">
            <w:pPr>
              <w:jc w:val="both"/>
            </w:pPr>
          </w:p>
          <w:p w:rsidR="000E18B5" w:rsidRPr="00DE784D" w:rsidRDefault="000E18B5" w:rsidP="00DE784D">
            <w:pPr>
              <w:jc w:val="both"/>
            </w:pPr>
            <w:r w:rsidRPr="00DE784D">
              <w:t>получение инвентаря;</w:t>
            </w:r>
          </w:p>
          <w:p w:rsidR="000E18B5" w:rsidRPr="00DE784D" w:rsidRDefault="000E18B5" w:rsidP="00DE784D">
            <w:pPr>
              <w:ind w:left="360"/>
              <w:jc w:val="both"/>
            </w:pPr>
            <w:r w:rsidRPr="00DE784D">
              <w:t xml:space="preserve">Совершенствование техники передвижений, остановок, поворотов, стоек: </w:t>
            </w:r>
          </w:p>
          <w:p w:rsidR="000E18B5" w:rsidRPr="00DE784D" w:rsidRDefault="000E18B5" w:rsidP="00DE784D">
            <w:pPr>
              <w:ind w:left="360"/>
              <w:jc w:val="both"/>
            </w:pPr>
            <w:r w:rsidRPr="00DE784D">
              <w:t>- Комбинация из освоенных элементов техники передвижений;</w:t>
            </w:r>
          </w:p>
          <w:p w:rsidR="000E18B5" w:rsidRPr="00DE784D" w:rsidRDefault="000E18B5" w:rsidP="00DE784D">
            <w:pPr>
              <w:ind w:left="360"/>
              <w:jc w:val="both"/>
            </w:pPr>
            <w:r w:rsidRPr="00DE784D">
              <w:t>- в парах в нападающей и защитной стойке.</w:t>
            </w:r>
          </w:p>
          <w:p w:rsidR="000E18B5" w:rsidRPr="00DE784D" w:rsidRDefault="000E18B5" w:rsidP="00DE784D">
            <w:pPr>
              <w:jc w:val="both"/>
            </w:pPr>
            <w:r w:rsidRPr="00DE784D">
              <w:t>Переход к следующему виду.</w:t>
            </w:r>
          </w:p>
          <w:p w:rsidR="000E18B5" w:rsidRPr="00DE784D" w:rsidRDefault="000E18B5" w:rsidP="00DE784D">
            <w:pPr>
              <w:jc w:val="both"/>
            </w:pPr>
            <w:r w:rsidRPr="00DE784D">
              <w:t>Совершенствование ловли и передачи мяча:- варианты ловли и передачи мяча без сопротивления защитника ( в различных построениях); - различными способами на месте и в движении:  - ловля двумя руками и одной;</w:t>
            </w:r>
          </w:p>
          <w:p w:rsidR="000E18B5" w:rsidRPr="00DE784D" w:rsidRDefault="000E18B5" w:rsidP="00DE784D">
            <w:pPr>
              <w:jc w:val="both"/>
            </w:pPr>
            <w:r w:rsidRPr="00DE784D">
              <w:t>- передачи двумя руками сверху, снизу</w:t>
            </w:r>
          </w:p>
          <w:p w:rsidR="000E18B5" w:rsidRPr="00DE784D" w:rsidRDefault="000E18B5" w:rsidP="00DE784D">
            <w:pPr>
              <w:jc w:val="both"/>
            </w:pPr>
            <w:r w:rsidRPr="00DE784D">
              <w:t>- двумя руками от груди</w:t>
            </w:r>
          </w:p>
          <w:p w:rsidR="000E18B5" w:rsidRPr="00DE784D" w:rsidRDefault="000E18B5" w:rsidP="00DE784D">
            <w:pPr>
              <w:jc w:val="both"/>
            </w:pPr>
            <w:r w:rsidRPr="00DE784D">
              <w:t>- одной рукой сверху, снизу, от плеча, над головой.</w:t>
            </w:r>
          </w:p>
          <w:p w:rsidR="000E18B5" w:rsidRPr="00DE784D" w:rsidRDefault="000E18B5" w:rsidP="00DE784D">
            <w:pPr>
              <w:jc w:val="both"/>
            </w:pPr>
          </w:p>
          <w:p w:rsidR="000E18B5" w:rsidRPr="00DE784D" w:rsidRDefault="000E18B5" w:rsidP="00DE784D">
            <w:pPr>
              <w:jc w:val="both"/>
            </w:pPr>
            <w:r w:rsidRPr="00DE784D">
              <w:t>Учебно-тренировочная игра.</w:t>
            </w:r>
          </w:p>
        </w:tc>
        <w:tc>
          <w:tcPr>
            <w:tcW w:w="896" w:type="dxa"/>
            <w:shd w:val="clear" w:color="auto" w:fill="auto"/>
          </w:tcPr>
          <w:p w:rsidR="000E18B5" w:rsidRPr="00DE784D" w:rsidRDefault="000E18B5" w:rsidP="00DE784D">
            <w:r w:rsidRPr="00DE784D">
              <w:t>1 мин</w:t>
            </w:r>
          </w:p>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4мин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6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6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8мин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10 мин</w:t>
            </w:r>
          </w:p>
          <w:p w:rsidR="000E18B5" w:rsidRPr="00DE784D" w:rsidRDefault="000E18B5" w:rsidP="00DE784D"/>
        </w:tc>
        <w:tc>
          <w:tcPr>
            <w:tcW w:w="3276" w:type="dxa"/>
            <w:shd w:val="clear" w:color="auto" w:fill="auto"/>
          </w:tcPr>
          <w:p w:rsidR="000E18B5" w:rsidRPr="00DE784D" w:rsidRDefault="000E18B5" w:rsidP="00DE784D">
            <w:pPr>
              <w:jc w:val="center"/>
            </w:pPr>
          </w:p>
          <w:p w:rsidR="000E18B5" w:rsidRPr="00DE784D" w:rsidRDefault="000E18B5" w:rsidP="00DE784D">
            <w:pPr>
              <w:jc w:val="center"/>
            </w:pPr>
            <w:r w:rsidRPr="00DE784D">
              <w:t>дистанция 2 шага.</w:t>
            </w:r>
          </w:p>
          <w:p w:rsidR="000E18B5" w:rsidRPr="00DE784D" w:rsidRDefault="000E18B5" w:rsidP="00DE784D">
            <w:pPr>
              <w:jc w:val="center"/>
            </w:pPr>
          </w:p>
          <w:p w:rsidR="000E18B5" w:rsidRPr="00DE784D" w:rsidRDefault="000E18B5" w:rsidP="00DE784D">
            <w:pPr>
              <w:jc w:val="center"/>
            </w:pPr>
            <w:r w:rsidRPr="00DE784D">
              <w:t>руки на пояс, смотреть вперёд</w:t>
            </w:r>
          </w:p>
          <w:p w:rsidR="000E18B5" w:rsidRPr="00DE784D" w:rsidRDefault="000E18B5" w:rsidP="00DE784D">
            <w:pPr>
              <w:jc w:val="center"/>
            </w:pPr>
            <w:r w:rsidRPr="00DE784D">
              <w:t>руки за голову, спина прямая.</w:t>
            </w:r>
          </w:p>
          <w:p w:rsidR="000E18B5" w:rsidRPr="00DE784D" w:rsidRDefault="000E18B5" w:rsidP="00DE784D">
            <w:r w:rsidRPr="00DE784D">
              <w:t>толкаться как можно выше,</w:t>
            </w:r>
          </w:p>
          <w:p w:rsidR="000E18B5" w:rsidRPr="00DE784D" w:rsidRDefault="000E18B5" w:rsidP="00DE784D">
            <w:pPr>
              <w:jc w:val="center"/>
            </w:pPr>
            <w:r w:rsidRPr="00DE784D">
              <w:t>помогать руками,</w:t>
            </w:r>
          </w:p>
          <w:p w:rsidR="000E18B5" w:rsidRPr="00DE784D" w:rsidRDefault="000E18B5" w:rsidP="00DE784D">
            <w:pPr>
              <w:jc w:val="center"/>
            </w:pPr>
          </w:p>
          <w:p w:rsidR="000E18B5" w:rsidRPr="00DE784D" w:rsidRDefault="000E18B5" w:rsidP="00DE784D">
            <w:pPr>
              <w:jc w:val="center"/>
            </w:pPr>
            <w:r w:rsidRPr="00DE784D">
              <w:t>левая нога выполняет шаг то</w:t>
            </w:r>
          </w:p>
          <w:p w:rsidR="000E18B5" w:rsidRPr="00DE784D" w:rsidRDefault="000E18B5" w:rsidP="00DE784D">
            <w:pPr>
              <w:jc w:val="center"/>
            </w:pPr>
            <w:r w:rsidRPr="00DE784D">
              <w:t>перед правой, то за ней</w:t>
            </w:r>
          </w:p>
          <w:p w:rsidR="000E18B5" w:rsidRPr="00DE784D" w:rsidRDefault="000E18B5" w:rsidP="00DE784D">
            <w:pPr>
              <w:jc w:val="center"/>
            </w:pPr>
            <w:r w:rsidRPr="00DE784D">
              <w:t>правая нога выполняет шаг то перед левой, то за ней</w:t>
            </w:r>
          </w:p>
          <w:p w:rsidR="000E18B5" w:rsidRPr="00DE784D" w:rsidRDefault="000E18B5" w:rsidP="00DE784D">
            <w:pPr>
              <w:jc w:val="center"/>
            </w:pPr>
          </w:p>
          <w:p w:rsidR="000E18B5" w:rsidRPr="00DE784D" w:rsidRDefault="000E18B5" w:rsidP="00DE784D">
            <w:pPr>
              <w:jc w:val="center"/>
            </w:pPr>
            <w:r w:rsidRPr="00DE784D">
              <w:t>ноги согнуть, слегка накло-</w:t>
            </w:r>
          </w:p>
          <w:p w:rsidR="000E18B5" w:rsidRPr="00DE784D" w:rsidRDefault="000E18B5" w:rsidP="00DE784D">
            <w:pPr>
              <w:jc w:val="center"/>
            </w:pPr>
            <w:r w:rsidRPr="00DE784D">
              <w:t>ниться вперёд, руки полусог-</w:t>
            </w:r>
          </w:p>
          <w:p w:rsidR="000E18B5" w:rsidRPr="00DE784D" w:rsidRDefault="000E18B5" w:rsidP="00DE784D">
            <w:pPr>
              <w:jc w:val="center"/>
            </w:pPr>
            <w:r w:rsidRPr="00DE784D">
              <w:t>нуты или на коленях</w:t>
            </w:r>
          </w:p>
          <w:p w:rsidR="000E18B5" w:rsidRPr="00DE784D" w:rsidRDefault="000E18B5" w:rsidP="00DE784D">
            <w:pPr>
              <w:jc w:val="center"/>
            </w:pPr>
          </w:p>
          <w:p w:rsidR="000E18B5" w:rsidRPr="00DE784D" w:rsidRDefault="000E18B5" w:rsidP="00DE784D">
            <w:pPr>
              <w:jc w:val="center"/>
            </w:pPr>
            <w:r w:rsidRPr="00DE784D">
              <w:t>соблюдать дистанцию</w:t>
            </w:r>
          </w:p>
          <w:p w:rsidR="000E18B5" w:rsidRPr="00DE784D" w:rsidRDefault="000E18B5" w:rsidP="00DE784D">
            <w:pPr>
              <w:jc w:val="center"/>
            </w:pPr>
          </w:p>
          <w:p w:rsidR="000E18B5" w:rsidRPr="00DE784D" w:rsidRDefault="000E18B5" w:rsidP="00DE784D">
            <w:pPr>
              <w:jc w:val="center"/>
            </w:pPr>
            <w:r w:rsidRPr="00DE784D">
              <w:t>смотреть через плечо</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восстанавливать дыхание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выпрямлять полностью</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прямые</w:t>
            </w:r>
          </w:p>
          <w:p w:rsidR="000E18B5" w:rsidRPr="00DE784D" w:rsidRDefault="000E18B5" w:rsidP="00DE784D">
            <w:pPr>
              <w:jc w:val="center"/>
            </w:pPr>
          </w:p>
          <w:p w:rsidR="000E18B5" w:rsidRPr="00DE784D" w:rsidRDefault="000E18B5" w:rsidP="00DE784D">
            <w:pPr>
              <w:jc w:val="center"/>
            </w:pPr>
            <w:r w:rsidRPr="00DE784D">
              <w:t>смотреть на кисти рук</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наклон точно в сторону</w:t>
            </w:r>
          </w:p>
          <w:p w:rsidR="000E18B5" w:rsidRPr="00DE784D" w:rsidRDefault="000E18B5" w:rsidP="00DE784D">
            <w:pPr>
              <w:jc w:val="center"/>
            </w:pPr>
          </w:p>
          <w:p w:rsidR="000E18B5" w:rsidRPr="00DE784D" w:rsidRDefault="000E18B5" w:rsidP="00DE784D">
            <w:pPr>
              <w:jc w:val="center"/>
            </w:pPr>
            <w:r w:rsidRPr="00DE784D">
              <w:t>руки не сгибать</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прогнуться назад</w:t>
            </w:r>
          </w:p>
          <w:p w:rsidR="000E18B5" w:rsidRPr="00DE784D" w:rsidRDefault="000E18B5" w:rsidP="00DE784D">
            <w:pPr>
              <w:jc w:val="center"/>
            </w:pPr>
            <w:r w:rsidRPr="00DE784D">
              <w:t>ноги  в коленях не сгибать,</w:t>
            </w:r>
          </w:p>
          <w:p w:rsidR="000E18B5" w:rsidRPr="00DE784D" w:rsidRDefault="000E18B5" w:rsidP="00DE784D">
            <w:pPr>
              <w:jc w:val="center"/>
            </w:pPr>
            <w:r w:rsidRPr="00DE784D">
              <w:t>стараться ладонями достать</w:t>
            </w:r>
          </w:p>
          <w:p w:rsidR="000E18B5" w:rsidRPr="00DE784D" w:rsidRDefault="000E18B5" w:rsidP="00DE784D">
            <w:pPr>
              <w:jc w:val="center"/>
            </w:pPr>
            <w:r w:rsidRPr="00DE784D">
              <w:t>пол</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поворот полный,  до упора</w:t>
            </w:r>
          </w:p>
          <w:p w:rsidR="000E18B5" w:rsidRPr="00DE784D" w:rsidRDefault="000E18B5" w:rsidP="00DE784D">
            <w:pPr>
              <w:jc w:val="center"/>
            </w:pPr>
          </w:p>
          <w:p w:rsidR="000E18B5" w:rsidRPr="00DE784D" w:rsidRDefault="000E18B5" w:rsidP="00DE784D">
            <w:pPr>
              <w:jc w:val="center"/>
            </w:pPr>
            <w:r w:rsidRPr="00DE784D">
              <w:t>руки не сгибать, пятки от по-</w:t>
            </w:r>
          </w:p>
          <w:p w:rsidR="000E18B5" w:rsidRPr="00DE784D" w:rsidRDefault="000E18B5" w:rsidP="00DE784D">
            <w:pPr>
              <w:jc w:val="center"/>
            </w:pPr>
            <w:r w:rsidRPr="00DE784D">
              <w:t>ла не отрывать</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прогнуться назад</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выпад ниже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выпад полный</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руки прямые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быть внимательнее</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успевать за счётом</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Следить за положением ног, туловища. Движения должны быть плавными</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Обратить внимание на правильное положение кисти, локтей, ног.</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в быстром темпе</w:t>
            </w:r>
          </w:p>
          <w:p w:rsidR="000E18B5" w:rsidRPr="00DE784D" w:rsidRDefault="000E18B5" w:rsidP="00DE784D">
            <w:pPr>
              <w:jc w:val="center"/>
            </w:pPr>
          </w:p>
          <w:p w:rsidR="000E18B5" w:rsidRPr="00DE784D" w:rsidRDefault="000E18B5" w:rsidP="00DE784D">
            <w:r w:rsidRPr="00DE784D">
              <w:t>соблюдать правила игры</w:t>
            </w:r>
          </w:p>
        </w:tc>
      </w:tr>
      <w:tr w:rsidR="000E18B5" w:rsidRPr="00DE784D" w:rsidTr="00DE784D">
        <w:tc>
          <w:tcPr>
            <w:tcW w:w="1002" w:type="dxa"/>
            <w:shd w:val="clear" w:color="auto" w:fill="auto"/>
          </w:tcPr>
          <w:p w:rsidR="000E18B5" w:rsidRPr="00DE784D" w:rsidRDefault="000E18B5" w:rsidP="00DE784D">
            <w:r w:rsidRPr="00DE784D">
              <w:t>Зак-</w:t>
            </w:r>
          </w:p>
          <w:p w:rsidR="000E18B5" w:rsidRPr="00DE784D" w:rsidRDefault="000E18B5" w:rsidP="00DE784D">
            <w:r w:rsidRPr="00DE784D">
              <w:t>лючи-</w:t>
            </w:r>
          </w:p>
          <w:p w:rsidR="000E18B5" w:rsidRPr="00DE784D" w:rsidRDefault="000E18B5" w:rsidP="00DE784D">
            <w:r w:rsidRPr="00DE784D">
              <w:t>тельная 5 мин.</w:t>
            </w:r>
          </w:p>
        </w:tc>
        <w:tc>
          <w:tcPr>
            <w:tcW w:w="4397" w:type="dxa"/>
            <w:shd w:val="clear" w:color="auto" w:fill="auto"/>
          </w:tcPr>
          <w:p w:rsidR="000E18B5" w:rsidRPr="00DE784D" w:rsidRDefault="000E18B5" w:rsidP="00DE784D">
            <w:pPr>
              <w:jc w:val="both"/>
            </w:pPr>
            <w:r w:rsidRPr="00DE784D">
              <w:t>Построение.</w:t>
            </w:r>
          </w:p>
          <w:p w:rsidR="000E18B5" w:rsidRPr="00DE784D" w:rsidRDefault="000E18B5" w:rsidP="00DE784D">
            <w:pPr>
              <w:jc w:val="both"/>
            </w:pPr>
            <w:r w:rsidRPr="00DE784D">
              <w:t>Подведение итогов урока.</w:t>
            </w:r>
          </w:p>
        </w:tc>
        <w:tc>
          <w:tcPr>
            <w:tcW w:w="896" w:type="dxa"/>
            <w:shd w:val="clear" w:color="auto" w:fill="auto"/>
          </w:tcPr>
          <w:p w:rsidR="000E18B5" w:rsidRPr="00DE784D" w:rsidRDefault="000E18B5" w:rsidP="00DE784D">
            <w:r w:rsidRPr="00DE784D">
              <w:t>5 мин</w:t>
            </w:r>
          </w:p>
        </w:tc>
        <w:tc>
          <w:tcPr>
            <w:tcW w:w="3276" w:type="dxa"/>
            <w:shd w:val="clear" w:color="auto" w:fill="auto"/>
          </w:tcPr>
          <w:p w:rsidR="000E18B5" w:rsidRPr="00DE784D" w:rsidRDefault="000E18B5" w:rsidP="00DE784D">
            <w:pPr>
              <w:jc w:val="center"/>
            </w:pPr>
          </w:p>
        </w:tc>
      </w:tr>
    </w:tbl>
    <w:p w:rsidR="005617A4" w:rsidRDefault="005617A4" w:rsidP="000E18B5"/>
    <w:p w:rsidR="005617A4" w:rsidRDefault="005617A4" w:rsidP="000E18B5"/>
    <w:p w:rsidR="000E18B5" w:rsidRPr="005617A4" w:rsidRDefault="005617A4" w:rsidP="005617A4">
      <w:pPr>
        <w:jc w:val="center"/>
        <w:rPr>
          <w:b/>
          <w:u w:val="single"/>
        </w:rPr>
      </w:pPr>
      <w:r w:rsidRPr="005617A4">
        <w:rPr>
          <w:b/>
          <w:u w:val="single"/>
        </w:rPr>
        <w:t>ВОЛЕЙБОЛ</w:t>
      </w:r>
    </w:p>
    <w:p w:rsidR="000E18B5" w:rsidRPr="00DE784D" w:rsidRDefault="000E18B5" w:rsidP="000E18B5"/>
    <w:p w:rsidR="000E18B5" w:rsidRPr="005617A4" w:rsidRDefault="000E18B5" w:rsidP="000E18B5">
      <w:pPr>
        <w:tabs>
          <w:tab w:val="center" w:pos="4677"/>
          <w:tab w:val="left" w:pos="7395"/>
        </w:tabs>
        <w:rPr>
          <w:b/>
        </w:rPr>
      </w:pPr>
      <w:r w:rsidRPr="00DE784D">
        <w:tab/>
      </w:r>
      <w:r w:rsidRPr="005617A4">
        <w:rPr>
          <w:b/>
        </w:rPr>
        <w:t xml:space="preserve">План-конспект урока </w:t>
      </w:r>
    </w:p>
    <w:p w:rsidR="000E18B5" w:rsidRDefault="000E18B5" w:rsidP="000E18B5">
      <w:pPr>
        <w:jc w:val="center"/>
        <w:rPr>
          <w:b/>
        </w:rPr>
      </w:pPr>
      <w:r w:rsidRPr="005617A4">
        <w:rPr>
          <w:b/>
        </w:rPr>
        <w:t>по физической культуре</w:t>
      </w:r>
    </w:p>
    <w:p w:rsidR="005617A4" w:rsidRPr="005617A4" w:rsidRDefault="005617A4" w:rsidP="000E18B5">
      <w:pPr>
        <w:jc w:val="center"/>
        <w:rPr>
          <w:b/>
        </w:rPr>
      </w:pPr>
    </w:p>
    <w:p w:rsidR="000E18B5" w:rsidRPr="00DE784D" w:rsidRDefault="000E18B5" w:rsidP="000E18B5">
      <w:pPr>
        <w:ind w:firstLine="708"/>
      </w:pPr>
      <w:r w:rsidRPr="00DE784D">
        <w:rPr>
          <w:b/>
        </w:rPr>
        <w:t>Раздел учебной программы:</w:t>
      </w:r>
      <w:r w:rsidRPr="00DE784D">
        <w:t xml:space="preserve"> Спортивные игры.</w:t>
      </w:r>
    </w:p>
    <w:p w:rsidR="000E18B5" w:rsidRPr="00DE784D" w:rsidRDefault="000E18B5" w:rsidP="000E18B5">
      <w:pPr>
        <w:ind w:firstLine="708"/>
      </w:pPr>
      <w:r w:rsidRPr="00DE784D">
        <w:rPr>
          <w:b/>
        </w:rPr>
        <w:t>Тема урока:</w:t>
      </w:r>
      <w:r w:rsidRPr="00DE784D">
        <w:t xml:space="preserve"> Волейбол </w:t>
      </w:r>
    </w:p>
    <w:p w:rsidR="000E18B5" w:rsidRPr="00DE784D" w:rsidRDefault="000E18B5" w:rsidP="000E18B5">
      <w:pPr>
        <w:ind w:firstLine="708"/>
        <w:rPr>
          <w:b/>
        </w:rPr>
      </w:pPr>
      <w:r w:rsidRPr="00DE784D">
        <w:rPr>
          <w:b/>
        </w:rPr>
        <w:t>Задачи урока:</w:t>
      </w:r>
    </w:p>
    <w:p w:rsidR="000E18B5" w:rsidRPr="00DE784D" w:rsidRDefault="000E18B5" w:rsidP="000E18B5">
      <w:r w:rsidRPr="00DE784D">
        <w:t>Образовательные задачи:</w:t>
      </w:r>
    </w:p>
    <w:p w:rsidR="000E18B5" w:rsidRPr="00DE784D" w:rsidRDefault="000E18B5" w:rsidP="000E18B5">
      <w:r w:rsidRPr="00DE784D">
        <w:t>1. Совершенствование в технике выполнения нападающего удара</w:t>
      </w:r>
    </w:p>
    <w:p w:rsidR="000E18B5" w:rsidRPr="00DE784D" w:rsidRDefault="000E18B5" w:rsidP="000E18B5">
      <w:r w:rsidRPr="00DE784D">
        <w:t>2. Закрепление в технике выполнения одиночного блокирования</w:t>
      </w:r>
    </w:p>
    <w:p w:rsidR="000E18B5" w:rsidRPr="00DE784D" w:rsidRDefault="000E18B5" w:rsidP="000E18B5">
      <w:r w:rsidRPr="00DE784D">
        <w:t>3. Совершенствование в технической и простейшей тактической подготовке в игре в волейбол.</w:t>
      </w:r>
    </w:p>
    <w:p w:rsidR="000E18B5" w:rsidRPr="00DE784D" w:rsidRDefault="000E18B5" w:rsidP="000E18B5">
      <w:r w:rsidRPr="00DE784D">
        <w:t>Оздоровительные задачи:</w:t>
      </w:r>
    </w:p>
    <w:p w:rsidR="000E18B5" w:rsidRPr="00DE784D" w:rsidRDefault="000E18B5" w:rsidP="000E18B5">
      <w:r w:rsidRPr="00DE784D">
        <w:t>-Развивать у учащихся координационные способности</w:t>
      </w:r>
    </w:p>
    <w:p w:rsidR="000E18B5" w:rsidRPr="00DE784D" w:rsidRDefault="000E18B5" w:rsidP="000E18B5">
      <w:r w:rsidRPr="00DE784D">
        <w:t>Воспитательные задачи:</w:t>
      </w:r>
    </w:p>
    <w:p w:rsidR="000E18B5" w:rsidRPr="00DE784D" w:rsidRDefault="000E18B5" w:rsidP="000E18B5">
      <w:r w:rsidRPr="00DE784D">
        <w:t>-Воспитывать у учащихся навыки коллективных действий в игре волейбол.</w:t>
      </w:r>
    </w:p>
    <w:p w:rsidR="000E18B5" w:rsidRPr="00DE784D" w:rsidRDefault="000E18B5" w:rsidP="000E18B5">
      <w:pPr>
        <w:ind w:firstLine="708"/>
      </w:pPr>
      <w:r w:rsidRPr="00DE784D">
        <w:rPr>
          <w:b/>
        </w:rPr>
        <w:t>Метод проведения:</w:t>
      </w:r>
      <w:r w:rsidRPr="00DE784D">
        <w:t xml:space="preserve"> фронтальный, поточный, индивидуальный, игровой</w:t>
      </w:r>
    </w:p>
    <w:p w:rsidR="000E18B5" w:rsidRPr="00DE784D" w:rsidRDefault="000E18B5" w:rsidP="000E18B5">
      <w:pPr>
        <w:ind w:firstLine="708"/>
      </w:pPr>
      <w:r w:rsidRPr="00DE784D">
        <w:rPr>
          <w:b/>
        </w:rPr>
        <w:t>Место проведения:</w:t>
      </w:r>
      <w:r w:rsidRPr="00DE784D">
        <w:t xml:space="preserve"> Спортивный зал </w:t>
      </w:r>
    </w:p>
    <w:tbl>
      <w:tblPr>
        <w:tblpPr w:leftFromText="180" w:rightFromText="180" w:vertAnchor="text" w:horzAnchor="margin" w:tblpXSpec="center" w:tblpY="2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60"/>
        <w:gridCol w:w="900"/>
        <w:gridCol w:w="3960"/>
      </w:tblGrid>
      <w:tr w:rsidR="000E18B5" w:rsidRPr="00DE784D" w:rsidTr="00DE784D">
        <w:tc>
          <w:tcPr>
            <w:tcW w:w="648" w:type="dxa"/>
          </w:tcPr>
          <w:p w:rsidR="000E18B5" w:rsidRPr="00DE784D" w:rsidRDefault="000E18B5" w:rsidP="00DE784D">
            <w:pPr>
              <w:rPr>
                <w:b/>
              </w:rPr>
            </w:pPr>
            <w:r w:rsidRPr="00DE784D">
              <w:rPr>
                <w:b/>
              </w:rPr>
              <w:t>№</w:t>
            </w:r>
          </w:p>
          <w:p w:rsidR="000E18B5" w:rsidRPr="00DE784D" w:rsidRDefault="000E18B5" w:rsidP="00DE784D">
            <w:pPr>
              <w:rPr>
                <w:b/>
              </w:rPr>
            </w:pPr>
            <w:r w:rsidRPr="00DE784D">
              <w:rPr>
                <w:b/>
              </w:rPr>
              <w:t>п/п</w:t>
            </w:r>
          </w:p>
        </w:tc>
        <w:tc>
          <w:tcPr>
            <w:tcW w:w="4860" w:type="dxa"/>
          </w:tcPr>
          <w:p w:rsidR="000E18B5" w:rsidRPr="00DE784D" w:rsidRDefault="000E18B5" w:rsidP="00DE784D">
            <w:pPr>
              <w:rPr>
                <w:b/>
              </w:rPr>
            </w:pPr>
          </w:p>
          <w:p w:rsidR="000E18B5" w:rsidRPr="00DE784D" w:rsidRDefault="000E18B5" w:rsidP="00DE784D">
            <w:pPr>
              <w:jc w:val="center"/>
              <w:rPr>
                <w:b/>
              </w:rPr>
            </w:pPr>
            <w:r w:rsidRPr="00DE784D">
              <w:rPr>
                <w:b/>
              </w:rPr>
              <w:t>Содержание</w:t>
            </w:r>
          </w:p>
        </w:tc>
        <w:tc>
          <w:tcPr>
            <w:tcW w:w="900" w:type="dxa"/>
          </w:tcPr>
          <w:p w:rsidR="000E18B5" w:rsidRPr="00DE784D" w:rsidRDefault="000E18B5" w:rsidP="00DE784D">
            <w:pPr>
              <w:rPr>
                <w:b/>
              </w:rPr>
            </w:pPr>
          </w:p>
          <w:p w:rsidR="000E18B5" w:rsidRPr="00DE784D" w:rsidRDefault="000E18B5" w:rsidP="00DE784D">
            <w:pPr>
              <w:rPr>
                <w:b/>
              </w:rPr>
            </w:pPr>
            <w:r w:rsidRPr="00DE784D">
              <w:rPr>
                <w:b/>
              </w:rPr>
              <w:t>Дози-ровка</w:t>
            </w:r>
          </w:p>
        </w:tc>
        <w:tc>
          <w:tcPr>
            <w:tcW w:w="3960" w:type="dxa"/>
          </w:tcPr>
          <w:p w:rsidR="000E18B5" w:rsidRPr="00DE784D" w:rsidRDefault="000E18B5" w:rsidP="00DE784D">
            <w:pPr>
              <w:rPr>
                <w:b/>
              </w:rPr>
            </w:pPr>
          </w:p>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648" w:type="dxa"/>
          </w:tcPr>
          <w:p w:rsidR="000E18B5" w:rsidRPr="00DE784D" w:rsidRDefault="000E18B5" w:rsidP="00DE784D">
            <w:pPr>
              <w:rPr>
                <w:b/>
              </w:rPr>
            </w:pPr>
            <w:r w:rsidRPr="00DE784D">
              <w:rPr>
                <w:b/>
              </w:rPr>
              <w:t>I.</w:t>
            </w:r>
          </w:p>
        </w:tc>
        <w:tc>
          <w:tcPr>
            <w:tcW w:w="4860" w:type="dxa"/>
          </w:tcPr>
          <w:p w:rsidR="000E18B5" w:rsidRPr="00DE784D" w:rsidRDefault="000E18B5" w:rsidP="00DE784D">
            <w:pPr>
              <w:rPr>
                <w:b/>
              </w:rPr>
            </w:pPr>
            <w:r w:rsidRPr="00DE784D">
              <w:rPr>
                <w:b/>
              </w:rPr>
              <w:t>Подготовительная часть</w:t>
            </w:r>
          </w:p>
        </w:tc>
        <w:tc>
          <w:tcPr>
            <w:tcW w:w="900" w:type="dxa"/>
          </w:tcPr>
          <w:p w:rsidR="000E18B5" w:rsidRPr="00DE784D" w:rsidRDefault="000E18B5" w:rsidP="00DE784D">
            <w:pPr>
              <w:jc w:val="center"/>
            </w:pPr>
            <w:r w:rsidRPr="00DE784D">
              <w:t>20 мин</w:t>
            </w: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r w:rsidRPr="00DE784D">
              <w:t>1.</w:t>
            </w:r>
          </w:p>
          <w:p w:rsidR="000E18B5" w:rsidRPr="00DE784D" w:rsidRDefault="000E18B5" w:rsidP="00DE784D">
            <w:r w:rsidRPr="00DE784D">
              <w:t>2.</w:t>
            </w:r>
          </w:p>
          <w:p w:rsidR="000E18B5" w:rsidRPr="00DE784D" w:rsidRDefault="000E18B5" w:rsidP="00DE784D">
            <w:r w:rsidRPr="00DE784D">
              <w:t>3.</w:t>
            </w:r>
          </w:p>
        </w:tc>
        <w:tc>
          <w:tcPr>
            <w:tcW w:w="4860" w:type="dxa"/>
          </w:tcPr>
          <w:p w:rsidR="000E18B5" w:rsidRPr="00DE784D" w:rsidRDefault="000E18B5" w:rsidP="00DE784D">
            <w:r w:rsidRPr="00DE784D">
              <w:t>Организованный вход в спортзал</w:t>
            </w:r>
          </w:p>
          <w:p w:rsidR="000E18B5" w:rsidRPr="00DE784D" w:rsidRDefault="000E18B5" w:rsidP="00DE784D">
            <w:r w:rsidRPr="00DE784D">
              <w:t xml:space="preserve">Построение, рапорт, приветствие. </w:t>
            </w:r>
          </w:p>
          <w:p w:rsidR="000E18B5" w:rsidRPr="00DE784D" w:rsidRDefault="000E18B5" w:rsidP="00DE784D">
            <w:r w:rsidRPr="00DE784D">
              <w:t>Сообщение задач урока.</w:t>
            </w:r>
          </w:p>
        </w:tc>
        <w:tc>
          <w:tcPr>
            <w:tcW w:w="900" w:type="dxa"/>
          </w:tcPr>
          <w:p w:rsidR="000E18B5" w:rsidRPr="00DE784D" w:rsidRDefault="000E18B5" w:rsidP="00DE784D">
            <w:pPr>
              <w:jc w:val="center"/>
            </w:pPr>
            <w:r w:rsidRPr="00DE784D">
              <w:t>30сек</w:t>
            </w:r>
          </w:p>
          <w:p w:rsidR="000E18B5" w:rsidRPr="00DE784D" w:rsidRDefault="000E18B5" w:rsidP="00DE784D">
            <w:pPr>
              <w:jc w:val="center"/>
            </w:pPr>
            <w:r w:rsidRPr="00DE784D">
              <w:t>30сек 30сек</w:t>
            </w:r>
          </w:p>
        </w:tc>
        <w:tc>
          <w:tcPr>
            <w:tcW w:w="3960" w:type="dxa"/>
          </w:tcPr>
          <w:p w:rsidR="000E18B5" w:rsidRPr="00DE784D" w:rsidRDefault="000E18B5" w:rsidP="00DE784D">
            <w:r w:rsidRPr="00DE784D">
              <w:t xml:space="preserve">Дежурный сдаёт рапорт учителю о готовности класса к уроку. </w:t>
            </w:r>
          </w:p>
          <w:p w:rsidR="000E18B5" w:rsidRPr="00DE784D" w:rsidRDefault="000E18B5" w:rsidP="00DE784D">
            <w:r w:rsidRPr="00DE784D">
              <w:t>Обратить внимание: на осанку</w:t>
            </w:r>
          </w:p>
        </w:tc>
      </w:tr>
      <w:tr w:rsidR="000E18B5" w:rsidRPr="00DE784D" w:rsidTr="00DE784D">
        <w:tc>
          <w:tcPr>
            <w:tcW w:w="648" w:type="dxa"/>
          </w:tcPr>
          <w:p w:rsidR="000E18B5" w:rsidRPr="00DE784D" w:rsidRDefault="000E18B5" w:rsidP="00DE784D">
            <w:r w:rsidRPr="00DE784D">
              <w:t>4.</w:t>
            </w:r>
          </w:p>
        </w:tc>
        <w:tc>
          <w:tcPr>
            <w:tcW w:w="4860" w:type="dxa"/>
          </w:tcPr>
          <w:p w:rsidR="000E18B5" w:rsidRPr="00DE784D" w:rsidRDefault="000E18B5" w:rsidP="00DE784D">
            <w:r w:rsidRPr="00DE784D">
              <w:t>Строевые упражнения на месте</w:t>
            </w:r>
          </w:p>
        </w:tc>
        <w:tc>
          <w:tcPr>
            <w:tcW w:w="900" w:type="dxa"/>
          </w:tcPr>
          <w:p w:rsidR="000E18B5" w:rsidRPr="00DE784D" w:rsidRDefault="000E18B5" w:rsidP="00DE784D">
            <w:pPr>
              <w:jc w:val="center"/>
            </w:pPr>
            <w:r w:rsidRPr="00DE784D">
              <w:t>30сек</w:t>
            </w:r>
          </w:p>
        </w:tc>
        <w:tc>
          <w:tcPr>
            <w:tcW w:w="3960" w:type="dxa"/>
          </w:tcPr>
          <w:p w:rsidR="000E18B5" w:rsidRPr="00DE784D" w:rsidRDefault="000E18B5" w:rsidP="00DE784D">
            <w:r w:rsidRPr="00DE784D">
              <w:t>Активизация внимания учащихся</w:t>
            </w:r>
          </w:p>
        </w:tc>
      </w:tr>
      <w:tr w:rsidR="000E18B5" w:rsidRPr="00DE784D" w:rsidTr="00DE784D">
        <w:tc>
          <w:tcPr>
            <w:tcW w:w="648" w:type="dxa"/>
          </w:tcPr>
          <w:p w:rsidR="000E18B5" w:rsidRPr="00DE784D" w:rsidRDefault="000E18B5" w:rsidP="00DE784D">
            <w:r w:rsidRPr="00DE784D">
              <w:t>5.</w:t>
            </w:r>
          </w:p>
          <w:p w:rsidR="000E18B5" w:rsidRPr="00DE784D" w:rsidRDefault="000E18B5" w:rsidP="00DE784D"/>
        </w:tc>
        <w:tc>
          <w:tcPr>
            <w:tcW w:w="4860" w:type="dxa"/>
          </w:tcPr>
          <w:p w:rsidR="000E18B5" w:rsidRPr="00DE784D" w:rsidRDefault="000E18B5" w:rsidP="00DE784D">
            <w:r w:rsidRPr="00DE784D">
              <w:t>Ходьба и её разновидности в колонне по одному</w:t>
            </w:r>
          </w:p>
          <w:p w:rsidR="000E18B5" w:rsidRPr="00DE784D" w:rsidRDefault="000E18B5" w:rsidP="00DE784D">
            <w:r w:rsidRPr="00DE784D">
              <w:t>а) на носках, руки в сторону;</w:t>
            </w:r>
          </w:p>
          <w:p w:rsidR="000E18B5" w:rsidRPr="00DE784D" w:rsidRDefault="000E18B5" w:rsidP="00DE784D">
            <w:r w:rsidRPr="00DE784D">
              <w:t>б) на пятках, руки на поясе;</w:t>
            </w:r>
          </w:p>
          <w:p w:rsidR="000E18B5" w:rsidRPr="00DE784D" w:rsidRDefault="000E18B5" w:rsidP="00DE784D">
            <w:r w:rsidRPr="00DE784D">
              <w:t>в) в полуприседе, руки на поясе;</w:t>
            </w:r>
          </w:p>
          <w:p w:rsidR="000E18B5" w:rsidRPr="00DE784D" w:rsidRDefault="000E18B5" w:rsidP="00DE784D">
            <w:r w:rsidRPr="00DE784D">
              <w:t>г) в приседе, руки на коленях;</w:t>
            </w:r>
          </w:p>
          <w:p w:rsidR="000E18B5" w:rsidRPr="00DE784D" w:rsidRDefault="000E18B5" w:rsidP="00DE784D">
            <w:r w:rsidRPr="00DE784D">
              <w:t>д) прыжками в приседе, руки на коленях</w:t>
            </w:r>
          </w:p>
        </w:tc>
        <w:tc>
          <w:tcPr>
            <w:tcW w:w="900" w:type="dxa"/>
          </w:tcPr>
          <w:p w:rsidR="000E18B5" w:rsidRPr="00DE784D" w:rsidRDefault="000E18B5" w:rsidP="00DE784D">
            <w:pPr>
              <w:jc w:val="center"/>
            </w:pPr>
            <w:r w:rsidRPr="00DE784D">
              <w:t>1 мин</w:t>
            </w:r>
          </w:p>
          <w:p w:rsidR="000E18B5" w:rsidRPr="00DE784D" w:rsidRDefault="000E18B5" w:rsidP="00DE784D">
            <w:pPr>
              <w:jc w:val="center"/>
            </w:pPr>
          </w:p>
        </w:tc>
        <w:tc>
          <w:tcPr>
            <w:tcW w:w="3960" w:type="dxa"/>
          </w:tcPr>
          <w:p w:rsidR="000E18B5" w:rsidRPr="00DE784D" w:rsidRDefault="000E18B5" w:rsidP="00DE784D">
            <w:r w:rsidRPr="00DE784D">
              <w:t>Обратить внимание: на осанку</w:t>
            </w:r>
          </w:p>
          <w:p w:rsidR="000E18B5" w:rsidRPr="00DE784D" w:rsidRDefault="000E18B5" w:rsidP="00DE784D">
            <w:r w:rsidRPr="00DE784D">
              <w:t>Не сгибаться в тазобедренном суставе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Выдерживать дистанцию</w:t>
            </w:r>
          </w:p>
        </w:tc>
      </w:tr>
      <w:tr w:rsidR="000E18B5" w:rsidRPr="00DE784D" w:rsidTr="00DE784D">
        <w:tc>
          <w:tcPr>
            <w:tcW w:w="648" w:type="dxa"/>
          </w:tcPr>
          <w:p w:rsidR="000E18B5" w:rsidRPr="00DE784D" w:rsidRDefault="000E18B5" w:rsidP="00DE784D">
            <w:r w:rsidRPr="00DE784D">
              <w:t>6.</w:t>
            </w:r>
          </w:p>
        </w:tc>
        <w:tc>
          <w:tcPr>
            <w:tcW w:w="4860" w:type="dxa"/>
          </w:tcPr>
          <w:p w:rsidR="000E18B5" w:rsidRPr="00DE784D" w:rsidRDefault="000E18B5" w:rsidP="00DE784D">
            <w:r w:rsidRPr="00DE784D">
              <w:t xml:space="preserve">Равномерный бег: </w:t>
            </w:r>
          </w:p>
          <w:p w:rsidR="000E18B5" w:rsidRPr="00DE784D" w:rsidRDefault="000E18B5" w:rsidP="00DE784D">
            <w:r w:rsidRPr="00DE784D">
              <w:t>а) в колонне по одному;</w:t>
            </w:r>
          </w:p>
          <w:p w:rsidR="000E18B5" w:rsidRPr="00DE784D" w:rsidRDefault="000E18B5" w:rsidP="00DE784D">
            <w:r w:rsidRPr="00DE784D">
              <w:t xml:space="preserve">б) бег «змейкой» (по линиям площадки); </w:t>
            </w:r>
          </w:p>
          <w:p w:rsidR="000E18B5" w:rsidRPr="00DE784D" w:rsidRDefault="000E18B5" w:rsidP="00DE784D">
            <w:r w:rsidRPr="00DE784D">
              <w:t>в)  перемещения («змейкой») в средней стойке волейболиста, приставными шагами левым, правым боком, с имитацией руками передачи мяча двумя сверху;</w:t>
            </w:r>
          </w:p>
          <w:p w:rsidR="000E18B5" w:rsidRPr="00DE784D" w:rsidRDefault="000E18B5" w:rsidP="00DE784D">
            <w:r w:rsidRPr="00DE784D">
              <w:t>г)бег в колонне по одному, у баскетбольного щита прыжок вверх, касание рукой щита.</w:t>
            </w:r>
          </w:p>
        </w:tc>
        <w:tc>
          <w:tcPr>
            <w:tcW w:w="900" w:type="dxa"/>
          </w:tcPr>
          <w:p w:rsidR="000E18B5" w:rsidRPr="00DE784D" w:rsidRDefault="000E18B5" w:rsidP="00DE784D">
            <w:pPr>
              <w:jc w:val="center"/>
            </w:pPr>
            <w:r w:rsidRPr="00DE784D">
              <w:t>2 мин</w:t>
            </w:r>
          </w:p>
        </w:tc>
        <w:tc>
          <w:tcPr>
            <w:tcW w:w="3960" w:type="dxa"/>
          </w:tcPr>
          <w:p w:rsidR="000E18B5" w:rsidRPr="00DE784D" w:rsidRDefault="000E18B5" w:rsidP="00DE784D">
            <w:r w:rsidRPr="00DE784D">
              <w:t>Самоконтроль учащихся за дыханием</w:t>
            </w:r>
          </w:p>
          <w:p w:rsidR="000E18B5" w:rsidRPr="00DE784D" w:rsidRDefault="000E18B5" w:rsidP="00DE784D">
            <w:r w:rsidRPr="00DE784D">
              <w:t>Выдерживать дистанцию</w:t>
            </w:r>
          </w:p>
          <w:p w:rsidR="000E18B5" w:rsidRPr="00DE784D" w:rsidRDefault="000E18B5" w:rsidP="00DE784D"/>
          <w:p w:rsidR="000E18B5" w:rsidRPr="00DE784D" w:rsidRDefault="000E18B5" w:rsidP="00DE784D"/>
          <w:p w:rsidR="000E18B5" w:rsidRPr="00DE784D" w:rsidRDefault="000E18B5" w:rsidP="00DE784D">
            <w:r w:rsidRPr="00DE784D">
              <w:t>Имитация руками передачи мяча двумя сверху;</w:t>
            </w:r>
          </w:p>
          <w:p w:rsidR="000E18B5" w:rsidRPr="00DE784D" w:rsidRDefault="000E18B5" w:rsidP="00DE784D">
            <w:r w:rsidRPr="00DE784D">
              <w:t>прыжок вверх выполнять с обеих ног</w:t>
            </w:r>
          </w:p>
        </w:tc>
      </w:tr>
      <w:tr w:rsidR="000E18B5" w:rsidRPr="00DE784D" w:rsidTr="00DE784D">
        <w:tc>
          <w:tcPr>
            <w:tcW w:w="648" w:type="dxa"/>
          </w:tcPr>
          <w:p w:rsidR="000E18B5" w:rsidRPr="00DE784D" w:rsidRDefault="000E18B5" w:rsidP="00DE784D">
            <w:r w:rsidRPr="00DE784D">
              <w:t>7.</w:t>
            </w:r>
          </w:p>
          <w:p w:rsidR="000E18B5" w:rsidRPr="00DE784D" w:rsidRDefault="000E18B5" w:rsidP="00DE784D"/>
        </w:tc>
        <w:tc>
          <w:tcPr>
            <w:tcW w:w="4860" w:type="dxa"/>
          </w:tcPr>
          <w:p w:rsidR="000E18B5" w:rsidRPr="00DE784D" w:rsidRDefault="000E18B5" w:rsidP="00DE784D">
            <w:r w:rsidRPr="00DE784D">
              <w:t>Ходьба в колонне по одному с выполнением упражнения на восстановление дыхания</w:t>
            </w:r>
          </w:p>
        </w:tc>
        <w:tc>
          <w:tcPr>
            <w:tcW w:w="900" w:type="dxa"/>
          </w:tcPr>
          <w:p w:rsidR="000E18B5" w:rsidRPr="00DE784D" w:rsidRDefault="000E18B5" w:rsidP="00DE784D">
            <w:pPr>
              <w:jc w:val="center"/>
            </w:pPr>
            <w:r w:rsidRPr="00DE784D">
              <w:t>30сек</w:t>
            </w:r>
          </w:p>
          <w:p w:rsidR="000E18B5" w:rsidRPr="00DE784D" w:rsidRDefault="000E18B5" w:rsidP="00DE784D">
            <w:pPr>
              <w:jc w:val="center"/>
            </w:pPr>
            <w:r w:rsidRPr="00DE784D">
              <w:t>3-4 раза</w:t>
            </w:r>
          </w:p>
          <w:p w:rsidR="000E18B5" w:rsidRPr="00DE784D" w:rsidRDefault="000E18B5" w:rsidP="00DE784D">
            <w:pPr>
              <w:jc w:val="center"/>
            </w:pPr>
          </w:p>
        </w:tc>
        <w:tc>
          <w:tcPr>
            <w:tcW w:w="3960" w:type="dxa"/>
          </w:tcPr>
          <w:p w:rsidR="000E18B5" w:rsidRPr="00DE784D" w:rsidRDefault="000E18B5" w:rsidP="00DE784D">
            <w:r w:rsidRPr="00DE784D">
              <w:t>1-2 – Руки вверх- вдох</w:t>
            </w:r>
          </w:p>
          <w:p w:rsidR="000E18B5" w:rsidRPr="00DE784D" w:rsidRDefault="000E18B5" w:rsidP="00DE784D">
            <w:r w:rsidRPr="00DE784D">
              <w:t>3-4- Наклон вперёд, руки вниз – выдох (озвучить)</w:t>
            </w:r>
          </w:p>
        </w:tc>
      </w:tr>
      <w:tr w:rsidR="000E18B5" w:rsidRPr="00DE784D" w:rsidTr="00DE784D">
        <w:tc>
          <w:tcPr>
            <w:tcW w:w="648" w:type="dxa"/>
          </w:tcPr>
          <w:p w:rsidR="000E18B5" w:rsidRPr="00DE784D" w:rsidRDefault="000E18B5" w:rsidP="00DE784D">
            <w:r w:rsidRPr="00DE784D">
              <w:t>8.</w:t>
            </w:r>
          </w:p>
          <w:p w:rsidR="000E18B5" w:rsidRPr="00DE784D" w:rsidRDefault="000E18B5" w:rsidP="00DE784D"/>
        </w:tc>
        <w:tc>
          <w:tcPr>
            <w:tcW w:w="4860" w:type="dxa"/>
          </w:tcPr>
          <w:p w:rsidR="000E18B5" w:rsidRPr="00DE784D" w:rsidRDefault="000E18B5" w:rsidP="00DE784D">
            <w:r w:rsidRPr="00DE784D">
              <w:t>ОРУ в движении без предметов:</w:t>
            </w:r>
          </w:p>
          <w:p w:rsidR="000E18B5" w:rsidRPr="00DE784D" w:rsidRDefault="000E18B5" w:rsidP="00DE784D"/>
          <w:p w:rsidR="000E18B5" w:rsidRPr="00DE784D" w:rsidRDefault="000E18B5" w:rsidP="00DE784D">
            <w:r w:rsidRPr="00DE784D">
              <w:t>1) И.п.- руки в стороны, кисть в кулак:</w:t>
            </w:r>
          </w:p>
          <w:p w:rsidR="000E18B5" w:rsidRPr="00DE784D" w:rsidRDefault="000E18B5" w:rsidP="00DE784D">
            <w:r w:rsidRPr="00DE784D">
              <w:t xml:space="preserve">   а) - вращения кистями вперёд; </w:t>
            </w:r>
          </w:p>
          <w:p w:rsidR="000E18B5" w:rsidRPr="00DE784D" w:rsidRDefault="000E18B5" w:rsidP="00DE784D">
            <w:r w:rsidRPr="00DE784D">
              <w:t xml:space="preserve">   б) - вращения кистями назад;</w:t>
            </w:r>
          </w:p>
          <w:p w:rsidR="000E18B5" w:rsidRPr="00DE784D" w:rsidRDefault="000E18B5" w:rsidP="00DE784D"/>
          <w:p w:rsidR="000E18B5" w:rsidRPr="00DE784D" w:rsidRDefault="000E18B5" w:rsidP="00DE784D"/>
          <w:p w:rsidR="000E18B5" w:rsidRPr="00DE784D" w:rsidRDefault="000E18B5" w:rsidP="00DE784D">
            <w:r w:rsidRPr="00DE784D">
              <w:t>2) И.п.- руки в стороны, кисть в кулак:</w:t>
            </w:r>
          </w:p>
          <w:p w:rsidR="000E18B5" w:rsidRPr="00DE784D" w:rsidRDefault="000E18B5" w:rsidP="00DE784D">
            <w:r w:rsidRPr="00DE784D">
              <w:t xml:space="preserve">   а) - вращения в локтевом суставе вперёд; </w:t>
            </w:r>
          </w:p>
          <w:p w:rsidR="000E18B5" w:rsidRPr="00DE784D" w:rsidRDefault="000E18B5" w:rsidP="00DE784D">
            <w:r w:rsidRPr="00DE784D">
              <w:t xml:space="preserve">   б) - вращения в локтевом суставе назад;</w:t>
            </w:r>
          </w:p>
          <w:p w:rsidR="000E18B5" w:rsidRPr="00DE784D" w:rsidRDefault="000E18B5" w:rsidP="00DE784D">
            <w:r w:rsidRPr="00DE784D">
              <w:t>3) И.п.- руки в стороны, кисть в кулак:</w:t>
            </w:r>
          </w:p>
          <w:p w:rsidR="000E18B5" w:rsidRPr="00DE784D" w:rsidRDefault="000E18B5" w:rsidP="00DE784D">
            <w:r w:rsidRPr="00DE784D">
              <w:t xml:space="preserve">   а) - вращения в плечевом суставе вперёд; </w:t>
            </w:r>
          </w:p>
          <w:p w:rsidR="000E18B5" w:rsidRPr="00DE784D" w:rsidRDefault="000E18B5" w:rsidP="00DE784D">
            <w:r w:rsidRPr="00DE784D">
              <w:t xml:space="preserve">   б) - вращения в плечевом суставе назад;</w:t>
            </w:r>
          </w:p>
          <w:p w:rsidR="000E18B5" w:rsidRPr="00DE784D" w:rsidRDefault="000E18B5" w:rsidP="00DE784D">
            <w:r w:rsidRPr="00DE784D">
              <w:t>4)  Ходьба выпадами, вперёд - в сторону, с опорой руками о колено выставленной ноги.</w:t>
            </w:r>
          </w:p>
          <w:p w:rsidR="000E18B5" w:rsidRPr="00DE784D" w:rsidRDefault="000E18B5" w:rsidP="00DE784D"/>
          <w:p w:rsidR="000E18B5" w:rsidRPr="00DE784D" w:rsidRDefault="000E18B5" w:rsidP="00DE784D">
            <w:r w:rsidRPr="00DE784D">
              <w:t>5) Ходьба, с наклонами туловища вперёд;</w:t>
            </w:r>
          </w:p>
          <w:p w:rsidR="000E18B5" w:rsidRPr="00DE784D" w:rsidRDefault="000E18B5" w:rsidP="00DE784D"/>
          <w:p w:rsidR="000E18B5" w:rsidRPr="00DE784D" w:rsidRDefault="000E18B5" w:rsidP="00DE784D">
            <w:r w:rsidRPr="00DE784D">
              <w:t>6) Ходьба, со взмахами прямыми ногами:</w:t>
            </w:r>
          </w:p>
          <w:p w:rsidR="000E18B5" w:rsidRPr="00DE784D" w:rsidRDefault="000E18B5" w:rsidP="00DE784D">
            <w:r w:rsidRPr="00DE784D">
              <w:t xml:space="preserve">   И.п.- руки вперёд в стороны</w:t>
            </w:r>
          </w:p>
          <w:p w:rsidR="000E18B5" w:rsidRPr="00DE784D" w:rsidRDefault="000E18B5" w:rsidP="00DE784D">
            <w:r w:rsidRPr="00DE784D">
              <w:t xml:space="preserve">   1- шаг с левой, мах правой, касание левой          </w:t>
            </w:r>
          </w:p>
          <w:p w:rsidR="000E18B5" w:rsidRPr="00DE784D" w:rsidRDefault="000E18B5" w:rsidP="00DE784D">
            <w:r w:rsidRPr="00DE784D">
              <w:t xml:space="preserve">    кисти руки;</w:t>
            </w:r>
          </w:p>
          <w:p w:rsidR="000E18B5" w:rsidRPr="00DE784D" w:rsidRDefault="000E18B5" w:rsidP="00DE784D">
            <w:r w:rsidRPr="00DE784D">
              <w:t xml:space="preserve">   2.- И.п</w:t>
            </w:r>
          </w:p>
          <w:p w:rsidR="000E18B5" w:rsidRPr="00DE784D" w:rsidRDefault="000E18B5" w:rsidP="00DE784D">
            <w:r w:rsidRPr="00DE784D">
              <w:t xml:space="preserve">   3. шаг с левой, мах правой, касание левой          </w:t>
            </w:r>
          </w:p>
          <w:p w:rsidR="000E18B5" w:rsidRPr="00DE784D" w:rsidRDefault="000E18B5" w:rsidP="00DE784D">
            <w:r w:rsidRPr="00DE784D">
              <w:t xml:space="preserve">    кисти руки;</w:t>
            </w:r>
          </w:p>
          <w:p w:rsidR="000E18B5" w:rsidRPr="00DE784D" w:rsidRDefault="000E18B5" w:rsidP="00DE784D">
            <w:r w:rsidRPr="00DE784D">
              <w:t xml:space="preserve">   4.- И.п</w:t>
            </w:r>
          </w:p>
        </w:tc>
        <w:tc>
          <w:tcPr>
            <w:tcW w:w="900" w:type="dxa"/>
          </w:tcPr>
          <w:p w:rsidR="000E18B5" w:rsidRPr="00DE784D" w:rsidRDefault="000E18B5" w:rsidP="00DE784D">
            <w:pPr>
              <w:jc w:val="center"/>
            </w:pPr>
            <w:r w:rsidRPr="00DE784D">
              <w:t>1мин 30сек</w:t>
            </w:r>
          </w:p>
          <w:p w:rsidR="000E18B5" w:rsidRPr="00DE784D" w:rsidRDefault="000E18B5" w:rsidP="00DE784D"/>
          <w:p w:rsidR="000E18B5" w:rsidRPr="00DE784D" w:rsidRDefault="000E18B5" w:rsidP="00DE784D">
            <w:r w:rsidRPr="00DE784D">
              <w:t>12 раз</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12 р.</w:t>
            </w:r>
          </w:p>
          <w:p w:rsidR="000E18B5" w:rsidRPr="00DE784D" w:rsidRDefault="000E18B5" w:rsidP="00DE784D"/>
          <w:p w:rsidR="000E18B5" w:rsidRPr="00DE784D" w:rsidRDefault="000E18B5" w:rsidP="00DE784D"/>
          <w:p w:rsidR="000E18B5" w:rsidRPr="00DE784D" w:rsidRDefault="000E18B5" w:rsidP="00DE784D">
            <w:r w:rsidRPr="00DE784D">
              <w:t>12 р.</w:t>
            </w:r>
          </w:p>
          <w:p w:rsidR="000E18B5" w:rsidRPr="00DE784D" w:rsidRDefault="000E18B5" w:rsidP="00DE784D"/>
          <w:p w:rsidR="000E18B5" w:rsidRPr="00DE784D" w:rsidRDefault="000E18B5" w:rsidP="00DE784D">
            <w:pPr>
              <w:jc w:val="center"/>
            </w:pPr>
          </w:p>
          <w:p w:rsidR="000E18B5" w:rsidRPr="00DE784D" w:rsidRDefault="000E18B5" w:rsidP="00DE784D">
            <w:pPr>
              <w:jc w:val="center"/>
            </w:pPr>
            <w:r w:rsidRPr="00DE784D">
              <w:t>6-8 р.</w:t>
            </w:r>
          </w:p>
          <w:p w:rsidR="000E18B5" w:rsidRPr="00DE784D" w:rsidRDefault="000E18B5" w:rsidP="00DE784D"/>
          <w:p w:rsidR="000E18B5" w:rsidRPr="00DE784D" w:rsidRDefault="000E18B5" w:rsidP="00DE784D">
            <w:pPr>
              <w:jc w:val="center"/>
            </w:pPr>
          </w:p>
          <w:p w:rsidR="000E18B5" w:rsidRPr="00DE784D" w:rsidRDefault="000E18B5" w:rsidP="00DE784D">
            <w:pPr>
              <w:jc w:val="center"/>
            </w:pPr>
            <w:r w:rsidRPr="00DE784D">
              <w:t>6-8 р.</w:t>
            </w:r>
          </w:p>
          <w:p w:rsidR="000E18B5" w:rsidRPr="00DE784D" w:rsidRDefault="000E18B5" w:rsidP="00DE784D"/>
          <w:p w:rsidR="000E18B5" w:rsidRPr="00DE784D" w:rsidRDefault="000E18B5" w:rsidP="00DE784D">
            <w:pPr>
              <w:jc w:val="center"/>
            </w:pPr>
            <w:r w:rsidRPr="00DE784D">
              <w:t>6-8 р.</w:t>
            </w:r>
          </w:p>
        </w:tc>
        <w:tc>
          <w:tcPr>
            <w:tcW w:w="3960" w:type="dxa"/>
          </w:tcPr>
          <w:p w:rsidR="000E18B5" w:rsidRPr="00DE784D" w:rsidRDefault="000E18B5" w:rsidP="00DE784D">
            <w:r w:rsidRPr="00DE784D">
              <w:t xml:space="preserve">Следить за осанкой, за правильным выполнением упражнений </w:t>
            </w:r>
          </w:p>
          <w:p w:rsidR="000E18B5" w:rsidRPr="00DE784D" w:rsidRDefault="000E18B5" w:rsidP="00DE784D"/>
          <w:p w:rsidR="000E18B5" w:rsidRPr="00DE784D" w:rsidRDefault="000E18B5" w:rsidP="00DE784D">
            <w:r w:rsidRPr="00DE784D">
              <w:t>Имитация вращения скакалки Амплитуда движений широкая</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Имитация движения барабанщика</w:t>
            </w:r>
          </w:p>
          <w:p w:rsidR="000E18B5" w:rsidRPr="00DE784D" w:rsidRDefault="000E18B5" w:rsidP="00DE784D">
            <w:r w:rsidRPr="00DE784D">
              <w:t>Имитация движения  приёма пищи</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Плечи вперёд не наклонять. Туловище держим прямо.</w:t>
            </w:r>
          </w:p>
          <w:p w:rsidR="000E18B5" w:rsidRPr="00DE784D" w:rsidRDefault="000E18B5" w:rsidP="00DE784D"/>
          <w:p w:rsidR="000E18B5" w:rsidRPr="00DE784D" w:rsidRDefault="000E18B5" w:rsidP="00DE784D">
            <w:r w:rsidRPr="00DE784D">
              <w:t xml:space="preserve">Ноги в коленном суставе - не сгибать, руками касаться пола.   </w:t>
            </w:r>
          </w:p>
          <w:p w:rsidR="000E18B5" w:rsidRPr="00DE784D" w:rsidRDefault="000E18B5" w:rsidP="00DE784D"/>
          <w:p w:rsidR="000E18B5" w:rsidRPr="00DE784D" w:rsidRDefault="000E18B5" w:rsidP="00DE784D">
            <w:r w:rsidRPr="00DE784D">
              <w:t>Удерживаем руки вперёд в стороны</w:t>
            </w:r>
          </w:p>
          <w:p w:rsidR="000E18B5" w:rsidRPr="00DE784D" w:rsidRDefault="000E18B5" w:rsidP="00DE784D">
            <w:r w:rsidRPr="00DE784D">
              <w:t>Опорную и маховую ноги не сгибать.</w:t>
            </w:r>
          </w:p>
        </w:tc>
      </w:tr>
      <w:tr w:rsidR="000E18B5" w:rsidRPr="00DE784D" w:rsidTr="00DE784D">
        <w:tc>
          <w:tcPr>
            <w:tcW w:w="648" w:type="dxa"/>
          </w:tcPr>
          <w:p w:rsidR="000E18B5" w:rsidRPr="00DE784D" w:rsidRDefault="000E18B5" w:rsidP="00DE784D">
            <w:r w:rsidRPr="00DE784D">
              <w:t>9.</w:t>
            </w:r>
          </w:p>
          <w:p w:rsidR="000E18B5" w:rsidRPr="00DE784D" w:rsidRDefault="000E18B5" w:rsidP="00DE784D"/>
        </w:tc>
        <w:tc>
          <w:tcPr>
            <w:tcW w:w="4860" w:type="dxa"/>
          </w:tcPr>
          <w:p w:rsidR="000E18B5" w:rsidRPr="00DE784D" w:rsidRDefault="000E18B5" w:rsidP="00DE784D">
            <w:r w:rsidRPr="00DE784D">
              <w:t>Прыжки через (2) гимнастические скамейки:</w:t>
            </w:r>
          </w:p>
          <w:p w:rsidR="000E18B5" w:rsidRPr="00DE784D" w:rsidRDefault="000E18B5" w:rsidP="00DE784D">
            <w:r w:rsidRPr="00DE784D">
              <w:t>а) И.п.- о.с., скамейка справа</w:t>
            </w:r>
          </w:p>
          <w:p w:rsidR="000E18B5" w:rsidRPr="00DE784D" w:rsidRDefault="000E18B5" w:rsidP="00DE784D">
            <w:r w:rsidRPr="00DE784D">
              <w:t xml:space="preserve">-прыжки вверх влево и вправо с    </w:t>
            </w:r>
          </w:p>
          <w:p w:rsidR="000E18B5" w:rsidRPr="00DE784D" w:rsidRDefault="000E18B5" w:rsidP="00DE784D">
            <w:r w:rsidRPr="00DE784D">
              <w:t xml:space="preserve">  продвижением вперёд (М и Д);</w:t>
            </w:r>
          </w:p>
          <w:p w:rsidR="000E18B5" w:rsidRPr="00DE784D" w:rsidRDefault="000E18B5" w:rsidP="00DE784D">
            <w:r w:rsidRPr="00DE784D">
              <w:t>б) И.п.- стойка ноги врозь над скамейкой:</w:t>
            </w:r>
          </w:p>
          <w:p w:rsidR="000E18B5" w:rsidRPr="00DE784D" w:rsidRDefault="000E18B5" w:rsidP="00DE784D">
            <w:r w:rsidRPr="00DE784D">
              <w:t xml:space="preserve">- вскок на скамейку, соскок – </w:t>
            </w:r>
          </w:p>
          <w:p w:rsidR="000E18B5" w:rsidRPr="00DE784D" w:rsidRDefault="000E18B5" w:rsidP="00DE784D">
            <w:r w:rsidRPr="00DE784D">
              <w:t xml:space="preserve">  с продвижением вперёд ( Д);</w:t>
            </w:r>
          </w:p>
          <w:p w:rsidR="000E18B5" w:rsidRPr="00DE784D" w:rsidRDefault="000E18B5" w:rsidP="00DE784D">
            <w:r w:rsidRPr="00DE784D">
              <w:t xml:space="preserve">- прыжок вверх, над скамейкой  соединить  </w:t>
            </w:r>
          </w:p>
          <w:p w:rsidR="000E18B5" w:rsidRPr="00DE784D" w:rsidRDefault="000E18B5" w:rsidP="00DE784D">
            <w:r w:rsidRPr="00DE784D">
              <w:t xml:space="preserve">  ноги вместе, приземление - стойка ноги  </w:t>
            </w:r>
          </w:p>
          <w:p w:rsidR="000E18B5" w:rsidRPr="00DE784D" w:rsidRDefault="000E18B5" w:rsidP="00DE784D">
            <w:r w:rsidRPr="00DE784D">
              <w:t>врозь скамейкой между ногами (М).</w:t>
            </w:r>
          </w:p>
          <w:p w:rsidR="000E18B5" w:rsidRPr="00DE784D" w:rsidRDefault="000E18B5" w:rsidP="00DE784D"/>
        </w:tc>
        <w:tc>
          <w:tcPr>
            <w:tcW w:w="900" w:type="dxa"/>
          </w:tcPr>
          <w:p w:rsidR="000E18B5" w:rsidRPr="00DE784D" w:rsidRDefault="000E18B5" w:rsidP="00DE784D">
            <w:r w:rsidRPr="00DE784D">
              <w:t>30сек</w:t>
            </w:r>
          </w:p>
          <w:p w:rsidR="000E18B5" w:rsidRPr="00DE784D" w:rsidRDefault="000E18B5" w:rsidP="00DE784D"/>
          <w:p w:rsidR="000E18B5" w:rsidRPr="00DE784D" w:rsidRDefault="000E18B5" w:rsidP="00DE784D">
            <w:r w:rsidRPr="00DE784D">
              <w:t>2 раза</w:t>
            </w:r>
          </w:p>
          <w:p w:rsidR="000E18B5" w:rsidRPr="00DE784D" w:rsidRDefault="000E18B5" w:rsidP="00DE784D"/>
          <w:p w:rsidR="000E18B5" w:rsidRPr="00DE784D" w:rsidRDefault="000E18B5" w:rsidP="00DE784D">
            <w:r w:rsidRPr="00DE784D">
              <w:t>2 раза</w:t>
            </w:r>
          </w:p>
          <w:p w:rsidR="000E18B5" w:rsidRPr="00DE784D" w:rsidRDefault="000E18B5" w:rsidP="00DE784D"/>
          <w:p w:rsidR="000E18B5" w:rsidRPr="00DE784D" w:rsidRDefault="000E18B5" w:rsidP="00DE784D"/>
          <w:p w:rsidR="000E18B5" w:rsidRPr="00DE784D" w:rsidRDefault="000E18B5" w:rsidP="00DE784D">
            <w:r w:rsidRPr="00DE784D">
              <w:t>2 раза</w:t>
            </w:r>
          </w:p>
          <w:p w:rsidR="000E18B5" w:rsidRPr="00DE784D" w:rsidRDefault="000E18B5" w:rsidP="00DE784D">
            <w:pPr>
              <w:jc w:val="center"/>
            </w:pPr>
          </w:p>
        </w:tc>
        <w:tc>
          <w:tcPr>
            <w:tcW w:w="3960" w:type="dxa"/>
          </w:tcPr>
          <w:p w:rsidR="000E18B5" w:rsidRPr="00DE784D" w:rsidRDefault="000E18B5" w:rsidP="00DE784D">
            <w:r w:rsidRPr="00DE784D">
              <w:t>Ноги над скамейкой в коленном суставе не сгибать, движение рук- снизу вверх.</w:t>
            </w:r>
          </w:p>
          <w:p w:rsidR="000E18B5" w:rsidRPr="00DE784D" w:rsidRDefault="000E18B5" w:rsidP="00DE784D"/>
          <w:p w:rsidR="000E18B5" w:rsidRPr="00DE784D" w:rsidRDefault="000E18B5" w:rsidP="00DE784D"/>
          <w:p w:rsidR="000E18B5" w:rsidRPr="00DE784D" w:rsidRDefault="000E18B5" w:rsidP="00DE784D">
            <w:r w:rsidRPr="00DE784D">
              <w:t>Ноги над скамейкой прямые.</w:t>
            </w:r>
          </w:p>
          <w:p w:rsidR="000E18B5" w:rsidRPr="00DE784D" w:rsidRDefault="000E18B5" w:rsidP="00DE784D">
            <w:r w:rsidRPr="00DE784D">
              <w:t>Движение рук- снизу вверх.</w:t>
            </w:r>
          </w:p>
          <w:p w:rsidR="000E18B5" w:rsidRPr="00DE784D" w:rsidRDefault="000E18B5" w:rsidP="00DE784D"/>
          <w:p w:rsidR="000E18B5" w:rsidRPr="00DE784D" w:rsidRDefault="000E18B5" w:rsidP="00DE784D"/>
        </w:tc>
      </w:tr>
      <w:tr w:rsidR="000E18B5" w:rsidRPr="00DE784D" w:rsidTr="00DE784D">
        <w:tc>
          <w:tcPr>
            <w:tcW w:w="648" w:type="dxa"/>
          </w:tcPr>
          <w:p w:rsidR="000E18B5" w:rsidRPr="00DE784D" w:rsidRDefault="000E18B5" w:rsidP="00DE784D">
            <w:r w:rsidRPr="00DE784D">
              <w:t>10.</w:t>
            </w:r>
          </w:p>
          <w:p w:rsidR="000E18B5" w:rsidRPr="00DE784D" w:rsidRDefault="000E18B5" w:rsidP="00DE784D"/>
        </w:tc>
        <w:tc>
          <w:tcPr>
            <w:tcW w:w="4860" w:type="dxa"/>
          </w:tcPr>
          <w:p w:rsidR="000E18B5" w:rsidRPr="00DE784D" w:rsidRDefault="000E18B5" w:rsidP="00DE784D">
            <w:r w:rsidRPr="00DE784D">
              <w:t>Ходьба, с выполнением упражнения на восстановление дыхания</w:t>
            </w:r>
          </w:p>
          <w:p w:rsidR="000E18B5" w:rsidRPr="00DE784D" w:rsidRDefault="000E18B5" w:rsidP="00DE784D"/>
        </w:tc>
        <w:tc>
          <w:tcPr>
            <w:tcW w:w="900" w:type="dxa"/>
          </w:tcPr>
          <w:p w:rsidR="000E18B5" w:rsidRPr="00DE784D" w:rsidRDefault="000E18B5" w:rsidP="00DE784D">
            <w:pPr>
              <w:jc w:val="center"/>
            </w:pPr>
            <w:r w:rsidRPr="00DE784D">
              <w:t>30сек</w:t>
            </w:r>
          </w:p>
          <w:p w:rsidR="000E18B5" w:rsidRPr="00DE784D" w:rsidRDefault="000E18B5" w:rsidP="00DE784D">
            <w:pPr>
              <w:jc w:val="center"/>
            </w:pPr>
            <w:r w:rsidRPr="00DE784D">
              <w:t>3-4</w:t>
            </w:r>
          </w:p>
          <w:p w:rsidR="000E18B5" w:rsidRPr="00DE784D" w:rsidRDefault="000E18B5" w:rsidP="00DE784D">
            <w:pPr>
              <w:jc w:val="center"/>
            </w:pPr>
            <w:r w:rsidRPr="00DE784D">
              <w:t>раза</w:t>
            </w:r>
          </w:p>
          <w:p w:rsidR="000E18B5" w:rsidRPr="00DE784D" w:rsidRDefault="000E18B5" w:rsidP="00DE784D">
            <w:pPr>
              <w:jc w:val="center"/>
            </w:pPr>
          </w:p>
        </w:tc>
        <w:tc>
          <w:tcPr>
            <w:tcW w:w="3960" w:type="dxa"/>
          </w:tcPr>
          <w:p w:rsidR="000E18B5" w:rsidRPr="00DE784D" w:rsidRDefault="000E18B5" w:rsidP="00DE784D">
            <w:r w:rsidRPr="00DE784D">
              <w:t>1-2 – Руки вверх- вдох</w:t>
            </w:r>
          </w:p>
          <w:p w:rsidR="000E18B5" w:rsidRPr="00DE784D" w:rsidRDefault="000E18B5" w:rsidP="00DE784D">
            <w:r w:rsidRPr="00DE784D">
              <w:t>3-4- Наклон вперёд, руки вниз – выдох.</w:t>
            </w:r>
          </w:p>
          <w:p w:rsidR="000E18B5" w:rsidRPr="00DE784D" w:rsidRDefault="000E18B5" w:rsidP="00DE784D"/>
        </w:tc>
      </w:tr>
      <w:tr w:rsidR="000E18B5" w:rsidRPr="00DE784D" w:rsidTr="00DE784D">
        <w:trPr>
          <w:trHeight w:val="314"/>
        </w:trPr>
        <w:tc>
          <w:tcPr>
            <w:tcW w:w="648" w:type="dxa"/>
          </w:tcPr>
          <w:p w:rsidR="000E18B5" w:rsidRPr="00DE784D" w:rsidRDefault="000E18B5" w:rsidP="00DE784D">
            <w:r w:rsidRPr="00DE784D">
              <w:t>11.</w:t>
            </w:r>
          </w:p>
          <w:p w:rsidR="000E18B5" w:rsidRPr="00DE784D" w:rsidRDefault="000E18B5" w:rsidP="00DE784D"/>
          <w:p w:rsidR="000E18B5" w:rsidRPr="00DE784D" w:rsidRDefault="000E18B5" w:rsidP="00DE784D"/>
          <w:p w:rsidR="000E18B5" w:rsidRPr="00DE784D" w:rsidRDefault="000E18B5" w:rsidP="00DE784D"/>
        </w:tc>
        <w:tc>
          <w:tcPr>
            <w:tcW w:w="4860" w:type="dxa"/>
          </w:tcPr>
          <w:p w:rsidR="000E18B5" w:rsidRPr="00DE784D" w:rsidRDefault="000E18B5" w:rsidP="00DE784D">
            <w:r w:rsidRPr="00DE784D">
              <w:t>Перестроение поворотом в движении в две колонны.</w:t>
            </w:r>
          </w:p>
          <w:p w:rsidR="000E18B5" w:rsidRPr="00DE784D" w:rsidRDefault="000E18B5" w:rsidP="00DE784D"/>
        </w:tc>
        <w:tc>
          <w:tcPr>
            <w:tcW w:w="900" w:type="dxa"/>
          </w:tcPr>
          <w:p w:rsidR="000E18B5" w:rsidRPr="00DE784D" w:rsidRDefault="000E18B5" w:rsidP="00DE784D">
            <w:pPr>
              <w:jc w:val="center"/>
            </w:pPr>
            <w:r w:rsidRPr="00DE784D">
              <w:t>30сек</w:t>
            </w:r>
          </w:p>
          <w:p w:rsidR="000E18B5" w:rsidRPr="00DE784D" w:rsidRDefault="000E18B5" w:rsidP="00DE784D">
            <w:pPr>
              <w:jc w:val="center"/>
            </w:pPr>
          </w:p>
          <w:p w:rsidR="000E18B5" w:rsidRPr="00DE784D" w:rsidRDefault="000E18B5" w:rsidP="00DE784D"/>
          <w:p w:rsidR="000E18B5" w:rsidRPr="00DE784D" w:rsidRDefault="000E18B5" w:rsidP="00DE784D"/>
        </w:tc>
        <w:tc>
          <w:tcPr>
            <w:tcW w:w="3960" w:type="dxa"/>
          </w:tcPr>
          <w:p w:rsidR="000E18B5" w:rsidRPr="00DE784D" w:rsidRDefault="000E18B5" w:rsidP="00DE784D">
            <w:r w:rsidRPr="00DE784D">
              <w:t>Ученики стоят лицом друг к другу</w:t>
            </w:r>
          </w:p>
        </w:tc>
      </w:tr>
      <w:tr w:rsidR="000E18B5" w:rsidRPr="00DE784D" w:rsidTr="00DE784D">
        <w:trPr>
          <w:trHeight w:val="314"/>
        </w:trPr>
        <w:tc>
          <w:tcPr>
            <w:tcW w:w="648" w:type="dxa"/>
          </w:tcPr>
          <w:p w:rsidR="000E18B5" w:rsidRPr="00DE784D" w:rsidRDefault="000E18B5" w:rsidP="00DE784D">
            <w:r w:rsidRPr="00DE784D">
              <w:t>12.</w:t>
            </w:r>
          </w:p>
        </w:tc>
        <w:tc>
          <w:tcPr>
            <w:tcW w:w="4860" w:type="dxa"/>
          </w:tcPr>
          <w:p w:rsidR="000E18B5" w:rsidRPr="00DE784D" w:rsidRDefault="000E18B5" w:rsidP="00DE784D">
            <w:r w:rsidRPr="00DE784D">
              <w:t>Перестроение поворотом на месте  в две шеренги (на расстоянии 5-</w:t>
            </w:r>
            <w:smartTag w:uri="urn:schemas-microsoft-com:office:smarttags" w:element="metricconverter">
              <w:smartTagPr>
                <w:attr w:name="ProductID" w:val="6 м"/>
              </w:smartTagPr>
              <w:r w:rsidRPr="00DE784D">
                <w:t>6 м</w:t>
              </w:r>
            </w:smartTag>
            <w:r w:rsidRPr="00DE784D">
              <w:t xml:space="preserve"> друг от друга).</w:t>
            </w:r>
          </w:p>
        </w:tc>
        <w:tc>
          <w:tcPr>
            <w:tcW w:w="900" w:type="dxa"/>
          </w:tcPr>
          <w:p w:rsidR="000E18B5" w:rsidRPr="00DE784D" w:rsidRDefault="000E18B5" w:rsidP="00DE784D">
            <w:pPr>
              <w:jc w:val="center"/>
            </w:pPr>
          </w:p>
        </w:tc>
        <w:tc>
          <w:tcPr>
            <w:tcW w:w="3960" w:type="dxa"/>
          </w:tcPr>
          <w:p w:rsidR="000E18B5" w:rsidRPr="00DE784D" w:rsidRDefault="000E18B5" w:rsidP="00DE784D">
            <w:r w:rsidRPr="00DE784D">
              <w:t>Упражнения выполняются фронтально, в парах.</w:t>
            </w:r>
          </w:p>
          <w:p w:rsidR="000E18B5" w:rsidRPr="00DE784D" w:rsidRDefault="000E18B5" w:rsidP="00DE784D"/>
        </w:tc>
      </w:tr>
      <w:tr w:rsidR="000E18B5" w:rsidRPr="00DE784D" w:rsidTr="00DE784D">
        <w:tc>
          <w:tcPr>
            <w:tcW w:w="648" w:type="dxa"/>
          </w:tcPr>
          <w:p w:rsidR="000E18B5" w:rsidRPr="00DE784D" w:rsidRDefault="000E18B5" w:rsidP="00DE784D">
            <w:pPr>
              <w:rPr>
                <w:b/>
              </w:rPr>
            </w:pPr>
            <w:r w:rsidRPr="00DE784D">
              <w:rPr>
                <w:b/>
              </w:rPr>
              <w:t>II.</w:t>
            </w:r>
          </w:p>
        </w:tc>
        <w:tc>
          <w:tcPr>
            <w:tcW w:w="4860" w:type="dxa"/>
          </w:tcPr>
          <w:p w:rsidR="000E18B5" w:rsidRPr="00DE784D" w:rsidRDefault="000E18B5" w:rsidP="00DE784D">
            <w:pPr>
              <w:rPr>
                <w:b/>
              </w:rPr>
            </w:pPr>
            <w:r w:rsidRPr="00DE784D">
              <w:rPr>
                <w:b/>
              </w:rPr>
              <w:t>Основная часть</w:t>
            </w:r>
          </w:p>
        </w:tc>
        <w:tc>
          <w:tcPr>
            <w:tcW w:w="900" w:type="dxa"/>
          </w:tcPr>
          <w:p w:rsidR="000E18B5" w:rsidRPr="00DE784D" w:rsidRDefault="000E18B5" w:rsidP="00DE784D">
            <w:pPr>
              <w:jc w:val="center"/>
            </w:pPr>
            <w:r w:rsidRPr="00DE784D">
              <w:t>45-50 мин</w:t>
            </w:r>
          </w:p>
        </w:tc>
        <w:tc>
          <w:tcPr>
            <w:tcW w:w="3960" w:type="dxa"/>
          </w:tcPr>
          <w:p w:rsidR="000E18B5" w:rsidRPr="00DE784D" w:rsidRDefault="000E18B5" w:rsidP="00DE784D"/>
        </w:tc>
      </w:tr>
      <w:tr w:rsidR="000E18B5" w:rsidRPr="00DE784D" w:rsidTr="00DE784D">
        <w:trPr>
          <w:trHeight w:val="3310"/>
        </w:trPr>
        <w:tc>
          <w:tcPr>
            <w:tcW w:w="648" w:type="dxa"/>
          </w:tcPr>
          <w:p w:rsidR="000E18B5" w:rsidRPr="00DE784D" w:rsidRDefault="000E18B5" w:rsidP="00DE784D">
            <w:pPr>
              <w:rPr>
                <w:b/>
              </w:rPr>
            </w:pPr>
            <w:r w:rsidRPr="00DE784D">
              <w:rPr>
                <w:b/>
              </w:rPr>
              <w:t>1.</w:t>
            </w:r>
          </w:p>
        </w:tc>
        <w:tc>
          <w:tcPr>
            <w:tcW w:w="4860" w:type="dxa"/>
          </w:tcPr>
          <w:p w:rsidR="000E18B5" w:rsidRPr="00DE784D" w:rsidRDefault="000E18B5" w:rsidP="00DE784D">
            <w:pPr>
              <w:rPr>
                <w:b/>
              </w:rPr>
            </w:pPr>
            <w:r w:rsidRPr="00DE784D">
              <w:rPr>
                <w:b/>
              </w:rPr>
              <w:t>Совершенствование в технике выполнения нападающего удара.</w:t>
            </w:r>
          </w:p>
          <w:p w:rsidR="000E18B5" w:rsidRPr="00DE784D" w:rsidRDefault="000E18B5" w:rsidP="00DE784D">
            <w:r w:rsidRPr="00DE784D">
              <w:t>1.В парах:</w:t>
            </w:r>
          </w:p>
          <w:p w:rsidR="000E18B5" w:rsidRPr="00DE784D" w:rsidRDefault="000E18B5" w:rsidP="00DE784D">
            <w:r w:rsidRPr="00DE784D">
              <w:t xml:space="preserve">а) - броски и ловля мяча левой и правой    </w:t>
            </w:r>
          </w:p>
          <w:p w:rsidR="000E18B5" w:rsidRPr="00DE784D" w:rsidRDefault="000E18B5" w:rsidP="00DE784D">
            <w:r w:rsidRPr="00DE784D">
              <w:t xml:space="preserve">       рукой из-за головы. </w:t>
            </w:r>
          </w:p>
          <w:p w:rsidR="000E18B5" w:rsidRPr="00DE784D" w:rsidRDefault="000E18B5" w:rsidP="00DE784D">
            <w:r w:rsidRPr="00DE784D">
              <w:t xml:space="preserve">б) - броски мяча отскоком от пола левой и    </w:t>
            </w:r>
          </w:p>
          <w:p w:rsidR="000E18B5" w:rsidRPr="00DE784D" w:rsidRDefault="000E18B5" w:rsidP="00DE784D">
            <w:r w:rsidRPr="00DE784D">
              <w:t xml:space="preserve">       правой рукой из-за головы. </w:t>
            </w:r>
          </w:p>
          <w:p w:rsidR="000E18B5" w:rsidRPr="00DE784D" w:rsidRDefault="000E18B5" w:rsidP="00DE784D">
            <w:r w:rsidRPr="00DE784D">
              <w:t>в) – удары правой (левой) рукой по мячу,</w:t>
            </w:r>
          </w:p>
          <w:p w:rsidR="000E18B5" w:rsidRPr="00DE784D" w:rsidRDefault="000E18B5" w:rsidP="00DE784D">
            <w:r w:rsidRPr="00DE784D">
              <w:t xml:space="preserve">       лежащему на ладони выставленной</w:t>
            </w:r>
          </w:p>
          <w:p w:rsidR="000E18B5" w:rsidRPr="00DE784D" w:rsidRDefault="000E18B5" w:rsidP="00DE784D">
            <w:r w:rsidRPr="00DE784D">
              <w:t xml:space="preserve">       вперёд-вверх левой(правой) руки, </w:t>
            </w:r>
          </w:p>
          <w:p w:rsidR="000E18B5" w:rsidRPr="00DE784D" w:rsidRDefault="000E18B5" w:rsidP="00DE784D">
            <w:r w:rsidRPr="00DE784D">
              <w:t xml:space="preserve">       направляя его в пол с места;</w:t>
            </w:r>
          </w:p>
        </w:tc>
        <w:tc>
          <w:tcPr>
            <w:tcW w:w="900" w:type="dxa"/>
          </w:tcPr>
          <w:p w:rsidR="000E18B5" w:rsidRPr="00DE784D" w:rsidRDefault="000E18B5" w:rsidP="00DE784D">
            <w:pPr>
              <w:jc w:val="center"/>
            </w:pPr>
          </w:p>
          <w:p w:rsidR="000E18B5" w:rsidRPr="00DE784D" w:rsidRDefault="000E18B5" w:rsidP="00DE784D">
            <w:pPr>
              <w:jc w:val="center"/>
            </w:pPr>
          </w:p>
          <w:p w:rsidR="000E18B5" w:rsidRPr="00DE784D" w:rsidRDefault="000E18B5" w:rsidP="00DE784D"/>
          <w:p w:rsidR="000E18B5" w:rsidRPr="00DE784D" w:rsidRDefault="000E18B5" w:rsidP="00DE784D">
            <w:pPr>
              <w:jc w:val="center"/>
            </w:pPr>
            <w:r w:rsidRPr="00DE784D">
              <w:t>30сек</w:t>
            </w:r>
          </w:p>
          <w:p w:rsidR="000E18B5" w:rsidRPr="00DE784D" w:rsidRDefault="000E18B5" w:rsidP="00DE784D"/>
          <w:p w:rsidR="000E18B5" w:rsidRPr="00DE784D" w:rsidRDefault="000E18B5" w:rsidP="00DE784D">
            <w:pPr>
              <w:jc w:val="center"/>
            </w:pPr>
            <w:r w:rsidRPr="00DE784D">
              <w:t>30сек</w:t>
            </w:r>
          </w:p>
          <w:p w:rsidR="000E18B5" w:rsidRPr="00DE784D" w:rsidRDefault="000E18B5" w:rsidP="00DE784D"/>
          <w:p w:rsidR="000E18B5" w:rsidRPr="00DE784D" w:rsidRDefault="000E18B5" w:rsidP="00DE784D">
            <w:pPr>
              <w:jc w:val="center"/>
            </w:pPr>
            <w:r w:rsidRPr="00DE784D">
              <w:t>30сек</w:t>
            </w:r>
          </w:p>
          <w:p w:rsidR="000E18B5" w:rsidRPr="00DE784D" w:rsidRDefault="000E18B5" w:rsidP="00DE784D">
            <w:pPr>
              <w:jc w:val="center"/>
            </w:pPr>
          </w:p>
          <w:p w:rsidR="000E18B5" w:rsidRPr="00DE784D" w:rsidRDefault="000E18B5" w:rsidP="00DE784D">
            <w:pPr>
              <w:jc w:val="center"/>
            </w:pPr>
          </w:p>
        </w:tc>
        <w:tc>
          <w:tcPr>
            <w:tcW w:w="3960" w:type="dxa"/>
          </w:tcPr>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Рука прямая, после броска свободно движется вдоль туловища</w:t>
            </w:r>
          </w:p>
          <w:p w:rsidR="000E18B5" w:rsidRPr="00DE784D" w:rsidRDefault="000E18B5" w:rsidP="00DE784D">
            <w:r w:rsidRPr="00DE784D">
              <w:t>Удар наносится прямой рукой</w:t>
            </w:r>
          </w:p>
          <w:p w:rsidR="000E18B5" w:rsidRPr="00DE784D" w:rsidRDefault="000E18B5" w:rsidP="00DE784D"/>
          <w:p w:rsidR="000E18B5" w:rsidRPr="00DE784D" w:rsidRDefault="000E18B5" w:rsidP="00DE784D">
            <w:r w:rsidRPr="00DE784D">
              <w:t>Быть внимательными, контролировать движение мяча</w:t>
            </w:r>
          </w:p>
        </w:tc>
      </w:tr>
      <w:tr w:rsidR="000E18B5" w:rsidRPr="00DE784D" w:rsidTr="00DE784D">
        <w:tc>
          <w:tcPr>
            <w:tcW w:w="648" w:type="dxa"/>
          </w:tcPr>
          <w:p w:rsidR="000E18B5" w:rsidRPr="00DE784D" w:rsidRDefault="000E18B5" w:rsidP="00DE784D">
            <w:pPr>
              <w:rPr>
                <w:b/>
              </w:rPr>
            </w:pPr>
          </w:p>
        </w:tc>
        <w:tc>
          <w:tcPr>
            <w:tcW w:w="4860" w:type="dxa"/>
          </w:tcPr>
          <w:p w:rsidR="000E18B5" w:rsidRPr="00DE784D" w:rsidRDefault="000E18B5" w:rsidP="00DE784D">
            <w:r w:rsidRPr="00DE784D">
              <w:t>2)  Упражнение в парах:</w:t>
            </w:r>
          </w:p>
          <w:p w:rsidR="000E18B5" w:rsidRPr="00DE784D" w:rsidRDefault="000E18B5" w:rsidP="00DE784D">
            <w:r w:rsidRPr="00DE784D">
              <w:t xml:space="preserve">    Один ученик  после наброса мяча </w:t>
            </w:r>
          </w:p>
          <w:p w:rsidR="000E18B5" w:rsidRPr="00DE784D" w:rsidRDefault="000E18B5" w:rsidP="00DE784D">
            <w:r w:rsidRPr="00DE784D">
              <w:t xml:space="preserve">    выполняет нападающий удар с места,      </w:t>
            </w:r>
          </w:p>
          <w:p w:rsidR="000E18B5" w:rsidRPr="00DE784D" w:rsidRDefault="000E18B5" w:rsidP="00DE784D">
            <w:r w:rsidRPr="00DE784D">
              <w:t xml:space="preserve">    другой принимает мяч снизу, направляя   </w:t>
            </w:r>
          </w:p>
          <w:p w:rsidR="000E18B5" w:rsidRPr="00DE784D" w:rsidRDefault="000E18B5" w:rsidP="00DE784D">
            <w:r w:rsidRPr="00DE784D">
              <w:t xml:space="preserve">    его партнёру для очередного удара.</w:t>
            </w:r>
          </w:p>
          <w:p w:rsidR="000E18B5" w:rsidRPr="00DE784D" w:rsidRDefault="000E18B5" w:rsidP="00DE784D"/>
          <w:p w:rsidR="000E18B5" w:rsidRPr="00DE784D" w:rsidRDefault="000E18B5" w:rsidP="00DE784D"/>
        </w:tc>
        <w:tc>
          <w:tcPr>
            <w:tcW w:w="900" w:type="dxa"/>
          </w:tcPr>
          <w:p w:rsidR="000E18B5" w:rsidRPr="00DE784D" w:rsidRDefault="000E18B5" w:rsidP="00DE784D"/>
          <w:p w:rsidR="000E18B5" w:rsidRPr="00DE784D" w:rsidRDefault="000E18B5" w:rsidP="00DE784D">
            <w:r w:rsidRPr="00DE784D">
              <w:t>5 мин.</w:t>
            </w:r>
          </w:p>
          <w:p w:rsidR="000E18B5" w:rsidRPr="00DE784D" w:rsidRDefault="000E18B5" w:rsidP="00DE784D"/>
          <w:p w:rsidR="000E18B5" w:rsidRPr="00DE784D" w:rsidRDefault="000E18B5" w:rsidP="00DE784D">
            <w:pPr>
              <w:jc w:val="center"/>
            </w:pPr>
          </w:p>
          <w:p w:rsidR="000E18B5" w:rsidRPr="00DE784D" w:rsidRDefault="000E18B5" w:rsidP="00DE784D">
            <w:pPr>
              <w:jc w:val="center"/>
            </w:pPr>
          </w:p>
          <w:p w:rsidR="000E18B5" w:rsidRPr="00DE784D" w:rsidRDefault="000E18B5" w:rsidP="00DE784D"/>
        </w:tc>
        <w:tc>
          <w:tcPr>
            <w:tcW w:w="3960" w:type="dxa"/>
          </w:tcPr>
          <w:p w:rsidR="000E18B5" w:rsidRPr="00DE784D" w:rsidRDefault="000E18B5" w:rsidP="00DE784D">
            <w:r w:rsidRPr="00DE784D">
              <w:t>Желательно выполнять упражнение непрерывно, без ловли и потери мяча. Мяч летящий на уровне груди головы - принимать двумя руками сверху, на уровне пояса –принимать снизу.  Через 1-1,5 мин. работы ученики меняются ролями.</w:t>
            </w:r>
          </w:p>
        </w:tc>
      </w:tr>
      <w:tr w:rsidR="000E18B5" w:rsidRPr="00DE784D" w:rsidTr="00DE784D">
        <w:tc>
          <w:tcPr>
            <w:tcW w:w="648" w:type="dxa"/>
          </w:tcPr>
          <w:p w:rsidR="000E18B5" w:rsidRPr="00DE784D" w:rsidRDefault="000E18B5" w:rsidP="00DE784D">
            <w:pPr>
              <w:rPr>
                <w:b/>
              </w:rPr>
            </w:pPr>
          </w:p>
        </w:tc>
        <w:tc>
          <w:tcPr>
            <w:tcW w:w="4860" w:type="dxa"/>
          </w:tcPr>
          <w:p w:rsidR="000E18B5" w:rsidRPr="00DE784D" w:rsidRDefault="000E18B5" w:rsidP="00DE784D">
            <w:r w:rsidRPr="00DE784D">
              <w:t>3) В парах: (вариант)</w:t>
            </w:r>
          </w:p>
          <w:p w:rsidR="000E18B5" w:rsidRPr="00DE784D" w:rsidRDefault="000E18B5" w:rsidP="00DE784D">
            <w:r w:rsidRPr="00DE784D">
              <w:t xml:space="preserve">    Один ученик  после наброса мяча </w:t>
            </w:r>
          </w:p>
          <w:p w:rsidR="000E18B5" w:rsidRPr="00DE784D" w:rsidRDefault="000E18B5" w:rsidP="00DE784D">
            <w:r w:rsidRPr="00DE784D">
              <w:t xml:space="preserve">    выполняет нападающий удар с места,      </w:t>
            </w:r>
          </w:p>
          <w:p w:rsidR="000E18B5" w:rsidRPr="00DE784D" w:rsidRDefault="000E18B5" w:rsidP="00DE784D">
            <w:r w:rsidRPr="00DE784D">
              <w:t xml:space="preserve">    другой принимая мяч снизу, выполняет</w:t>
            </w:r>
          </w:p>
          <w:p w:rsidR="000E18B5" w:rsidRPr="00DE784D" w:rsidRDefault="000E18B5" w:rsidP="00DE784D">
            <w:r w:rsidRPr="00DE784D">
              <w:t xml:space="preserve">    передачу над головой и наносит    </w:t>
            </w:r>
          </w:p>
          <w:p w:rsidR="000E18B5" w:rsidRPr="00DE784D" w:rsidRDefault="000E18B5" w:rsidP="00DE784D">
            <w:r w:rsidRPr="00DE784D">
              <w:t xml:space="preserve">    нападающий удар в сторону партнёра,   </w:t>
            </w:r>
          </w:p>
          <w:p w:rsidR="000E18B5" w:rsidRPr="00DE784D" w:rsidRDefault="000E18B5" w:rsidP="00DE784D">
            <w:r w:rsidRPr="00DE784D">
              <w:t xml:space="preserve">    который повторяет упражнение.</w:t>
            </w:r>
          </w:p>
        </w:tc>
        <w:tc>
          <w:tcPr>
            <w:tcW w:w="900" w:type="dxa"/>
          </w:tcPr>
          <w:p w:rsidR="000E18B5" w:rsidRPr="00DE784D" w:rsidRDefault="000E18B5" w:rsidP="00DE784D">
            <w:pPr>
              <w:jc w:val="center"/>
            </w:pPr>
            <w:r w:rsidRPr="00DE784D">
              <w:t>10 мин.</w:t>
            </w:r>
          </w:p>
          <w:p w:rsidR="000E18B5" w:rsidRPr="00DE784D" w:rsidRDefault="000E18B5" w:rsidP="00DE784D"/>
        </w:tc>
        <w:tc>
          <w:tcPr>
            <w:tcW w:w="3960" w:type="dxa"/>
          </w:tcPr>
          <w:p w:rsidR="000E18B5" w:rsidRPr="00DE784D" w:rsidRDefault="000E18B5" w:rsidP="00DE784D">
            <w:r w:rsidRPr="00DE784D">
              <w:t>Напомнить о правильной работе ног и рук. Через 1-1,5 мин. работы ученики меняются ролями.</w:t>
            </w:r>
          </w:p>
          <w:p w:rsidR="000E18B5" w:rsidRPr="00DE784D" w:rsidRDefault="000E18B5" w:rsidP="00DE784D"/>
        </w:tc>
      </w:tr>
      <w:tr w:rsidR="000E18B5" w:rsidRPr="00DE784D" w:rsidTr="00DE784D">
        <w:tc>
          <w:tcPr>
            <w:tcW w:w="648" w:type="dxa"/>
          </w:tcPr>
          <w:p w:rsidR="000E18B5" w:rsidRPr="00DE784D" w:rsidRDefault="000E18B5" w:rsidP="00DE784D">
            <w:pPr>
              <w:rPr>
                <w:b/>
              </w:rPr>
            </w:pPr>
          </w:p>
        </w:tc>
        <w:tc>
          <w:tcPr>
            <w:tcW w:w="4860" w:type="dxa"/>
          </w:tcPr>
          <w:p w:rsidR="000E18B5" w:rsidRPr="00DE784D" w:rsidRDefault="000E18B5" w:rsidP="00DE784D">
            <w:r w:rsidRPr="00DE784D">
              <w:t>4) Нападающий удар с передачи партнёра</w:t>
            </w:r>
          </w:p>
          <w:p w:rsidR="000E18B5" w:rsidRPr="00DE784D" w:rsidRDefault="000E18B5" w:rsidP="00DE784D">
            <w:r w:rsidRPr="00DE784D">
              <w:t xml:space="preserve">  </w:t>
            </w:r>
          </w:p>
          <w:p w:rsidR="000E18B5" w:rsidRPr="00DE784D" w:rsidRDefault="000E18B5" w:rsidP="00DE784D">
            <w:r w:rsidRPr="00DE784D">
              <w:t xml:space="preserve">   Игрок зоны 6 набрасывает мяч игроку    </w:t>
            </w:r>
          </w:p>
          <w:p w:rsidR="000E18B5" w:rsidRPr="00DE784D" w:rsidRDefault="000E18B5" w:rsidP="00DE784D">
            <w:r w:rsidRPr="00DE784D">
              <w:t xml:space="preserve">   зоны 3, игрок зоны3 передачей двумя </w:t>
            </w:r>
          </w:p>
          <w:p w:rsidR="000E18B5" w:rsidRPr="00DE784D" w:rsidRDefault="000E18B5" w:rsidP="00DE784D">
            <w:r w:rsidRPr="00DE784D">
              <w:t xml:space="preserve">   сверху выводит на  нападающий удар</w:t>
            </w:r>
          </w:p>
          <w:p w:rsidR="000E18B5" w:rsidRPr="00DE784D" w:rsidRDefault="000E18B5" w:rsidP="00DE784D">
            <w:r w:rsidRPr="00DE784D">
              <w:t xml:space="preserve">   игрока зоны 4.  </w:t>
            </w:r>
          </w:p>
          <w:p w:rsidR="000E18B5" w:rsidRPr="00DE784D" w:rsidRDefault="000E18B5" w:rsidP="00DE784D"/>
          <w:p w:rsidR="000E18B5" w:rsidRPr="00DE784D" w:rsidRDefault="000E18B5" w:rsidP="00DE784D"/>
        </w:tc>
        <w:tc>
          <w:tcPr>
            <w:tcW w:w="900" w:type="dxa"/>
          </w:tcPr>
          <w:p w:rsidR="000E18B5" w:rsidRPr="00DE784D" w:rsidRDefault="000E18B5" w:rsidP="00DE784D">
            <w:pPr>
              <w:jc w:val="center"/>
            </w:pPr>
            <w:r w:rsidRPr="00DE784D">
              <w:t>5 мин.</w:t>
            </w:r>
          </w:p>
          <w:p w:rsidR="000E18B5" w:rsidRPr="00DE784D" w:rsidRDefault="000E18B5" w:rsidP="00DE784D"/>
        </w:tc>
        <w:tc>
          <w:tcPr>
            <w:tcW w:w="3960" w:type="dxa"/>
          </w:tcPr>
          <w:p w:rsidR="000E18B5" w:rsidRPr="00DE784D" w:rsidRDefault="00751005" w:rsidP="00DE784D">
            <w:r>
              <w:rPr>
                <w:noProof/>
              </w:rPr>
              <w:pict>
                <v:line id="_x0000_s1140" style="position:absolute;flip:x;z-index:251663360;mso-position-horizontal-relative:text;mso-position-vertical-relative:text" from="131.55pt,11.4pt" to="131.55pt,92.9pt"/>
              </w:pict>
            </w:r>
            <w:r>
              <w:rPr>
                <w:noProof/>
              </w:rPr>
              <w:pict>
                <v:line id="_x0000_s1138" style="position:absolute;z-index:251661312;mso-position-horizontal-relative:text;mso-position-vertical-relative:text" from="101.75pt,11.45pt" to="101.75pt,92.95pt"/>
              </w:pict>
            </w:r>
            <w:r>
              <w:rPr>
                <w:noProof/>
              </w:rPr>
              <w:pict>
                <v:line id="_x0000_s1139" style="position:absolute;z-index:251662336;mso-position-horizontal-relative:text;mso-position-vertical-relative:text" from="71.55pt,11.4pt" to="71.75pt,92.95pt"/>
              </w:pict>
            </w:r>
            <w:r>
              <w:rPr>
                <w:noProof/>
              </w:rPr>
              <w:pict>
                <v:rect id="_x0000_s1137" style="position:absolute;margin-left:29.75pt;margin-top:11.45pt;width:2in;height:81.5pt;z-index:251660288;mso-position-horizontal-relative:text;mso-position-vertical-relative:text">
                  <v:textbox style="mso-next-textbox:#_x0000_s1137">
                    <w:txbxContent>
                      <w:p w:rsidR="00DE784D" w:rsidRPr="001B200B" w:rsidRDefault="00DE784D" w:rsidP="000E18B5">
                        <w:r>
                          <w:t xml:space="preserve">           </w:t>
                        </w:r>
                        <w:r w:rsidRPr="001B200B">
                          <w:t xml:space="preserve">00 </w:t>
                        </w:r>
                      </w:p>
                      <w:p w:rsidR="00DE784D" w:rsidRDefault="00DE784D" w:rsidP="000E18B5"/>
                      <w:p w:rsidR="00DE784D" w:rsidRDefault="00DE784D" w:rsidP="000E18B5">
                        <w:pPr>
                          <w:numPr>
                            <w:ilvl w:val="0"/>
                            <w:numId w:val="9"/>
                          </w:numPr>
                        </w:pPr>
                        <w:r w:rsidRPr="001B200B">
                          <w:t>0</w:t>
                        </w:r>
                        <w:r>
                          <w:t xml:space="preserve">   0         0</w:t>
                        </w:r>
                      </w:p>
                      <w:p w:rsidR="00DE784D" w:rsidRDefault="00DE784D" w:rsidP="000E18B5"/>
                      <w:p w:rsidR="00DE784D" w:rsidRPr="001B200B" w:rsidRDefault="00DE784D" w:rsidP="000E18B5">
                        <w:r>
                          <w:t xml:space="preserve">                                  00 </w:t>
                        </w:r>
                      </w:p>
                    </w:txbxContent>
                  </v:textbox>
                </v:rect>
              </w:pict>
            </w:r>
          </w:p>
        </w:tc>
      </w:tr>
      <w:tr w:rsidR="000E18B5" w:rsidRPr="00DE784D" w:rsidTr="00DE784D">
        <w:tc>
          <w:tcPr>
            <w:tcW w:w="648" w:type="dxa"/>
          </w:tcPr>
          <w:p w:rsidR="000E18B5" w:rsidRPr="00DE784D" w:rsidRDefault="000E18B5" w:rsidP="00DE784D"/>
        </w:tc>
        <w:tc>
          <w:tcPr>
            <w:tcW w:w="4860" w:type="dxa"/>
          </w:tcPr>
          <w:p w:rsidR="000E18B5" w:rsidRPr="00DE784D" w:rsidRDefault="000E18B5" w:rsidP="00DE784D">
            <w:r w:rsidRPr="00DE784D">
              <w:t>5) Нападающий удар с передачи партнёра</w:t>
            </w:r>
          </w:p>
          <w:p w:rsidR="000E18B5" w:rsidRPr="00DE784D" w:rsidRDefault="000E18B5" w:rsidP="00DE784D">
            <w:r w:rsidRPr="00DE784D">
              <w:t xml:space="preserve">   </w:t>
            </w:r>
          </w:p>
          <w:p w:rsidR="000E18B5" w:rsidRPr="00DE784D" w:rsidRDefault="000E18B5" w:rsidP="00DE784D">
            <w:r w:rsidRPr="00DE784D">
              <w:t xml:space="preserve">   Игрок зоны 6 набрасывает мяч игроку    </w:t>
            </w:r>
          </w:p>
          <w:p w:rsidR="000E18B5" w:rsidRPr="00DE784D" w:rsidRDefault="000E18B5" w:rsidP="00DE784D">
            <w:r w:rsidRPr="00DE784D">
              <w:t xml:space="preserve">   зоны 3, игрок зоны3 передачей двумя </w:t>
            </w:r>
          </w:p>
          <w:p w:rsidR="000E18B5" w:rsidRPr="00DE784D" w:rsidRDefault="000E18B5" w:rsidP="00DE784D">
            <w:r w:rsidRPr="00DE784D">
              <w:t xml:space="preserve">   сверху выводит на  нападающий удар</w:t>
            </w:r>
          </w:p>
          <w:p w:rsidR="000E18B5" w:rsidRPr="00DE784D" w:rsidRDefault="000E18B5" w:rsidP="00DE784D">
            <w:r w:rsidRPr="00DE784D">
              <w:t xml:space="preserve">   игрока зоны 2.  </w:t>
            </w:r>
          </w:p>
        </w:tc>
        <w:tc>
          <w:tcPr>
            <w:tcW w:w="900" w:type="dxa"/>
          </w:tcPr>
          <w:p w:rsidR="000E18B5" w:rsidRPr="00DE784D" w:rsidRDefault="000E18B5" w:rsidP="00DE784D">
            <w:pPr>
              <w:jc w:val="center"/>
            </w:pPr>
            <w:r w:rsidRPr="00DE784D">
              <w:t>5 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tc>
        <w:tc>
          <w:tcPr>
            <w:tcW w:w="3960" w:type="dxa"/>
          </w:tcPr>
          <w:p w:rsidR="000E18B5" w:rsidRPr="00DE784D" w:rsidRDefault="00751005" w:rsidP="00DE784D">
            <w:r>
              <w:rPr>
                <w:noProof/>
              </w:rPr>
              <w:pict>
                <v:line id="_x0000_s1144" style="position:absolute;z-index:251667456;mso-position-horizontal-relative:text;mso-position-vertical-relative:text" from="131.75pt,6.15pt" to="131.75pt,87.65pt"/>
              </w:pict>
            </w:r>
            <w:r>
              <w:rPr>
                <w:noProof/>
              </w:rPr>
              <w:pict>
                <v:line id="_x0000_s1143" style="position:absolute;z-index:251666432;mso-position-horizontal-relative:text;mso-position-vertical-relative:text" from="101.75pt,6.15pt" to="101.75pt,87.65pt"/>
              </w:pict>
            </w:r>
            <w:r>
              <w:rPr>
                <w:noProof/>
              </w:rPr>
              <w:pict>
                <v:line id="_x0000_s1142" style="position:absolute;z-index:251665408;mso-position-horizontal-relative:text;mso-position-vertical-relative:text" from="71.75pt,6.15pt" to="72.2pt,86.65pt"/>
              </w:pict>
            </w:r>
            <w:r>
              <w:rPr>
                <w:noProof/>
              </w:rPr>
              <w:pict>
                <v:rect id="_x0000_s1141" style="position:absolute;margin-left:29.75pt;margin-top:6.15pt;width:2in;height:80.15pt;z-index:251664384;mso-position-horizontal-relative:text;mso-position-vertical-relative:text">
                  <v:textbox>
                    <w:txbxContent>
                      <w:p w:rsidR="00DE784D" w:rsidRDefault="00DE784D" w:rsidP="000E18B5">
                        <w:r>
                          <w:t xml:space="preserve">                                  00</w:t>
                        </w:r>
                      </w:p>
                      <w:p w:rsidR="00DE784D" w:rsidRDefault="00DE784D" w:rsidP="000E18B5">
                        <w:r>
                          <w:t xml:space="preserve">         </w:t>
                        </w:r>
                      </w:p>
                      <w:p w:rsidR="00DE784D" w:rsidRDefault="00DE784D" w:rsidP="000E18B5">
                        <w:r>
                          <w:t xml:space="preserve">          0         0  0         0</w:t>
                        </w:r>
                      </w:p>
                      <w:p w:rsidR="00DE784D" w:rsidRDefault="00DE784D" w:rsidP="000E18B5"/>
                      <w:p w:rsidR="00DE784D" w:rsidRDefault="00DE784D" w:rsidP="000E18B5">
                        <w:r>
                          <w:t xml:space="preserve">           00</w:t>
                        </w:r>
                      </w:p>
                    </w:txbxContent>
                  </v:textbox>
                </v:rect>
              </w:pic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Переход после выполнения задания</w:t>
            </w:r>
          </w:p>
        </w:tc>
      </w:tr>
      <w:tr w:rsidR="000E18B5" w:rsidRPr="00DE784D" w:rsidTr="00DE784D">
        <w:tc>
          <w:tcPr>
            <w:tcW w:w="648" w:type="dxa"/>
          </w:tcPr>
          <w:p w:rsidR="000E18B5" w:rsidRPr="00DE784D" w:rsidRDefault="000E18B5" w:rsidP="00DE784D">
            <w:pPr>
              <w:jc w:val="center"/>
            </w:pPr>
            <w:r w:rsidRPr="00DE784D">
              <w:rPr>
                <w:b/>
              </w:rPr>
              <w:t>2.</w:t>
            </w:r>
          </w:p>
        </w:tc>
        <w:tc>
          <w:tcPr>
            <w:tcW w:w="4860" w:type="dxa"/>
          </w:tcPr>
          <w:p w:rsidR="000E18B5" w:rsidRPr="00DE784D" w:rsidRDefault="000E18B5" w:rsidP="00DE784D">
            <w:pPr>
              <w:rPr>
                <w:b/>
              </w:rPr>
            </w:pPr>
            <w:r w:rsidRPr="00DE784D">
              <w:rPr>
                <w:b/>
              </w:rPr>
              <w:t>Закрепление в технике выполнения одиночного блокирования</w:t>
            </w:r>
          </w:p>
          <w:p w:rsidR="000E18B5" w:rsidRPr="00DE784D" w:rsidRDefault="000E18B5" w:rsidP="00DE784D">
            <w:r w:rsidRPr="00DE784D">
              <w:t xml:space="preserve">1. В парах. </w:t>
            </w:r>
          </w:p>
          <w:p w:rsidR="000E18B5" w:rsidRPr="00DE784D" w:rsidRDefault="000E18B5" w:rsidP="00DE784D">
            <w:r w:rsidRPr="00DE784D">
              <w:t xml:space="preserve">   Игроки располагаются с противоположных</w:t>
            </w:r>
          </w:p>
          <w:p w:rsidR="000E18B5" w:rsidRPr="00DE784D" w:rsidRDefault="000E18B5" w:rsidP="00DE784D">
            <w:r w:rsidRPr="00DE784D">
              <w:t xml:space="preserve">   сторон сетки. Передвигаясь при</w:t>
            </w:r>
            <w:r w:rsidRPr="00DE784D">
              <w:softHyphen/>
              <w:t>ставными</w:t>
            </w:r>
          </w:p>
          <w:p w:rsidR="000E18B5" w:rsidRPr="00DE784D" w:rsidRDefault="000E18B5" w:rsidP="00DE784D">
            <w:r w:rsidRPr="00DE784D">
              <w:t xml:space="preserve">   шагами и выпрыгивая вверх ка</w:t>
            </w:r>
            <w:r w:rsidRPr="00DE784D">
              <w:softHyphen/>
              <w:t>саются</w:t>
            </w:r>
          </w:p>
          <w:p w:rsidR="000E18B5" w:rsidRPr="00DE784D" w:rsidRDefault="000E18B5" w:rsidP="00DE784D">
            <w:r w:rsidRPr="00DE784D">
              <w:t xml:space="preserve">   ладонями друг друга над сеткой.</w:t>
            </w:r>
          </w:p>
        </w:tc>
        <w:tc>
          <w:tcPr>
            <w:tcW w:w="900" w:type="dxa"/>
          </w:tcPr>
          <w:p w:rsidR="000E18B5" w:rsidRPr="00DE784D" w:rsidRDefault="000E18B5" w:rsidP="00DE784D">
            <w:pPr>
              <w:jc w:val="center"/>
            </w:pPr>
          </w:p>
          <w:p w:rsidR="000E18B5" w:rsidRPr="00DE784D" w:rsidRDefault="000E18B5" w:rsidP="00DE784D"/>
          <w:p w:rsidR="000E18B5" w:rsidRPr="00DE784D" w:rsidRDefault="000E18B5" w:rsidP="00DE784D"/>
          <w:p w:rsidR="000E18B5" w:rsidRPr="00DE784D" w:rsidRDefault="000E18B5" w:rsidP="00DE784D">
            <w:pPr>
              <w:jc w:val="center"/>
            </w:pPr>
            <w:r w:rsidRPr="00DE784D">
              <w:t>3-4р.</w:t>
            </w:r>
          </w:p>
          <w:p w:rsidR="000E18B5" w:rsidRPr="00DE784D" w:rsidRDefault="000E18B5" w:rsidP="00DE784D"/>
        </w:tc>
        <w:tc>
          <w:tcPr>
            <w:tcW w:w="3960" w:type="dxa"/>
          </w:tcPr>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Сетка наклонная</w:t>
            </w:r>
          </w:p>
          <w:p w:rsidR="000E18B5" w:rsidRPr="00DE784D" w:rsidRDefault="000E18B5" w:rsidP="00DE784D"/>
        </w:tc>
      </w:tr>
      <w:tr w:rsidR="000E18B5" w:rsidRPr="00DE784D" w:rsidTr="00DE784D">
        <w:trPr>
          <w:trHeight w:val="5291"/>
        </w:trPr>
        <w:tc>
          <w:tcPr>
            <w:tcW w:w="648" w:type="dxa"/>
          </w:tcPr>
          <w:p w:rsidR="000E18B5" w:rsidRPr="00DE784D" w:rsidRDefault="000E18B5" w:rsidP="00DE784D"/>
        </w:tc>
        <w:tc>
          <w:tcPr>
            <w:tcW w:w="4860" w:type="dxa"/>
          </w:tcPr>
          <w:p w:rsidR="000E18B5" w:rsidRPr="00DE784D" w:rsidRDefault="000E18B5" w:rsidP="00DE784D">
            <w:r w:rsidRPr="00DE784D">
              <w:t xml:space="preserve">2. В парах. </w:t>
            </w:r>
          </w:p>
          <w:p w:rsidR="000E18B5" w:rsidRPr="00DE784D" w:rsidRDefault="000E18B5" w:rsidP="00DE784D">
            <w:r w:rsidRPr="00DE784D">
              <w:t xml:space="preserve">  Игроки располагаются в парах по обе    </w:t>
            </w:r>
          </w:p>
          <w:p w:rsidR="000E18B5" w:rsidRPr="00DE784D" w:rsidRDefault="000E18B5" w:rsidP="00DE784D">
            <w:r w:rsidRPr="00DE784D">
              <w:t xml:space="preserve">  стороны сетки. Один, стоя на полу с мячом </w:t>
            </w:r>
          </w:p>
          <w:p w:rsidR="000E18B5" w:rsidRPr="00DE784D" w:rsidRDefault="000E18B5" w:rsidP="00DE784D">
            <w:r w:rsidRPr="00DE784D">
              <w:t xml:space="preserve">  в руках, выпрыгивает вверх показывает мяч</w:t>
            </w:r>
          </w:p>
          <w:p w:rsidR="000E18B5" w:rsidRPr="00DE784D" w:rsidRDefault="000E18B5" w:rsidP="00DE784D">
            <w:r w:rsidRPr="00DE784D">
              <w:t xml:space="preserve">  на верхнем тросе не выпуская из рук,  </w:t>
            </w:r>
          </w:p>
          <w:p w:rsidR="000E18B5" w:rsidRPr="00DE784D" w:rsidRDefault="000E18B5" w:rsidP="00DE784D">
            <w:r w:rsidRPr="00DE784D">
              <w:t xml:space="preserve">  другой, выпрыгивая вверх, подставляет</w:t>
            </w:r>
          </w:p>
          <w:p w:rsidR="000E18B5" w:rsidRPr="00DE784D" w:rsidRDefault="000E18B5" w:rsidP="00DE784D">
            <w:r w:rsidRPr="00DE784D">
              <w:t xml:space="preserve">  ладони и отталкивает мяч на</w:t>
            </w:r>
          </w:p>
          <w:p w:rsidR="000E18B5" w:rsidRPr="00DE784D" w:rsidRDefault="000E18B5" w:rsidP="00DE784D">
            <w:r w:rsidRPr="00DE784D">
              <w:t xml:space="preserve">  противоположную сторону, вы</w:t>
            </w:r>
            <w:r w:rsidRPr="00DE784D">
              <w:softHyphen/>
              <w:t>полняет</w:t>
            </w:r>
          </w:p>
          <w:p w:rsidR="000E18B5" w:rsidRPr="00DE784D" w:rsidRDefault="000E18B5" w:rsidP="00DE784D">
            <w:r w:rsidRPr="00DE784D">
              <w:t xml:space="preserve">  одиночное блокирование.</w:t>
            </w:r>
          </w:p>
        </w:tc>
        <w:tc>
          <w:tcPr>
            <w:tcW w:w="900" w:type="dxa"/>
          </w:tcPr>
          <w:p w:rsidR="000E18B5" w:rsidRPr="00DE784D" w:rsidRDefault="000E18B5" w:rsidP="00DE784D">
            <w:pPr>
              <w:jc w:val="center"/>
            </w:pPr>
          </w:p>
          <w:p w:rsidR="000E18B5" w:rsidRPr="00DE784D" w:rsidRDefault="000E18B5" w:rsidP="00DE784D">
            <w:pPr>
              <w:jc w:val="center"/>
            </w:pPr>
            <w:r w:rsidRPr="00DE784D">
              <w:t>3-4р.</w:t>
            </w:r>
          </w:p>
          <w:p w:rsidR="000E18B5" w:rsidRPr="00DE784D" w:rsidRDefault="000E18B5" w:rsidP="00DE784D"/>
        </w:tc>
        <w:tc>
          <w:tcPr>
            <w:tcW w:w="3960" w:type="dxa"/>
          </w:tcPr>
          <w:p w:rsidR="000E18B5" w:rsidRPr="00DE784D" w:rsidRDefault="000E18B5" w:rsidP="00DE784D">
            <w:r w:rsidRPr="00DE784D">
              <w:t>Находясь в стойке перед сеткой, следить за действиями соперников.</w:t>
            </w:r>
          </w:p>
          <w:p w:rsidR="000E18B5" w:rsidRPr="00DE784D" w:rsidRDefault="000E18B5" w:rsidP="00DE784D">
            <w:r w:rsidRPr="00DE784D">
              <w:t>Определить  место предполагаемой атаки. Переместиться туда. Выпрыгнуть чуть позже нападающего (при передаче мяча на удар по средней траектории). Руки выпрямляет. Пальцы широко разведены, а кисти слегка напряжены и расположены над сеткой. После блока включиться в игру.</w:t>
            </w:r>
          </w:p>
        </w:tc>
      </w:tr>
      <w:tr w:rsidR="000E18B5" w:rsidRPr="00DE784D" w:rsidTr="00DE784D">
        <w:trPr>
          <w:trHeight w:val="2266"/>
        </w:trPr>
        <w:tc>
          <w:tcPr>
            <w:tcW w:w="648" w:type="dxa"/>
          </w:tcPr>
          <w:p w:rsidR="000E18B5" w:rsidRPr="00DE784D" w:rsidRDefault="000E18B5" w:rsidP="00DE784D"/>
        </w:tc>
        <w:tc>
          <w:tcPr>
            <w:tcW w:w="4860" w:type="dxa"/>
          </w:tcPr>
          <w:p w:rsidR="000E18B5" w:rsidRPr="00DE784D" w:rsidRDefault="000E18B5" w:rsidP="00DE784D">
            <w:r w:rsidRPr="00DE784D">
              <w:t xml:space="preserve">3) В парах. </w:t>
            </w:r>
          </w:p>
          <w:p w:rsidR="000E18B5" w:rsidRPr="00DE784D" w:rsidRDefault="000E18B5" w:rsidP="00DE784D">
            <w:r w:rsidRPr="00DE784D">
              <w:t xml:space="preserve">  Игроки также располагаются в парах по обе    </w:t>
            </w:r>
          </w:p>
          <w:p w:rsidR="000E18B5" w:rsidRPr="00DE784D" w:rsidRDefault="000E18B5" w:rsidP="00DE784D">
            <w:r w:rsidRPr="00DE784D">
              <w:t xml:space="preserve">  стороны сетки. Один, стоя на полу,</w:t>
            </w:r>
          </w:p>
          <w:p w:rsidR="000E18B5" w:rsidRPr="00DE784D" w:rsidRDefault="000E18B5" w:rsidP="00DE784D">
            <w:r w:rsidRPr="00DE784D">
              <w:t xml:space="preserve">  набрасывает мяч на верхний трос сетки,  </w:t>
            </w:r>
          </w:p>
          <w:p w:rsidR="000E18B5" w:rsidRPr="00DE784D" w:rsidRDefault="000E18B5" w:rsidP="00DE784D">
            <w:r w:rsidRPr="00DE784D">
              <w:t xml:space="preserve">  другой, выпрыгивая вверх, подставляет</w:t>
            </w:r>
          </w:p>
          <w:p w:rsidR="000E18B5" w:rsidRPr="00DE784D" w:rsidRDefault="000E18B5" w:rsidP="00DE784D">
            <w:r w:rsidRPr="00DE784D">
              <w:t xml:space="preserve">  ладони и отталкивает мяч на</w:t>
            </w:r>
          </w:p>
          <w:p w:rsidR="000E18B5" w:rsidRPr="00DE784D" w:rsidRDefault="000E18B5" w:rsidP="00DE784D">
            <w:r w:rsidRPr="00DE784D">
              <w:t xml:space="preserve">  противоположную сторону, вы</w:t>
            </w:r>
            <w:r w:rsidRPr="00DE784D">
              <w:softHyphen/>
              <w:t>полняет</w:t>
            </w:r>
          </w:p>
          <w:p w:rsidR="000E18B5" w:rsidRPr="00DE784D" w:rsidRDefault="000E18B5" w:rsidP="00DE784D">
            <w:r w:rsidRPr="00DE784D">
              <w:t xml:space="preserve">  одиночное блокирование.</w:t>
            </w:r>
          </w:p>
        </w:tc>
        <w:tc>
          <w:tcPr>
            <w:tcW w:w="900" w:type="dxa"/>
          </w:tcPr>
          <w:p w:rsidR="000E18B5" w:rsidRPr="00DE784D" w:rsidRDefault="000E18B5" w:rsidP="00DE784D">
            <w:pPr>
              <w:jc w:val="center"/>
            </w:pPr>
          </w:p>
          <w:p w:rsidR="000E18B5" w:rsidRPr="00DE784D" w:rsidRDefault="000E18B5" w:rsidP="00DE784D">
            <w:pPr>
              <w:jc w:val="center"/>
            </w:pPr>
            <w:r w:rsidRPr="00DE784D">
              <w:t>3-4р.</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c>
          <w:tcPr>
            <w:tcW w:w="3960" w:type="dxa"/>
          </w:tcPr>
          <w:p w:rsidR="000E18B5" w:rsidRPr="00DE784D" w:rsidRDefault="000E18B5" w:rsidP="00DE784D"/>
          <w:p w:rsidR="000E18B5" w:rsidRPr="00DE784D" w:rsidRDefault="000E18B5" w:rsidP="00DE784D">
            <w:r w:rsidRPr="00DE784D">
              <w:t>Нужно постараться не дать мячу перелететь на свою сторону.</w:t>
            </w:r>
          </w:p>
          <w:p w:rsidR="000E18B5" w:rsidRPr="00DE784D" w:rsidRDefault="000E18B5" w:rsidP="00DE784D">
            <w:r w:rsidRPr="00DE784D">
              <w:t>Преградить путь мячу на чужой стороне или над сеткой.</w:t>
            </w:r>
          </w:p>
          <w:p w:rsidR="000E18B5" w:rsidRPr="00DE784D" w:rsidRDefault="000E18B5" w:rsidP="00DE784D">
            <w:r w:rsidRPr="00DE784D">
              <w:t>Подвижное блокирование</w:t>
            </w:r>
          </w:p>
          <w:p w:rsidR="000E18B5" w:rsidRPr="00DE784D" w:rsidRDefault="000E18B5" w:rsidP="00DE784D"/>
          <w:p w:rsidR="000E18B5" w:rsidRPr="00DE784D" w:rsidRDefault="000E18B5" w:rsidP="00DE784D"/>
        </w:tc>
      </w:tr>
      <w:tr w:rsidR="000E18B5" w:rsidRPr="00DE784D" w:rsidTr="00DE784D">
        <w:tc>
          <w:tcPr>
            <w:tcW w:w="648" w:type="dxa"/>
          </w:tcPr>
          <w:p w:rsidR="000E18B5" w:rsidRPr="00DE784D" w:rsidRDefault="000E18B5" w:rsidP="00DE784D">
            <w:pPr>
              <w:jc w:val="center"/>
            </w:pPr>
            <w:r w:rsidRPr="00DE784D">
              <w:rPr>
                <w:b/>
              </w:rPr>
              <w:t>3.</w:t>
            </w:r>
          </w:p>
        </w:tc>
        <w:tc>
          <w:tcPr>
            <w:tcW w:w="4860" w:type="dxa"/>
          </w:tcPr>
          <w:p w:rsidR="000E18B5" w:rsidRPr="00DE784D" w:rsidRDefault="000E18B5" w:rsidP="00DE784D">
            <w:pPr>
              <w:rPr>
                <w:b/>
              </w:rPr>
            </w:pPr>
            <w:r w:rsidRPr="00DE784D">
              <w:rPr>
                <w:b/>
              </w:rPr>
              <w:t>Совершенствование в технической и простейшей тактической подготовке в игре в волейбол.</w:t>
            </w:r>
          </w:p>
        </w:tc>
        <w:tc>
          <w:tcPr>
            <w:tcW w:w="900" w:type="dxa"/>
          </w:tcPr>
          <w:p w:rsidR="000E18B5" w:rsidRPr="00DE784D" w:rsidRDefault="000E18B5" w:rsidP="00DE784D">
            <w:pPr>
              <w:jc w:val="center"/>
            </w:pPr>
            <w:r w:rsidRPr="00DE784D">
              <w:t>9-10</w:t>
            </w:r>
          </w:p>
          <w:p w:rsidR="000E18B5" w:rsidRPr="00DE784D" w:rsidRDefault="000E18B5" w:rsidP="00DE784D">
            <w:pPr>
              <w:jc w:val="center"/>
            </w:pPr>
            <w:r w:rsidRPr="00DE784D">
              <w:t>мин.</w:t>
            </w: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tc>
        <w:tc>
          <w:tcPr>
            <w:tcW w:w="4860" w:type="dxa"/>
          </w:tcPr>
          <w:p w:rsidR="000E18B5" w:rsidRPr="00DE784D" w:rsidRDefault="000E18B5" w:rsidP="00DE784D">
            <w:r w:rsidRPr="00DE784D">
              <w:t>4) Игровое задание.</w:t>
            </w:r>
          </w:p>
          <w:p w:rsidR="000E18B5" w:rsidRPr="00DE784D" w:rsidRDefault="000E18B5" w:rsidP="00DE784D">
            <w:r w:rsidRPr="00DE784D">
              <w:t xml:space="preserve">            Игрок зоны 6 выполняет длинную   </w:t>
            </w:r>
          </w:p>
          <w:p w:rsidR="000E18B5" w:rsidRPr="00DE784D" w:rsidRDefault="000E18B5" w:rsidP="00DE784D">
            <w:r w:rsidRPr="00DE784D">
              <w:t xml:space="preserve">     верхнюю передачу мяча в зону 6 на    </w:t>
            </w:r>
          </w:p>
          <w:p w:rsidR="000E18B5" w:rsidRPr="00DE784D" w:rsidRDefault="000E18B5" w:rsidP="00DE784D">
            <w:r w:rsidRPr="00DE784D">
              <w:t xml:space="preserve">     противоположную сторону площадки.   </w:t>
            </w:r>
          </w:p>
          <w:p w:rsidR="000E18B5" w:rsidRPr="00DE784D" w:rsidRDefault="000E18B5" w:rsidP="00DE784D">
            <w:r w:rsidRPr="00DE784D">
              <w:t xml:space="preserve">             Игрок зоны 6 набрасывает мяч</w:t>
            </w:r>
          </w:p>
          <w:p w:rsidR="000E18B5" w:rsidRPr="00DE784D" w:rsidRDefault="000E18B5" w:rsidP="00DE784D">
            <w:r w:rsidRPr="00DE784D">
              <w:t xml:space="preserve">     игроку зоны 3. Игрок зоны 3 верхней</w:t>
            </w:r>
          </w:p>
          <w:p w:rsidR="000E18B5" w:rsidRPr="00DE784D" w:rsidRDefault="000E18B5" w:rsidP="00DE784D">
            <w:r w:rsidRPr="00DE784D">
              <w:t xml:space="preserve">     передачей мяча выводит на  нападающий</w:t>
            </w:r>
          </w:p>
          <w:p w:rsidR="000E18B5" w:rsidRPr="00DE784D" w:rsidRDefault="000E18B5" w:rsidP="00DE784D">
            <w:r w:rsidRPr="00DE784D">
              <w:t xml:space="preserve">     удар игрока зоны 4. </w:t>
            </w:r>
          </w:p>
          <w:p w:rsidR="000E18B5" w:rsidRPr="00DE784D" w:rsidRDefault="000E18B5" w:rsidP="00DE784D">
            <w:r w:rsidRPr="00DE784D">
              <w:t xml:space="preserve">              Игрок зоны 2 на противоположной   </w:t>
            </w:r>
          </w:p>
          <w:p w:rsidR="000E18B5" w:rsidRPr="00DE784D" w:rsidRDefault="000E18B5" w:rsidP="00DE784D">
            <w:r w:rsidRPr="00DE784D">
              <w:t xml:space="preserve">     площадке выполняет подвижный блок.                  </w:t>
            </w:r>
          </w:p>
          <w:p w:rsidR="000E18B5" w:rsidRPr="00DE784D" w:rsidRDefault="000E18B5" w:rsidP="00DE784D">
            <w:r w:rsidRPr="00DE784D">
              <w:t xml:space="preserve">             После выполнения игрового задания</w:t>
            </w:r>
          </w:p>
          <w:p w:rsidR="000E18B5" w:rsidRPr="00DE784D" w:rsidRDefault="000E18B5" w:rsidP="00DE784D">
            <w:r w:rsidRPr="00DE784D">
              <w:t xml:space="preserve">     все игроки делают</w:t>
            </w:r>
          </w:p>
          <w:p w:rsidR="000E18B5" w:rsidRPr="00DE784D" w:rsidRDefault="000E18B5" w:rsidP="00DE784D">
            <w:r w:rsidRPr="00DE784D">
              <w:t xml:space="preserve">     переход по площадке по часовой стрелке.</w:t>
            </w:r>
          </w:p>
        </w:tc>
        <w:tc>
          <w:tcPr>
            <w:tcW w:w="900" w:type="dxa"/>
          </w:tcPr>
          <w:p w:rsidR="000E18B5" w:rsidRPr="00DE784D" w:rsidRDefault="000E18B5" w:rsidP="00DE784D">
            <w:pPr>
              <w:jc w:val="center"/>
            </w:pPr>
          </w:p>
          <w:p w:rsidR="000E18B5" w:rsidRPr="00DE784D" w:rsidRDefault="000E18B5" w:rsidP="00DE784D">
            <w:r w:rsidRPr="00DE784D">
              <w:t>3 мин.</w:t>
            </w:r>
          </w:p>
        </w:tc>
        <w:tc>
          <w:tcPr>
            <w:tcW w:w="3960" w:type="dxa"/>
          </w:tcPr>
          <w:p w:rsidR="000E18B5" w:rsidRPr="00DE784D" w:rsidRDefault="000E18B5" w:rsidP="00DE784D"/>
          <w:p w:rsidR="000E18B5" w:rsidRPr="00DE784D" w:rsidRDefault="00751005" w:rsidP="00DE784D">
            <w:r>
              <w:rPr>
                <w:noProof/>
              </w:rPr>
              <w:pict>
                <v:line id="_x0000_s1145" style="position:absolute;z-index:251668480" from="126pt,0" to="126pt,105.95pt"/>
              </w:pict>
            </w:r>
            <w:r w:rsidRPr="00751005">
              <w:pict>
                <v:group id="_x0000_s1132" editas="canvas" style="width:186pt;height:105.95pt;mso-position-horizontal-relative:char;mso-position-vertical-relative:line" coordorigin="2341,2669" coordsize="7200,42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2341;top:2669;width:7200;height:4238" o:preferrelative="f">
                    <v:fill o:detectmouseclick="t"/>
                    <v:path o:extrusionok="t" o:connecttype="none"/>
                    <o:lock v:ext="edit" text="t"/>
                  </v:shape>
                  <v:rect id="_x0000_s1134" style="position:absolute;left:2341;top:2669;width:7200;height:4184">
                    <v:textbox>
                      <w:txbxContent>
                        <w:p w:rsidR="00DE784D" w:rsidRDefault="00DE784D" w:rsidP="000E18B5"/>
                        <w:p w:rsidR="00DE784D" w:rsidRDefault="00DE784D" w:rsidP="000E18B5">
                          <w:r>
                            <w:t xml:space="preserve">          000 0              о</w:t>
                          </w:r>
                        </w:p>
                        <w:p w:rsidR="00DE784D" w:rsidRDefault="00DE784D" w:rsidP="000E18B5"/>
                        <w:p w:rsidR="00DE784D" w:rsidRDefault="00DE784D" w:rsidP="000E18B5">
                          <w:r>
                            <w:t xml:space="preserve">               0           0                 0</w:t>
                          </w:r>
                        </w:p>
                      </w:txbxContent>
                    </v:textbox>
                  </v:rect>
                  <v:line id="_x0000_s1135" style="position:absolute" from="5825,2669" to="5826,6907"/>
                  <v:line id="_x0000_s1136" style="position:absolute" from="4431,2669" to="4431,6907"/>
                  <w10:wrap type="none"/>
                  <w10:anchorlock/>
                </v:group>
              </w:pic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r>
      <w:tr w:rsidR="000E18B5" w:rsidRPr="00DE784D" w:rsidTr="00DE784D">
        <w:tc>
          <w:tcPr>
            <w:tcW w:w="648" w:type="dxa"/>
          </w:tcPr>
          <w:p w:rsidR="000E18B5" w:rsidRPr="00DE784D" w:rsidRDefault="000E18B5" w:rsidP="00DE784D"/>
        </w:tc>
        <w:tc>
          <w:tcPr>
            <w:tcW w:w="4860" w:type="dxa"/>
          </w:tcPr>
          <w:p w:rsidR="000E18B5" w:rsidRPr="00DE784D" w:rsidRDefault="000E18B5" w:rsidP="00DE784D">
            <w:r w:rsidRPr="00DE784D">
              <w:t>Двухсторонняя учебно-тренировочная игра</w:t>
            </w:r>
          </w:p>
          <w:p w:rsidR="000E18B5" w:rsidRPr="00DE784D" w:rsidRDefault="000E18B5" w:rsidP="00DE784D"/>
        </w:tc>
        <w:tc>
          <w:tcPr>
            <w:tcW w:w="900" w:type="dxa"/>
          </w:tcPr>
          <w:p w:rsidR="000E18B5" w:rsidRPr="00DE784D" w:rsidRDefault="000E18B5" w:rsidP="00DE784D">
            <w:pPr>
              <w:jc w:val="center"/>
            </w:pPr>
            <w:r w:rsidRPr="00DE784D">
              <w:t>5 мин.</w:t>
            </w:r>
          </w:p>
        </w:tc>
        <w:tc>
          <w:tcPr>
            <w:tcW w:w="3960" w:type="dxa"/>
          </w:tcPr>
          <w:p w:rsidR="000E18B5" w:rsidRPr="00DE784D" w:rsidRDefault="000E18B5" w:rsidP="00DE784D">
            <w:r w:rsidRPr="00DE784D">
              <w:t>Совершенствование в технике игры в различных игровых ситуациях.   Играть в три касания мяча. Вторая передача из зон 1,6,5 в зону 3. Из зоны 3 выводить на нападающий удар игроков зоны 2 и 4. Отрабатывать одиночный блок в зонах 2,3,4.</w:t>
            </w:r>
          </w:p>
          <w:p w:rsidR="000E18B5" w:rsidRPr="00DE784D" w:rsidRDefault="000E18B5" w:rsidP="00DE784D">
            <w:r w:rsidRPr="00DE784D">
              <w:t>Верхняя прямая подача мяча для девочек (на расстоянии 5-6м от сетки).с</w:t>
            </w:r>
            <w:r w:rsidRPr="00DE784D">
              <w:tab/>
            </w:r>
          </w:p>
        </w:tc>
      </w:tr>
      <w:tr w:rsidR="000E18B5" w:rsidRPr="00DE784D" w:rsidTr="00DE784D">
        <w:tc>
          <w:tcPr>
            <w:tcW w:w="648" w:type="dxa"/>
          </w:tcPr>
          <w:p w:rsidR="000E18B5" w:rsidRPr="00DE784D" w:rsidRDefault="000E18B5" w:rsidP="00DE784D">
            <w:pPr>
              <w:rPr>
                <w:b/>
              </w:rPr>
            </w:pPr>
            <w:r w:rsidRPr="00DE784D">
              <w:rPr>
                <w:b/>
              </w:rPr>
              <w:t>III.</w:t>
            </w:r>
          </w:p>
        </w:tc>
        <w:tc>
          <w:tcPr>
            <w:tcW w:w="4860" w:type="dxa"/>
          </w:tcPr>
          <w:p w:rsidR="000E18B5" w:rsidRPr="00DE784D" w:rsidRDefault="000E18B5" w:rsidP="00DE784D">
            <w:pPr>
              <w:rPr>
                <w:b/>
              </w:rPr>
            </w:pPr>
            <w:r w:rsidRPr="00DE784D">
              <w:rPr>
                <w:b/>
              </w:rPr>
              <w:t>Заключительная часть</w:t>
            </w:r>
          </w:p>
        </w:tc>
        <w:tc>
          <w:tcPr>
            <w:tcW w:w="900" w:type="dxa"/>
          </w:tcPr>
          <w:p w:rsidR="000E18B5" w:rsidRPr="00DE784D" w:rsidRDefault="000E18B5" w:rsidP="00DE784D">
            <w:pPr>
              <w:jc w:val="center"/>
            </w:pPr>
            <w:r w:rsidRPr="00DE784D">
              <w:t>5 мин</w:t>
            </w:r>
          </w:p>
        </w:tc>
        <w:tc>
          <w:tcPr>
            <w:tcW w:w="3960" w:type="dxa"/>
          </w:tcPr>
          <w:p w:rsidR="000E18B5" w:rsidRPr="00DE784D" w:rsidRDefault="000E18B5" w:rsidP="00DE784D"/>
        </w:tc>
      </w:tr>
      <w:tr w:rsidR="000E18B5" w:rsidRPr="00DE784D" w:rsidTr="00DE784D">
        <w:trPr>
          <w:trHeight w:val="1177"/>
        </w:trPr>
        <w:tc>
          <w:tcPr>
            <w:tcW w:w="648" w:type="dxa"/>
          </w:tcPr>
          <w:p w:rsidR="000E18B5" w:rsidRPr="00DE784D" w:rsidRDefault="000E18B5" w:rsidP="00DE784D"/>
          <w:p w:rsidR="000E18B5" w:rsidRPr="00DE784D" w:rsidRDefault="000E18B5" w:rsidP="00DE784D"/>
        </w:tc>
        <w:tc>
          <w:tcPr>
            <w:tcW w:w="4860" w:type="dxa"/>
          </w:tcPr>
          <w:p w:rsidR="000E18B5" w:rsidRPr="00DE784D" w:rsidRDefault="000E18B5" w:rsidP="00DE784D">
            <w:r w:rsidRPr="00DE784D">
              <w:t>1.Построение</w:t>
            </w:r>
          </w:p>
          <w:p w:rsidR="000E18B5" w:rsidRPr="00DE784D" w:rsidRDefault="000E18B5" w:rsidP="00DE784D">
            <w:r w:rsidRPr="00DE784D">
              <w:t>2.Игра на внимание «Класс»</w:t>
            </w:r>
          </w:p>
          <w:p w:rsidR="000E18B5" w:rsidRPr="00DE784D" w:rsidRDefault="000E18B5" w:rsidP="00DE784D">
            <w:r w:rsidRPr="00DE784D">
              <w:t xml:space="preserve">3. Подведение итогов урока </w:t>
            </w:r>
          </w:p>
          <w:p w:rsidR="000E18B5" w:rsidRPr="00DE784D" w:rsidRDefault="000E18B5" w:rsidP="00DE784D">
            <w:r w:rsidRPr="00DE784D">
              <w:t>4.  Домашнее задание.</w:t>
            </w:r>
          </w:p>
          <w:p w:rsidR="000E18B5" w:rsidRPr="00DE784D" w:rsidRDefault="000E18B5" w:rsidP="00DE784D">
            <w:r w:rsidRPr="00DE784D">
              <w:t>5. Организованный уход из зала</w:t>
            </w:r>
          </w:p>
        </w:tc>
        <w:tc>
          <w:tcPr>
            <w:tcW w:w="900" w:type="dxa"/>
          </w:tcPr>
          <w:p w:rsidR="000E18B5" w:rsidRPr="00DE784D" w:rsidRDefault="000E18B5" w:rsidP="00DE784D">
            <w:pPr>
              <w:jc w:val="center"/>
            </w:pPr>
            <w:r w:rsidRPr="00DE784D">
              <w:t>30с</w:t>
            </w:r>
          </w:p>
          <w:p w:rsidR="000E18B5" w:rsidRPr="00DE784D" w:rsidRDefault="000E18B5" w:rsidP="00DE784D">
            <w:pPr>
              <w:jc w:val="center"/>
            </w:pPr>
            <w:r w:rsidRPr="00DE784D">
              <w:t>3</w:t>
            </w:r>
          </w:p>
          <w:p w:rsidR="000E18B5" w:rsidRPr="00DE784D" w:rsidRDefault="000E18B5" w:rsidP="00DE784D">
            <w:pPr>
              <w:jc w:val="center"/>
            </w:pPr>
          </w:p>
        </w:tc>
        <w:tc>
          <w:tcPr>
            <w:tcW w:w="3960" w:type="dxa"/>
          </w:tcPr>
          <w:p w:rsidR="000E18B5" w:rsidRPr="00DE784D" w:rsidRDefault="000E18B5" w:rsidP="00DE784D">
            <w:r w:rsidRPr="00DE784D">
              <w:t xml:space="preserve">Организованный выход из зала </w:t>
            </w:r>
          </w:p>
          <w:p w:rsidR="000E18B5" w:rsidRPr="00DE784D" w:rsidRDefault="000E18B5" w:rsidP="00DE784D">
            <w:r w:rsidRPr="00DE784D">
              <w:t>Активизировать внимание учащихся</w:t>
            </w:r>
          </w:p>
          <w:p w:rsidR="000E18B5" w:rsidRPr="00DE784D" w:rsidRDefault="000E18B5" w:rsidP="00DE784D">
            <w:r w:rsidRPr="00DE784D">
              <w:t>Сгибание и разгибание рук в упоре лёжа (М)- 2х20 раз, (Д)2х10 раз</w:t>
            </w:r>
          </w:p>
          <w:p w:rsidR="000E18B5" w:rsidRPr="00DE784D" w:rsidRDefault="000E18B5" w:rsidP="00DE784D">
            <w:r w:rsidRPr="00DE784D">
              <w:t>Обратить внимание: на дисциплину</w:t>
            </w:r>
          </w:p>
        </w:tc>
      </w:tr>
    </w:tbl>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Pr>
        <w:pStyle w:val="a5"/>
        <w:rPr>
          <w:rFonts w:cs="Times New Roman"/>
        </w:rPr>
      </w:pPr>
      <w:r w:rsidRPr="00DE784D">
        <w:rPr>
          <w:rFonts w:cs="Times New Roman"/>
        </w:rPr>
        <w:t>План-конспект</w:t>
      </w:r>
    </w:p>
    <w:p w:rsidR="000E18B5" w:rsidRPr="00DE784D" w:rsidRDefault="000E18B5" w:rsidP="000E18B5">
      <w:pPr>
        <w:pStyle w:val="a7"/>
        <w:rPr>
          <w:sz w:val="24"/>
        </w:rPr>
      </w:pPr>
      <w:r w:rsidRPr="00DE784D">
        <w:rPr>
          <w:sz w:val="24"/>
        </w:rPr>
        <w:t xml:space="preserve">урока по волейболу </w:t>
      </w:r>
    </w:p>
    <w:p w:rsidR="000E18B5" w:rsidRPr="00DE784D" w:rsidRDefault="000E18B5" w:rsidP="000E18B5">
      <w:pPr>
        <w:pStyle w:val="a7"/>
        <w:rPr>
          <w:sz w:val="24"/>
        </w:rPr>
      </w:pPr>
    </w:p>
    <w:p w:rsidR="000E18B5" w:rsidRPr="00DE784D" w:rsidRDefault="000E18B5" w:rsidP="000E18B5">
      <w:r w:rsidRPr="00DE784D">
        <w:rPr>
          <w:b/>
          <w:bCs/>
        </w:rPr>
        <w:t>Тема урока</w:t>
      </w:r>
      <w:r w:rsidRPr="00DE784D">
        <w:t>: Волейбол</w:t>
      </w:r>
    </w:p>
    <w:p w:rsidR="000E18B5" w:rsidRPr="00DE784D" w:rsidRDefault="000E18B5" w:rsidP="000E18B5">
      <w:pPr>
        <w:rPr>
          <w:b/>
          <w:bCs/>
        </w:rPr>
      </w:pPr>
      <w:r w:rsidRPr="00DE784D">
        <w:rPr>
          <w:b/>
          <w:bCs/>
        </w:rPr>
        <w:t>Задачи урока:</w:t>
      </w:r>
    </w:p>
    <w:p w:rsidR="000E18B5" w:rsidRPr="00DE784D" w:rsidRDefault="000E18B5" w:rsidP="000E18B5">
      <w:pPr>
        <w:rPr>
          <w:b/>
          <w:bCs/>
        </w:rPr>
      </w:pPr>
      <w:r w:rsidRPr="00DE784D">
        <w:rPr>
          <w:b/>
          <w:bCs/>
        </w:rPr>
        <w:t>Образовательная:</w:t>
      </w:r>
    </w:p>
    <w:p w:rsidR="000E18B5" w:rsidRPr="00DE784D" w:rsidRDefault="000E18B5" w:rsidP="000E18B5">
      <w:r w:rsidRPr="00DE784D">
        <w:t>1. Обучение навыкам приёма и передачи мяча сверху двумя руками;</w:t>
      </w:r>
    </w:p>
    <w:p w:rsidR="000E18B5" w:rsidRPr="00DE784D" w:rsidRDefault="000E18B5" w:rsidP="000E18B5">
      <w:r w:rsidRPr="00DE784D">
        <w:t>2.Обучение техники нижней боковой подачи;</w:t>
      </w:r>
    </w:p>
    <w:p w:rsidR="000E18B5" w:rsidRPr="00DE784D" w:rsidRDefault="000E18B5" w:rsidP="000E18B5">
      <w:r w:rsidRPr="00DE784D">
        <w:t>3.Развитие двигательных качеств, /прыгучести/.</w:t>
      </w:r>
    </w:p>
    <w:p w:rsidR="000E18B5" w:rsidRPr="00DE784D" w:rsidRDefault="000E18B5" w:rsidP="000E18B5">
      <w:pPr>
        <w:rPr>
          <w:b/>
          <w:bCs/>
        </w:rPr>
      </w:pPr>
      <w:r w:rsidRPr="00DE784D">
        <w:rPr>
          <w:b/>
          <w:bCs/>
        </w:rPr>
        <w:t>Развивающая:</w:t>
      </w:r>
    </w:p>
    <w:p w:rsidR="000E18B5" w:rsidRPr="00DE784D" w:rsidRDefault="000E18B5" w:rsidP="000E18B5">
      <w:r w:rsidRPr="00DE784D">
        <w:rPr>
          <w:b/>
          <w:bCs/>
        </w:rPr>
        <w:t xml:space="preserve">- </w:t>
      </w:r>
      <w:r w:rsidRPr="00DE784D">
        <w:t>Организация активной  мыслительной</w:t>
      </w:r>
      <w:r w:rsidRPr="00DE784D">
        <w:rPr>
          <w:b/>
          <w:bCs/>
        </w:rPr>
        <w:t xml:space="preserve">  </w:t>
      </w:r>
      <w:r w:rsidRPr="00DE784D">
        <w:t>и двигательной деятельности учащихся.</w:t>
      </w:r>
    </w:p>
    <w:p w:rsidR="000E18B5" w:rsidRPr="00DE784D" w:rsidRDefault="000E18B5" w:rsidP="000E18B5">
      <w:pPr>
        <w:pStyle w:val="1"/>
        <w:rPr>
          <w:b w:val="0"/>
          <w:bCs w:val="0"/>
          <w:sz w:val="24"/>
        </w:rPr>
      </w:pPr>
      <w:r w:rsidRPr="00DE784D">
        <w:rPr>
          <w:sz w:val="24"/>
        </w:rPr>
        <w:t>Воспитательная:</w:t>
      </w:r>
    </w:p>
    <w:p w:rsidR="000E18B5" w:rsidRPr="00DE784D" w:rsidRDefault="000E18B5" w:rsidP="000E18B5">
      <w:r w:rsidRPr="00DE784D">
        <w:t xml:space="preserve">- Создание атмосферы сотрудничества учащихся в игровых ситуациях. </w:t>
      </w:r>
    </w:p>
    <w:p w:rsidR="000E18B5" w:rsidRPr="00DE784D" w:rsidRDefault="000E18B5" w:rsidP="000E18B5">
      <w:r w:rsidRPr="00DE784D">
        <w:rPr>
          <w:b/>
          <w:bCs/>
        </w:rPr>
        <w:t>Инвентарь</w:t>
      </w:r>
      <w:r w:rsidRPr="00DE784D">
        <w:t>: Мячи волейбольные, скамейки, свисток, секундомер, 2-е волейбольные сетки.</w:t>
      </w:r>
    </w:p>
    <w:p w:rsidR="000E18B5" w:rsidRPr="00DE784D" w:rsidRDefault="000E18B5" w:rsidP="000E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1778"/>
        <w:gridCol w:w="4603"/>
      </w:tblGrid>
      <w:tr w:rsidR="000E18B5" w:rsidRPr="00DE784D" w:rsidTr="00DE784D">
        <w:tc>
          <w:tcPr>
            <w:tcW w:w="3190" w:type="dxa"/>
          </w:tcPr>
          <w:p w:rsidR="000E18B5" w:rsidRPr="00DE784D" w:rsidRDefault="000E18B5" w:rsidP="00DE784D">
            <w:r w:rsidRPr="00DE784D">
              <w:t>Содержание урока</w:t>
            </w:r>
          </w:p>
        </w:tc>
        <w:tc>
          <w:tcPr>
            <w:tcW w:w="1778" w:type="dxa"/>
          </w:tcPr>
          <w:p w:rsidR="000E18B5" w:rsidRPr="00DE784D" w:rsidRDefault="000E18B5" w:rsidP="00DE784D">
            <w:r w:rsidRPr="00DE784D">
              <w:t>Дозировка</w:t>
            </w:r>
          </w:p>
        </w:tc>
        <w:tc>
          <w:tcPr>
            <w:tcW w:w="4603" w:type="dxa"/>
          </w:tcPr>
          <w:p w:rsidR="000E18B5" w:rsidRPr="00DE784D" w:rsidRDefault="000E18B5" w:rsidP="00DE784D">
            <w:r w:rsidRPr="00DE784D">
              <w:t>Организационно-методические указания</w:t>
            </w:r>
          </w:p>
        </w:tc>
      </w:tr>
      <w:tr w:rsidR="000E18B5" w:rsidRPr="00DE784D" w:rsidTr="00DE784D">
        <w:trPr>
          <w:trHeight w:val="61"/>
        </w:trPr>
        <w:tc>
          <w:tcPr>
            <w:tcW w:w="3190" w:type="dxa"/>
          </w:tcPr>
          <w:p w:rsidR="000E18B5" w:rsidRPr="00DE784D" w:rsidRDefault="000E18B5" w:rsidP="000E18B5">
            <w:pPr>
              <w:numPr>
                <w:ilvl w:val="0"/>
                <w:numId w:val="10"/>
              </w:numPr>
              <w:rPr>
                <w:b/>
                <w:bCs/>
              </w:rPr>
            </w:pPr>
            <w:r w:rsidRPr="00DE784D">
              <w:rPr>
                <w:b/>
                <w:bCs/>
              </w:rPr>
              <w:t>Вводно-</w:t>
            </w:r>
          </w:p>
          <w:p w:rsidR="000E18B5" w:rsidRPr="00DE784D" w:rsidRDefault="000E18B5" w:rsidP="00DE784D">
            <w:pPr>
              <w:pStyle w:val="2"/>
            </w:pPr>
            <w:r w:rsidRPr="00DE784D">
              <w:t>подготовительная часть</w:t>
            </w:r>
          </w:p>
          <w:p w:rsidR="000E18B5" w:rsidRPr="00DE784D" w:rsidRDefault="000E18B5" w:rsidP="00DE784D">
            <w:pPr>
              <w:pStyle w:val="a3"/>
              <w:rPr>
                <w:rFonts w:cs="Times New Roman"/>
              </w:rPr>
            </w:pPr>
            <w:r w:rsidRPr="00DE784D">
              <w:rPr>
                <w:rFonts w:cs="Times New Roman"/>
              </w:rPr>
              <w:t>Построение, Сообщение задач урока</w:t>
            </w:r>
          </w:p>
          <w:p w:rsidR="000E18B5" w:rsidRPr="00DE784D" w:rsidRDefault="000E18B5" w:rsidP="000E18B5">
            <w:pPr>
              <w:pStyle w:val="a3"/>
              <w:numPr>
                <w:ilvl w:val="0"/>
                <w:numId w:val="11"/>
              </w:numPr>
              <w:suppressAutoHyphens w:val="0"/>
              <w:rPr>
                <w:rFonts w:cs="Times New Roman"/>
              </w:rPr>
            </w:pPr>
            <w:r w:rsidRPr="00DE784D">
              <w:rPr>
                <w:rFonts w:cs="Times New Roman"/>
              </w:rPr>
              <w:t>Ходьба  с</w:t>
            </w:r>
          </w:p>
          <w:p w:rsidR="000E18B5" w:rsidRPr="00DE784D" w:rsidRDefault="000E18B5" w:rsidP="00DE784D">
            <w:pPr>
              <w:pStyle w:val="a3"/>
              <w:rPr>
                <w:rFonts w:cs="Times New Roman"/>
              </w:rPr>
            </w:pPr>
            <w:r w:rsidRPr="00DE784D">
              <w:rPr>
                <w:rFonts w:cs="Times New Roman"/>
              </w:rPr>
              <w:t>заданием: на пятках, на носках</w:t>
            </w:r>
          </w:p>
          <w:p w:rsidR="000E18B5" w:rsidRPr="00DE784D" w:rsidRDefault="000E18B5" w:rsidP="000E18B5">
            <w:pPr>
              <w:pStyle w:val="a3"/>
              <w:numPr>
                <w:ilvl w:val="0"/>
                <w:numId w:val="11"/>
              </w:numPr>
              <w:suppressAutoHyphens w:val="0"/>
              <w:rPr>
                <w:rFonts w:cs="Times New Roman"/>
              </w:rPr>
            </w:pPr>
            <w:r w:rsidRPr="00DE784D">
              <w:rPr>
                <w:rFonts w:cs="Times New Roman"/>
              </w:rPr>
              <w:t>Бег в медленном темпе, передвижение правым, /левым/ боком приставными шагами, бег спиной вперёд. ОРУ в движении: бег с вращением кистей, вращение рук в плечевом поясе с подскоками, наклоны на каждый шаг, мельница в движении. Передвижение приставными шагами вперёд влево коснуться пола, затем вправо коснуться правой рукой пола. Прыжки вдоль сетки, в парах касаясь ладонями над сеткой.</w:t>
            </w:r>
          </w:p>
          <w:p w:rsidR="000E18B5" w:rsidRPr="00DE784D" w:rsidRDefault="000E18B5" w:rsidP="000E18B5">
            <w:pPr>
              <w:pStyle w:val="a3"/>
              <w:numPr>
                <w:ilvl w:val="0"/>
                <w:numId w:val="10"/>
              </w:numPr>
              <w:suppressAutoHyphens w:val="0"/>
              <w:rPr>
                <w:rFonts w:cs="Times New Roman"/>
                <w:b/>
                <w:bCs/>
              </w:rPr>
            </w:pPr>
            <w:r w:rsidRPr="00DE784D">
              <w:rPr>
                <w:rFonts w:cs="Times New Roman"/>
                <w:b/>
                <w:bCs/>
              </w:rPr>
              <w:t>Основная часть.</w:t>
            </w:r>
          </w:p>
          <w:p w:rsidR="000E18B5" w:rsidRPr="00DE784D" w:rsidRDefault="000E18B5" w:rsidP="00DE784D">
            <w:pPr>
              <w:pStyle w:val="a3"/>
              <w:rPr>
                <w:rFonts w:cs="Times New Roman"/>
              </w:rPr>
            </w:pPr>
            <w:r w:rsidRPr="00DE784D">
              <w:rPr>
                <w:rFonts w:cs="Times New Roman"/>
              </w:rPr>
              <w:t>1.Передача мяча сверху двумя руками 3-4 раза над собой, затем передать партнёру,</w:t>
            </w:r>
          </w:p>
          <w:p w:rsidR="000E18B5" w:rsidRPr="00DE784D" w:rsidRDefault="000E18B5" w:rsidP="00DE784D">
            <w:pPr>
              <w:pStyle w:val="a3"/>
              <w:rPr>
                <w:rFonts w:cs="Times New Roman"/>
              </w:rPr>
            </w:pPr>
            <w:r w:rsidRPr="00DE784D">
              <w:rPr>
                <w:rFonts w:cs="Times New Roman"/>
              </w:rPr>
              <w:t>2.Передача мяча на 1метр от партнёра вправо /влево/ 5-6 передач, затем смена номеров.</w:t>
            </w:r>
          </w:p>
          <w:p w:rsidR="000E18B5" w:rsidRPr="00DE784D" w:rsidRDefault="000E18B5" w:rsidP="00DE784D">
            <w:pPr>
              <w:pStyle w:val="a3"/>
              <w:rPr>
                <w:rFonts w:cs="Times New Roman"/>
              </w:rPr>
            </w:pPr>
            <w:r w:rsidRPr="00DE784D">
              <w:rPr>
                <w:rFonts w:cs="Times New Roman"/>
              </w:rPr>
              <w:t>3. №1 из-за головы бросает мяч в пол, №2 принимает мяч над собой сверху после отскока.</w:t>
            </w:r>
          </w:p>
          <w:p w:rsidR="000E18B5" w:rsidRPr="00DE784D" w:rsidRDefault="000E18B5" w:rsidP="00DE784D">
            <w:pPr>
              <w:pStyle w:val="a3"/>
              <w:rPr>
                <w:rFonts w:cs="Times New Roman"/>
              </w:rPr>
            </w:pPr>
            <w:r w:rsidRPr="00DE784D">
              <w:rPr>
                <w:rFonts w:cs="Times New Roman"/>
              </w:rPr>
              <w:t>4. Выполняя передачу над собой повернуться на 360*, передать мяч партнёру.</w:t>
            </w:r>
          </w:p>
          <w:p w:rsidR="000E18B5" w:rsidRPr="00DE784D" w:rsidRDefault="000E18B5" w:rsidP="00DE784D">
            <w:pPr>
              <w:pStyle w:val="a3"/>
              <w:rPr>
                <w:rFonts w:cs="Times New Roman"/>
              </w:rPr>
            </w:pPr>
            <w:r w:rsidRPr="00DE784D">
              <w:rPr>
                <w:rFonts w:cs="Times New Roman"/>
              </w:rPr>
              <w:t>5. Выполнить передачу мяча сверху над собой на 4-</w:t>
            </w:r>
            <w:smartTag w:uri="urn:schemas-microsoft-com:office:smarttags" w:element="metricconverter">
              <w:smartTagPr>
                <w:attr w:name="ProductID" w:val="5 м"/>
              </w:smartTagPr>
              <w:r w:rsidRPr="00DE784D">
                <w:rPr>
                  <w:rFonts w:cs="Times New Roman"/>
                </w:rPr>
                <w:t>5 м</w:t>
              </w:r>
            </w:smartTag>
            <w:r w:rsidRPr="00DE784D">
              <w:rPr>
                <w:rFonts w:cs="Times New Roman"/>
              </w:rPr>
              <w:t>., затем на 1м.   передать мяч партнёру.</w:t>
            </w:r>
          </w:p>
          <w:p w:rsidR="000E18B5" w:rsidRPr="00DE784D" w:rsidRDefault="000E18B5" w:rsidP="00DE784D">
            <w:pPr>
              <w:pStyle w:val="a3"/>
              <w:rPr>
                <w:rFonts w:cs="Times New Roman"/>
              </w:rPr>
            </w:pPr>
            <w:r w:rsidRPr="00DE784D">
              <w:rPr>
                <w:rFonts w:cs="Times New Roman"/>
              </w:rPr>
              <w:t>6. Выполнить передачу мяча сверху над собой сделать 2-3 хлопка руками, передать партнёру.</w:t>
            </w:r>
          </w:p>
          <w:p w:rsidR="000E18B5" w:rsidRPr="00DE784D" w:rsidRDefault="000E18B5" w:rsidP="00DE784D">
            <w:pPr>
              <w:pStyle w:val="a3"/>
              <w:rPr>
                <w:rFonts w:cs="Times New Roman"/>
              </w:rPr>
            </w:pPr>
            <w:r w:rsidRPr="00DE784D">
              <w:rPr>
                <w:rFonts w:cs="Times New Roman"/>
              </w:rPr>
              <w:t>7.№1выполняет нижнюю боковую подачу, №2 принимает мяч над собой, затем выполняет подачу сам на укороченной площадке.</w:t>
            </w:r>
          </w:p>
          <w:p w:rsidR="000E18B5" w:rsidRPr="00DE784D" w:rsidRDefault="000E18B5" w:rsidP="00DE784D">
            <w:pPr>
              <w:pStyle w:val="a3"/>
              <w:rPr>
                <w:rFonts w:cs="Times New Roman"/>
              </w:rPr>
            </w:pPr>
            <w:r w:rsidRPr="00DE784D">
              <w:rPr>
                <w:rFonts w:cs="Times New Roman"/>
              </w:rPr>
              <w:t>8. Подача мяча в парах через сетку на волейбольной площадке.</w:t>
            </w:r>
          </w:p>
          <w:p w:rsidR="000E18B5" w:rsidRPr="00DE784D" w:rsidRDefault="000E18B5" w:rsidP="00DE784D">
            <w:pPr>
              <w:pStyle w:val="a3"/>
              <w:rPr>
                <w:rFonts w:cs="Times New Roman"/>
              </w:rPr>
            </w:pPr>
            <w:r w:rsidRPr="00DE784D">
              <w:rPr>
                <w:rFonts w:cs="Times New Roman"/>
              </w:rPr>
              <w:t>9. Прыжки через скамейку.</w:t>
            </w:r>
          </w:p>
          <w:p w:rsidR="000E18B5" w:rsidRPr="00DE784D" w:rsidRDefault="000E18B5" w:rsidP="00DE784D">
            <w:pPr>
              <w:pStyle w:val="a3"/>
              <w:rPr>
                <w:rFonts w:cs="Times New Roman"/>
              </w:rPr>
            </w:pPr>
            <w:r w:rsidRPr="00DE784D">
              <w:rPr>
                <w:rFonts w:cs="Times New Roman"/>
              </w:rPr>
              <w:t>10. Учебная игра с заданием.</w:t>
            </w:r>
          </w:p>
          <w:p w:rsidR="000E18B5" w:rsidRPr="00DE784D" w:rsidRDefault="000E18B5" w:rsidP="00DE784D">
            <w:pPr>
              <w:pStyle w:val="a3"/>
              <w:rPr>
                <w:rFonts w:cs="Times New Roman"/>
                <w:b/>
                <w:bCs/>
              </w:rPr>
            </w:pPr>
            <w:r w:rsidRPr="00DE784D">
              <w:rPr>
                <w:rFonts w:cs="Times New Roman"/>
                <w:b/>
                <w:bCs/>
              </w:rPr>
              <w:t>3.Заключительная часть.</w:t>
            </w:r>
          </w:p>
          <w:p w:rsidR="000E18B5" w:rsidRPr="00DE784D" w:rsidRDefault="000E18B5" w:rsidP="00DE784D">
            <w:pPr>
              <w:pStyle w:val="a3"/>
              <w:rPr>
                <w:rFonts w:cs="Times New Roman"/>
              </w:rPr>
            </w:pPr>
            <w:r w:rsidRPr="00DE784D">
              <w:rPr>
                <w:rFonts w:cs="Times New Roman"/>
              </w:rPr>
              <w:t>Игра на определение времени 10 секунд. Подведение итогов урока</w:t>
            </w:r>
          </w:p>
          <w:p w:rsidR="000E18B5" w:rsidRPr="00DE784D" w:rsidRDefault="000E18B5" w:rsidP="00DE784D"/>
        </w:tc>
        <w:tc>
          <w:tcPr>
            <w:tcW w:w="1778" w:type="dxa"/>
          </w:tcPr>
          <w:p w:rsidR="000E18B5" w:rsidRPr="00DE784D" w:rsidRDefault="000E18B5" w:rsidP="00DE784D">
            <w:r w:rsidRPr="00DE784D">
              <w:t>20 мин.</w:t>
            </w:r>
          </w:p>
          <w:p w:rsidR="000E18B5" w:rsidRPr="00DE784D" w:rsidRDefault="000E18B5" w:rsidP="00DE784D"/>
          <w:p w:rsidR="000E18B5" w:rsidRPr="00DE784D" w:rsidRDefault="000E18B5" w:rsidP="00DE784D"/>
          <w:p w:rsidR="000E18B5" w:rsidRPr="00DE784D" w:rsidRDefault="000E18B5" w:rsidP="00DE784D">
            <w:r w:rsidRPr="00DE784D">
              <w:t>1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5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4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Pr>
              <w:rPr>
                <w:b/>
              </w:rPr>
            </w:pPr>
            <w:r w:rsidRPr="00DE784D">
              <w:rPr>
                <w:b/>
              </w:rPr>
              <w:t>50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r w:rsidRPr="00DE784D">
              <w:t>30 мин.</w:t>
            </w:r>
          </w:p>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2 мин.</w:t>
            </w:r>
          </w:p>
          <w:p w:rsidR="000E18B5" w:rsidRPr="00DE784D" w:rsidRDefault="000E18B5" w:rsidP="00DE784D"/>
          <w:p w:rsidR="000E18B5" w:rsidRPr="00DE784D" w:rsidRDefault="000E18B5" w:rsidP="00DE784D">
            <w:pPr>
              <w:rPr>
                <w:b/>
              </w:rPr>
            </w:pPr>
            <w:r w:rsidRPr="00DE784D">
              <w:rPr>
                <w:b/>
              </w:rPr>
              <w:t>15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 мин.</w:t>
            </w:r>
          </w:p>
          <w:p w:rsidR="000E18B5" w:rsidRPr="00DE784D" w:rsidRDefault="000E18B5" w:rsidP="00DE784D"/>
          <w:p w:rsidR="000E18B5" w:rsidRPr="00DE784D" w:rsidRDefault="000E18B5" w:rsidP="00DE784D">
            <w:r w:rsidRPr="00DE784D">
              <w:t>11 мин.</w:t>
            </w:r>
          </w:p>
          <w:p w:rsidR="000E18B5" w:rsidRPr="00DE784D" w:rsidRDefault="000E18B5" w:rsidP="00DE784D"/>
          <w:p w:rsidR="000E18B5" w:rsidRPr="00DE784D" w:rsidRDefault="000E18B5" w:rsidP="00DE784D"/>
          <w:p w:rsidR="000E18B5" w:rsidRPr="00DE784D" w:rsidRDefault="000E18B5" w:rsidP="00DE784D"/>
        </w:tc>
        <w:tc>
          <w:tcPr>
            <w:tcW w:w="4603" w:type="dxa"/>
          </w:tcPr>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Отметить в журнале кто отсутствует</w:t>
            </w:r>
          </w:p>
          <w:p w:rsidR="000E18B5" w:rsidRPr="00DE784D" w:rsidRDefault="000E18B5" w:rsidP="00DE784D"/>
          <w:p w:rsidR="000E18B5" w:rsidRPr="00DE784D" w:rsidRDefault="000E18B5" w:rsidP="00DE784D">
            <w:r w:rsidRPr="00DE784D">
              <w:t>Следить за осанкой</w:t>
            </w:r>
          </w:p>
          <w:p w:rsidR="000E18B5" w:rsidRPr="00DE784D" w:rsidRDefault="000E18B5" w:rsidP="00DE784D"/>
          <w:p w:rsidR="000E18B5" w:rsidRPr="00DE784D" w:rsidRDefault="000E18B5" w:rsidP="00DE784D"/>
          <w:p w:rsidR="000E18B5" w:rsidRPr="00DE784D" w:rsidRDefault="000E18B5" w:rsidP="00DE784D">
            <w:r w:rsidRPr="00DE784D">
              <w:t>Следить за дыханием</w:t>
            </w:r>
          </w:p>
          <w:p w:rsidR="000E18B5" w:rsidRPr="00DE784D" w:rsidRDefault="000E18B5" w:rsidP="00DE784D"/>
          <w:p w:rsidR="000E18B5" w:rsidRPr="00DE784D" w:rsidRDefault="000E18B5" w:rsidP="00DE784D">
            <w:r w:rsidRPr="00DE784D">
              <w:t>В стойке волейболиста</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Смотреть через плечо назад.</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Подскоки повыше, высокая амплитуда движений</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Смотреть вперёд, спина прямая.</w:t>
            </w:r>
          </w:p>
          <w:p w:rsidR="000E18B5" w:rsidRPr="00DE784D" w:rsidRDefault="000E18B5" w:rsidP="00DE784D">
            <w:r w:rsidRPr="00DE784D">
              <w:t>Передвигаться в стойке волейболиста.</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Перестроение в пары, прыжки вдоль сетки с одного края к другому</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Учащиеся встают в пары напротив друг друга</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Следить за правильной работой рук и ног.</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 xml:space="preserve">Бросок выполняется кистями с силой </w:t>
            </w:r>
          </w:p>
          <w:p w:rsidR="000E18B5" w:rsidRPr="00DE784D" w:rsidRDefault="000E18B5" w:rsidP="00DE784D"/>
          <w:p w:rsidR="000E18B5" w:rsidRPr="00DE784D" w:rsidRDefault="000E18B5" w:rsidP="00DE784D">
            <w:r w:rsidRPr="00DE784D">
              <w:t>Следить за сочетанием работы рук и ног.</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Следить за сочетанием работы рук и ног.</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Встать напротив друг друга через сетку, мальчики на одной сетке девочки на другой.</w:t>
            </w:r>
          </w:p>
          <w:p w:rsidR="000E18B5" w:rsidRPr="00DE784D" w:rsidRDefault="000E18B5" w:rsidP="00DE784D"/>
          <w:p w:rsidR="000E18B5" w:rsidRPr="00DE784D" w:rsidRDefault="000E18B5" w:rsidP="00DE784D">
            <w:r w:rsidRPr="00DE784D">
              <w:t>На приёме мяча с подачи, принять низкую стойку.</w:t>
            </w:r>
          </w:p>
          <w:p w:rsidR="000E18B5" w:rsidRPr="00DE784D" w:rsidRDefault="000E18B5" w:rsidP="00DE784D"/>
          <w:p w:rsidR="000E18B5" w:rsidRPr="00DE784D" w:rsidRDefault="000E18B5" w:rsidP="00DE784D">
            <w:r w:rsidRPr="00DE784D">
              <w:t>Подача мяча через всю площадку, у кого не получается, с укороченной площадки.</w:t>
            </w:r>
          </w:p>
          <w:p w:rsidR="000E18B5" w:rsidRPr="00DE784D" w:rsidRDefault="000E18B5" w:rsidP="00DE784D"/>
          <w:p w:rsidR="000E18B5" w:rsidRPr="00DE784D" w:rsidRDefault="000E18B5" w:rsidP="00DE784D">
            <w:r w:rsidRPr="00DE784D">
              <w:t>Прыжки через скамейку, по 30 раз</w:t>
            </w:r>
          </w:p>
          <w:p w:rsidR="000E18B5" w:rsidRPr="00DE784D" w:rsidRDefault="000E18B5" w:rsidP="00DE784D"/>
          <w:p w:rsidR="000E18B5" w:rsidRPr="00DE784D" w:rsidRDefault="000E18B5" w:rsidP="00DE784D">
            <w:r w:rsidRPr="00DE784D">
              <w:t>Игра в 3 касания.</w:t>
            </w:r>
          </w:p>
          <w:p w:rsidR="000E18B5" w:rsidRPr="00DE784D" w:rsidRDefault="000E18B5" w:rsidP="00DE784D">
            <w:r w:rsidRPr="00DE784D">
              <w:t>Учащиеся строятся в одну шеренгу, на месте построения. Учитель по команде включает секундомер, ученики должны отгадать время 10 секунд, кто считает, что время вышло, делает шаг вперёд. Учитель объявляет победителя.</w:t>
            </w:r>
          </w:p>
          <w:p w:rsidR="000E18B5" w:rsidRPr="00DE784D" w:rsidRDefault="000E18B5" w:rsidP="00DE784D"/>
        </w:tc>
      </w:tr>
    </w:tbl>
    <w:p w:rsidR="000E18B5" w:rsidRPr="00DE784D" w:rsidRDefault="000E18B5" w:rsidP="000E18B5"/>
    <w:p w:rsidR="000E18B5" w:rsidRPr="00DE784D" w:rsidRDefault="000E18B5" w:rsidP="000E18B5">
      <w:pPr>
        <w:pStyle w:val="1"/>
        <w:jc w:val="center"/>
        <w:rPr>
          <w:sz w:val="24"/>
        </w:rPr>
      </w:pPr>
    </w:p>
    <w:p w:rsidR="000E18B5" w:rsidRPr="00DE784D" w:rsidRDefault="000E18B5" w:rsidP="000E18B5">
      <w:pPr>
        <w:jc w:val="center"/>
        <w:rPr>
          <w:b/>
        </w:rPr>
      </w:pPr>
      <w:r w:rsidRPr="00DE784D">
        <w:rPr>
          <w:b/>
        </w:rPr>
        <w:t xml:space="preserve">План-конспект урока по физической культуре </w:t>
      </w:r>
    </w:p>
    <w:p w:rsidR="000E18B5" w:rsidRPr="00DE784D" w:rsidRDefault="000E18B5" w:rsidP="000E18B5">
      <w:pPr>
        <w:jc w:val="center"/>
        <w:rPr>
          <w:b/>
        </w:rPr>
      </w:pPr>
    </w:p>
    <w:p w:rsidR="000E18B5" w:rsidRPr="00DE784D" w:rsidRDefault="000E18B5" w:rsidP="000E18B5">
      <w:r w:rsidRPr="00DE784D">
        <w:rPr>
          <w:b/>
        </w:rPr>
        <w:t>Тема:</w:t>
      </w:r>
      <w:r w:rsidRPr="00DE784D">
        <w:t xml:space="preserve"> прием и передача мяча двумя руками сверху и снизу в волейболе.</w:t>
      </w:r>
    </w:p>
    <w:p w:rsidR="000E18B5" w:rsidRPr="00DE784D" w:rsidRDefault="000E18B5" w:rsidP="000E18B5">
      <w:r w:rsidRPr="00DE784D">
        <w:rPr>
          <w:b/>
        </w:rPr>
        <w:t xml:space="preserve">Цель: </w:t>
      </w:r>
      <w:r w:rsidRPr="00DE784D">
        <w:t>повысить заинтересованность учащихся в выполнении упражнений</w:t>
      </w:r>
    </w:p>
    <w:p w:rsidR="000E18B5" w:rsidRPr="00DE784D" w:rsidRDefault="000E18B5" w:rsidP="000E18B5">
      <w:r w:rsidRPr="00DE784D">
        <w:rPr>
          <w:b/>
        </w:rPr>
        <w:t xml:space="preserve">Задачи: </w:t>
      </w:r>
      <w:r w:rsidRPr="00DE784D">
        <w:t>1. Образовательная.</w:t>
      </w:r>
    </w:p>
    <w:p w:rsidR="000E18B5" w:rsidRPr="00DE784D" w:rsidRDefault="000E18B5" w:rsidP="000E18B5">
      <w:pPr>
        <w:ind w:left="1080"/>
      </w:pPr>
      <w:r w:rsidRPr="00DE784D">
        <w:t>Совершенствование техники приема и передачи мяча.</w:t>
      </w:r>
    </w:p>
    <w:p w:rsidR="000E18B5" w:rsidRPr="00DE784D" w:rsidRDefault="000E18B5" w:rsidP="000E18B5">
      <w:pPr>
        <w:numPr>
          <w:ilvl w:val="0"/>
          <w:numId w:val="12"/>
        </w:numPr>
      </w:pPr>
      <w:r w:rsidRPr="00DE784D">
        <w:t>Воспитательная.</w:t>
      </w:r>
    </w:p>
    <w:p w:rsidR="000E18B5" w:rsidRPr="00DE784D" w:rsidRDefault="000E18B5" w:rsidP="000E18B5">
      <w:pPr>
        <w:ind w:left="1080"/>
      </w:pPr>
      <w:r w:rsidRPr="00DE784D">
        <w:t>Воспитывать чувство коллективизма, взаимопомощи, товарищества. Воспитывать силу воли, стремление к победе, прививать интерес к систематическим занятиям.</w:t>
      </w:r>
    </w:p>
    <w:p w:rsidR="000E18B5" w:rsidRPr="00DE784D" w:rsidRDefault="000E18B5" w:rsidP="000E18B5">
      <w:pPr>
        <w:numPr>
          <w:ilvl w:val="0"/>
          <w:numId w:val="12"/>
        </w:numPr>
      </w:pPr>
      <w:r w:rsidRPr="00DE784D">
        <w:t>Оздоровительная.</w:t>
      </w:r>
    </w:p>
    <w:p w:rsidR="000E18B5" w:rsidRPr="00DE784D" w:rsidRDefault="000E18B5" w:rsidP="000E18B5">
      <w:pPr>
        <w:ind w:left="1080"/>
      </w:pPr>
      <w:r w:rsidRPr="00DE784D">
        <w:t>Способствовать развитию скоростно-силовых, двигательных качеств. Развивать координацию и ловкость.</w:t>
      </w:r>
    </w:p>
    <w:p w:rsidR="000E18B5" w:rsidRPr="00DE784D" w:rsidRDefault="000E18B5" w:rsidP="000E18B5">
      <w:pPr>
        <w:ind w:left="1080"/>
      </w:pPr>
      <w:r w:rsidRPr="00DE784D">
        <w:t>Способствовать укреплению здоровья.</w:t>
      </w:r>
    </w:p>
    <w:p w:rsidR="000E18B5" w:rsidRPr="00DE784D" w:rsidRDefault="000E18B5" w:rsidP="000E18B5">
      <w:r w:rsidRPr="00DE784D">
        <w:rPr>
          <w:b/>
        </w:rPr>
        <w:t xml:space="preserve">Место проведения: </w:t>
      </w:r>
      <w:r w:rsidRPr="00DE784D">
        <w:t>спортивный зал.</w:t>
      </w:r>
    </w:p>
    <w:p w:rsidR="000E18B5" w:rsidRPr="00DE784D" w:rsidRDefault="000E18B5" w:rsidP="000E18B5">
      <w:r w:rsidRPr="00DE784D">
        <w:rPr>
          <w:b/>
        </w:rPr>
        <w:t xml:space="preserve">Инвентарь: </w:t>
      </w:r>
      <w:r w:rsidRPr="00DE784D">
        <w:t>скакалки, набивные мячи, волейбольные мячи, магнитофон.</w:t>
      </w:r>
    </w:p>
    <w:p w:rsidR="000E18B5" w:rsidRPr="00DE784D" w:rsidRDefault="000E18B5" w:rsidP="000E18B5"/>
    <w:p w:rsidR="000E18B5" w:rsidRPr="00DE784D" w:rsidRDefault="000E18B5" w:rsidP="000E18B5"/>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1"/>
        <w:gridCol w:w="1258"/>
        <w:gridCol w:w="3216"/>
      </w:tblGrid>
      <w:tr w:rsidR="000E18B5" w:rsidRPr="00DE784D" w:rsidTr="00DE784D">
        <w:tc>
          <w:tcPr>
            <w:tcW w:w="5591" w:type="dxa"/>
          </w:tcPr>
          <w:p w:rsidR="000E18B5" w:rsidRPr="00DE784D" w:rsidRDefault="000E18B5" w:rsidP="00DE784D">
            <w:pPr>
              <w:jc w:val="center"/>
            </w:pPr>
            <w:r w:rsidRPr="00DE784D">
              <w:t>Содержание урока</w:t>
            </w:r>
          </w:p>
        </w:tc>
        <w:tc>
          <w:tcPr>
            <w:tcW w:w="1258" w:type="dxa"/>
          </w:tcPr>
          <w:p w:rsidR="000E18B5" w:rsidRPr="00DE784D" w:rsidRDefault="000E18B5" w:rsidP="00DE784D">
            <w:r w:rsidRPr="00DE784D">
              <w:t>дозировка</w:t>
            </w:r>
          </w:p>
        </w:tc>
        <w:tc>
          <w:tcPr>
            <w:tcW w:w="3216" w:type="dxa"/>
          </w:tcPr>
          <w:p w:rsidR="000E18B5" w:rsidRPr="00DE784D" w:rsidRDefault="000E18B5" w:rsidP="00DE784D">
            <w:pPr>
              <w:jc w:val="center"/>
            </w:pPr>
            <w:r w:rsidRPr="00DE784D">
              <w:t>Методические указания</w:t>
            </w:r>
          </w:p>
        </w:tc>
      </w:tr>
      <w:tr w:rsidR="000E18B5" w:rsidRPr="00DE784D" w:rsidTr="00DE784D">
        <w:tc>
          <w:tcPr>
            <w:tcW w:w="10065" w:type="dxa"/>
            <w:gridSpan w:val="3"/>
          </w:tcPr>
          <w:p w:rsidR="000E18B5" w:rsidRPr="00DE784D" w:rsidRDefault="000E18B5" w:rsidP="00DE784D">
            <w:pPr>
              <w:jc w:val="center"/>
            </w:pPr>
            <w:r w:rsidRPr="00DE784D">
              <w:t>Подготовительная часть 20 мин</w:t>
            </w:r>
          </w:p>
        </w:tc>
      </w:tr>
      <w:tr w:rsidR="000E18B5" w:rsidRPr="00DE784D" w:rsidTr="00DE784D">
        <w:tc>
          <w:tcPr>
            <w:tcW w:w="5591" w:type="dxa"/>
          </w:tcPr>
          <w:p w:rsidR="000E18B5" w:rsidRPr="00DE784D" w:rsidRDefault="000E18B5" w:rsidP="000E18B5">
            <w:pPr>
              <w:numPr>
                <w:ilvl w:val="0"/>
                <w:numId w:val="13"/>
              </w:numPr>
            </w:pPr>
            <w:r w:rsidRPr="00DE784D">
              <w:t>Построение.</w:t>
            </w:r>
          </w:p>
          <w:p w:rsidR="000E18B5" w:rsidRPr="00DE784D" w:rsidRDefault="000E18B5" w:rsidP="000E18B5">
            <w:pPr>
              <w:numPr>
                <w:ilvl w:val="0"/>
                <w:numId w:val="13"/>
              </w:numPr>
            </w:pPr>
            <w:r w:rsidRPr="00DE784D">
              <w:t>Сообщение задач урока</w:t>
            </w:r>
          </w:p>
          <w:p w:rsidR="000E18B5" w:rsidRPr="00DE784D" w:rsidRDefault="000E18B5" w:rsidP="000E18B5">
            <w:pPr>
              <w:numPr>
                <w:ilvl w:val="0"/>
                <w:numId w:val="13"/>
              </w:numPr>
            </w:pPr>
            <w:r w:rsidRPr="00DE784D">
              <w:t>Разновидности ходьбы</w:t>
            </w:r>
          </w:p>
          <w:p w:rsidR="000E18B5" w:rsidRPr="00DE784D" w:rsidRDefault="000E18B5" w:rsidP="00DE784D">
            <w:pPr>
              <w:ind w:left="360"/>
            </w:pPr>
            <w:r w:rsidRPr="00DE784D">
              <w:t>- на носках</w:t>
            </w:r>
          </w:p>
          <w:p w:rsidR="000E18B5" w:rsidRPr="00DE784D" w:rsidRDefault="000E18B5" w:rsidP="00DE784D">
            <w:pPr>
              <w:ind w:left="360"/>
            </w:pPr>
            <w:r w:rsidRPr="00DE784D">
              <w:t>- на пятках</w:t>
            </w:r>
          </w:p>
          <w:p w:rsidR="000E18B5" w:rsidRPr="00DE784D" w:rsidRDefault="000E18B5" w:rsidP="00DE784D">
            <w:pPr>
              <w:ind w:left="360"/>
            </w:pPr>
            <w:r w:rsidRPr="00DE784D">
              <w:t>4. Разновидности бега</w:t>
            </w:r>
          </w:p>
          <w:p w:rsidR="000E18B5" w:rsidRPr="00DE784D" w:rsidRDefault="000E18B5" w:rsidP="00DE784D">
            <w:pPr>
              <w:ind w:left="360"/>
            </w:pPr>
            <w:r w:rsidRPr="00DE784D">
              <w:t>- с высоким подниманием бедер</w:t>
            </w:r>
          </w:p>
          <w:p w:rsidR="000E18B5" w:rsidRPr="00DE784D" w:rsidRDefault="000E18B5" w:rsidP="00DE784D">
            <w:pPr>
              <w:ind w:left="360"/>
            </w:pPr>
            <w:r w:rsidRPr="00DE784D">
              <w:t>- со сгибанием ног назад</w:t>
            </w:r>
          </w:p>
          <w:p w:rsidR="000E18B5" w:rsidRPr="00DE784D" w:rsidRDefault="000E18B5" w:rsidP="00DE784D">
            <w:pPr>
              <w:ind w:left="360"/>
            </w:pPr>
            <w:r w:rsidRPr="00DE784D">
              <w:t>- приставными шагами правым и левым боком</w:t>
            </w:r>
          </w:p>
          <w:p w:rsidR="000E18B5" w:rsidRPr="00DE784D" w:rsidRDefault="000E18B5" w:rsidP="00DE784D">
            <w:pPr>
              <w:ind w:left="360"/>
            </w:pPr>
            <w:r w:rsidRPr="00DE784D">
              <w:t>- ускорение по диагонали</w:t>
            </w:r>
          </w:p>
          <w:p w:rsidR="000E18B5" w:rsidRPr="00DE784D" w:rsidRDefault="000E18B5" w:rsidP="00DE784D">
            <w:pPr>
              <w:ind w:left="360"/>
            </w:pPr>
            <w:r w:rsidRPr="00DE784D">
              <w:t>- с поворотом на 360</w:t>
            </w:r>
          </w:p>
          <w:p w:rsidR="000E18B5" w:rsidRPr="00DE784D" w:rsidRDefault="000E18B5" w:rsidP="00DE784D">
            <w:pPr>
              <w:ind w:left="360"/>
            </w:pPr>
            <w:r w:rsidRPr="00DE784D">
              <w:t>- змейкой</w:t>
            </w:r>
          </w:p>
          <w:p w:rsidR="000E18B5" w:rsidRPr="00DE784D" w:rsidRDefault="000E18B5" w:rsidP="00DE784D">
            <w:pPr>
              <w:ind w:left="360"/>
            </w:pPr>
            <w:r w:rsidRPr="00DE784D">
              <w:t>5. ОРУ со скакалками:</w:t>
            </w:r>
          </w:p>
          <w:p w:rsidR="000E18B5" w:rsidRPr="00DE784D" w:rsidRDefault="000E18B5" w:rsidP="00DE784D">
            <w:pPr>
              <w:ind w:left="360" w:firstLine="464"/>
            </w:pPr>
            <w:r w:rsidRPr="00DE784D">
              <w:t xml:space="preserve">1.и.п. – стойка ноги врозь, скакалка внизу. </w:t>
            </w:r>
          </w:p>
          <w:p w:rsidR="000E18B5" w:rsidRPr="00DE784D" w:rsidRDefault="000E18B5" w:rsidP="00DE784D">
            <w:pPr>
              <w:ind w:left="360" w:firstLine="464"/>
            </w:pPr>
            <w:r w:rsidRPr="00DE784D">
              <w:t xml:space="preserve">На 1 подняться на носки, руки вверх, на 2 опуститься на стопу, руки за спину. </w:t>
            </w:r>
          </w:p>
          <w:p w:rsidR="000E18B5" w:rsidRPr="00DE784D" w:rsidRDefault="000E18B5" w:rsidP="00DE784D">
            <w:pPr>
              <w:ind w:left="360" w:firstLine="464"/>
            </w:pPr>
            <w:r w:rsidRPr="00DE784D">
              <w:t>На 3-4 повторить.</w:t>
            </w:r>
          </w:p>
          <w:p w:rsidR="000E18B5" w:rsidRPr="00DE784D" w:rsidRDefault="000E18B5" w:rsidP="00DE784D">
            <w:pPr>
              <w:ind w:left="360" w:firstLine="464"/>
            </w:pPr>
            <w:r w:rsidRPr="00DE784D">
              <w:t xml:space="preserve">2. и.п. – стойка руки вперед. </w:t>
            </w:r>
          </w:p>
          <w:p w:rsidR="000E18B5" w:rsidRPr="00DE784D" w:rsidRDefault="000E18B5" w:rsidP="00DE784D">
            <w:pPr>
              <w:ind w:left="360" w:firstLine="464"/>
            </w:pPr>
            <w:r w:rsidRPr="00DE784D">
              <w:t>На 1-2 поворот влево.</w:t>
            </w:r>
          </w:p>
          <w:p w:rsidR="000E18B5" w:rsidRPr="00DE784D" w:rsidRDefault="000E18B5" w:rsidP="00DE784D">
            <w:pPr>
              <w:ind w:left="360" w:firstLine="464"/>
            </w:pPr>
            <w:r w:rsidRPr="00DE784D">
              <w:t>На 3-4 – вправо.</w:t>
            </w:r>
          </w:p>
          <w:p w:rsidR="000E18B5" w:rsidRPr="00DE784D" w:rsidRDefault="000E18B5" w:rsidP="00DE784D">
            <w:pPr>
              <w:ind w:left="360"/>
            </w:pPr>
            <w:r w:rsidRPr="00DE784D">
              <w:t xml:space="preserve">       3. и.п. – стойка ноги врозь, скакалка за спиной.</w:t>
            </w:r>
          </w:p>
          <w:p w:rsidR="000E18B5" w:rsidRPr="00DE784D" w:rsidRDefault="000E18B5" w:rsidP="00DE784D">
            <w:pPr>
              <w:ind w:left="360" w:firstLine="464"/>
            </w:pPr>
            <w:r w:rsidRPr="00DE784D">
              <w:t>На 1-3 наклон вперед, руки за спиной вверх.</w:t>
            </w:r>
          </w:p>
          <w:p w:rsidR="000E18B5" w:rsidRPr="00DE784D" w:rsidRDefault="000E18B5" w:rsidP="00DE784D">
            <w:pPr>
              <w:ind w:left="360" w:firstLine="284"/>
            </w:pPr>
            <w:r w:rsidRPr="00DE784D">
              <w:t>На 4  исходное положение.</w:t>
            </w:r>
          </w:p>
          <w:p w:rsidR="000E18B5" w:rsidRPr="00DE784D" w:rsidRDefault="000E18B5" w:rsidP="00DE784D">
            <w:pPr>
              <w:ind w:left="360"/>
            </w:pPr>
            <w:r w:rsidRPr="00DE784D">
              <w:t xml:space="preserve">    4. и.п. – основная стойка, скакалка внизу.</w:t>
            </w:r>
          </w:p>
          <w:p w:rsidR="000E18B5" w:rsidRPr="00DE784D" w:rsidRDefault="000E18B5" w:rsidP="00DE784D">
            <w:pPr>
              <w:ind w:left="720"/>
            </w:pPr>
            <w:r w:rsidRPr="00DE784D">
              <w:t>На 1 выпад левой ногой вперед, руки вверх.</w:t>
            </w:r>
          </w:p>
          <w:p w:rsidR="000E18B5" w:rsidRPr="00DE784D" w:rsidRDefault="000E18B5" w:rsidP="00DE784D">
            <w:pPr>
              <w:ind w:left="720"/>
            </w:pPr>
            <w:r w:rsidRPr="00DE784D">
              <w:t>На 2 – и.п.</w:t>
            </w:r>
          </w:p>
          <w:p w:rsidR="000E18B5" w:rsidRPr="00DE784D" w:rsidRDefault="000E18B5" w:rsidP="00DE784D">
            <w:pPr>
              <w:ind w:left="720"/>
            </w:pPr>
            <w:r w:rsidRPr="00DE784D">
              <w:t>На 3-4 повтор</w:t>
            </w:r>
          </w:p>
          <w:p w:rsidR="000E18B5" w:rsidRPr="00DE784D" w:rsidRDefault="000E18B5" w:rsidP="00DE784D">
            <w:pPr>
              <w:ind w:left="360"/>
            </w:pPr>
            <w:r w:rsidRPr="00DE784D">
              <w:t xml:space="preserve">    5.и.п. - основная стойка, скакалка внизу.</w:t>
            </w:r>
          </w:p>
          <w:p w:rsidR="000E18B5" w:rsidRPr="00DE784D" w:rsidRDefault="000E18B5" w:rsidP="00DE784D">
            <w:pPr>
              <w:ind w:left="360"/>
            </w:pPr>
            <w:r w:rsidRPr="00DE784D">
              <w:t xml:space="preserve">      На 1 присед, руки вверх</w:t>
            </w:r>
          </w:p>
          <w:p w:rsidR="000E18B5" w:rsidRPr="00DE784D" w:rsidRDefault="000E18B5" w:rsidP="00DE784D">
            <w:r w:rsidRPr="00DE784D">
              <w:t xml:space="preserve">           На 2 – и.п.</w:t>
            </w:r>
          </w:p>
          <w:p w:rsidR="000E18B5" w:rsidRPr="00DE784D" w:rsidRDefault="000E18B5" w:rsidP="00DE784D">
            <w:pPr>
              <w:ind w:left="360"/>
            </w:pPr>
            <w:r w:rsidRPr="00DE784D">
              <w:t xml:space="preserve">      На 3-4 повтор</w:t>
            </w:r>
          </w:p>
          <w:p w:rsidR="000E18B5" w:rsidRPr="00DE784D" w:rsidRDefault="000E18B5" w:rsidP="00DE784D">
            <w:pPr>
              <w:ind w:left="360"/>
            </w:pPr>
            <w:r w:rsidRPr="00DE784D">
              <w:t xml:space="preserve">    6. и.п. – упор лежа, скакалка на полу.</w:t>
            </w:r>
          </w:p>
          <w:p w:rsidR="000E18B5" w:rsidRPr="00DE784D" w:rsidRDefault="000E18B5" w:rsidP="00DE784D">
            <w:pPr>
              <w:ind w:left="360"/>
            </w:pPr>
            <w:r w:rsidRPr="00DE784D">
              <w:t xml:space="preserve">       На 1 перешагнуть левой рукой через скакалку,</w:t>
            </w:r>
          </w:p>
          <w:p w:rsidR="000E18B5" w:rsidRPr="00DE784D" w:rsidRDefault="000E18B5" w:rsidP="00DE784D">
            <w:pPr>
              <w:ind w:left="360"/>
            </w:pPr>
            <w:r w:rsidRPr="00DE784D">
              <w:t xml:space="preserve">        На 2 – правой.</w:t>
            </w:r>
          </w:p>
          <w:p w:rsidR="000E18B5" w:rsidRPr="00DE784D" w:rsidRDefault="000E18B5" w:rsidP="00DE784D">
            <w:pPr>
              <w:ind w:left="360"/>
            </w:pPr>
            <w:r w:rsidRPr="00DE784D">
              <w:t xml:space="preserve">        На 3-4 то же в обратную сторону.</w:t>
            </w:r>
          </w:p>
          <w:p w:rsidR="000E18B5" w:rsidRPr="00DE784D" w:rsidRDefault="000E18B5" w:rsidP="00DE784D">
            <w:pPr>
              <w:ind w:left="360"/>
            </w:pPr>
            <w:r w:rsidRPr="00DE784D">
              <w:t xml:space="preserve">      7. и.п. – стойка , скакалка в руках</w:t>
            </w:r>
          </w:p>
          <w:p w:rsidR="000E18B5" w:rsidRPr="00DE784D" w:rsidRDefault="000E18B5" w:rsidP="00DE784D">
            <w:r w:rsidRPr="00DE784D">
              <w:t xml:space="preserve">       Прыжки через скакалку.</w:t>
            </w:r>
          </w:p>
          <w:p w:rsidR="000E18B5" w:rsidRPr="00DE784D" w:rsidRDefault="000E18B5" w:rsidP="00DE784D">
            <w:r w:rsidRPr="00DE784D">
              <w:t xml:space="preserve">    </w:t>
            </w:r>
          </w:p>
        </w:tc>
        <w:tc>
          <w:tcPr>
            <w:tcW w:w="1258" w:type="dxa"/>
          </w:tcPr>
          <w:p w:rsidR="000E18B5" w:rsidRPr="00DE784D" w:rsidRDefault="000E18B5" w:rsidP="00DE784D">
            <w:r w:rsidRPr="00DE784D">
              <w:t>3 мин</w:t>
            </w:r>
          </w:p>
          <w:p w:rsidR="000E18B5" w:rsidRPr="00DE784D" w:rsidRDefault="000E18B5" w:rsidP="00DE784D">
            <w:r w:rsidRPr="00DE784D">
              <w:t>30с</w:t>
            </w:r>
          </w:p>
          <w:p w:rsidR="000E18B5" w:rsidRPr="00DE784D" w:rsidRDefault="000E18B5" w:rsidP="00DE784D">
            <w:r w:rsidRPr="00DE784D">
              <w:t>2 мин</w:t>
            </w:r>
          </w:p>
          <w:p w:rsidR="000E18B5" w:rsidRPr="00DE784D" w:rsidRDefault="000E18B5" w:rsidP="00DE784D"/>
          <w:p w:rsidR="000E18B5" w:rsidRPr="00DE784D" w:rsidRDefault="000E18B5" w:rsidP="00DE784D"/>
          <w:p w:rsidR="000E18B5" w:rsidRPr="00DE784D" w:rsidRDefault="000E18B5" w:rsidP="00DE784D">
            <w:r w:rsidRPr="00DE784D">
              <w:t>7 мин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30 сек</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30 сек</w:t>
            </w:r>
          </w:p>
          <w:p w:rsidR="000E18B5" w:rsidRPr="00DE784D" w:rsidRDefault="000E18B5" w:rsidP="00DE784D"/>
          <w:p w:rsidR="000E18B5" w:rsidRPr="00DE784D" w:rsidRDefault="000E18B5" w:rsidP="00DE784D"/>
          <w:p w:rsidR="000E18B5" w:rsidRPr="00DE784D" w:rsidRDefault="000E18B5" w:rsidP="00DE784D">
            <w:r w:rsidRPr="00DE784D">
              <w:t>30 сек</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30 сек</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30 сек</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30 сек</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 мин</w:t>
            </w:r>
          </w:p>
          <w:p w:rsidR="000E18B5" w:rsidRPr="00DE784D" w:rsidRDefault="000E18B5" w:rsidP="00DE784D"/>
        </w:tc>
        <w:tc>
          <w:tcPr>
            <w:tcW w:w="3216" w:type="dxa"/>
          </w:tcPr>
          <w:p w:rsidR="000E18B5" w:rsidRPr="00DE784D" w:rsidRDefault="000E18B5" w:rsidP="00DE784D">
            <w:r w:rsidRPr="00DE784D">
              <w:t>Проверить наличие формы</w:t>
            </w:r>
          </w:p>
          <w:p w:rsidR="000E18B5" w:rsidRPr="00DE784D" w:rsidRDefault="000E18B5" w:rsidP="00DE784D">
            <w:r w:rsidRPr="00DE784D">
              <w:t>Соблюдать дистанцию</w:t>
            </w:r>
          </w:p>
          <w:p w:rsidR="000E18B5" w:rsidRPr="00DE784D" w:rsidRDefault="000E18B5" w:rsidP="00DE784D"/>
          <w:p w:rsidR="000E18B5" w:rsidRPr="00DE784D" w:rsidRDefault="000E18B5" w:rsidP="00DE784D">
            <w:r w:rsidRPr="00DE784D">
              <w:t>-выше поднимать бедро</w:t>
            </w:r>
          </w:p>
          <w:p w:rsidR="000E18B5" w:rsidRPr="00DE784D" w:rsidRDefault="000E18B5" w:rsidP="00DE784D">
            <w:r w:rsidRPr="00DE784D">
              <w:t>- пятками касаться ягодиц</w:t>
            </w:r>
          </w:p>
          <w:p w:rsidR="000E18B5" w:rsidRPr="00DE784D" w:rsidRDefault="000E18B5" w:rsidP="00DE784D">
            <w:r w:rsidRPr="00DE784D">
              <w:t>- стелющийся шаг</w:t>
            </w:r>
          </w:p>
          <w:p w:rsidR="000E18B5" w:rsidRPr="00DE784D" w:rsidRDefault="000E18B5" w:rsidP="00DE784D">
            <w:r w:rsidRPr="00DE784D">
              <w:t>- перестроение в 2 колонны</w:t>
            </w:r>
          </w:p>
          <w:p w:rsidR="000E18B5" w:rsidRPr="00DE784D" w:rsidRDefault="000E18B5" w:rsidP="00DE784D"/>
          <w:p w:rsidR="000E18B5" w:rsidRPr="00DE784D" w:rsidRDefault="000E18B5" w:rsidP="00DE784D">
            <w:r w:rsidRPr="00DE784D">
              <w:t>По ходу взять скакалки.</w:t>
            </w:r>
          </w:p>
          <w:p w:rsidR="000E18B5" w:rsidRPr="00DE784D" w:rsidRDefault="000E18B5" w:rsidP="00DE784D">
            <w:r w:rsidRPr="00DE784D">
              <w:t>Прогнуться в пояснице.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Резче поворот.</w:t>
            </w:r>
          </w:p>
          <w:p w:rsidR="000E18B5" w:rsidRPr="00DE784D" w:rsidRDefault="000E18B5" w:rsidP="00DE784D"/>
          <w:p w:rsidR="000E18B5" w:rsidRPr="00DE784D" w:rsidRDefault="000E18B5" w:rsidP="00DE784D"/>
          <w:p w:rsidR="000E18B5" w:rsidRPr="00DE784D" w:rsidRDefault="000E18B5" w:rsidP="00DE784D">
            <w:r w:rsidRPr="00DE784D">
              <w:t>Наклон глубже.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Выпад глубже.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Спину держать прямо.</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Выполняем прыжки любым способом. Соревнуемся, кто больше выполнит прыжков.</w:t>
            </w:r>
          </w:p>
        </w:tc>
      </w:tr>
      <w:tr w:rsidR="000E18B5" w:rsidRPr="00DE784D" w:rsidTr="00DE784D">
        <w:tc>
          <w:tcPr>
            <w:tcW w:w="10065" w:type="dxa"/>
            <w:gridSpan w:val="3"/>
          </w:tcPr>
          <w:p w:rsidR="000E18B5" w:rsidRPr="00DE784D" w:rsidRDefault="000E18B5" w:rsidP="00DE784D">
            <w:pPr>
              <w:jc w:val="center"/>
              <w:rPr>
                <w:b/>
              </w:rPr>
            </w:pPr>
            <w:r w:rsidRPr="00DE784D">
              <w:rPr>
                <w:b/>
              </w:rPr>
              <w:t>Основная часть 50 мин</w:t>
            </w:r>
          </w:p>
        </w:tc>
      </w:tr>
      <w:tr w:rsidR="000E18B5" w:rsidRPr="00DE784D" w:rsidTr="00DE784D">
        <w:tc>
          <w:tcPr>
            <w:tcW w:w="5591" w:type="dxa"/>
          </w:tcPr>
          <w:p w:rsidR="000E18B5" w:rsidRPr="00DE784D" w:rsidRDefault="000E18B5" w:rsidP="000E18B5">
            <w:pPr>
              <w:numPr>
                <w:ilvl w:val="0"/>
                <w:numId w:val="14"/>
              </w:numPr>
            </w:pPr>
            <w:r w:rsidRPr="00DE784D">
              <w:t>Упражнения с набивными мячами.</w:t>
            </w:r>
          </w:p>
          <w:p w:rsidR="000E18B5" w:rsidRPr="00DE784D" w:rsidRDefault="000E18B5" w:rsidP="00DE784D">
            <w:pPr>
              <w:ind w:left="360"/>
            </w:pPr>
            <w:r w:rsidRPr="00DE784D">
              <w:t>- броски набивного мяча партнеру из-за головы</w:t>
            </w:r>
          </w:p>
          <w:p w:rsidR="000E18B5" w:rsidRPr="00DE784D" w:rsidRDefault="000E18B5" w:rsidP="00DE784D">
            <w:pPr>
              <w:ind w:left="360"/>
            </w:pPr>
            <w:r w:rsidRPr="00DE784D">
              <w:t>- броски набивного мяча над собой, ловля и передача партнеру</w:t>
            </w:r>
          </w:p>
          <w:p w:rsidR="000E18B5" w:rsidRPr="00DE784D" w:rsidRDefault="000E18B5" w:rsidP="00DE784D">
            <w:pPr>
              <w:ind w:left="360"/>
            </w:pPr>
            <w:r w:rsidRPr="00DE784D">
              <w:t>2.  Упражнения с волейбольными мячами.</w:t>
            </w:r>
          </w:p>
          <w:p w:rsidR="000E18B5" w:rsidRPr="00DE784D" w:rsidRDefault="000E18B5" w:rsidP="00DE784D">
            <w:pPr>
              <w:ind w:left="360"/>
            </w:pPr>
            <w:r w:rsidRPr="00DE784D">
              <w:t>- передача мяча ударом об пол партнеру</w:t>
            </w:r>
          </w:p>
          <w:p w:rsidR="000E18B5" w:rsidRPr="00DE784D" w:rsidRDefault="000E18B5" w:rsidP="00DE784D">
            <w:pPr>
              <w:ind w:left="360"/>
            </w:pPr>
            <w:r w:rsidRPr="00DE784D">
              <w:t>- передача в парах двумя руками сверху</w:t>
            </w:r>
          </w:p>
          <w:p w:rsidR="000E18B5" w:rsidRPr="00DE784D" w:rsidRDefault="000E18B5" w:rsidP="00DE784D">
            <w:pPr>
              <w:ind w:left="360"/>
            </w:pPr>
            <w:r w:rsidRPr="00DE784D">
              <w:t>-  верхняя передача мяча над собой ( 1 шеренга)</w:t>
            </w:r>
          </w:p>
          <w:p w:rsidR="000E18B5" w:rsidRPr="00DE784D" w:rsidRDefault="000E18B5" w:rsidP="00DE784D">
            <w:pPr>
              <w:ind w:left="360"/>
            </w:pPr>
            <w:r w:rsidRPr="00DE784D">
              <w:t>- упор присев, упор лежа (2 шеренга)</w:t>
            </w:r>
          </w:p>
          <w:p w:rsidR="000E18B5" w:rsidRPr="00DE784D" w:rsidRDefault="000E18B5" w:rsidP="00DE784D">
            <w:pPr>
              <w:ind w:left="360"/>
            </w:pPr>
            <w:r w:rsidRPr="00DE784D">
              <w:t>- передача мяча двумя руками сверху назад своему партнеру</w:t>
            </w:r>
          </w:p>
          <w:p w:rsidR="000E18B5" w:rsidRPr="00DE784D" w:rsidRDefault="000E18B5" w:rsidP="00DE784D">
            <w:pPr>
              <w:ind w:left="360"/>
            </w:pPr>
            <w:r w:rsidRPr="00DE784D">
              <w:t>- прием и передача мяча двумя руками снизу</w:t>
            </w:r>
          </w:p>
          <w:p w:rsidR="000E18B5" w:rsidRPr="00DE784D" w:rsidRDefault="000E18B5" w:rsidP="00DE784D">
            <w:pPr>
              <w:ind w:left="360"/>
            </w:pPr>
            <w:r w:rsidRPr="00DE784D">
              <w:t>- передача мяча в движении</w:t>
            </w:r>
          </w:p>
          <w:p w:rsidR="000E18B5" w:rsidRPr="00DE784D" w:rsidRDefault="000E18B5" w:rsidP="00DE784D">
            <w:pPr>
              <w:ind w:left="360"/>
            </w:pPr>
            <w:r w:rsidRPr="00DE784D">
              <w:t>- встречная эстафета</w:t>
            </w:r>
          </w:p>
          <w:p w:rsidR="000E18B5" w:rsidRPr="00DE784D" w:rsidRDefault="000E18B5" w:rsidP="00DE784D">
            <w:pPr>
              <w:ind w:left="360"/>
            </w:pPr>
            <w:r w:rsidRPr="00DE784D">
              <w:t>- передача мяча в круге</w:t>
            </w:r>
          </w:p>
          <w:p w:rsidR="000E18B5" w:rsidRPr="00DE784D" w:rsidRDefault="000E18B5" w:rsidP="00DE784D">
            <w:r w:rsidRPr="00DE784D">
              <w:t>Двусторонняя игра в волейбол.</w:t>
            </w:r>
          </w:p>
        </w:tc>
        <w:tc>
          <w:tcPr>
            <w:tcW w:w="1258" w:type="dxa"/>
          </w:tcPr>
          <w:p w:rsidR="000E18B5" w:rsidRPr="00DE784D" w:rsidRDefault="000E18B5" w:rsidP="00DE784D">
            <w:r w:rsidRPr="00DE784D">
              <w:t xml:space="preserve">20 мин </w:t>
            </w:r>
          </w:p>
          <w:p w:rsidR="000E18B5" w:rsidRPr="00DE784D" w:rsidRDefault="000E18B5" w:rsidP="00DE784D">
            <w:r w:rsidRPr="00DE784D">
              <w:t>1,5 мин</w:t>
            </w:r>
          </w:p>
          <w:p w:rsidR="000E18B5" w:rsidRPr="00DE784D" w:rsidRDefault="000E18B5" w:rsidP="00DE784D"/>
          <w:p w:rsidR="000E18B5" w:rsidRPr="00DE784D" w:rsidRDefault="000E18B5" w:rsidP="00DE784D"/>
          <w:p w:rsidR="000E18B5" w:rsidRPr="00DE784D" w:rsidRDefault="000E18B5" w:rsidP="00DE784D">
            <w:r w:rsidRPr="00DE784D">
              <w:t>1,5 мин</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1,5 мин</w:t>
            </w:r>
          </w:p>
          <w:p w:rsidR="000E18B5" w:rsidRPr="00DE784D" w:rsidRDefault="000E18B5" w:rsidP="00DE784D"/>
          <w:p w:rsidR="000E18B5" w:rsidRPr="00DE784D" w:rsidRDefault="000E18B5" w:rsidP="00DE784D">
            <w:r w:rsidRPr="00DE784D">
              <w:t>1,5 мин</w:t>
            </w:r>
          </w:p>
          <w:p w:rsidR="000E18B5" w:rsidRPr="00DE784D" w:rsidRDefault="000E18B5" w:rsidP="00DE784D"/>
          <w:p w:rsidR="000E18B5" w:rsidRPr="00DE784D" w:rsidRDefault="000E18B5" w:rsidP="00DE784D">
            <w:r w:rsidRPr="00DE784D">
              <w:t>1,5 мин</w:t>
            </w:r>
          </w:p>
          <w:p w:rsidR="000E18B5" w:rsidRPr="00DE784D" w:rsidRDefault="000E18B5" w:rsidP="00DE784D"/>
          <w:p w:rsidR="000E18B5" w:rsidRPr="00DE784D" w:rsidRDefault="000E18B5" w:rsidP="00DE784D">
            <w:r w:rsidRPr="00DE784D">
              <w:t>1,5 мин</w:t>
            </w:r>
          </w:p>
          <w:p w:rsidR="000E18B5" w:rsidRPr="00DE784D" w:rsidRDefault="000E18B5" w:rsidP="00DE784D">
            <w:r w:rsidRPr="00DE784D">
              <w:t>25 мин</w:t>
            </w:r>
          </w:p>
        </w:tc>
        <w:tc>
          <w:tcPr>
            <w:tcW w:w="3216" w:type="dxa"/>
          </w:tcPr>
          <w:p w:rsidR="000E18B5" w:rsidRPr="00DE784D" w:rsidRDefault="000E18B5" w:rsidP="00DE784D">
            <w:r w:rsidRPr="00DE784D">
              <w:t>Размять кисти рук.</w:t>
            </w:r>
          </w:p>
          <w:p w:rsidR="000E18B5" w:rsidRPr="00DE784D" w:rsidRDefault="000E18B5" w:rsidP="00DE784D">
            <w:r w:rsidRPr="00DE784D">
              <w:t>Выполнять передачу точно.</w:t>
            </w:r>
          </w:p>
          <w:p w:rsidR="000E18B5" w:rsidRPr="00DE784D" w:rsidRDefault="000E18B5" w:rsidP="00DE784D"/>
          <w:p w:rsidR="000E18B5" w:rsidRPr="00DE784D" w:rsidRDefault="000E18B5" w:rsidP="00DE784D"/>
          <w:p w:rsidR="000E18B5" w:rsidRPr="00DE784D" w:rsidRDefault="000E18B5" w:rsidP="00DE784D">
            <w:r w:rsidRPr="00DE784D">
              <w:t>Напомнить технику выполнения.</w:t>
            </w:r>
          </w:p>
          <w:p w:rsidR="000E18B5" w:rsidRPr="00DE784D" w:rsidRDefault="000E18B5" w:rsidP="00DE784D"/>
          <w:p w:rsidR="000E18B5" w:rsidRPr="00DE784D" w:rsidRDefault="000E18B5" w:rsidP="00DE784D">
            <w:r w:rsidRPr="00DE784D">
              <w:t>Соревнуемся, чья пара выполнит больше передач.</w:t>
            </w:r>
          </w:p>
          <w:p w:rsidR="000E18B5" w:rsidRPr="00DE784D" w:rsidRDefault="000E18B5" w:rsidP="00DE784D">
            <w:r w:rsidRPr="00DE784D">
              <w:t>Поочередно выполняют обе шеренги.</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Первая шеренга набрасывает, вторая принимает, потом меняются.</w:t>
            </w:r>
          </w:p>
          <w:p w:rsidR="000E18B5" w:rsidRPr="00DE784D" w:rsidRDefault="000E18B5" w:rsidP="00DE784D">
            <w:r w:rsidRPr="00DE784D">
              <w:t>Дать установку, что проигрыш это тоже успех, результат.</w:t>
            </w:r>
          </w:p>
          <w:p w:rsidR="000E18B5" w:rsidRPr="00DE784D" w:rsidRDefault="000E18B5" w:rsidP="00DE784D"/>
        </w:tc>
      </w:tr>
      <w:tr w:rsidR="000E18B5" w:rsidRPr="00DE784D" w:rsidTr="00DE784D">
        <w:tc>
          <w:tcPr>
            <w:tcW w:w="10065" w:type="dxa"/>
            <w:gridSpan w:val="3"/>
          </w:tcPr>
          <w:p w:rsidR="000E18B5" w:rsidRPr="00DE784D" w:rsidRDefault="000E18B5" w:rsidP="00DE784D">
            <w:pPr>
              <w:jc w:val="center"/>
              <w:rPr>
                <w:b/>
              </w:rPr>
            </w:pPr>
            <w:r w:rsidRPr="00DE784D">
              <w:rPr>
                <w:b/>
              </w:rPr>
              <w:t>Заключительная часть 5 мин</w:t>
            </w:r>
          </w:p>
        </w:tc>
      </w:tr>
      <w:tr w:rsidR="000E18B5" w:rsidRPr="00DE784D" w:rsidTr="00DE784D">
        <w:tc>
          <w:tcPr>
            <w:tcW w:w="5591" w:type="dxa"/>
          </w:tcPr>
          <w:p w:rsidR="000E18B5" w:rsidRPr="00DE784D" w:rsidRDefault="000E18B5" w:rsidP="00DE784D">
            <w:r w:rsidRPr="00DE784D">
              <w:t>Построение.</w:t>
            </w:r>
          </w:p>
          <w:p w:rsidR="000E18B5" w:rsidRPr="00DE784D" w:rsidRDefault="000E18B5" w:rsidP="00DE784D">
            <w:r w:rsidRPr="00DE784D">
              <w:t>Подведение итогов.</w:t>
            </w:r>
          </w:p>
          <w:p w:rsidR="000E18B5" w:rsidRPr="00DE784D" w:rsidRDefault="000E18B5" w:rsidP="00DE784D">
            <w:r w:rsidRPr="00DE784D">
              <w:t>Учебный диалог:</w:t>
            </w:r>
          </w:p>
          <w:p w:rsidR="000E18B5" w:rsidRPr="00DE784D" w:rsidRDefault="000E18B5" w:rsidP="000E18B5">
            <w:pPr>
              <w:numPr>
                <w:ilvl w:val="0"/>
                <w:numId w:val="15"/>
              </w:numPr>
            </w:pPr>
            <w:r w:rsidRPr="00DE784D">
              <w:t>Чем отличается верхняя передача от нижней?</w:t>
            </w:r>
          </w:p>
          <w:p w:rsidR="000E18B5" w:rsidRPr="00DE784D" w:rsidRDefault="000E18B5" w:rsidP="000E18B5">
            <w:pPr>
              <w:numPr>
                <w:ilvl w:val="0"/>
                <w:numId w:val="15"/>
              </w:numPr>
            </w:pPr>
            <w:r w:rsidRPr="00DE784D">
              <w:t>В какой ситуации будете применять тот или иной игровой прием?</w:t>
            </w:r>
          </w:p>
          <w:p w:rsidR="000E18B5" w:rsidRPr="00DE784D" w:rsidRDefault="000E18B5" w:rsidP="000E18B5">
            <w:pPr>
              <w:numPr>
                <w:ilvl w:val="0"/>
                <w:numId w:val="15"/>
              </w:numPr>
            </w:pPr>
            <w:r w:rsidRPr="00DE784D">
              <w:t>Какое место сборная России по волейболу заняла на Чемпионате Мира?</w:t>
            </w:r>
          </w:p>
          <w:p w:rsidR="000E18B5" w:rsidRPr="00DE784D" w:rsidRDefault="000E18B5" w:rsidP="00DE784D"/>
        </w:tc>
        <w:tc>
          <w:tcPr>
            <w:tcW w:w="1258" w:type="dxa"/>
          </w:tcPr>
          <w:p w:rsidR="000E18B5" w:rsidRPr="00DE784D" w:rsidRDefault="000E18B5" w:rsidP="00DE784D">
            <w:r w:rsidRPr="00DE784D">
              <w:t xml:space="preserve"> 10 сек</w:t>
            </w:r>
          </w:p>
          <w:p w:rsidR="000E18B5" w:rsidRPr="00DE784D" w:rsidRDefault="000E18B5" w:rsidP="00DE784D">
            <w:r w:rsidRPr="00DE784D">
              <w:t xml:space="preserve"> 1 мин</w:t>
            </w:r>
          </w:p>
          <w:p w:rsidR="000E18B5" w:rsidRPr="00DE784D" w:rsidRDefault="000E18B5" w:rsidP="00DE784D">
            <w:r w:rsidRPr="00DE784D">
              <w:t xml:space="preserve">  1мин </w:t>
            </w:r>
          </w:p>
          <w:p w:rsidR="000E18B5" w:rsidRPr="00DE784D" w:rsidRDefault="000E18B5" w:rsidP="00DE784D">
            <w:r w:rsidRPr="00DE784D">
              <w:t xml:space="preserve">  50 сек</w:t>
            </w:r>
          </w:p>
          <w:p w:rsidR="000E18B5" w:rsidRPr="00DE784D" w:rsidRDefault="000E18B5" w:rsidP="00DE784D"/>
        </w:tc>
        <w:tc>
          <w:tcPr>
            <w:tcW w:w="3216" w:type="dxa"/>
          </w:tcPr>
          <w:p w:rsidR="000E18B5" w:rsidRPr="00DE784D" w:rsidRDefault="000E18B5" w:rsidP="00DE784D"/>
          <w:p w:rsidR="000E18B5" w:rsidRPr="00DE784D" w:rsidRDefault="000E18B5" w:rsidP="00DE784D">
            <w:r w:rsidRPr="00DE784D">
              <w:t>Отметить лучших, выявить ошибки и способы их устранения.</w:t>
            </w:r>
          </w:p>
        </w:tc>
      </w:tr>
    </w:tbl>
    <w:p w:rsidR="000E18B5" w:rsidRPr="00DE784D" w:rsidRDefault="000E18B5" w:rsidP="000E18B5">
      <w:pPr>
        <w:rPr>
          <w:b/>
        </w:rPr>
      </w:pPr>
    </w:p>
    <w:p w:rsidR="000E18B5" w:rsidRPr="00DE784D" w:rsidRDefault="00751005" w:rsidP="000E18B5">
      <w:pPr>
        <w:tabs>
          <w:tab w:val="center" w:pos="4677"/>
          <w:tab w:val="left" w:pos="7395"/>
        </w:tabs>
      </w:pPr>
      <w:r>
        <w:pict>
          <v:rect id="_x0000_i1026" style="width:0;height:1.5pt" o:hralign="center" o:hrstd="t" o:hr="t" fillcolor="#aca899" stroked="f"/>
        </w:pict>
      </w:r>
    </w:p>
    <w:p w:rsidR="000E18B5" w:rsidRPr="00DE784D" w:rsidRDefault="000E18B5" w:rsidP="000E18B5">
      <w:pPr>
        <w:tabs>
          <w:tab w:val="center" w:pos="4677"/>
          <w:tab w:val="left" w:pos="7395"/>
        </w:tabs>
        <w:jc w:val="center"/>
        <w:rPr>
          <w:noProof/>
          <w:lang w:val="en-US"/>
        </w:rPr>
      </w:pPr>
    </w:p>
    <w:p w:rsidR="000E18B5" w:rsidRPr="00DE784D" w:rsidRDefault="000E18B5" w:rsidP="000E18B5">
      <w:pPr>
        <w:tabs>
          <w:tab w:val="center" w:pos="4677"/>
          <w:tab w:val="left" w:pos="7395"/>
        </w:tabs>
        <w:jc w:val="center"/>
        <w:rPr>
          <w:noProof/>
          <w:lang w:val="en-US"/>
        </w:rPr>
      </w:pPr>
    </w:p>
    <w:p w:rsidR="000E18B5" w:rsidRPr="005617A4" w:rsidRDefault="000E18B5" w:rsidP="000E18B5">
      <w:pPr>
        <w:tabs>
          <w:tab w:val="center" w:pos="4677"/>
          <w:tab w:val="left" w:pos="7395"/>
        </w:tabs>
        <w:jc w:val="center"/>
        <w:rPr>
          <w:b/>
        </w:rPr>
      </w:pPr>
      <w:r w:rsidRPr="005617A4">
        <w:rPr>
          <w:b/>
        </w:rPr>
        <w:t>План – конспект урока по физической культуре в по разделу "Волейбол"</w:t>
      </w:r>
    </w:p>
    <w:p w:rsidR="000E18B5" w:rsidRPr="00DE784D" w:rsidRDefault="000E18B5" w:rsidP="000E18B5">
      <w:pPr>
        <w:tabs>
          <w:tab w:val="center" w:pos="4677"/>
          <w:tab w:val="left" w:pos="7395"/>
        </w:tabs>
        <w:rPr>
          <w:b/>
        </w:rPr>
      </w:pPr>
      <w:r w:rsidRPr="00DE784D">
        <w:rPr>
          <w:b/>
        </w:rPr>
        <w:t>Задачи урока:</w:t>
      </w:r>
    </w:p>
    <w:p w:rsidR="000E18B5" w:rsidRPr="00DE784D" w:rsidRDefault="000E18B5" w:rsidP="000E18B5">
      <w:pPr>
        <w:tabs>
          <w:tab w:val="center" w:pos="4677"/>
          <w:tab w:val="left" w:pos="7395"/>
        </w:tabs>
      </w:pPr>
      <w:r w:rsidRPr="00DE784D">
        <w:t xml:space="preserve">Ознакомить с техникой прямого нападающего удара. </w:t>
      </w:r>
    </w:p>
    <w:p w:rsidR="000E18B5" w:rsidRPr="00DE784D" w:rsidRDefault="000E18B5" w:rsidP="000E18B5">
      <w:pPr>
        <w:tabs>
          <w:tab w:val="center" w:pos="4677"/>
          <w:tab w:val="left" w:pos="7395"/>
        </w:tabs>
      </w:pPr>
      <w:r w:rsidRPr="00DE784D">
        <w:t xml:space="preserve">Совершенствовать технику приёма и передачи мяча сверху и снизу двумя руками. </w:t>
      </w:r>
    </w:p>
    <w:p w:rsidR="000E18B5" w:rsidRPr="00DE784D" w:rsidRDefault="000E18B5" w:rsidP="000E18B5">
      <w:pPr>
        <w:tabs>
          <w:tab w:val="center" w:pos="4677"/>
          <w:tab w:val="left" w:pos="7395"/>
        </w:tabs>
      </w:pPr>
      <w:r w:rsidRPr="00DE784D">
        <w:t xml:space="preserve">Развить “чувство мяча”, ловкость, точность передач, координацию движений. </w:t>
      </w:r>
    </w:p>
    <w:p w:rsidR="000E18B5" w:rsidRPr="00DE784D" w:rsidRDefault="000E18B5" w:rsidP="000E18B5">
      <w:pPr>
        <w:tabs>
          <w:tab w:val="center" w:pos="4677"/>
          <w:tab w:val="left" w:pos="7395"/>
        </w:tabs>
      </w:pPr>
      <w:r w:rsidRPr="00DE784D">
        <w:t xml:space="preserve">Воспитать настойчивость, волю, трудолюбие, товарищескую взаимопомощь. </w:t>
      </w:r>
    </w:p>
    <w:p w:rsidR="000E18B5" w:rsidRPr="00DE784D" w:rsidRDefault="000E18B5" w:rsidP="000E18B5">
      <w:r w:rsidRPr="00DE784D">
        <w:rPr>
          <w:b/>
        </w:rPr>
        <w:t>Место проведения</w:t>
      </w:r>
      <w:r w:rsidRPr="00DE784D">
        <w:t xml:space="preserve">: </w:t>
      </w:r>
    </w:p>
    <w:p w:rsidR="000E18B5" w:rsidRPr="00DE784D" w:rsidRDefault="000E18B5" w:rsidP="000E18B5">
      <w:pPr>
        <w:rPr>
          <w:b/>
        </w:rPr>
      </w:pPr>
      <w:r w:rsidRPr="00DE784D">
        <w:rPr>
          <w:b/>
        </w:rPr>
        <w:t xml:space="preserve">Время проведения: </w:t>
      </w:r>
    </w:p>
    <w:p w:rsidR="000E18B5" w:rsidRPr="00DE784D" w:rsidRDefault="000E18B5" w:rsidP="000E18B5">
      <w:r w:rsidRPr="00DE784D">
        <w:t xml:space="preserve">Спорт. инвентарь: волейбольные мячи, свисток, секундомер, набивные мячи, теннисные мячи </w:t>
      </w:r>
    </w:p>
    <w:p w:rsidR="000E18B5" w:rsidRPr="00DE784D" w:rsidRDefault="000E18B5" w:rsidP="000E18B5">
      <w:r w:rsidRPr="00DE784D">
        <w:br/>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504"/>
        <w:gridCol w:w="5575"/>
        <w:gridCol w:w="1264"/>
        <w:gridCol w:w="2192"/>
      </w:tblGrid>
      <w:tr w:rsidR="000E18B5" w:rsidRPr="00DE784D" w:rsidTr="00DE784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w:t>
            </w:r>
            <w:r w:rsidRPr="00DE784D">
              <w:br/>
              <w:t>п/п</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Содержание урока</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Дозировка</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Орг.метод</w:t>
            </w:r>
            <w:r w:rsidRPr="00DE784D">
              <w:br/>
              <w:t>указания</w:t>
            </w:r>
          </w:p>
        </w:tc>
      </w:tr>
      <w:tr w:rsidR="000E18B5" w:rsidRPr="00DE784D" w:rsidTr="00DE784D">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I.</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pPr>
              <w:rPr>
                <w:b/>
              </w:rPr>
            </w:pPr>
            <w:r w:rsidRPr="00DE784D">
              <w:rPr>
                <w:b/>
              </w:rPr>
              <w:t>Подготовительная часть</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20 мин.</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1. Построение. Приветствие. Сообщение задач урока</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1</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2.Ходьба, её разновидности: на носках, пятках, скрестный шаг, в полуприседи, в полном приседи, перекат с пятки на носок. Перекат с пятки на носок с выпрыгиванием вверх</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2</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Обратить внимание на осанку, на отталкивание, стопы параллельно, приземляться только на место отталкивания</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3.Прыжки: на двух, правой, левой, с ноги на ногу, с вращением рук вперёд и назад</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1</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4. Бег: обычный; толчком одной, прыжок вверх – потянуться рукой к сетке; то же, толчком двумя (объяснить работу ног, как в нападающем ударе)</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3</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Обратить внимание  на приземление</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5. Перемещения: правое, левое плечо вперёд приставными шагами в средней стойке волейболиста;</w:t>
            </w:r>
          </w:p>
          <w:p w:rsidR="000E18B5" w:rsidRPr="00DE784D" w:rsidRDefault="000E18B5" w:rsidP="00DE784D">
            <w:r w:rsidRPr="00DE784D">
              <w:t>ускорения – имитация передачи мяча через сетку - перемещения спиной вперёд в основной стойке волейболист</w:t>
            </w:r>
          </w:p>
          <w:p w:rsidR="000E18B5" w:rsidRPr="00DE784D" w:rsidRDefault="000E18B5" w:rsidP="00DE784D"/>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2-3</w:t>
            </w: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Обр. вним. на технику перемещений</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 Прыжки в парах вдоль волейбольной сетки.</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2 подх.</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скрестный шаг</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7. ОРУ в движении и на месте.</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5-6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спец. упр-я</w:t>
            </w:r>
          </w:p>
        </w:tc>
      </w:tr>
      <w:tr w:rsidR="000E18B5" w:rsidRPr="00DE784D" w:rsidTr="00DE784D">
        <w:trPr>
          <w:tblCellSpacing w:w="0" w:type="dxa"/>
          <w:jc w:val="center"/>
        </w:trPr>
        <w:tc>
          <w:tcPr>
            <w:tcW w:w="300" w:type="pct"/>
            <w:vMerge w:val="restart"/>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II.</w:t>
            </w:r>
          </w:p>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pPr>
              <w:rPr>
                <w:b/>
              </w:rPr>
            </w:pPr>
            <w:r w:rsidRPr="00DE784D">
              <w:rPr>
                <w:b/>
              </w:rPr>
              <w:t>Основная часть урока</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50 мин.</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Упражнения с набивным мячом:</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1. Передача двумя руками снизу</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w:t>
            </w:r>
          </w:p>
        </w:tc>
        <w:tc>
          <w:tcPr>
            <w:tcW w:w="950" w:type="pct"/>
            <w:vMerge w:val="restar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 кисть не выше уровня плеч</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2. Передача снизу правой, то же – левой</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8</w:t>
            </w:r>
          </w:p>
        </w:tc>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3. Передача двумя руками сверху</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“хлёст” кистей рук</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Упражнения с волейбольным мячом</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1. Жонглирование: приём и передача мяча сверху, снизу</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xml:space="preserve">5-6раз </w:t>
            </w:r>
          </w:p>
          <w:p w:rsidR="000E18B5" w:rsidRPr="00DE784D" w:rsidRDefault="000E18B5" w:rsidP="00DE784D">
            <w:r w:rsidRPr="00DE784D">
              <w:t>х2пдх</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кисть</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2. Передача сверху над собой</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10-15раз</w:t>
            </w:r>
          </w:p>
          <w:p w:rsidR="000E18B5" w:rsidRPr="00DE784D" w:rsidRDefault="000E18B5" w:rsidP="00DE784D">
            <w:r w:rsidRPr="00DE784D">
              <w:t>х2пдх</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высоту передачи</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3. Передача в парах</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20 раз</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точность передач</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 Передача после отскока от пола</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6-8</w:t>
            </w:r>
          </w:p>
        </w:tc>
        <w:tc>
          <w:tcPr>
            <w:tcW w:w="950" w:type="pct"/>
            <w:vMerge w:val="restar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сосредоточенность, наблюдательность, готовность, сообразительность, внимательность, быстроту, координацию движений.</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5. Передача со сближением и расхождением</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4-6</w:t>
            </w:r>
          </w:p>
        </w:tc>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 Прием снизу “вратарь”.</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8</w:t>
            </w:r>
          </w:p>
        </w:tc>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Прямой нападающий удар:</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1. Верхняя подача в стену (боковая сетка)</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6-8раз</w:t>
            </w:r>
          </w:p>
        </w:tc>
        <w:tc>
          <w:tcPr>
            <w:tcW w:w="950" w:type="pct"/>
            <w:vMerge w:val="restar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предплечье, кисть</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2. Верхняя подача в парах (лёгкая, удар ладонью)</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4-6</w:t>
            </w:r>
          </w:p>
        </w:tc>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3. Броски мяча двумя руками, ударом об пол</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6-8</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“хлёст” кистей рук</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 Броски мяча двумя руками, ударом об пол в прыжке</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место удара</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5. Мяч в прямой руке, удар правой рукой по мячу</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“хлёст” кистей рук</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 Прямой нападающий удар с собственного набрасывания</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удар в высшей точке броска, стопы параллельно, прыжок вертикальный, приземление мягкое</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7. В парах. Бросок теннисного мяча в прыжке с разбега через сетку</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без остановочный переход от разбега к прыжку. Бросок производить прямой рукой с активным движением кистью</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8.Нападающий удар по мячу находящемуся в руке партнера (на возвышении – стул на расстоянии 1,5 от сетки)</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отталкивание</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9. Нападающий удар по мячу, наброшенному партнёром</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3-5</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приземление</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10.Нападающий удар из зоны 2 с передачи из зоны 3</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4-6</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согласованность движений с траекторией полёта мяча</w:t>
            </w:r>
          </w:p>
        </w:tc>
      </w:tr>
      <w:tr w:rsidR="000E18B5" w:rsidRPr="00DE784D" w:rsidTr="00DE784D">
        <w:trPr>
          <w:tblCellSpacing w:w="0" w:type="dxa"/>
          <w:jc w:val="center"/>
        </w:trPr>
        <w:tc>
          <w:tcPr>
            <w:tcW w:w="300" w:type="pct"/>
            <w:vMerge w:val="restart"/>
            <w:tcBorders>
              <w:top w:val="outset" w:sz="6" w:space="0" w:color="FFFFFF"/>
              <w:left w:val="outset" w:sz="6" w:space="0" w:color="FFFFFF"/>
              <w:bottom w:val="outset" w:sz="6" w:space="0" w:color="FFFFFF"/>
              <w:right w:val="outset" w:sz="6" w:space="0" w:color="FFFFFF"/>
            </w:tcBorders>
            <w:shd w:val="clear" w:color="auto" w:fill="auto"/>
          </w:tcPr>
          <w:p w:rsidR="000E18B5" w:rsidRPr="00DE784D" w:rsidRDefault="000E18B5" w:rsidP="00DE784D">
            <w:r w:rsidRPr="00DE784D">
              <w:t>III.</w:t>
            </w:r>
          </w:p>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pPr>
              <w:rPr>
                <w:b/>
              </w:rPr>
            </w:pPr>
            <w:r w:rsidRPr="00DE784D">
              <w:rPr>
                <w:b/>
              </w:rPr>
              <w:t xml:space="preserve">Заключительная часть </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5 мин</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xml:space="preserve">Построение </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Упражнения на восстановление дыхания</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Подведение итогов урока – хорошее на уроке, что удалось что не очень, на что обратить внимание. Оценки за урок</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Задание на дом: упражнения на прыгучесть, силу рук, техника выполнения прямого нападающего удара</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Обр. вним. на дифференциацию домашнего задания с разными физическими возможностями (реальное право выбора)</w:t>
            </w:r>
          </w:p>
        </w:tc>
      </w:tr>
      <w:tr w:rsidR="000E18B5" w:rsidRPr="00DE784D" w:rsidTr="00DE784D">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tc>
        <w:tc>
          <w:tcPr>
            <w:tcW w:w="3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Организованный выход из зала.</w:t>
            </w:r>
          </w:p>
        </w:tc>
        <w:tc>
          <w:tcPr>
            <w:tcW w:w="3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c>
          <w:tcPr>
            <w:tcW w:w="950" w:type="pct"/>
            <w:tcBorders>
              <w:top w:val="outset" w:sz="6" w:space="0" w:color="FFFFFF"/>
              <w:left w:val="outset" w:sz="6" w:space="0" w:color="FFFFFF"/>
              <w:bottom w:val="outset" w:sz="6" w:space="0" w:color="FFFFFF"/>
              <w:right w:val="outset" w:sz="6" w:space="0" w:color="FFFFFF"/>
            </w:tcBorders>
            <w:shd w:val="clear" w:color="auto" w:fill="auto"/>
            <w:vAlign w:val="center"/>
          </w:tcPr>
          <w:p w:rsidR="000E18B5" w:rsidRPr="00DE784D" w:rsidRDefault="000E18B5" w:rsidP="00DE784D">
            <w:r w:rsidRPr="00DE784D">
              <w:t> </w:t>
            </w:r>
          </w:p>
        </w:tc>
      </w:tr>
    </w:tbl>
    <w:p w:rsidR="000E18B5" w:rsidRPr="00DE784D" w:rsidRDefault="000E18B5" w:rsidP="000E18B5"/>
    <w:p w:rsidR="000E18B5" w:rsidRPr="00DE784D" w:rsidRDefault="000E18B5" w:rsidP="000E18B5">
      <w:pPr>
        <w:spacing w:after="100" w:line="360" w:lineRule="auto"/>
        <w:jc w:val="center"/>
        <w:rPr>
          <w:noProof/>
        </w:rPr>
      </w:pPr>
    </w:p>
    <w:p w:rsidR="000E18B5" w:rsidRPr="00DE784D" w:rsidRDefault="000E18B5" w:rsidP="000E18B5">
      <w:pPr>
        <w:spacing w:after="100" w:line="360" w:lineRule="auto"/>
        <w:jc w:val="center"/>
        <w:rPr>
          <w:noProof/>
        </w:rPr>
      </w:pPr>
    </w:p>
    <w:p w:rsidR="000E18B5" w:rsidRPr="00DE784D" w:rsidRDefault="000E18B5" w:rsidP="000E18B5">
      <w:pPr>
        <w:spacing w:after="100" w:line="360" w:lineRule="auto"/>
        <w:jc w:val="center"/>
        <w:rPr>
          <w:color w:val="000000"/>
        </w:rPr>
      </w:pPr>
      <w:r w:rsidRPr="00DE784D">
        <w:rPr>
          <w:b/>
          <w:bCs/>
          <w:color w:val="000000"/>
        </w:rPr>
        <w:t>План – конспект по физической культуре "Волейбол"</w:t>
      </w:r>
    </w:p>
    <w:p w:rsidR="000E18B5" w:rsidRPr="00DE784D" w:rsidRDefault="000E18B5" w:rsidP="000E18B5">
      <w:pPr>
        <w:spacing w:line="360" w:lineRule="auto"/>
        <w:rPr>
          <w:color w:val="000000"/>
        </w:rPr>
      </w:pPr>
      <w:r w:rsidRPr="00DE784D">
        <w:rPr>
          <w:b/>
          <w:bCs/>
          <w:color w:val="000000"/>
        </w:rPr>
        <w:t xml:space="preserve">Дата проведения: </w:t>
      </w:r>
    </w:p>
    <w:p w:rsidR="000E18B5" w:rsidRPr="00DE784D" w:rsidRDefault="000E18B5" w:rsidP="000E18B5">
      <w:pPr>
        <w:spacing w:line="360" w:lineRule="auto"/>
        <w:rPr>
          <w:color w:val="000000"/>
        </w:rPr>
      </w:pPr>
      <w:r w:rsidRPr="00DE784D">
        <w:rPr>
          <w:b/>
          <w:bCs/>
          <w:color w:val="000000"/>
        </w:rPr>
        <w:t xml:space="preserve">Тема урока: </w:t>
      </w:r>
      <w:r w:rsidRPr="00DE784D">
        <w:rPr>
          <w:color w:val="000000"/>
        </w:rPr>
        <w:t xml:space="preserve">Отработка техники приема и передачи мяча. </w:t>
      </w:r>
    </w:p>
    <w:p w:rsidR="000E18B5" w:rsidRPr="00DE784D" w:rsidRDefault="000E18B5" w:rsidP="000E18B5">
      <w:pPr>
        <w:spacing w:line="360" w:lineRule="auto"/>
        <w:rPr>
          <w:color w:val="000000"/>
        </w:rPr>
      </w:pPr>
      <w:r w:rsidRPr="00DE784D">
        <w:rPr>
          <w:b/>
          <w:bCs/>
          <w:color w:val="000000"/>
        </w:rPr>
        <w:t xml:space="preserve">Метод проведения: </w:t>
      </w:r>
      <w:r w:rsidRPr="00DE784D">
        <w:rPr>
          <w:color w:val="000000"/>
        </w:rPr>
        <w:t>индивидуальный, групповой.</w:t>
      </w:r>
    </w:p>
    <w:p w:rsidR="000E18B5" w:rsidRPr="00DE784D" w:rsidRDefault="000E18B5" w:rsidP="000E18B5">
      <w:pPr>
        <w:spacing w:line="360" w:lineRule="auto"/>
        <w:rPr>
          <w:color w:val="000000"/>
        </w:rPr>
      </w:pPr>
      <w:r w:rsidRPr="00DE784D">
        <w:rPr>
          <w:b/>
          <w:bCs/>
          <w:color w:val="000000"/>
        </w:rPr>
        <w:t xml:space="preserve">Тип урока: </w:t>
      </w:r>
      <w:r w:rsidRPr="00DE784D">
        <w:rPr>
          <w:color w:val="000000"/>
        </w:rPr>
        <w:t>тренировочный.</w:t>
      </w:r>
    </w:p>
    <w:p w:rsidR="000E18B5" w:rsidRPr="00DE784D" w:rsidRDefault="000E18B5" w:rsidP="000E18B5">
      <w:pPr>
        <w:spacing w:line="360" w:lineRule="auto"/>
        <w:rPr>
          <w:color w:val="000000"/>
        </w:rPr>
      </w:pPr>
      <w:r w:rsidRPr="00DE784D">
        <w:rPr>
          <w:b/>
          <w:bCs/>
          <w:color w:val="000000"/>
        </w:rPr>
        <w:t>Задачи урока.</w:t>
      </w:r>
    </w:p>
    <w:p w:rsidR="000E18B5" w:rsidRPr="00DE784D" w:rsidRDefault="000E18B5" w:rsidP="000E18B5">
      <w:pPr>
        <w:numPr>
          <w:ilvl w:val="0"/>
          <w:numId w:val="16"/>
        </w:numPr>
        <w:spacing w:before="100" w:beforeAutospacing="1" w:after="100" w:afterAutospacing="1" w:line="360" w:lineRule="auto"/>
        <w:rPr>
          <w:color w:val="000000"/>
        </w:rPr>
      </w:pPr>
      <w:r w:rsidRPr="00DE784D">
        <w:rPr>
          <w:color w:val="000000"/>
        </w:rPr>
        <w:t>Совершенствовать технику приёма и передачи мяча сверху и снизу двумя руками.</w:t>
      </w:r>
    </w:p>
    <w:p w:rsidR="000E18B5" w:rsidRPr="00DE784D" w:rsidRDefault="000E18B5" w:rsidP="000E18B5">
      <w:pPr>
        <w:numPr>
          <w:ilvl w:val="0"/>
          <w:numId w:val="16"/>
        </w:numPr>
        <w:spacing w:before="100" w:beforeAutospacing="1" w:after="100" w:afterAutospacing="1" w:line="360" w:lineRule="auto"/>
        <w:rPr>
          <w:color w:val="000000"/>
        </w:rPr>
      </w:pPr>
      <w:r w:rsidRPr="00DE784D">
        <w:rPr>
          <w:color w:val="000000"/>
        </w:rPr>
        <w:t>Развить “чувство мяча”, ловкость, точность передач, координацию движений.</w:t>
      </w:r>
    </w:p>
    <w:p w:rsidR="000E18B5" w:rsidRPr="00DE784D" w:rsidRDefault="000E18B5" w:rsidP="000E18B5">
      <w:pPr>
        <w:numPr>
          <w:ilvl w:val="0"/>
          <w:numId w:val="16"/>
        </w:numPr>
        <w:spacing w:before="100" w:beforeAutospacing="1" w:after="100" w:afterAutospacing="1" w:line="360" w:lineRule="auto"/>
        <w:rPr>
          <w:color w:val="000000"/>
        </w:rPr>
      </w:pPr>
      <w:r w:rsidRPr="00DE784D">
        <w:rPr>
          <w:color w:val="000000"/>
        </w:rPr>
        <w:t>Воспитать настойчивость, волю, трудолюбие, товарищескую взаимопомощь.</w:t>
      </w:r>
    </w:p>
    <w:p w:rsidR="000E18B5" w:rsidRPr="00DE784D" w:rsidRDefault="000E18B5" w:rsidP="000E18B5">
      <w:pPr>
        <w:spacing w:line="360" w:lineRule="auto"/>
        <w:rPr>
          <w:color w:val="000000"/>
        </w:rPr>
      </w:pPr>
      <w:r w:rsidRPr="00DE784D">
        <w:rPr>
          <w:b/>
          <w:bCs/>
          <w:color w:val="000000"/>
        </w:rPr>
        <w:t xml:space="preserve">Место проведения: </w:t>
      </w:r>
      <w:r w:rsidRPr="00DE784D">
        <w:rPr>
          <w:color w:val="000000"/>
        </w:rPr>
        <w:t xml:space="preserve">спортивный зал </w:t>
      </w:r>
    </w:p>
    <w:p w:rsidR="000E18B5" w:rsidRPr="00DE784D" w:rsidRDefault="000E18B5" w:rsidP="000E18B5">
      <w:pPr>
        <w:spacing w:line="360" w:lineRule="auto"/>
        <w:rPr>
          <w:color w:val="000000"/>
        </w:rPr>
      </w:pPr>
      <w:r w:rsidRPr="00DE784D">
        <w:rPr>
          <w:b/>
          <w:bCs/>
          <w:color w:val="000000"/>
        </w:rPr>
        <w:t xml:space="preserve">Время проведения: </w:t>
      </w:r>
    </w:p>
    <w:p w:rsidR="000E18B5" w:rsidRPr="00DE784D" w:rsidRDefault="000E18B5" w:rsidP="000E18B5">
      <w:pPr>
        <w:spacing w:line="360" w:lineRule="auto"/>
        <w:rPr>
          <w:color w:val="000000"/>
        </w:rPr>
      </w:pPr>
      <w:r w:rsidRPr="00DE784D">
        <w:rPr>
          <w:b/>
          <w:bCs/>
          <w:color w:val="000000"/>
        </w:rPr>
        <w:t xml:space="preserve">Количество учащихся на уроке: </w:t>
      </w:r>
    </w:p>
    <w:p w:rsidR="000E18B5" w:rsidRPr="00DE784D" w:rsidRDefault="000E18B5" w:rsidP="000E18B5">
      <w:pPr>
        <w:spacing w:line="360" w:lineRule="auto"/>
        <w:rPr>
          <w:color w:val="000000"/>
        </w:rPr>
      </w:pPr>
      <w:r w:rsidRPr="00DE784D">
        <w:rPr>
          <w:b/>
          <w:bCs/>
          <w:color w:val="000000"/>
        </w:rPr>
        <w:t xml:space="preserve">Спортивный  инвентарь: </w:t>
      </w:r>
    </w:p>
    <w:p w:rsidR="000E18B5" w:rsidRPr="00DE784D" w:rsidRDefault="000E18B5" w:rsidP="000E18B5">
      <w:pPr>
        <w:spacing w:line="360" w:lineRule="auto"/>
        <w:rPr>
          <w:color w:val="000000"/>
        </w:rPr>
      </w:pPr>
      <w:r w:rsidRPr="00DE784D">
        <w:rPr>
          <w:color w:val="000000"/>
        </w:rPr>
        <w:t xml:space="preserve">1. Мячи волейбольные </w:t>
      </w:r>
      <w:r w:rsidRPr="00DE784D">
        <w:rPr>
          <w:color w:val="000000"/>
        </w:rPr>
        <w:br/>
      </w:r>
    </w:p>
    <w:tbl>
      <w:tblPr>
        <w:tblpPr w:leftFromText="180" w:rightFromText="180" w:topFromText="100" w:bottomFromText="100" w:vertAnchor="text"/>
        <w:tblW w:w="5000" w:type="pct"/>
        <w:tblCellSpacing w:w="0" w:type="dxa"/>
        <w:tblBorders>
          <w:top w:val="outset" w:sz="8" w:space="0" w:color="FFFFFF"/>
          <w:left w:val="outset" w:sz="8" w:space="0" w:color="FFFFFF"/>
          <w:bottom w:val="outset" w:sz="8" w:space="0" w:color="FFFFFF"/>
          <w:right w:val="outset" w:sz="8" w:space="0" w:color="FFFFFF"/>
        </w:tblBorders>
        <w:tblCellMar>
          <w:top w:w="15" w:type="dxa"/>
          <w:left w:w="15" w:type="dxa"/>
          <w:bottom w:w="15" w:type="dxa"/>
          <w:right w:w="15" w:type="dxa"/>
        </w:tblCellMar>
        <w:tblLook w:val="04A0"/>
      </w:tblPr>
      <w:tblGrid>
        <w:gridCol w:w="673"/>
        <w:gridCol w:w="5318"/>
        <w:gridCol w:w="1352"/>
        <w:gridCol w:w="2202"/>
      </w:tblGrid>
      <w:tr w:rsidR="000E18B5" w:rsidRPr="00DE784D" w:rsidTr="00DE784D">
        <w:trPr>
          <w:tblCellSpacing w:w="0" w:type="dxa"/>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w:t>
            </w:r>
            <w:r w:rsidRPr="00DE784D">
              <w:rPr>
                <w:b/>
                <w:bCs/>
              </w:rPr>
              <w:br/>
              <w:t>п/п</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Содержание урока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Дозировка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Орг.метод</w:t>
            </w:r>
            <w:r w:rsidRPr="00DE784D">
              <w:rPr>
                <w:b/>
                <w:bCs/>
              </w:rPr>
              <w:br/>
              <w:t>указания</w:t>
            </w:r>
          </w:p>
        </w:tc>
      </w:tr>
      <w:tr w:rsidR="000E18B5" w:rsidRPr="00DE784D" w:rsidTr="00DE784D">
        <w:trPr>
          <w:tblCellSpacing w:w="0" w:type="dxa"/>
        </w:trPr>
        <w:tc>
          <w:tcPr>
            <w:tcW w:w="0" w:type="auto"/>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I.</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Подготовительная часть</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20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1. Построение. Приветствие. Сообщение задач урока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2.Ходьба, её разновидности: на носках, пятках, скрестный шаг, в полуприседи, в полном приседи, перекат с пятки на носок. Перекат с пятки на носок с выпрыгиванием вверх</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осанку, на отталкивание, стопы параллельно, приземляться только на место отталкивания</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3.Прыжки: на двух, правой, левой, с ноги на ногу, с вращением рук вперёд и назад</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xml:space="preserve">4. Бег: обычный; </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Обратить внимание (О/в) на приземление</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5. Перемещения: правое, левое плечо вперёд приставными шагами в средней стойке волейболиста;</w:t>
            </w:r>
          </w:p>
          <w:p w:rsidR="000E18B5" w:rsidRPr="00DE784D" w:rsidRDefault="000E18B5" w:rsidP="00DE784D">
            <w:pPr>
              <w:spacing w:line="360" w:lineRule="auto"/>
            </w:pPr>
            <w:r w:rsidRPr="00DE784D">
              <w:t>ускорения – имитация передачи мяча через сетку - перемещения спиной вперёд в основной стойке волейболист</w:t>
            </w:r>
          </w:p>
          <w:p w:rsidR="000E18B5" w:rsidRPr="00DE784D" w:rsidRDefault="000E18B5" w:rsidP="00DE784D">
            <w:pPr>
              <w:spacing w:line="360" w:lineRule="auto"/>
              <w:jc w:val="center"/>
            </w:pPr>
            <w:r w:rsidRPr="00DE784D">
              <w:t> </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технику перемещений</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6. Прыжки в парах вдоль волейбольной сетки.</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скрестный шаг</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7. ОРУ в движении и на месте.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спец. упр-я</w:t>
            </w:r>
          </w:p>
        </w:tc>
      </w:tr>
      <w:tr w:rsidR="000E18B5" w:rsidRPr="00DE784D" w:rsidTr="00DE784D">
        <w:trPr>
          <w:tblCellSpacing w:w="0" w:type="dxa"/>
        </w:trPr>
        <w:tc>
          <w:tcPr>
            <w:tcW w:w="348"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II.</w:t>
            </w: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Основная часть урока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50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rPr>
                <w:u w:val="single"/>
              </w:rPr>
              <w:t>Двусторонняя игра с судейством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1. Передача двумя руками снизу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 кисть не выше уровня плеч</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2. Передача снизу правой, то же – левой</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3. Передача двумя руками сверху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“захлёст” кистей рук</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rPr>
                <w:u w:val="single"/>
              </w:rPr>
              <w:t>Упражнения с волейбольным мячом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1. Жонглирование: приём и передача мяча сверху, снизу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кисть</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2. Передача сверху над собой</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высоту передачи</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3. Передача в парах</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точность передач</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4. Передача после отскока от пола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сосредоточенность, наблюдательность, готовность, сообразительность, внимательность, быстроту, координацию движений.</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5. Передача со сближением и расхождением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6. Прием снизу “вратарь”.</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rPr>
                <w:u w:val="single"/>
              </w:rPr>
              <w:t>Прямой нападающий удар:</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1. Верхняя подача в стену (боковая сетка)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1149"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предплечье, кисть</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2. Верхняя подача в парах (лёгкая, удар ладонью)</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3. Броски мяча двумя руками, ударом об пол</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“захлёст” кистей рук</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4. Броски мяча двумя руками, ударом об пол в прыжке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место удара</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5. Мяч в прямой руке, удар правой рукой по мячу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“захлёст” кистей рук</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6. Прямой нападающий удар с собственного набрасывания</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удар в высшей точке броска, стопы параллельно, прыжок вертикальный, приземление мягкое</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7. В парах. Бросок теннисного мяча в прыжке с разбега через сетку.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безостано-вочный переход от разбега к прыжку. Бросок производить прямой рукой с активным движением кистью</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8.Нападающий удар по мячу находящемуся в руке партнера (на возвышении – стул на расстоянии 1,5 от сетки)</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отталкивание</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9. Нападающий удар по мячу, наброшенному партнёром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приземление</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10.Нападающий удар из зоны 2 с передачи из зоны 3</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О/в на согласован-ность движений с траекторией полёта мяча</w:t>
            </w:r>
          </w:p>
        </w:tc>
      </w:tr>
      <w:tr w:rsidR="000E18B5" w:rsidRPr="00DE784D" w:rsidTr="00DE784D">
        <w:trPr>
          <w:tblCellSpacing w:w="0" w:type="dxa"/>
        </w:trPr>
        <w:tc>
          <w:tcPr>
            <w:tcW w:w="348"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III.</w:t>
            </w: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rPr>
                <w:b/>
                <w:bCs/>
              </w:rPr>
              <w:t xml:space="preserve">Заключительная часть </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5мин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Построение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1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Упражнения на восстановление дыхания</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3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Подведение итогов урока – хорошее на уроке, что удалось что не очень, на что обратить внимание.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1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r w:rsidR="000E18B5" w:rsidRPr="00DE784D" w:rsidTr="00DE784D">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0E18B5" w:rsidRPr="00DE784D" w:rsidRDefault="000E18B5" w:rsidP="00DE784D"/>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Организованный выход из зала.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jc w:val="center"/>
            </w:pPr>
            <w:r w:rsidRPr="00DE784D">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0E18B5" w:rsidRPr="00DE784D" w:rsidRDefault="000E18B5" w:rsidP="00DE784D">
            <w:pPr>
              <w:spacing w:line="360" w:lineRule="auto"/>
            </w:pPr>
            <w:r w:rsidRPr="00DE784D">
              <w:t> </w:t>
            </w:r>
          </w:p>
        </w:tc>
      </w:tr>
    </w:tbl>
    <w:p w:rsidR="000E18B5" w:rsidRPr="00DE784D" w:rsidRDefault="000E18B5" w:rsidP="000E18B5">
      <w:pPr>
        <w:spacing w:line="360" w:lineRule="auto"/>
        <w:rPr>
          <w:color w:val="000000"/>
        </w:rPr>
      </w:pPr>
      <w:r w:rsidRPr="00DE784D">
        <w:rPr>
          <w:color w:val="000000"/>
        </w:rPr>
        <w:t> </w:t>
      </w:r>
    </w:p>
    <w:p w:rsidR="000E18B5" w:rsidRPr="00DE784D" w:rsidRDefault="000E18B5" w:rsidP="000E18B5">
      <w:pPr>
        <w:spacing w:line="360" w:lineRule="auto"/>
        <w:rPr>
          <w:color w:val="000000"/>
        </w:rPr>
      </w:pPr>
      <w:r w:rsidRPr="00DE784D">
        <w:rPr>
          <w:color w:val="000000"/>
        </w:rPr>
        <w:t> </w:t>
      </w:r>
    </w:p>
    <w:p w:rsidR="000E18B5" w:rsidRPr="00DE784D" w:rsidRDefault="000E18B5" w:rsidP="000E18B5">
      <w:pPr>
        <w:pStyle w:val="a5"/>
        <w:rPr>
          <w:rFonts w:cs="Times New Roman"/>
        </w:rPr>
      </w:pPr>
      <w:r w:rsidRPr="00DE784D">
        <w:rPr>
          <w:rFonts w:cs="Times New Roman"/>
          <w:color w:val="000000"/>
        </w:rPr>
        <w:t> </w:t>
      </w:r>
    </w:p>
    <w:p w:rsidR="000E18B5" w:rsidRPr="005617A4" w:rsidRDefault="000E18B5" w:rsidP="000E18B5">
      <w:pPr>
        <w:pStyle w:val="a5"/>
        <w:rPr>
          <w:rFonts w:cs="Times New Roman"/>
        </w:rPr>
      </w:pPr>
      <w:r w:rsidRPr="005617A4">
        <w:rPr>
          <w:rFonts w:cs="Times New Roman"/>
        </w:rPr>
        <w:t>План-конспект</w:t>
      </w:r>
    </w:p>
    <w:p w:rsidR="000E18B5" w:rsidRPr="00DE784D" w:rsidRDefault="000E18B5" w:rsidP="000E18B5">
      <w:pPr>
        <w:jc w:val="center"/>
        <w:rPr>
          <w:b/>
        </w:rPr>
      </w:pPr>
      <w:r w:rsidRPr="00DE784D">
        <w:rPr>
          <w:b/>
        </w:rPr>
        <w:t>урока физической культуры</w:t>
      </w:r>
    </w:p>
    <w:p w:rsidR="000E18B5" w:rsidRPr="00DE784D" w:rsidRDefault="000E18B5" w:rsidP="000E18B5"/>
    <w:p w:rsidR="000E18B5" w:rsidRPr="00DE784D" w:rsidRDefault="000E18B5" w:rsidP="000E18B5">
      <w:pPr>
        <w:rPr>
          <w:b/>
        </w:rPr>
      </w:pPr>
      <w:r w:rsidRPr="00DE784D">
        <w:rPr>
          <w:b/>
        </w:rPr>
        <w:t>Тема:</w:t>
      </w:r>
    </w:p>
    <w:p w:rsidR="000E18B5" w:rsidRPr="00DE784D" w:rsidRDefault="000E18B5" w:rsidP="000E18B5">
      <w:r w:rsidRPr="00DE784D">
        <w:t xml:space="preserve"> Волейбол.: Прием-передача сверху и снизу двумя руками. Учебная игра.</w:t>
      </w:r>
    </w:p>
    <w:p w:rsidR="000E18B5" w:rsidRPr="00DE784D" w:rsidRDefault="000E18B5" w:rsidP="000E18B5">
      <w:r w:rsidRPr="00DE784D">
        <w:rPr>
          <w:rStyle w:val="a9"/>
          <w:bCs w:val="0"/>
        </w:rPr>
        <w:t>Задачи урока</w:t>
      </w:r>
      <w:r w:rsidRPr="00DE784D">
        <w:rPr>
          <w:rStyle w:val="a9"/>
        </w:rPr>
        <w:t>.</w:t>
      </w:r>
      <w:r w:rsidRPr="00DE784D">
        <w:t xml:space="preserve"> </w:t>
      </w:r>
    </w:p>
    <w:p w:rsidR="000E18B5" w:rsidRPr="00DE784D" w:rsidRDefault="000E18B5" w:rsidP="000E18B5">
      <w:r w:rsidRPr="00DE784D">
        <w:t xml:space="preserve">1.Совершенствование техники приёмов-передач сверху и снизу при игре в волейбол. </w:t>
      </w:r>
    </w:p>
    <w:p w:rsidR="000E18B5" w:rsidRPr="00DE784D" w:rsidRDefault="000E18B5" w:rsidP="000E18B5">
      <w:r w:rsidRPr="00DE784D">
        <w:t xml:space="preserve">2.Содействовать развитию физических качеств: силы, ловкости, прыгучести. </w:t>
      </w:r>
    </w:p>
    <w:p w:rsidR="000E18B5" w:rsidRPr="00DE784D" w:rsidRDefault="000E18B5" w:rsidP="000E18B5">
      <w:r w:rsidRPr="00DE784D">
        <w:t xml:space="preserve">3.Совершенствование изученных элементов техники в учебной игре. </w:t>
      </w:r>
    </w:p>
    <w:p w:rsidR="000E18B5" w:rsidRPr="00DE784D" w:rsidRDefault="000E18B5" w:rsidP="000E18B5">
      <w:r w:rsidRPr="00DE784D">
        <w:rPr>
          <w:rStyle w:val="a9"/>
          <w:b w:val="0"/>
          <w:bCs w:val="0"/>
        </w:rPr>
        <w:t>Место проведения</w:t>
      </w:r>
      <w:r w:rsidRPr="00DE784D">
        <w:rPr>
          <w:rStyle w:val="a9"/>
        </w:rPr>
        <w:t xml:space="preserve">: </w:t>
      </w:r>
    </w:p>
    <w:p w:rsidR="000E18B5" w:rsidRPr="00DE784D" w:rsidRDefault="000E18B5" w:rsidP="000E18B5">
      <w:r w:rsidRPr="00DE784D">
        <w:rPr>
          <w:rStyle w:val="a9"/>
          <w:b w:val="0"/>
          <w:bCs w:val="0"/>
        </w:rPr>
        <w:t>Время проведения</w:t>
      </w:r>
      <w:r w:rsidRPr="00DE784D">
        <w:rPr>
          <w:rStyle w:val="a9"/>
        </w:rPr>
        <w:t xml:space="preserve">: </w:t>
      </w:r>
    </w:p>
    <w:p w:rsidR="000E18B5" w:rsidRPr="00DE784D" w:rsidRDefault="000E18B5" w:rsidP="000E18B5">
      <w:r w:rsidRPr="00DE784D">
        <w:rPr>
          <w:rStyle w:val="a9"/>
          <w:bCs w:val="0"/>
        </w:rPr>
        <w:t>Спорт. инвентарь</w:t>
      </w:r>
      <w:r w:rsidRPr="00DE784D">
        <w:rPr>
          <w:rStyle w:val="a9"/>
          <w:b w:val="0"/>
          <w:bCs w:val="0"/>
        </w:rPr>
        <w:t>:</w:t>
      </w:r>
      <w:r w:rsidRPr="00DE784D">
        <w:t xml:space="preserve"> Мячи волейбольные 12 штук. Сетка волейбольная.  </w:t>
      </w:r>
    </w:p>
    <w:p w:rsidR="000E18B5" w:rsidRPr="00DE784D" w:rsidRDefault="000E18B5" w:rsidP="000E18B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969"/>
        <w:gridCol w:w="992"/>
        <w:gridCol w:w="3685"/>
      </w:tblGrid>
      <w:tr w:rsidR="000E18B5" w:rsidRPr="00DE784D" w:rsidTr="00DE784D">
        <w:tc>
          <w:tcPr>
            <w:tcW w:w="1101" w:type="dxa"/>
          </w:tcPr>
          <w:p w:rsidR="000E18B5" w:rsidRPr="00DE784D" w:rsidRDefault="000E18B5" w:rsidP="00DE784D">
            <w:pPr>
              <w:jc w:val="center"/>
            </w:pPr>
            <w:r w:rsidRPr="00DE784D">
              <w:t>Часть урока</w:t>
            </w:r>
          </w:p>
        </w:tc>
        <w:tc>
          <w:tcPr>
            <w:tcW w:w="3969" w:type="dxa"/>
          </w:tcPr>
          <w:p w:rsidR="000E18B5" w:rsidRPr="00DE784D" w:rsidRDefault="000E18B5" w:rsidP="00DE784D">
            <w:pPr>
              <w:pStyle w:val="1"/>
              <w:rPr>
                <w:sz w:val="24"/>
              </w:rPr>
            </w:pPr>
            <w:r w:rsidRPr="00DE784D">
              <w:rPr>
                <w:sz w:val="24"/>
              </w:rPr>
              <w:t>Содержание</w:t>
            </w:r>
          </w:p>
        </w:tc>
        <w:tc>
          <w:tcPr>
            <w:tcW w:w="992" w:type="dxa"/>
          </w:tcPr>
          <w:p w:rsidR="000E18B5" w:rsidRPr="00DE784D" w:rsidRDefault="000E18B5" w:rsidP="00DE784D">
            <w:pPr>
              <w:jc w:val="center"/>
            </w:pPr>
            <w:r w:rsidRPr="00DE784D">
              <w:t>Дози-</w:t>
            </w:r>
          </w:p>
          <w:p w:rsidR="000E18B5" w:rsidRPr="00DE784D" w:rsidRDefault="000E18B5" w:rsidP="00DE784D">
            <w:pPr>
              <w:jc w:val="center"/>
            </w:pPr>
            <w:r w:rsidRPr="00DE784D">
              <w:t xml:space="preserve">ровка </w:t>
            </w:r>
          </w:p>
        </w:tc>
        <w:tc>
          <w:tcPr>
            <w:tcW w:w="3685" w:type="dxa"/>
          </w:tcPr>
          <w:p w:rsidR="000E18B5" w:rsidRPr="00DE784D" w:rsidRDefault="000E18B5" w:rsidP="00DE784D">
            <w:pPr>
              <w:jc w:val="center"/>
            </w:pPr>
            <w:r w:rsidRPr="00DE784D">
              <w:t>Организационно-методические указания.</w:t>
            </w:r>
          </w:p>
        </w:tc>
      </w:tr>
      <w:tr w:rsidR="000E18B5" w:rsidRPr="00DE784D" w:rsidTr="00DE784D">
        <w:trPr>
          <w:cantSplit/>
          <w:trHeight w:val="6732"/>
        </w:trPr>
        <w:tc>
          <w:tcPr>
            <w:tcW w:w="1101" w:type="dxa"/>
          </w:tcPr>
          <w:p w:rsidR="000E18B5" w:rsidRPr="00DE784D" w:rsidRDefault="000E18B5" w:rsidP="00DE784D">
            <w:pPr>
              <w:jc w:val="center"/>
            </w:pPr>
            <w:r w:rsidRPr="00DE784D">
              <w:rPr>
                <w:lang w:val="en-US"/>
              </w:rPr>
              <w:t>I</w:t>
            </w:r>
          </w:p>
          <w:p w:rsidR="000E18B5" w:rsidRPr="00DE784D" w:rsidRDefault="000E18B5" w:rsidP="00DE784D">
            <w:pPr>
              <w:jc w:val="center"/>
            </w:pPr>
            <w:r w:rsidRPr="00DE784D">
              <w:t>Подготовительная</w:t>
            </w:r>
          </w:p>
          <w:p w:rsidR="000E18B5" w:rsidRPr="00DE784D" w:rsidRDefault="000E18B5" w:rsidP="00DE784D">
            <w:pPr>
              <w:jc w:val="center"/>
            </w:pPr>
            <w:r w:rsidRPr="00DE784D">
              <w:t>20 мин</w:t>
            </w:r>
          </w:p>
        </w:tc>
        <w:tc>
          <w:tcPr>
            <w:tcW w:w="3969" w:type="dxa"/>
          </w:tcPr>
          <w:p w:rsidR="000E18B5" w:rsidRPr="00DE784D" w:rsidRDefault="000E18B5" w:rsidP="00DE784D">
            <w:r w:rsidRPr="00DE784D">
              <w:t>1. Построение</w:t>
            </w:r>
          </w:p>
          <w:p w:rsidR="000E18B5" w:rsidRPr="00DE784D" w:rsidRDefault="000E18B5" w:rsidP="00DE784D">
            <w:r w:rsidRPr="00DE784D">
              <w:t>2. Приветствие</w:t>
            </w:r>
          </w:p>
          <w:p w:rsidR="000E18B5" w:rsidRPr="00DE784D" w:rsidRDefault="000E18B5" w:rsidP="00DE784D">
            <w:r w:rsidRPr="00DE784D">
              <w:t>3. Сообщение задачи урока</w:t>
            </w:r>
          </w:p>
          <w:p w:rsidR="000E18B5" w:rsidRPr="00DE784D" w:rsidRDefault="000E18B5" w:rsidP="00DE784D">
            <w:r w:rsidRPr="00DE784D">
              <w:t>4. Теоретические сведения.</w:t>
            </w:r>
          </w:p>
          <w:p w:rsidR="000E18B5" w:rsidRPr="00DE784D" w:rsidRDefault="000E18B5" w:rsidP="00DE784D">
            <w:r w:rsidRPr="00DE784D">
              <w:t>5. Ходьба</w:t>
            </w:r>
          </w:p>
          <w:p w:rsidR="000E18B5" w:rsidRPr="00DE784D" w:rsidRDefault="000E18B5" w:rsidP="00DE784D">
            <w:r w:rsidRPr="00DE784D">
              <w:t>- с одновременным круговым движениям головой и кистей рук;</w:t>
            </w:r>
          </w:p>
          <w:p w:rsidR="000E18B5" w:rsidRPr="00DE784D" w:rsidRDefault="000E18B5" w:rsidP="00DE784D">
            <w:r w:rsidRPr="00DE784D">
              <w:t>- круговым движениям рук и перекатом с пятки на носок;</w:t>
            </w:r>
          </w:p>
          <w:p w:rsidR="000E18B5" w:rsidRPr="00DE784D" w:rsidRDefault="000E18B5" w:rsidP="00DE784D">
            <w:r w:rsidRPr="00DE784D">
              <w:t>- в полном приседе.</w:t>
            </w:r>
          </w:p>
          <w:p w:rsidR="000E18B5" w:rsidRPr="00DE784D" w:rsidRDefault="000E18B5" w:rsidP="00DE784D">
            <w:r w:rsidRPr="00DE784D">
              <w:t>6. Медленный бег.</w:t>
            </w:r>
          </w:p>
          <w:p w:rsidR="000E18B5" w:rsidRPr="00DE784D" w:rsidRDefault="000E18B5" w:rsidP="00DE784D">
            <w:r w:rsidRPr="00DE784D">
              <w:t>7. Бег приставными шагами</w:t>
            </w:r>
          </w:p>
          <w:p w:rsidR="000E18B5" w:rsidRPr="00DE784D" w:rsidRDefault="000E18B5" w:rsidP="00DE784D">
            <w:r w:rsidRPr="00DE784D">
              <w:t>- правым боком;</w:t>
            </w:r>
          </w:p>
          <w:p w:rsidR="000E18B5" w:rsidRPr="00DE784D" w:rsidRDefault="000E18B5" w:rsidP="00DE784D">
            <w:r w:rsidRPr="00DE784D">
              <w:t>- левым боком;</w:t>
            </w:r>
          </w:p>
          <w:p w:rsidR="000E18B5" w:rsidRPr="00DE784D" w:rsidRDefault="000E18B5" w:rsidP="00DE784D">
            <w:r w:rsidRPr="00DE784D">
              <w:t>- спиной вперед.</w:t>
            </w:r>
          </w:p>
          <w:p w:rsidR="000E18B5" w:rsidRPr="00DE784D" w:rsidRDefault="000E18B5" w:rsidP="00DE784D">
            <w:r w:rsidRPr="00DE784D">
              <w:t>8. Прыжки</w:t>
            </w:r>
          </w:p>
          <w:p w:rsidR="000E18B5" w:rsidRPr="00DE784D" w:rsidRDefault="000E18B5" w:rsidP="00DE784D">
            <w:r w:rsidRPr="00DE784D">
              <w:t>- на правой ноге;</w:t>
            </w:r>
          </w:p>
          <w:p w:rsidR="000E18B5" w:rsidRPr="00DE784D" w:rsidRDefault="000E18B5" w:rsidP="00DE784D">
            <w:r w:rsidRPr="00DE784D">
              <w:t>- на левой ноге;</w:t>
            </w:r>
          </w:p>
          <w:p w:rsidR="000E18B5" w:rsidRPr="00DE784D" w:rsidRDefault="000E18B5" w:rsidP="00DE784D">
            <w:r w:rsidRPr="00DE784D">
              <w:t>- на двух.</w:t>
            </w:r>
          </w:p>
          <w:p w:rsidR="000E18B5" w:rsidRPr="00DE784D" w:rsidRDefault="000E18B5" w:rsidP="00DE784D">
            <w:r w:rsidRPr="00DE784D">
              <w:t>9. Силовое двоеборье</w:t>
            </w:r>
          </w:p>
          <w:p w:rsidR="000E18B5" w:rsidRPr="00DE784D" w:rsidRDefault="000E18B5" w:rsidP="00DE784D">
            <w:r w:rsidRPr="00DE784D">
              <w:t>-сгибание разгибание рук в упоре лежа;</w:t>
            </w:r>
          </w:p>
          <w:p w:rsidR="000E18B5" w:rsidRPr="00DE784D" w:rsidRDefault="000E18B5" w:rsidP="00DE784D">
            <w:r w:rsidRPr="00DE784D">
              <w:t>- подтягивание.</w:t>
            </w:r>
          </w:p>
          <w:p w:rsidR="000E18B5" w:rsidRPr="00DE784D" w:rsidRDefault="000E18B5" w:rsidP="00DE784D">
            <w:r w:rsidRPr="00DE784D">
              <w:t xml:space="preserve"> </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tc>
        <w:tc>
          <w:tcPr>
            <w:tcW w:w="992" w:type="dxa"/>
          </w:tcPr>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r w:rsidRPr="00DE784D">
              <w:t>3мин</w:t>
            </w:r>
          </w:p>
          <w:p w:rsidR="000E18B5" w:rsidRPr="00DE784D" w:rsidRDefault="000E18B5" w:rsidP="00DE784D">
            <w:pPr>
              <w:jc w:val="center"/>
            </w:pPr>
            <w:r w:rsidRPr="00DE784D">
              <w:t>2мин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2мин</w:t>
            </w: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20раз</w:t>
            </w:r>
          </w:p>
          <w:p w:rsidR="000E18B5" w:rsidRPr="00DE784D" w:rsidRDefault="000E18B5" w:rsidP="00DE784D">
            <w:pPr>
              <w:jc w:val="center"/>
            </w:pPr>
          </w:p>
          <w:p w:rsidR="000E18B5" w:rsidRPr="00DE784D" w:rsidRDefault="000E18B5" w:rsidP="00DE784D">
            <w:pPr>
              <w:jc w:val="center"/>
            </w:pPr>
            <w:r w:rsidRPr="00DE784D">
              <w:t>10раз</w:t>
            </w:r>
          </w:p>
        </w:tc>
        <w:tc>
          <w:tcPr>
            <w:tcW w:w="3685" w:type="dxa"/>
          </w:tcPr>
          <w:p w:rsidR="000E18B5" w:rsidRPr="00DE784D" w:rsidRDefault="000E18B5" w:rsidP="00DE784D">
            <w:r w:rsidRPr="00DE784D">
              <w:t>Обратить внимание на форму, дисциплину строя.</w:t>
            </w:r>
          </w:p>
          <w:p w:rsidR="000E18B5" w:rsidRPr="00DE784D" w:rsidRDefault="000E18B5" w:rsidP="00DE784D">
            <w:r w:rsidRPr="00DE784D">
              <w:t>Правила по ТБ, повторение правил игры в волейбол.</w:t>
            </w:r>
          </w:p>
          <w:p w:rsidR="000E18B5" w:rsidRPr="00DE784D" w:rsidRDefault="000E18B5" w:rsidP="00DE784D">
            <w:r w:rsidRPr="00DE784D">
              <w:t>Соблюдаем дистанцию.</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Следим за дыханием.</w:t>
            </w:r>
          </w:p>
          <w:p w:rsidR="000E18B5" w:rsidRPr="00DE784D" w:rsidRDefault="000E18B5" w:rsidP="00DE784D">
            <w:r w:rsidRPr="00DE784D">
              <w:t>По свистку – смена положения.</w:t>
            </w:r>
          </w:p>
          <w:p w:rsidR="000E18B5" w:rsidRPr="00DE784D" w:rsidRDefault="000E18B5" w:rsidP="00DE784D"/>
          <w:p w:rsidR="000E18B5" w:rsidRPr="00DE784D" w:rsidRDefault="000E18B5" w:rsidP="00DE784D"/>
          <w:p w:rsidR="000E18B5" w:rsidRPr="00DE784D" w:rsidRDefault="000E18B5" w:rsidP="00DE784D">
            <w:r w:rsidRPr="00DE784D">
              <w:t xml:space="preserve">                                                               Смена ног по команде.</w:t>
            </w:r>
          </w:p>
          <w:p w:rsidR="000E18B5" w:rsidRPr="00DE784D" w:rsidRDefault="000E18B5" w:rsidP="00DE784D">
            <w:pPr>
              <w:pStyle w:val="aa"/>
            </w:pPr>
          </w:p>
          <w:p w:rsidR="000E18B5" w:rsidRPr="00DE784D" w:rsidRDefault="000E18B5" w:rsidP="00DE784D"/>
          <w:p w:rsidR="000E18B5" w:rsidRPr="00DE784D" w:rsidRDefault="000E18B5" w:rsidP="00DE784D">
            <w:r w:rsidRPr="00DE784D">
              <w:t>Класс рассчитать на 1-2.</w:t>
            </w:r>
          </w:p>
          <w:p w:rsidR="000E18B5" w:rsidRPr="00DE784D" w:rsidRDefault="000E18B5" w:rsidP="00DE784D">
            <w:r w:rsidRPr="00DE784D">
              <w:t>Первые выполняют упражнение, вторые считают и наоборот.</w:t>
            </w:r>
          </w:p>
          <w:p w:rsidR="000E18B5" w:rsidRPr="00DE784D" w:rsidRDefault="000E18B5" w:rsidP="00DE784D">
            <w:r w:rsidRPr="00DE784D">
              <w:t>Контролировать технику выполнения.</w:t>
            </w:r>
          </w:p>
          <w:p w:rsidR="000E18B5" w:rsidRPr="00DE784D" w:rsidRDefault="000E18B5" w:rsidP="00DE784D">
            <w:r w:rsidRPr="00DE784D">
              <w:t>Измерить пульс за 10сек.</w:t>
            </w:r>
          </w:p>
        </w:tc>
      </w:tr>
      <w:tr w:rsidR="000E18B5" w:rsidRPr="00DE784D" w:rsidTr="00DE784D">
        <w:trPr>
          <w:cantSplit/>
          <w:trHeight w:val="3669"/>
        </w:trPr>
        <w:tc>
          <w:tcPr>
            <w:tcW w:w="1101" w:type="dxa"/>
            <w:tcBorders>
              <w:top w:val="single" w:sz="4" w:space="0" w:color="auto"/>
              <w:left w:val="single" w:sz="4" w:space="0" w:color="auto"/>
              <w:bottom w:val="single" w:sz="4" w:space="0" w:color="auto"/>
              <w:right w:val="single" w:sz="4" w:space="0" w:color="auto"/>
            </w:tcBorders>
          </w:tcPr>
          <w:p w:rsidR="000E18B5" w:rsidRPr="00DE784D" w:rsidRDefault="000E18B5" w:rsidP="00DE784D">
            <w:pPr>
              <w:jc w:val="center"/>
              <w:rPr>
                <w:lang w:val="en-US"/>
              </w:rPr>
            </w:pPr>
            <w:r w:rsidRPr="00DE784D">
              <w:rPr>
                <w:lang w:val="en-US"/>
              </w:rPr>
              <w:t>II</w:t>
            </w:r>
          </w:p>
          <w:p w:rsidR="000E18B5" w:rsidRPr="00DE784D" w:rsidRDefault="000E18B5" w:rsidP="00DE784D">
            <w:pPr>
              <w:jc w:val="center"/>
              <w:rPr>
                <w:lang w:val="en-US"/>
              </w:rPr>
            </w:pPr>
            <w:r w:rsidRPr="00DE784D">
              <w:rPr>
                <w:lang w:val="en-US"/>
              </w:rPr>
              <w:t>Основ-ная</w:t>
            </w:r>
          </w:p>
          <w:p w:rsidR="000E18B5" w:rsidRPr="00DE784D" w:rsidRDefault="000E18B5" w:rsidP="00DE784D">
            <w:pPr>
              <w:jc w:val="center"/>
            </w:pPr>
            <w:r w:rsidRPr="00DE784D">
              <w:t>45-50 мин</w:t>
            </w:r>
          </w:p>
        </w:tc>
        <w:tc>
          <w:tcPr>
            <w:tcW w:w="3969" w:type="dxa"/>
            <w:tcBorders>
              <w:top w:val="single" w:sz="4" w:space="0" w:color="auto"/>
              <w:left w:val="single" w:sz="4" w:space="0" w:color="auto"/>
              <w:bottom w:val="single" w:sz="4" w:space="0" w:color="auto"/>
              <w:right w:val="single" w:sz="4" w:space="0" w:color="auto"/>
            </w:tcBorders>
          </w:tcPr>
          <w:p w:rsidR="000E18B5" w:rsidRPr="00DE784D" w:rsidRDefault="000E18B5" w:rsidP="00DE784D">
            <w:r w:rsidRPr="00DE784D">
              <w:rPr>
                <w:lang w:val="en-US"/>
              </w:rPr>
              <w:t>I</w:t>
            </w:r>
            <w:r w:rsidRPr="00DE784D">
              <w:t xml:space="preserve">. Совершенствование техники приёмов-передач сверху и снизу при игре в волейбол. </w:t>
            </w:r>
          </w:p>
          <w:p w:rsidR="000E18B5" w:rsidRPr="00DE784D" w:rsidRDefault="000E18B5" w:rsidP="00DE784D">
            <w:r w:rsidRPr="00DE784D">
              <w:t>1. Передача мяча двумя руками сверху в парах.</w:t>
            </w:r>
          </w:p>
          <w:p w:rsidR="000E18B5" w:rsidRPr="00DE784D" w:rsidRDefault="000E18B5" w:rsidP="00DE784D">
            <w:r w:rsidRPr="00DE784D">
              <w:t>2.То же, одна над собой, вторая партнеру.</w:t>
            </w:r>
          </w:p>
          <w:p w:rsidR="000E18B5" w:rsidRPr="00DE784D" w:rsidRDefault="000E18B5" w:rsidP="00DE784D">
            <w:r w:rsidRPr="00DE784D">
              <w:t>3.То же, с поворотом кругом.</w:t>
            </w:r>
          </w:p>
          <w:p w:rsidR="000E18B5" w:rsidRPr="00DE784D" w:rsidRDefault="000E18B5" w:rsidP="00DE784D">
            <w:r w:rsidRPr="00DE784D">
              <w:t>4. То же, спиной вперед.</w:t>
            </w:r>
          </w:p>
          <w:p w:rsidR="000E18B5" w:rsidRPr="00DE784D" w:rsidRDefault="000E18B5" w:rsidP="00DE784D">
            <w:r w:rsidRPr="00DE784D">
              <w:t>5.Прием и передача мяча снизу двумя руками в парах.</w:t>
            </w:r>
          </w:p>
          <w:p w:rsidR="000E18B5" w:rsidRPr="00DE784D" w:rsidRDefault="000E18B5" w:rsidP="00DE784D">
            <w:r w:rsidRPr="00DE784D">
              <w:t>6. То же, одна над собой, вторая партнеру.</w:t>
            </w:r>
          </w:p>
          <w:p w:rsidR="000E18B5" w:rsidRPr="00DE784D" w:rsidRDefault="000E18B5" w:rsidP="00DE784D">
            <w:r w:rsidRPr="00DE784D">
              <w:t>7. То же, с поворотом кругом.</w:t>
            </w:r>
          </w:p>
          <w:p w:rsidR="000E18B5" w:rsidRPr="00DE784D" w:rsidRDefault="000E18B5" w:rsidP="00DE784D">
            <w:r w:rsidRPr="00DE784D">
              <w:t>8. То же, спиной вперед.</w:t>
            </w:r>
          </w:p>
          <w:p w:rsidR="000E18B5" w:rsidRPr="00DE784D" w:rsidRDefault="000E18B5" w:rsidP="00DE784D">
            <w:r w:rsidRPr="00DE784D">
              <w:t xml:space="preserve">9. Индивидуальная работа с мячами: </w:t>
            </w:r>
          </w:p>
          <w:p w:rsidR="000E18B5" w:rsidRPr="00DE784D" w:rsidRDefault="000E18B5" w:rsidP="00DE784D">
            <w:r w:rsidRPr="00DE784D">
              <w:t>- передача мяча двумя руками над собой;</w:t>
            </w:r>
          </w:p>
          <w:p w:rsidR="000E18B5" w:rsidRPr="00DE784D" w:rsidRDefault="000E18B5" w:rsidP="00DE784D">
            <w:r w:rsidRPr="00DE784D">
              <w:t>- прием и передача мяча снизу двумя руками над собой;</w:t>
            </w:r>
          </w:p>
          <w:p w:rsidR="000E18B5" w:rsidRPr="00DE784D" w:rsidRDefault="000E18B5" w:rsidP="00DE784D">
            <w:r w:rsidRPr="00DE784D">
              <w:t>- передача сверху, наклон;</w:t>
            </w:r>
          </w:p>
          <w:p w:rsidR="000E18B5" w:rsidRPr="00DE784D" w:rsidRDefault="000E18B5" w:rsidP="00DE784D">
            <w:r w:rsidRPr="00DE784D">
              <w:t xml:space="preserve">- передача снизу, приседание; </w:t>
            </w:r>
          </w:p>
          <w:p w:rsidR="000E18B5" w:rsidRPr="00DE784D" w:rsidRDefault="000E18B5" w:rsidP="00DE784D">
            <w:r w:rsidRPr="00DE784D">
              <w:t>- передача у стены в прыжке.</w:t>
            </w:r>
          </w:p>
          <w:p w:rsidR="000E18B5" w:rsidRPr="00DE784D" w:rsidRDefault="000E18B5" w:rsidP="00DE784D">
            <w:r w:rsidRPr="00DE784D">
              <w:rPr>
                <w:lang w:val="en-US"/>
              </w:rPr>
              <w:t>II</w:t>
            </w:r>
            <w:r w:rsidRPr="00DE784D">
              <w:t>. Совершенствование изученных элементов техники в учебной игре. 1. Двухсторонняя игра с добавлением второго мяча.</w:t>
            </w:r>
          </w:p>
          <w:p w:rsidR="000E18B5" w:rsidRPr="00DE784D" w:rsidRDefault="000E18B5" w:rsidP="00DE784D">
            <w:r w:rsidRPr="00DE784D">
              <w:t>2. Двухсторонняя игра.</w:t>
            </w:r>
          </w:p>
        </w:tc>
        <w:tc>
          <w:tcPr>
            <w:tcW w:w="992" w:type="dxa"/>
            <w:tcBorders>
              <w:top w:val="single" w:sz="4" w:space="0" w:color="auto"/>
              <w:left w:val="single" w:sz="4" w:space="0" w:color="auto"/>
              <w:bottom w:val="single" w:sz="4" w:space="0" w:color="auto"/>
              <w:right w:val="single" w:sz="4" w:space="0" w:color="auto"/>
            </w:tcBorders>
          </w:tcPr>
          <w:p w:rsidR="000E18B5" w:rsidRPr="00DE784D" w:rsidRDefault="000E18B5" w:rsidP="00DE784D">
            <w:pPr>
              <w:jc w:val="center"/>
            </w:pPr>
            <w:r w:rsidRPr="00DE784D">
              <w:t>13-15</w:t>
            </w:r>
          </w:p>
          <w:p w:rsidR="000E18B5" w:rsidRPr="00DE784D" w:rsidRDefault="000E18B5" w:rsidP="00DE784D">
            <w:pPr>
              <w:jc w:val="center"/>
            </w:pPr>
            <w:r w:rsidRPr="00DE784D">
              <w:t>мин</w:t>
            </w:r>
          </w:p>
          <w:p w:rsidR="000E18B5" w:rsidRPr="00DE784D" w:rsidRDefault="000E18B5" w:rsidP="00DE784D"/>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r w:rsidRPr="00DE784D">
              <w:t>1мин</w:t>
            </w:r>
          </w:p>
          <w:p w:rsidR="000E18B5" w:rsidRPr="00DE784D" w:rsidRDefault="000E18B5" w:rsidP="00DE784D"/>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Pr>
              <w:jc w:val="center"/>
            </w:pPr>
          </w:p>
          <w:p w:rsidR="000E18B5" w:rsidRPr="00DE784D" w:rsidRDefault="000E18B5" w:rsidP="00DE784D">
            <w:pPr>
              <w:jc w:val="center"/>
            </w:pPr>
            <w:r w:rsidRPr="00DE784D">
              <w:t>1мин</w:t>
            </w:r>
          </w:p>
          <w:p w:rsidR="000E18B5" w:rsidRPr="00DE784D" w:rsidRDefault="000E18B5" w:rsidP="00DE784D"/>
          <w:p w:rsidR="000E18B5" w:rsidRPr="00DE784D" w:rsidRDefault="000E18B5" w:rsidP="00DE784D">
            <w:pPr>
              <w:jc w:val="center"/>
            </w:pPr>
            <w:r w:rsidRPr="00DE784D">
              <w:t>8-10</w:t>
            </w:r>
          </w:p>
          <w:p w:rsidR="000E18B5" w:rsidRPr="00DE784D" w:rsidRDefault="000E18B5" w:rsidP="00DE784D">
            <w:pPr>
              <w:jc w:val="center"/>
            </w:pPr>
            <w:r w:rsidRPr="00DE784D">
              <w:t>раз</w:t>
            </w:r>
          </w:p>
          <w:p w:rsidR="000E18B5" w:rsidRPr="00DE784D" w:rsidRDefault="000E18B5" w:rsidP="00DE784D"/>
          <w:p w:rsidR="000E18B5" w:rsidRPr="00DE784D" w:rsidRDefault="000E18B5" w:rsidP="00DE784D"/>
          <w:p w:rsidR="000E18B5" w:rsidRPr="00DE784D" w:rsidRDefault="000E18B5" w:rsidP="00DE784D">
            <w:pPr>
              <w:jc w:val="center"/>
            </w:pPr>
            <w:r w:rsidRPr="00DE784D">
              <w:t>8-10 мин</w:t>
            </w:r>
          </w:p>
        </w:tc>
        <w:tc>
          <w:tcPr>
            <w:tcW w:w="3685" w:type="dxa"/>
            <w:tcBorders>
              <w:top w:val="single" w:sz="4" w:space="0" w:color="auto"/>
              <w:left w:val="single" w:sz="4" w:space="0" w:color="auto"/>
              <w:bottom w:val="single" w:sz="4" w:space="0" w:color="auto"/>
              <w:right w:val="single" w:sz="4" w:space="0" w:color="auto"/>
            </w:tcBorders>
          </w:tcPr>
          <w:p w:rsidR="000E18B5" w:rsidRPr="00DE784D" w:rsidRDefault="000E18B5" w:rsidP="00DE784D">
            <w:r w:rsidRPr="00DE784D">
              <w:t>Перестроение в две шеренги.</w:t>
            </w:r>
          </w:p>
          <w:p w:rsidR="000E18B5" w:rsidRPr="00DE784D" w:rsidRDefault="000E18B5" w:rsidP="00DE784D"/>
          <w:p w:rsidR="000E18B5" w:rsidRPr="00DE784D" w:rsidRDefault="000E18B5" w:rsidP="00DE784D"/>
          <w:p w:rsidR="000E18B5" w:rsidRPr="00DE784D" w:rsidRDefault="000E18B5" w:rsidP="00DE784D">
            <w:r w:rsidRPr="00DE784D">
              <w:t>Контролировать технику выполнения.</w:t>
            </w:r>
          </w:p>
          <w:p w:rsidR="000E18B5" w:rsidRPr="00DE784D" w:rsidRDefault="000E18B5" w:rsidP="00DE784D"/>
          <w:p w:rsidR="000E18B5" w:rsidRPr="00DE784D" w:rsidRDefault="000E18B5" w:rsidP="00DE784D">
            <w:r w:rsidRPr="00DE784D">
              <w:t>Корректировать технику выполнения каждого упражнения.</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Измерить пульс за 10сек.</w:t>
            </w:r>
          </w:p>
          <w:p w:rsidR="000E18B5" w:rsidRPr="00DE784D" w:rsidRDefault="000E18B5" w:rsidP="00DE784D">
            <w:r w:rsidRPr="00DE784D">
              <w:t>Упражнения на восстановление дыхания.</w:t>
            </w:r>
          </w:p>
          <w:p w:rsidR="000E18B5" w:rsidRPr="00DE784D" w:rsidRDefault="000E18B5" w:rsidP="00DE784D">
            <w:r w:rsidRPr="00DE784D">
              <w:t>Отдых между упражнениями до 30сек.</w:t>
            </w:r>
          </w:p>
          <w:p w:rsidR="000E18B5" w:rsidRPr="00DE784D" w:rsidRDefault="000E18B5" w:rsidP="00DE784D">
            <w:r w:rsidRPr="00DE784D">
              <w:t>Измерить пульс за 10сек. Упражнения на восстановление дыхания.</w:t>
            </w:r>
          </w:p>
          <w:p w:rsidR="000E18B5" w:rsidRPr="00DE784D" w:rsidRDefault="000E18B5" w:rsidP="00DE784D">
            <w:r w:rsidRPr="00DE784D">
              <w:t>Ноги не сгибать.</w:t>
            </w:r>
          </w:p>
          <w:p w:rsidR="000E18B5" w:rsidRPr="00DE784D" w:rsidRDefault="000E18B5" w:rsidP="00DE784D">
            <w:r w:rsidRPr="00DE784D">
              <w:t>Касание пола обязательно.</w:t>
            </w:r>
          </w:p>
          <w:p w:rsidR="000E18B5" w:rsidRPr="00DE784D" w:rsidRDefault="000E18B5" w:rsidP="00DE784D">
            <w:r w:rsidRPr="00DE784D">
              <w:t>Траектория ниже.</w:t>
            </w:r>
          </w:p>
          <w:p w:rsidR="000E18B5" w:rsidRPr="00DE784D" w:rsidRDefault="000E18B5" w:rsidP="00DE784D"/>
          <w:p w:rsidR="000E18B5" w:rsidRPr="00DE784D" w:rsidRDefault="000E18B5" w:rsidP="00DE784D">
            <w:r w:rsidRPr="00DE784D">
              <w:t xml:space="preserve">Мяч вбрасывается учителем, периодично, до выхода одного из игры. </w:t>
            </w:r>
          </w:p>
        </w:tc>
      </w:tr>
      <w:tr w:rsidR="000E18B5" w:rsidRPr="00DE784D" w:rsidTr="00DE784D">
        <w:trPr>
          <w:cantSplit/>
          <w:trHeight w:val="1270"/>
        </w:trPr>
        <w:tc>
          <w:tcPr>
            <w:tcW w:w="1101" w:type="dxa"/>
            <w:tcBorders>
              <w:top w:val="single" w:sz="4" w:space="0" w:color="auto"/>
              <w:left w:val="single" w:sz="4" w:space="0" w:color="auto"/>
              <w:bottom w:val="single" w:sz="4" w:space="0" w:color="auto"/>
              <w:right w:val="single" w:sz="4" w:space="0" w:color="auto"/>
            </w:tcBorders>
          </w:tcPr>
          <w:p w:rsidR="000E18B5" w:rsidRPr="00DE784D" w:rsidRDefault="000E18B5" w:rsidP="00DE784D">
            <w:pPr>
              <w:jc w:val="center"/>
            </w:pPr>
            <w:r w:rsidRPr="00DE784D">
              <w:rPr>
                <w:lang w:val="en-US"/>
              </w:rPr>
              <w:t>III</w:t>
            </w:r>
          </w:p>
          <w:p w:rsidR="000E18B5" w:rsidRPr="00DE784D" w:rsidRDefault="000E18B5" w:rsidP="00DE784D">
            <w:pPr>
              <w:jc w:val="center"/>
            </w:pPr>
            <w:r w:rsidRPr="00DE784D">
              <w:t>Заклю-чи-тельная</w:t>
            </w:r>
          </w:p>
          <w:p w:rsidR="000E18B5" w:rsidRPr="00DE784D" w:rsidRDefault="000E18B5" w:rsidP="00DE784D">
            <w:pPr>
              <w:jc w:val="center"/>
            </w:pPr>
            <w:r w:rsidRPr="00DE784D">
              <w:t>5 мин</w:t>
            </w:r>
          </w:p>
        </w:tc>
        <w:tc>
          <w:tcPr>
            <w:tcW w:w="3969" w:type="dxa"/>
            <w:tcBorders>
              <w:top w:val="single" w:sz="4" w:space="0" w:color="auto"/>
              <w:left w:val="single" w:sz="4" w:space="0" w:color="auto"/>
              <w:bottom w:val="single" w:sz="4" w:space="0" w:color="auto"/>
              <w:right w:val="single" w:sz="4" w:space="0" w:color="auto"/>
            </w:tcBorders>
          </w:tcPr>
          <w:p w:rsidR="000E18B5" w:rsidRPr="00DE784D" w:rsidRDefault="000E18B5" w:rsidP="000E18B5">
            <w:pPr>
              <w:numPr>
                <w:ilvl w:val="0"/>
                <w:numId w:val="17"/>
              </w:numPr>
            </w:pPr>
            <w:r w:rsidRPr="00DE784D">
              <w:t>Упражнения на расслабления.</w:t>
            </w:r>
          </w:p>
          <w:p w:rsidR="000E18B5" w:rsidRPr="00DE784D" w:rsidRDefault="000E18B5" w:rsidP="000E18B5">
            <w:pPr>
              <w:numPr>
                <w:ilvl w:val="0"/>
                <w:numId w:val="17"/>
              </w:numPr>
            </w:pPr>
            <w:r w:rsidRPr="00DE784D">
              <w:t>Построение.</w:t>
            </w:r>
          </w:p>
          <w:p w:rsidR="000E18B5" w:rsidRPr="00DE784D" w:rsidRDefault="000E18B5" w:rsidP="000E18B5">
            <w:pPr>
              <w:numPr>
                <w:ilvl w:val="0"/>
                <w:numId w:val="17"/>
              </w:numPr>
            </w:pPr>
            <w:r w:rsidRPr="00DE784D">
              <w:t>Подведение итогов игры и урока.</w:t>
            </w:r>
          </w:p>
        </w:tc>
        <w:tc>
          <w:tcPr>
            <w:tcW w:w="992" w:type="dxa"/>
            <w:tcBorders>
              <w:top w:val="single" w:sz="4" w:space="0" w:color="auto"/>
              <w:left w:val="single" w:sz="4" w:space="0" w:color="auto"/>
              <w:bottom w:val="single" w:sz="4" w:space="0" w:color="auto"/>
              <w:right w:val="single" w:sz="4" w:space="0" w:color="auto"/>
            </w:tcBorders>
          </w:tcPr>
          <w:p w:rsidR="000E18B5" w:rsidRPr="00DE784D" w:rsidRDefault="000E18B5" w:rsidP="00DE784D">
            <w:r w:rsidRPr="00DE784D">
              <w:t>1-2мин</w:t>
            </w:r>
          </w:p>
          <w:p w:rsidR="000E18B5" w:rsidRPr="00DE784D" w:rsidRDefault="000E18B5" w:rsidP="00DE784D"/>
          <w:p w:rsidR="000E18B5" w:rsidRPr="00DE784D" w:rsidRDefault="000E18B5" w:rsidP="00DE784D">
            <w:r w:rsidRPr="00DE784D">
              <w:t>1мин</w:t>
            </w:r>
          </w:p>
        </w:tc>
        <w:tc>
          <w:tcPr>
            <w:tcW w:w="3685" w:type="dxa"/>
            <w:tcBorders>
              <w:top w:val="single" w:sz="4" w:space="0" w:color="auto"/>
              <w:left w:val="single" w:sz="4" w:space="0" w:color="auto"/>
              <w:bottom w:val="single" w:sz="4" w:space="0" w:color="auto"/>
              <w:right w:val="single" w:sz="4" w:space="0" w:color="auto"/>
            </w:tcBorders>
          </w:tcPr>
          <w:p w:rsidR="000E18B5" w:rsidRPr="00DE784D" w:rsidRDefault="000E18B5" w:rsidP="00DE784D">
            <w:r w:rsidRPr="00DE784D">
              <w:t>Вис на перекладине.</w:t>
            </w:r>
          </w:p>
          <w:p w:rsidR="000E18B5" w:rsidRPr="00DE784D" w:rsidRDefault="000E18B5" w:rsidP="00DE784D"/>
          <w:p w:rsidR="000E18B5" w:rsidRPr="00DE784D" w:rsidRDefault="000E18B5" w:rsidP="00DE784D"/>
        </w:tc>
      </w:tr>
    </w:tbl>
    <w:p w:rsidR="000E18B5" w:rsidRPr="00DE784D" w:rsidRDefault="000E18B5" w:rsidP="000E18B5"/>
    <w:p w:rsidR="00742FC5" w:rsidRDefault="00742FC5" w:rsidP="000E18B5">
      <w:pPr>
        <w:jc w:val="center"/>
      </w:pPr>
    </w:p>
    <w:p w:rsidR="00742FC5" w:rsidRDefault="00742FC5" w:rsidP="000E18B5">
      <w:pPr>
        <w:jc w:val="center"/>
      </w:pPr>
    </w:p>
    <w:p w:rsidR="00742FC5" w:rsidRDefault="00742FC5" w:rsidP="000E18B5">
      <w:pPr>
        <w:jc w:val="center"/>
      </w:pPr>
    </w:p>
    <w:p w:rsidR="00742FC5" w:rsidRDefault="00742FC5" w:rsidP="000E18B5">
      <w:pPr>
        <w:jc w:val="center"/>
      </w:pPr>
    </w:p>
    <w:p w:rsidR="000E18B5" w:rsidRPr="00742FC5" w:rsidRDefault="000E18B5" w:rsidP="000E18B5">
      <w:pPr>
        <w:jc w:val="center"/>
        <w:rPr>
          <w:b/>
        </w:rPr>
      </w:pPr>
      <w:r w:rsidRPr="00742FC5">
        <w:rPr>
          <w:b/>
        </w:rPr>
        <w:t>План конспект по физической культуре</w:t>
      </w:r>
    </w:p>
    <w:p w:rsidR="000E18B5" w:rsidRPr="00DE784D" w:rsidRDefault="000E18B5" w:rsidP="000E18B5">
      <w:pPr>
        <w:ind w:firstLine="708"/>
      </w:pPr>
      <w:r w:rsidRPr="00DE784D">
        <w:rPr>
          <w:b/>
        </w:rPr>
        <w:t>Тема урока</w:t>
      </w:r>
      <w:r w:rsidRPr="00DE784D">
        <w:t xml:space="preserve">: Волейбол </w:t>
      </w:r>
    </w:p>
    <w:p w:rsidR="000E18B5" w:rsidRPr="00DE784D" w:rsidRDefault="000E18B5" w:rsidP="000E18B5">
      <w:pPr>
        <w:ind w:firstLine="708"/>
        <w:rPr>
          <w:b/>
        </w:rPr>
      </w:pPr>
      <w:r w:rsidRPr="00DE784D">
        <w:rPr>
          <w:b/>
        </w:rPr>
        <w:t>Задачи урока:</w:t>
      </w:r>
    </w:p>
    <w:p w:rsidR="000E18B5" w:rsidRPr="00DE784D" w:rsidRDefault="000E18B5" w:rsidP="000E18B5">
      <w:r w:rsidRPr="00DE784D">
        <w:t>Образовательные задачи:</w:t>
      </w:r>
    </w:p>
    <w:p w:rsidR="000E18B5" w:rsidRPr="00DE784D" w:rsidRDefault="000E18B5" w:rsidP="000E18B5">
      <w:r w:rsidRPr="00DE784D">
        <w:t>1. Закрепление в технике выполнения нападающего удара.</w:t>
      </w:r>
    </w:p>
    <w:p w:rsidR="000E18B5" w:rsidRPr="00DE784D" w:rsidRDefault="000E18B5" w:rsidP="000E18B5">
      <w:r w:rsidRPr="00DE784D">
        <w:t xml:space="preserve">2. Совершенствование в технике приёма мяча с подачи и передача мяча. </w:t>
      </w:r>
    </w:p>
    <w:p w:rsidR="000E18B5" w:rsidRPr="00DE784D" w:rsidRDefault="000E18B5" w:rsidP="000E18B5">
      <w:r w:rsidRPr="00DE784D">
        <w:t>3. Контрольное упражнение – верхняя прямая подача.</w:t>
      </w:r>
    </w:p>
    <w:p w:rsidR="000E18B5" w:rsidRPr="00DE784D" w:rsidRDefault="000E18B5" w:rsidP="000E18B5">
      <w:r w:rsidRPr="00DE784D">
        <w:t>4. Игра с элементами волейбола.</w:t>
      </w:r>
    </w:p>
    <w:p w:rsidR="000E18B5" w:rsidRPr="00DE784D" w:rsidRDefault="000E18B5" w:rsidP="000E18B5">
      <w:r w:rsidRPr="00DE784D">
        <w:t>Оздоровительные задачи:</w:t>
      </w:r>
    </w:p>
    <w:p w:rsidR="000E18B5" w:rsidRPr="00DE784D" w:rsidRDefault="000E18B5" w:rsidP="000E18B5">
      <w:r w:rsidRPr="00DE784D">
        <w:t>Развивать у учащихся координационные способности</w:t>
      </w:r>
    </w:p>
    <w:p w:rsidR="000E18B5" w:rsidRPr="00DE784D" w:rsidRDefault="000E18B5" w:rsidP="000E18B5">
      <w:r w:rsidRPr="00DE784D">
        <w:t>Воспитательные задачи:</w:t>
      </w:r>
    </w:p>
    <w:p w:rsidR="000E18B5" w:rsidRPr="00DE784D" w:rsidRDefault="000E18B5" w:rsidP="000E18B5">
      <w:r w:rsidRPr="00DE784D">
        <w:t>Воспитывать у учащихся навыки коллективных действий в игре волейбол.</w:t>
      </w:r>
    </w:p>
    <w:p w:rsidR="000E18B5" w:rsidRPr="00DE784D" w:rsidRDefault="000E18B5" w:rsidP="000E18B5">
      <w:pPr>
        <w:ind w:firstLine="708"/>
      </w:pPr>
      <w:r w:rsidRPr="00DE784D">
        <w:rPr>
          <w:b/>
        </w:rPr>
        <w:t>Метод проведения:</w:t>
      </w:r>
      <w:r w:rsidRPr="00DE784D">
        <w:t xml:space="preserve"> фронтальный, поточный, индивидуальный, игровой</w:t>
      </w:r>
    </w:p>
    <w:p w:rsidR="000E18B5" w:rsidRPr="00DE784D" w:rsidRDefault="000E18B5" w:rsidP="000E18B5">
      <w:pPr>
        <w:ind w:firstLine="708"/>
      </w:pPr>
      <w:r w:rsidRPr="00DE784D">
        <w:rPr>
          <w:b/>
        </w:rPr>
        <w:t>Место проведения:</w:t>
      </w:r>
      <w:r w:rsidRPr="00DE784D">
        <w:t xml:space="preserve"> Спортивный зал </w:t>
      </w:r>
    </w:p>
    <w:p w:rsidR="000E18B5" w:rsidRPr="00DE784D" w:rsidRDefault="000E18B5" w:rsidP="000E18B5">
      <w:pPr>
        <w:ind w:firstLine="708"/>
      </w:pPr>
      <w:r w:rsidRPr="00DE784D">
        <w:rPr>
          <w:b/>
        </w:rPr>
        <w:t>Инвентарь:</w:t>
      </w:r>
      <w:r w:rsidRPr="00DE784D">
        <w:t xml:space="preserve"> Волейбольные мячи.</w:t>
      </w:r>
    </w:p>
    <w:tbl>
      <w:tblPr>
        <w:tblpPr w:leftFromText="180" w:rightFromText="180" w:vertAnchor="text" w:horzAnchor="margin" w:tblpXSpec="center" w:tblpY="8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60"/>
        <w:gridCol w:w="900"/>
        <w:gridCol w:w="3960"/>
      </w:tblGrid>
      <w:tr w:rsidR="000E18B5" w:rsidRPr="00DE784D" w:rsidTr="00DE784D">
        <w:tc>
          <w:tcPr>
            <w:tcW w:w="648" w:type="dxa"/>
          </w:tcPr>
          <w:p w:rsidR="000E18B5" w:rsidRPr="00DE784D" w:rsidRDefault="000E18B5" w:rsidP="00DE784D">
            <w:pPr>
              <w:jc w:val="center"/>
              <w:rPr>
                <w:b/>
              </w:rPr>
            </w:pPr>
            <w:r w:rsidRPr="00DE784D">
              <w:rPr>
                <w:b/>
              </w:rPr>
              <w:t>№</w:t>
            </w:r>
          </w:p>
          <w:p w:rsidR="000E18B5" w:rsidRPr="00DE784D" w:rsidRDefault="000E18B5" w:rsidP="00DE784D">
            <w:pPr>
              <w:jc w:val="center"/>
              <w:rPr>
                <w:b/>
              </w:rPr>
            </w:pPr>
            <w:r w:rsidRPr="00DE784D">
              <w:rPr>
                <w:b/>
              </w:rPr>
              <w:t>п/п</w:t>
            </w:r>
          </w:p>
        </w:tc>
        <w:tc>
          <w:tcPr>
            <w:tcW w:w="4860" w:type="dxa"/>
          </w:tcPr>
          <w:p w:rsidR="000E18B5" w:rsidRPr="00DE784D" w:rsidRDefault="000E18B5" w:rsidP="00DE784D">
            <w:pPr>
              <w:jc w:val="center"/>
              <w:rPr>
                <w:b/>
              </w:rPr>
            </w:pPr>
          </w:p>
          <w:p w:rsidR="000E18B5" w:rsidRPr="00DE784D" w:rsidRDefault="000E18B5" w:rsidP="00DE784D">
            <w:pPr>
              <w:jc w:val="center"/>
              <w:rPr>
                <w:b/>
              </w:rPr>
            </w:pPr>
            <w:r w:rsidRPr="00DE784D">
              <w:rPr>
                <w:b/>
              </w:rPr>
              <w:t>Содержание</w:t>
            </w:r>
          </w:p>
        </w:tc>
        <w:tc>
          <w:tcPr>
            <w:tcW w:w="900" w:type="dxa"/>
          </w:tcPr>
          <w:p w:rsidR="000E18B5" w:rsidRPr="00DE784D" w:rsidRDefault="000E18B5" w:rsidP="00DE784D">
            <w:pPr>
              <w:jc w:val="center"/>
              <w:rPr>
                <w:b/>
              </w:rPr>
            </w:pPr>
          </w:p>
          <w:p w:rsidR="000E18B5" w:rsidRPr="00DE784D" w:rsidRDefault="000E18B5" w:rsidP="00DE784D">
            <w:pPr>
              <w:jc w:val="center"/>
              <w:rPr>
                <w:b/>
              </w:rPr>
            </w:pPr>
            <w:r w:rsidRPr="00DE784D">
              <w:rPr>
                <w:b/>
              </w:rPr>
              <w:t>Дози-ровка</w:t>
            </w:r>
          </w:p>
        </w:tc>
        <w:tc>
          <w:tcPr>
            <w:tcW w:w="3960" w:type="dxa"/>
          </w:tcPr>
          <w:p w:rsidR="000E18B5" w:rsidRPr="00DE784D" w:rsidRDefault="000E18B5" w:rsidP="00DE784D">
            <w:pPr>
              <w:jc w:val="center"/>
              <w:rPr>
                <w:b/>
              </w:rPr>
            </w:pPr>
          </w:p>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648" w:type="dxa"/>
          </w:tcPr>
          <w:p w:rsidR="000E18B5" w:rsidRPr="00DE784D" w:rsidRDefault="000E18B5" w:rsidP="00DE784D">
            <w:pPr>
              <w:jc w:val="center"/>
              <w:rPr>
                <w:b/>
              </w:rPr>
            </w:pPr>
            <w:r w:rsidRPr="00DE784D">
              <w:rPr>
                <w:b/>
              </w:rPr>
              <w:t>I.</w:t>
            </w:r>
          </w:p>
        </w:tc>
        <w:tc>
          <w:tcPr>
            <w:tcW w:w="4860" w:type="dxa"/>
          </w:tcPr>
          <w:p w:rsidR="000E18B5" w:rsidRPr="00DE784D" w:rsidRDefault="000E18B5" w:rsidP="00DE784D">
            <w:pPr>
              <w:rPr>
                <w:b/>
              </w:rPr>
            </w:pPr>
            <w:r w:rsidRPr="00DE784D">
              <w:rPr>
                <w:b/>
              </w:rPr>
              <w:t>Подготовительная часть</w:t>
            </w:r>
          </w:p>
        </w:tc>
        <w:tc>
          <w:tcPr>
            <w:tcW w:w="900" w:type="dxa"/>
          </w:tcPr>
          <w:p w:rsidR="000E18B5" w:rsidRPr="00DE784D" w:rsidRDefault="000E18B5" w:rsidP="00DE784D">
            <w:pPr>
              <w:jc w:val="center"/>
            </w:pPr>
            <w:r w:rsidRPr="00DE784D">
              <w:t>20 мин</w:t>
            </w: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pPr>
              <w:jc w:val="center"/>
            </w:pPr>
            <w:r w:rsidRPr="00DE784D">
              <w:t>1.</w:t>
            </w:r>
          </w:p>
          <w:p w:rsidR="000E18B5" w:rsidRPr="00DE784D" w:rsidRDefault="000E18B5" w:rsidP="00DE784D">
            <w:pPr>
              <w:jc w:val="center"/>
            </w:pPr>
            <w:r w:rsidRPr="00DE784D">
              <w:t>2.</w:t>
            </w:r>
          </w:p>
          <w:p w:rsidR="000E18B5" w:rsidRPr="00DE784D" w:rsidRDefault="000E18B5" w:rsidP="00DE784D">
            <w:pPr>
              <w:jc w:val="center"/>
            </w:pPr>
            <w:r w:rsidRPr="00DE784D">
              <w:t>3.</w:t>
            </w:r>
          </w:p>
        </w:tc>
        <w:tc>
          <w:tcPr>
            <w:tcW w:w="4860" w:type="dxa"/>
          </w:tcPr>
          <w:p w:rsidR="000E18B5" w:rsidRPr="00DE784D" w:rsidRDefault="000E18B5" w:rsidP="00DE784D">
            <w:r w:rsidRPr="00DE784D">
              <w:t>Организованный вход в спортзал</w:t>
            </w:r>
          </w:p>
          <w:p w:rsidR="000E18B5" w:rsidRPr="00DE784D" w:rsidRDefault="000E18B5" w:rsidP="00DE784D">
            <w:r w:rsidRPr="00DE784D">
              <w:t xml:space="preserve">Построение, рапорт, приветствие. </w:t>
            </w:r>
          </w:p>
          <w:p w:rsidR="000E18B5" w:rsidRPr="00DE784D" w:rsidRDefault="000E18B5" w:rsidP="00DE784D">
            <w:r w:rsidRPr="00DE784D">
              <w:t>Сообщение задач урока.</w:t>
            </w:r>
          </w:p>
        </w:tc>
        <w:tc>
          <w:tcPr>
            <w:tcW w:w="900" w:type="dxa"/>
          </w:tcPr>
          <w:p w:rsidR="000E18B5" w:rsidRPr="00DE784D" w:rsidRDefault="000E18B5" w:rsidP="00DE784D">
            <w:pPr>
              <w:jc w:val="center"/>
            </w:pPr>
            <w:r w:rsidRPr="00DE784D">
              <w:t>30сек</w:t>
            </w:r>
          </w:p>
          <w:p w:rsidR="000E18B5" w:rsidRPr="00DE784D" w:rsidRDefault="000E18B5" w:rsidP="00DE784D">
            <w:pPr>
              <w:jc w:val="center"/>
            </w:pPr>
            <w:r w:rsidRPr="00DE784D">
              <w:t>1мин</w:t>
            </w:r>
          </w:p>
          <w:p w:rsidR="000E18B5" w:rsidRPr="00DE784D" w:rsidRDefault="000E18B5" w:rsidP="00DE784D">
            <w:pPr>
              <w:jc w:val="center"/>
            </w:pPr>
            <w:r w:rsidRPr="00DE784D">
              <w:t>30сек</w:t>
            </w:r>
          </w:p>
        </w:tc>
        <w:tc>
          <w:tcPr>
            <w:tcW w:w="3960" w:type="dxa"/>
          </w:tcPr>
          <w:p w:rsidR="000E18B5" w:rsidRPr="00DE784D" w:rsidRDefault="000E18B5" w:rsidP="00DE784D">
            <w:r w:rsidRPr="00DE784D">
              <w:t xml:space="preserve">Дежурный сдаёт рапорт учителю о готовности класса к уроку. </w:t>
            </w:r>
          </w:p>
          <w:p w:rsidR="000E18B5" w:rsidRPr="00DE784D" w:rsidRDefault="000E18B5" w:rsidP="00DE784D">
            <w:r w:rsidRPr="00DE784D">
              <w:t>Обратить внимание: на осанку</w:t>
            </w:r>
          </w:p>
        </w:tc>
      </w:tr>
      <w:tr w:rsidR="000E18B5" w:rsidRPr="00DE784D" w:rsidTr="00DE784D">
        <w:tc>
          <w:tcPr>
            <w:tcW w:w="648" w:type="dxa"/>
          </w:tcPr>
          <w:p w:rsidR="000E18B5" w:rsidRPr="00DE784D" w:rsidRDefault="000E18B5" w:rsidP="00DE784D">
            <w:pPr>
              <w:jc w:val="center"/>
            </w:pPr>
            <w:r w:rsidRPr="00DE784D">
              <w:t>4.</w:t>
            </w:r>
          </w:p>
        </w:tc>
        <w:tc>
          <w:tcPr>
            <w:tcW w:w="4860" w:type="dxa"/>
          </w:tcPr>
          <w:p w:rsidR="000E18B5" w:rsidRPr="00DE784D" w:rsidRDefault="000E18B5" w:rsidP="00DE784D">
            <w:r w:rsidRPr="00DE784D">
              <w:t>Строевые упражнения на месте</w:t>
            </w:r>
          </w:p>
        </w:tc>
        <w:tc>
          <w:tcPr>
            <w:tcW w:w="900" w:type="dxa"/>
          </w:tcPr>
          <w:p w:rsidR="000E18B5" w:rsidRPr="00DE784D" w:rsidRDefault="000E18B5" w:rsidP="00DE784D">
            <w:pPr>
              <w:jc w:val="center"/>
            </w:pPr>
            <w:r w:rsidRPr="00DE784D">
              <w:t>30сек</w:t>
            </w:r>
          </w:p>
        </w:tc>
        <w:tc>
          <w:tcPr>
            <w:tcW w:w="3960" w:type="dxa"/>
          </w:tcPr>
          <w:p w:rsidR="000E18B5" w:rsidRPr="00DE784D" w:rsidRDefault="000E18B5" w:rsidP="00DE784D">
            <w:r w:rsidRPr="00DE784D">
              <w:t>Активизация внимания учащихся</w:t>
            </w:r>
          </w:p>
        </w:tc>
      </w:tr>
      <w:tr w:rsidR="000E18B5" w:rsidRPr="00DE784D" w:rsidTr="00DE784D">
        <w:tc>
          <w:tcPr>
            <w:tcW w:w="648" w:type="dxa"/>
          </w:tcPr>
          <w:p w:rsidR="000E18B5" w:rsidRPr="00DE784D" w:rsidRDefault="000E18B5" w:rsidP="00DE784D">
            <w:pPr>
              <w:jc w:val="center"/>
            </w:pPr>
            <w:r w:rsidRPr="00DE784D">
              <w:t>5.</w:t>
            </w:r>
          </w:p>
          <w:p w:rsidR="000E18B5" w:rsidRPr="00DE784D" w:rsidRDefault="000E18B5" w:rsidP="00DE784D">
            <w:pPr>
              <w:jc w:val="center"/>
            </w:pPr>
          </w:p>
        </w:tc>
        <w:tc>
          <w:tcPr>
            <w:tcW w:w="4860" w:type="dxa"/>
          </w:tcPr>
          <w:p w:rsidR="000E18B5" w:rsidRPr="00DE784D" w:rsidRDefault="000E18B5" w:rsidP="00DE784D">
            <w:r w:rsidRPr="00DE784D">
              <w:t>Ходьба в колонне по одному:</w:t>
            </w:r>
          </w:p>
          <w:p w:rsidR="000E18B5" w:rsidRPr="00DE784D" w:rsidRDefault="000E18B5" w:rsidP="00DE784D">
            <w:r w:rsidRPr="00DE784D">
              <w:t>а) на носках, руки в сторону;</w:t>
            </w:r>
          </w:p>
          <w:p w:rsidR="000E18B5" w:rsidRPr="00DE784D" w:rsidRDefault="000E18B5" w:rsidP="00DE784D">
            <w:r w:rsidRPr="00DE784D">
              <w:t>б) на пятках, руки на поясе;</w:t>
            </w:r>
          </w:p>
          <w:p w:rsidR="000E18B5" w:rsidRPr="00DE784D" w:rsidRDefault="000E18B5" w:rsidP="00DE784D">
            <w:r w:rsidRPr="00DE784D">
              <w:t>в) в полуприседе, руки на поясе;</w:t>
            </w:r>
          </w:p>
          <w:p w:rsidR="000E18B5" w:rsidRPr="00DE784D" w:rsidRDefault="000E18B5" w:rsidP="00DE784D">
            <w:r w:rsidRPr="00DE784D">
              <w:t>г) в приседе, руки на коленях;</w:t>
            </w:r>
          </w:p>
          <w:p w:rsidR="000E18B5" w:rsidRPr="00DE784D" w:rsidRDefault="000E18B5" w:rsidP="00DE784D">
            <w:r w:rsidRPr="00DE784D">
              <w:t>д) прыжками в приседе, руки на коленях</w:t>
            </w:r>
          </w:p>
        </w:tc>
        <w:tc>
          <w:tcPr>
            <w:tcW w:w="900" w:type="dxa"/>
          </w:tcPr>
          <w:p w:rsidR="000E18B5" w:rsidRPr="00DE784D" w:rsidRDefault="000E18B5" w:rsidP="00DE784D">
            <w:pPr>
              <w:jc w:val="center"/>
            </w:pPr>
            <w:r w:rsidRPr="00DE784D">
              <w:t>1</w:t>
            </w:r>
          </w:p>
          <w:p w:rsidR="000E18B5" w:rsidRPr="00DE784D" w:rsidRDefault="000E18B5" w:rsidP="00DE784D">
            <w:pPr>
              <w:jc w:val="center"/>
            </w:pPr>
          </w:p>
        </w:tc>
        <w:tc>
          <w:tcPr>
            <w:tcW w:w="3960" w:type="dxa"/>
          </w:tcPr>
          <w:p w:rsidR="000E18B5" w:rsidRPr="00DE784D" w:rsidRDefault="000E18B5" w:rsidP="00DE784D">
            <w:r w:rsidRPr="00DE784D">
              <w:t>Обратить внимание: на осанку</w:t>
            </w:r>
          </w:p>
          <w:p w:rsidR="000E18B5" w:rsidRPr="00DE784D" w:rsidRDefault="000E18B5" w:rsidP="00DE784D">
            <w:r w:rsidRPr="00DE784D">
              <w:t>Не сгибаться в тазобедренном суставе</w:t>
            </w:r>
          </w:p>
          <w:p w:rsidR="000E18B5" w:rsidRPr="00DE784D" w:rsidRDefault="000E18B5" w:rsidP="00DE784D"/>
          <w:p w:rsidR="000E18B5" w:rsidRPr="00DE784D" w:rsidRDefault="000E18B5" w:rsidP="00DE784D"/>
          <w:p w:rsidR="000E18B5" w:rsidRPr="00DE784D" w:rsidRDefault="000E18B5" w:rsidP="00DE784D">
            <w:r w:rsidRPr="00DE784D">
              <w:t>Выдерживать дистанцию</w:t>
            </w:r>
          </w:p>
        </w:tc>
      </w:tr>
      <w:tr w:rsidR="000E18B5" w:rsidRPr="00DE784D" w:rsidTr="00DE784D">
        <w:tc>
          <w:tcPr>
            <w:tcW w:w="648" w:type="dxa"/>
          </w:tcPr>
          <w:p w:rsidR="000E18B5" w:rsidRPr="00DE784D" w:rsidRDefault="000E18B5" w:rsidP="00DE784D">
            <w:pPr>
              <w:jc w:val="center"/>
            </w:pPr>
            <w:r w:rsidRPr="00DE784D">
              <w:t>6.</w:t>
            </w:r>
          </w:p>
        </w:tc>
        <w:tc>
          <w:tcPr>
            <w:tcW w:w="4860" w:type="dxa"/>
          </w:tcPr>
          <w:p w:rsidR="000E18B5" w:rsidRPr="00DE784D" w:rsidRDefault="000E18B5" w:rsidP="00DE784D">
            <w:r w:rsidRPr="00DE784D">
              <w:t>Равномерный бег в колонне по одному:</w:t>
            </w:r>
          </w:p>
          <w:p w:rsidR="000E18B5" w:rsidRPr="00DE784D" w:rsidRDefault="000E18B5" w:rsidP="00DE784D">
            <w:r w:rsidRPr="00DE784D">
              <w:t>а) бег со сменой лидера;</w:t>
            </w:r>
          </w:p>
          <w:p w:rsidR="000E18B5" w:rsidRPr="00DE784D" w:rsidRDefault="000E18B5" w:rsidP="00DE784D">
            <w:r w:rsidRPr="00DE784D">
              <w:t>б) бег с выносом прямых ног вперёд и назад;</w:t>
            </w:r>
          </w:p>
          <w:p w:rsidR="000E18B5" w:rsidRPr="00DE784D" w:rsidRDefault="000E18B5" w:rsidP="00DE784D">
            <w:r w:rsidRPr="00DE784D">
              <w:t>в) бег с поворотами на 360</w:t>
            </w:r>
            <w:r w:rsidRPr="00DE784D">
              <w:rPr>
                <w:vertAlign w:val="superscript"/>
              </w:rPr>
              <w:t xml:space="preserve">0  </w:t>
            </w:r>
            <w:r w:rsidRPr="00DE784D">
              <w:t>;</w:t>
            </w:r>
          </w:p>
          <w:p w:rsidR="000E18B5" w:rsidRPr="00DE784D" w:rsidRDefault="000E18B5" w:rsidP="00DE784D">
            <w:r w:rsidRPr="00DE784D">
              <w:t>в) бег спиной вперёд;</w:t>
            </w:r>
          </w:p>
          <w:p w:rsidR="000E18B5" w:rsidRPr="00DE784D" w:rsidRDefault="000E18B5" w:rsidP="00DE784D">
            <w:r w:rsidRPr="00DE784D">
              <w:t xml:space="preserve">б) бег «змейкой» (по линиям площадки); </w:t>
            </w:r>
          </w:p>
          <w:p w:rsidR="000E18B5" w:rsidRPr="00DE784D" w:rsidRDefault="000E18B5" w:rsidP="00DE784D">
            <w:r w:rsidRPr="00DE784D">
              <w:t>в)  перемещения  в средней стойке волейболиста, приставными шагами левым, правым боком, с имитацией руками передачи мяча двумя сверху;</w:t>
            </w:r>
          </w:p>
          <w:p w:rsidR="000E18B5" w:rsidRPr="00DE784D" w:rsidRDefault="000E18B5" w:rsidP="00DE784D">
            <w:r w:rsidRPr="00DE784D">
              <w:t>г)бег в колонне по одному, у баскетбольного щита прыжок вверх, касание рукой щита.</w:t>
            </w:r>
          </w:p>
        </w:tc>
        <w:tc>
          <w:tcPr>
            <w:tcW w:w="900" w:type="dxa"/>
          </w:tcPr>
          <w:p w:rsidR="000E18B5" w:rsidRPr="00DE784D" w:rsidRDefault="000E18B5" w:rsidP="00DE784D">
            <w:pPr>
              <w:jc w:val="center"/>
            </w:pPr>
            <w:r w:rsidRPr="00DE784D">
              <w:t>7</w:t>
            </w:r>
          </w:p>
          <w:p w:rsidR="000E18B5" w:rsidRPr="00DE784D" w:rsidRDefault="000E18B5" w:rsidP="00DE784D">
            <w:pPr>
              <w:jc w:val="center"/>
            </w:pPr>
            <w:r w:rsidRPr="00DE784D">
              <w:t>мин</w:t>
            </w:r>
          </w:p>
        </w:tc>
        <w:tc>
          <w:tcPr>
            <w:tcW w:w="3960" w:type="dxa"/>
          </w:tcPr>
          <w:p w:rsidR="000E18B5" w:rsidRPr="00DE784D" w:rsidRDefault="000E18B5" w:rsidP="00DE784D">
            <w:r w:rsidRPr="00DE784D">
              <w:t>Самоконтроль учащихся за дыханием</w:t>
            </w:r>
          </w:p>
        </w:tc>
      </w:tr>
      <w:tr w:rsidR="000E18B5" w:rsidRPr="00DE784D" w:rsidTr="00DE784D">
        <w:tc>
          <w:tcPr>
            <w:tcW w:w="648" w:type="dxa"/>
          </w:tcPr>
          <w:p w:rsidR="000E18B5" w:rsidRPr="00DE784D" w:rsidRDefault="000E18B5" w:rsidP="00DE784D">
            <w:pPr>
              <w:jc w:val="center"/>
            </w:pPr>
            <w:r w:rsidRPr="00DE784D">
              <w:t>7.</w:t>
            </w:r>
          </w:p>
          <w:p w:rsidR="000E18B5" w:rsidRPr="00DE784D" w:rsidRDefault="000E18B5" w:rsidP="00DE784D">
            <w:pPr>
              <w:jc w:val="center"/>
            </w:pPr>
          </w:p>
        </w:tc>
        <w:tc>
          <w:tcPr>
            <w:tcW w:w="4860" w:type="dxa"/>
          </w:tcPr>
          <w:p w:rsidR="000E18B5" w:rsidRPr="00DE784D" w:rsidRDefault="000E18B5" w:rsidP="00DE784D">
            <w:r w:rsidRPr="00DE784D">
              <w:t>Ходьба в колонне по одному с выполнением упражнения на восстановление дыхания</w:t>
            </w:r>
          </w:p>
        </w:tc>
        <w:tc>
          <w:tcPr>
            <w:tcW w:w="900" w:type="dxa"/>
          </w:tcPr>
          <w:p w:rsidR="000E18B5" w:rsidRPr="00DE784D" w:rsidRDefault="000E18B5" w:rsidP="00DE784D">
            <w:pPr>
              <w:jc w:val="center"/>
            </w:pPr>
            <w:r w:rsidRPr="00DE784D">
              <w:t>30сек</w:t>
            </w:r>
          </w:p>
        </w:tc>
        <w:tc>
          <w:tcPr>
            <w:tcW w:w="3960" w:type="dxa"/>
          </w:tcPr>
          <w:p w:rsidR="000E18B5" w:rsidRPr="00DE784D" w:rsidRDefault="000E18B5" w:rsidP="00DE784D">
            <w:r w:rsidRPr="00DE784D">
              <w:t>1-2 – Руки вверх- вдох</w:t>
            </w:r>
          </w:p>
          <w:p w:rsidR="000E18B5" w:rsidRPr="00DE784D" w:rsidRDefault="000E18B5" w:rsidP="00DE784D">
            <w:r w:rsidRPr="00DE784D">
              <w:t>3-4- Наклон вперёд, руки вниз - выдох</w:t>
            </w:r>
          </w:p>
        </w:tc>
      </w:tr>
      <w:tr w:rsidR="000E18B5" w:rsidRPr="00DE784D" w:rsidTr="00DE784D">
        <w:tc>
          <w:tcPr>
            <w:tcW w:w="648" w:type="dxa"/>
          </w:tcPr>
          <w:p w:rsidR="000E18B5" w:rsidRPr="00DE784D" w:rsidRDefault="000E18B5" w:rsidP="00DE784D">
            <w:pPr>
              <w:jc w:val="center"/>
            </w:pPr>
            <w:r w:rsidRPr="00DE784D">
              <w:t>8.</w:t>
            </w:r>
          </w:p>
          <w:p w:rsidR="000E18B5" w:rsidRPr="00DE784D" w:rsidRDefault="000E18B5" w:rsidP="00DE784D">
            <w:pPr>
              <w:jc w:val="center"/>
            </w:pPr>
          </w:p>
        </w:tc>
        <w:tc>
          <w:tcPr>
            <w:tcW w:w="4860" w:type="dxa"/>
          </w:tcPr>
          <w:p w:rsidR="000E18B5" w:rsidRPr="00DE784D" w:rsidRDefault="000E18B5" w:rsidP="00DE784D">
            <w:r w:rsidRPr="00DE784D">
              <w:t>ОРУ в движении без предметов:</w:t>
            </w:r>
          </w:p>
          <w:p w:rsidR="000E18B5" w:rsidRPr="00DE784D" w:rsidRDefault="000E18B5" w:rsidP="00DE784D">
            <w:r w:rsidRPr="00DE784D">
              <w:t>1) И.п.- кисти рук в «замке»</w:t>
            </w:r>
          </w:p>
          <w:p w:rsidR="000E18B5" w:rsidRPr="00DE784D" w:rsidRDefault="000E18B5" w:rsidP="00DE784D">
            <w:r w:rsidRPr="00DE784D">
              <w:t xml:space="preserve">    Вращения в лучезапястном суставе</w:t>
            </w:r>
          </w:p>
          <w:p w:rsidR="000E18B5" w:rsidRPr="00DE784D" w:rsidRDefault="000E18B5" w:rsidP="00DE784D">
            <w:r w:rsidRPr="00DE784D">
              <w:t>2) И.п.- руки согнутые в локтях перед</w:t>
            </w:r>
          </w:p>
          <w:p w:rsidR="000E18B5" w:rsidRPr="00DE784D" w:rsidRDefault="000E18B5" w:rsidP="00DE784D">
            <w:r w:rsidRPr="00DE784D">
              <w:t xml:space="preserve">    грудью, кисти в «замке» </w:t>
            </w:r>
          </w:p>
          <w:p w:rsidR="000E18B5" w:rsidRPr="00DE784D" w:rsidRDefault="000E18B5" w:rsidP="00DE784D">
            <w:r w:rsidRPr="00DE784D">
              <w:t xml:space="preserve">       1- выпрямить руки вперёд</w:t>
            </w:r>
          </w:p>
          <w:p w:rsidR="000E18B5" w:rsidRPr="00DE784D" w:rsidRDefault="000E18B5" w:rsidP="00DE784D">
            <w:r w:rsidRPr="00DE784D">
              <w:t xml:space="preserve">       2-  И.п.</w:t>
            </w:r>
          </w:p>
          <w:p w:rsidR="000E18B5" w:rsidRPr="00DE784D" w:rsidRDefault="000E18B5" w:rsidP="00DE784D">
            <w:r w:rsidRPr="00DE784D">
              <w:t xml:space="preserve">       3.- выпрямить руки вверх;</w:t>
            </w:r>
          </w:p>
          <w:p w:rsidR="000E18B5" w:rsidRPr="00DE784D" w:rsidRDefault="000E18B5" w:rsidP="00DE784D">
            <w:r w:rsidRPr="00DE784D">
              <w:t xml:space="preserve">       4-  И.п</w:t>
            </w:r>
          </w:p>
          <w:p w:rsidR="000E18B5" w:rsidRPr="00DE784D" w:rsidRDefault="000E18B5" w:rsidP="00DE784D">
            <w:r w:rsidRPr="00DE784D">
              <w:t xml:space="preserve">3)  И.п.- руки прямые вверх, кисти в «замке» </w:t>
            </w:r>
          </w:p>
          <w:p w:rsidR="000E18B5" w:rsidRPr="00DE784D" w:rsidRDefault="000E18B5" w:rsidP="00DE784D">
            <w:r w:rsidRPr="00DE784D">
              <w:t xml:space="preserve">       1-4 – отведение прямых рук назад.</w:t>
            </w:r>
          </w:p>
          <w:p w:rsidR="000E18B5" w:rsidRPr="00DE784D" w:rsidRDefault="000E18B5" w:rsidP="00DE784D">
            <w:r w:rsidRPr="00DE784D">
              <w:t xml:space="preserve">4) И.п.- правая прямая рука вверх, левая   </w:t>
            </w:r>
          </w:p>
          <w:p w:rsidR="000E18B5" w:rsidRPr="00DE784D" w:rsidRDefault="000E18B5" w:rsidP="00DE784D">
            <w:r w:rsidRPr="00DE784D">
              <w:t xml:space="preserve">   прямая рука вниз, кисти в кулак.</w:t>
            </w:r>
          </w:p>
          <w:p w:rsidR="000E18B5" w:rsidRPr="00DE784D" w:rsidRDefault="000E18B5" w:rsidP="00DE784D">
            <w:r w:rsidRPr="00DE784D">
              <w:t xml:space="preserve">    На каждый счёт – отведение со сменой</w:t>
            </w:r>
          </w:p>
          <w:p w:rsidR="000E18B5" w:rsidRPr="00DE784D" w:rsidRDefault="000E18B5" w:rsidP="00DE784D">
            <w:r w:rsidRPr="00DE784D">
              <w:t xml:space="preserve">    положения прямых рук назад.</w:t>
            </w:r>
          </w:p>
          <w:p w:rsidR="000E18B5" w:rsidRPr="00DE784D" w:rsidRDefault="000E18B5" w:rsidP="00DE784D">
            <w:r w:rsidRPr="00DE784D">
              <w:t>5) круговые вращения прямых рук вперёд, назад;</w:t>
            </w:r>
          </w:p>
          <w:p w:rsidR="000E18B5" w:rsidRPr="00DE784D" w:rsidRDefault="000E18B5" w:rsidP="00DE784D">
            <w:r w:rsidRPr="00DE784D">
              <w:t>6) наклоны туловища вперёд;</w:t>
            </w:r>
          </w:p>
          <w:p w:rsidR="000E18B5" w:rsidRPr="00DE784D" w:rsidRDefault="000E18B5" w:rsidP="00DE784D">
            <w:r w:rsidRPr="00DE784D">
              <w:t>7) выпады ногами вперёд - в сторону.</w:t>
            </w:r>
          </w:p>
          <w:p w:rsidR="000E18B5" w:rsidRPr="00DE784D" w:rsidRDefault="000E18B5" w:rsidP="00DE784D">
            <w:r w:rsidRPr="00DE784D">
              <w:t xml:space="preserve">8) ходьба, со взмахами прямыми ногами </w:t>
            </w:r>
          </w:p>
        </w:tc>
        <w:tc>
          <w:tcPr>
            <w:tcW w:w="900" w:type="dxa"/>
          </w:tcPr>
          <w:p w:rsidR="000E18B5" w:rsidRPr="00DE784D" w:rsidRDefault="000E18B5" w:rsidP="00DE784D">
            <w:pPr>
              <w:jc w:val="center"/>
            </w:pPr>
            <w:r w:rsidRPr="00DE784D">
              <w:t>1м 30с</w:t>
            </w:r>
          </w:p>
        </w:tc>
        <w:tc>
          <w:tcPr>
            <w:tcW w:w="3960" w:type="dxa"/>
          </w:tcPr>
          <w:p w:rsidR="000E18B5" w:rsidRPr="00DE784D" w:rsidRDefault="000E18B5" w:rsidP="00DE784D">
            <w:r w:rsidRPr="00DE784D">
              <w:t xml:space="preserve">Следить за осанкой, за правильным выполнением упражнений </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Руки полностью выпрямлять в локтевом суставе</w: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Ноги не сгибать в коленном суставе</w:t>
            </w:r>
          </w:p>
          <w:p w:rsidR="000E18B5" w:rsidRPr="00DE784D" w:rsidRDefault="000E18B5" w:rsidP="00DE784D"/>
        </w:tc>
      </w:tr>
      <w:tr w:rsidR="000E18B5" w:rsidRPr="00DE784D" w:rsidTr="00DE784D">
        <w:tc>
          <w:tcPr>
            <w:tcW w:w="648" w:type="dxa"/>
          </w:tcPr>
          <w:p w:rsidR="000E18B5" w:rsidRPr="00DE784D" w:rsidRDefault="000E18B5" w:rsidP="00DE784D">
            <w:pPr>
              <w:jc w:val="center"/>
            </w:pPr>
            <w:r w:rsidRPr="00DE784D">
              <w:t>9.</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tc>
        <w:tc>
          <w:tcPr>
            <w:tcW w:w="4860" w:type="dxa"/>
          </w:tcPr>
          <w:p w:rsidR="000E18B5" w:rsidRPr="00DE784D" w:rsidRDefault="000E18B5" w:rsidP="00DE784D">
            <w:r w:rsidRPr="00DE784D">
              <w:t>Перестроение поворотом в движении в две колонны.</w:t>
            </w:r>
          </w:p>
          <w:p w:rsidR="000E18B5" w:rsidRPr="00DE784D" w:rsidRDefault="000E18B5" w:rsidP="00DE784D"/>
        </w:tc>
        <w:tc>
          <w:tcPr>
            <w:tcW w:w="900" w:type="dxa"/>
          </w:tcPr>
          <w:p w:rsidR="000E18B5" w:rsidRPr="00DE784D" w:rsidRDefault="000E18B5" w:rsidP="00DE784D">
            <w:pPr>
              <w:jc w:val="center"/>
            </w:pPr>
            <w:r w:rsidRPr="00DE784D">
              <w:t>30сек</w:t>
            </w:r>
          </w:p>
          <w:p w:rsidR="000E18B5" w:rsidRPr="00DE784D" w:rsidRDefault="000E18B5" w:rsidP="00DE784D">
            <w:pPr>
              <w:jc w:val="center"/>
            </w:pPr>
          </w:p>
          <w:p w:rsidR="000E18B5" w:rsidRPr="00DE784D" w:rsidRDefault="000E18B5" w:rsidP="00DE784D"/>
          <w:p w:rsidR="000E18B5" w:rsidRPr="00DE784D" w:rsidRDefault="000E18B5" w:rsidP="00DE784D"/>
        </w:tc>
        <w:tc>
          <w:tcPr>
            <w:tcW w:w="3960" w:type="dxa"/>
          </w:tcPr>
          <w:p w:rsidR="000E18B5" w:rsidRPr="00DE784D" w:rsidRDefault="00751005" w:rsidP="00DE784D">
            <w:r>
              <w:rPr>
                <w:noProof/>
              </w:rPr>
              <w:pict>
                <v:rect id="_x0000_s1150" style="position:absolute;margin-left:35.55pt;margin-top:8.9pt;width:89.8pt;height:41.4pt;z-index:251670528;mso-position-horizontal-relative:text;mso-position-vertical-relative:text">
                  <v:textbox style="mso-next-textbox:#_x0000_s1150">
                    <w:txbxContent>
                      <w:p w:rsidR="00DE784D" w:rsidRDefault="00DE784D" w:rsidP="000E18B5">
                        <w:pPr>
                          <w:rPr>
                            <w:sz w:val="16"/>
                            <w:szCs w:val="16"/>
                          </w:rPr>
                        </w:pPr>
                        <w:r w:rsidRPr="00572BCC">
                          <w:rPr>
                            <w:sz w:val="16"/>
                            <w:szCs w:val="16"/>
                          </w:rPr>
                          <w:t xml:space="preserve">0      </w:t>
                        </w:r>
                        <w:r>
                          <w:rPr>
                            <w:sz w:val="16"/>
                            <w:szCs w:val="16"/>
                          </w:rPr>
                          <w:t xml:space="preserve">   </w:t>
                        </w:r>
                        <w:r w:rsidRPr="00572BCC">
                          <w:rPr>
                            <w:sz w:val="16"/>
                            <w:szCs w:val="16"/>
                          </w:rPr>
                          <w:t xml:space="preserve">0     </w:t>
                        </w:r>
                        <w:r>
                          <w:rPr>
                            <w:sz w:val="16"/>
                            <w:szCs w:val="16"/>
                          </w:rPr>
                          <w:t xml:space="preserve">   </w:t>
                        </w:r>
                        <w:r w:rsidRPr="00572BCC">
                          <w:rPr>
                            <w:sz w:val="16"/>
                            <w:szCs w:val="16"/>
                          </w:rPr>
                          <w:t xml:space="preserve"> </w:t>
                        </w:r>
                        <w:r>
                          <w:rPr>
                            <w:sz w:val="16"/>
                            <w:szCs w:val="16"/>
                          </w:rPr>
                          <w:t xml:space="preserve"> </w:t>
                        </w:r>
                        <w:r w:rsidRPr="00572BCC">
                          <w:rPr>
                            <w:sz w:val="16"/>
                            <w:szCs w:val="16"/>
                          </w:rPr>
                          <w:t xml:space="preserve">0      </w:t>
                        </w:r>
                        <w:r>
                          <w:rPr>
                            <w:sz w:val="16"/>
                            <w:szCs w:val="16"/>
                          </w:rPr>
                          <w:t xml:space="preserve">    </w:t>
                        </w:r>
                        <w:r w:rsidRPr="00572BCC">
                          <w:rPr>
                            <w:sz w:val="16"/>
                            <w:szCs w:val="16"/>
                          </w:rPr>
                          <w:t>0</w:t>
                        </w:r>
                      </w:p>
                      <w:p w:rsidR="00DE784D" w:rsidRDefault="00DE784D" w:rsidP="000E18B5">
                        <w:pPr>
                          <w:rPr>
                            <w:sz w:val="16"/>
                            <w:szCs w:val="16"/>
                          </w:rPr>
                        </w:pPr>
                      </w:p>
                      <w:p w:rsidR="00DE784D" w:rsidRPr="00572BCC" w:rsidRDefault="00DE784D" w:rsidP="000E18B5">
                        <w:pPr>
                          <w:rPr>
                            <w:sz w:val="16"/>
                            <w:szCs w:val="16"/>
                          </w:rPr>
                        </w:pPr>
                        <w:r>
                          <w:rPr>
                            <w:sz w:val="16"/>
                            <w:szCs w:val="16"/>
                          </w:rPr>
                          <w:t>0          0          0          0</w:t>
                        </w:r>
                      </w:p>
                    </w:txbxContent>
                  </v:textbox>
                </v:rect>
              </w:pict>
            </w:r>
          </w:p>
          <w:p w:rsidR="000E18B5" w:rsidRPr="00DE784D" w:rsidRDefault="00751005" w:rsidP="00DE784D">
            <w:r w:rsidRPr="00751005">
              <w:pict>
                <v:group id="_x0000_s1146" editas="canvas" style="width:120pt;height:24.45pt;mso-position-horizontal-relative:char;mso-position-vertical-relative:line" coordorigin="3038,4439" coordsize="4645,978">
                  <o:lock v:ext="edit" aspectratio="t"/>
                  <v:shape id="_x0000_s1147" type="#_x0000_t75" style="position:absolute;left:3038;top:4439;width:4645;height:978" o:preferrelative="f">
                    <v:fill o:detectmouseclick="t"/>
                    <v:path o:extrusionok="t" o:connecttype="none"/>
                    <o:lock v:ext="edit" text="t"/>
                  </v:shape>
                  <v:oval id="_x0000_s1148" style="position:absolute;left:5111;top:4819;width:232;height:326"/>
                  <v:oval id="_x0000_s1149" style="position:absolute;left:4646;top:4493;width:233;height:326"/>
                  <w10:wrap type="none"/>
                  <w10:anchorlock/>
                </v:group>
              </w:pict>
            </w:r>
          </w:p>
          <w:p w:rsidR="000E18B5" w:rsidRPr="00DE784D" w:rsidRDefault="000E18B5" w:rsidP="00DE784D"/>
          <w:p w:rsidR="000E18B5" w:rsidRPr="00DE784D" w:rsidRDefault="000E18B5" w:rsidP="00DE784D">
            <w:r w:rsidRPr="00DE784D">
              <w:t>Ученики стоят лицом друг к другу</w:t>
            </w:r>
          </w:p>
        </w:tc>
      </w:tr>
      <w:tr w:rsidR="000E18B5" w:rsidRPr="00DE784D" w:rsidTr="00DE784D">
        <w:tc>
          <w:tcPr>
            <w:tcW w:w="648" w:type="dxa"/>
          </w:tcPr>
          <w:p w:rsidR="000E18B5" w:rsidRPr="00DE784D" w:rsidRDefault="000E18B5" w:rsidP="00DE784D">
            <w:pPr>
              <w:jc w:val="center"/>
            </w:pPr>
            <w:r w:rsidRPr="00DE784D">
              <w:t>10.</w:t>
            </w:r>
          </w:p>
        </w:tc>
        <w:tc>
          <w:tcPr>
            <w:tcW w:w="4860" w:type="dxa"/>
          </w:tcPr>
          <w:p w:rsidR="000E18B5" w:rsidRPr="00DE784D" w:rsidRDefault="000E18B5" w:rsidP="00DE784D">
            <w:r w:rsidRPr="00DE784D">
              <w:t>Перестроение поворотом на месте  в две шеренги (на расстоянии 5-</w:t>
            </w:r>
            <w:smartTag w:uri="urn:schemas-microsoft-com:office:smarttags" w:element="metricconverter">
              <w:smartTagPr>
                <w:attr w:name="ProductID" w:val="6 м"/>
              </w:smartTagPr>
              <w:r w:rsidRPr="00DE784D">
                <w:t>6 м</w:t>
              </w:r>
            </w:smartTag>
            <w:r w:rsidRPr="00DE784D">
              <w:t xml:space="preserve"> друг от друга).</w:t>
            </w:r>
          </w:p>
        </w:tc>
        <w:tc>
          <w:tcPr>
            <w:tcW w:w="900" w:type="dxa"/>
          </w:tcPr>
          <w:p w:rsidR="000E18B5" w:rsidRPr="00DE784D" w:rsidRDefault="000E18B5" w:rsidP="00DE784D">
            <w:pPr>
              <w:jc w:val="center"/>
            </w:pPr>
          </w:p>
        </w:tc>
        <w:tc>
          <w:tcPr>
            <w:tcW w:w="3960" w:type="dxa"/>
          </w:tcPr>
          <w:p w:rsidR="000E18B5" w:rsidRPr="00DE784D" w:rsidRDefault="000E18B5" w:rsidP="00DE784D">
            <w:r w:rsidRPr="00DE784D">
              <w:t>Упражнения выполняются фронтально, в парах.</w:t>
            </w:r>
          </w:p>
          <w:p w:rsidR="000E18B5" w:rsidRPr="00DE784D" w:rsidRDefault="000E18B5" w:rsidP="00DE784D"/>
        </w:tc>
      </w:tr>
      <w:tr w:rsidR="000E18B5" w:rsidRPr="00DE784D" w:rsidTr="00DE784D">
        <w:tc>
          <w:tcPr>
            <w:tcW w:w="648" w:type="dxa"/>
          </w:tcPr>
          <w:p w:rsidR="000E18B5" w:rsidRPr="00DE784D" w:rsidRDefault="000E18B5" w:rsidP="00DE784D">
            <w:pPr>
              <w:jc w:val="center"/>
            </w:pPr>
            <w:r w:rsidRPr="00DE784D">
              <w:t>9.</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p>
        </w:tc>
        <w:tc>
          <w:tcPr>
            <w:tcW w:w="4860" w:type="dxa"/>
          </w:tcPr>
          <w:p w:rsidR="000E18B5" w:rsidRPr="00DE784D" w:rsidRDefault="000E18B5" w:rsidP="00DE784D">
            <w:r w:rsidRPr="00DE784D">
              <w:t>Упражнения с набивным мячом (1кг)</w:t>
            </w:r>
          </w:p>
          <w:p w:rsidR="000E18B5" w:rsidRPr="00DE784D" w:rsidRDefault="000E18B5" w:rsidP="00DE784D">
            <w:r w:rsidRPr="00DE784D">
              <w:t>1) подбрасывание мяча вверх, два хлопка в ладони и ловля двумя руками,</w:t>
            </w:r>
          </w:p>
          <w:p w:rsidR="000E18B5" w:rsidRPr="00DE784D" w:rsidRDefault="000E18B5" w:rsidP="00DE784D">
            <w:r w:rsidRPr="00DE784D">
              <w:t>2) перебрасывание мяча с левой руки в правую над головой,</w:t>
            </w:r>
          </w:p>
          <w:p w:rsidR="000E18B5" w:rsidRPr="00DE784D" w:rsidRDefault="000E18B5" w:rsidP="00DE784D">
            <w:r w:rsidRPr="00DE784D">
              <w:t>3) вращение мяча вокруг туловища, перекладыванием мяча из рук в руки, влево и вправо,</w:t>
            </w:r>
          </w:p>
          <w:p w:rsidR="000E18B5" w:rsidRPr="00DE784D" w:rsidRDefault="000E18B5" w:rsidP="00DE784D">
            <w:r w:rsidRPr="00DE784D">
              <w:t>4) броски мяча правой рукой из за спины через левое плечо и ловля левой рукой,</w:t>
            </w:r>
          </w:p>
          <w:p w:rsidR="000E18B5" w:rsidRPr="00DE784D" w:rsidRDefault="000E18B5" w:rsidP="00DE784D">
            <w:r w:rsidRPr="00DE784D">
              <w:t>5) броски мяча левой рукой из за спины через правое плечо и ловля правой рукой</w:t>
            </w:r>
          </w:p>
          <w:p w:rsidR="000E18B5" w:rsidRPr="00DE784D" w:rsidRDefault="000E18B5" w:rsidP="00DE784D">
            <w:r w:rsidRPr="00DE784D">
              <w:t>6) броски мяча двумя руками из-за спины и ловля над головой,</w:t>
            </w:r>
          </w:p>
          <w:p w:rsidR="000E18B5" w:rsidRPr="00DE784D" w:rsidRDefault="000E18B5" w:rsidP="00DE784D">
            <w:r w:rsidRPr="00DE784D">
              <w:t>7) бросок мяча двумя руками назад за голову и ловля двумя руками за спиной,</w:t>
            </w:r>
          </w:p>
          <w:p w:rsidR="000E18B5" w:rsidRPr="00DE784D" w:rsidRDefault="000E18B5" w:rsidP="00DE784D">
            <w:r w:rsidRPr="00DE784D">
              <w:t>8) бросок мяча двумя руками назад за голову, ловля двумя руками за спиной и броски мяча двумя руками из-за спины и ловля над головой,</w:t>
            </w:r>
          </w:p>
        </w:tc>
        <w:tc>
          <w:tcPr>
            <w:tcW w:w="900" w:type="dxa"/>
          </w:tcPr>
          <w:p w:rsidR="000E18B5" w:rsidRPr="00DE784D" w:rsidRDefault="000E18B5" w:rsidP="00DE784D">
            <w:pPr>
              <w:jc w:val="center"/>
            </w:pPr>
            <w:r w:rsidRPr="00DE784D">
              <w:t>3мин</w:t>
            </w:r>
          </w:p>
        </w:tc>
        <w:tc>
          <w:tcPr>
            <w:tcW w:w="3960" w:type="dxa"/>
          </w:tcPr>
          <w:p w:rsidR="000E18B5" w:rsidRPr="00DE784D" w:rsidRDefault="000E18B5" w:rsidP="00DE784D">
            <w:r w:rsidRPr="00DE784D">
              <w:t>ОВ учеников на выполнение техники безопасности работы с набивным мячом</w:t>
            </w:r>
          </w:p>
        </w:tc>
      </w:tr>
      <w:tr w:rsidR="000E18B5" w:rsidRPr="00DE784D" w:rsidTr="00DE784D">
        <w:tc>
          <w:tcPr>
            <w:tcW w:w="648" w:type="dxa"/>
          </w:tcPr>
          <w:p w:rsidR="000E18B5" w:rsidRPr="00DE784D" w:rsidRDefault="000E18B5" w:rsidP="00DE784D">
            <w:pPr>
              <w:jc w:val="center"/>
              <w:rPr>
                <w:b/>
              </w:rPr>
            </w:pPr>
            <w:r w:rsidRPr="00DE784D">
              <w:rPr>
                <w:b/>
              </w:rPr>
              <w:t>II.</w:t>
            </w:r>
          </w:p>
        </w:tc>
        <w:tc>
          <w:tcPr>
            <w:tcW w:w="4860" w:type="dxa"/>
          </w:tcPr>
          <w:p w:rsidR="000E18B5" w:rsidRPr="00DE784D" w:rsidRDefault="000E18B5" w:rsidP="00DE784D">
            <w:pPr>
              <w:rPr>
                <w:b/>
              </w:rPr>
            </w:pPr>
            <w:r w:rsidRPr="00DE784D">
              <w:rPr>
                <w:b/>
              </w:rPr>
              <w:t>Основная часть</w:t>
            </w:r>
          </w:p>
        </w:tc>
        <w:tc>
          <w:tcPr>
            <w:tcW w:w="900" w:type="dxa"/>
          </w:tcPr>
          <w:p w:rsidR="000E18B5" w:rsidRPr="00DE784D" w:rsidRDefault="000E18B5" w:rsidP="00DE784D">
            <w:pPr>
              <w:jc w:val="center"/>
            </w:pPr>
            <w:r w:rsidRPr="00DE784D">
              <w:t>50 мин</w:t>
            </w: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pPr>
              <w:jc w:val="center"/>
              <w:rPr>
                <w:b/>
              </w:rPr>
            </w:pPr>
            <w:r w:rsidRPr="00DE784D">
              <w:rPr>
                <w:b/>
              </w:rPr>
              <w:t>1.</w:t>
            </w:r>
          </w:p>
        </w:tc>
        <w:tc>
          <w:tcPr>
            <w:tcW w:w="4860" w:type="dxa"/>
          </w:tcPr>
          <w:p w:rsidR="000E18B5" w:rsidRPr="00DE784D" w:rsidRDefault="000E18B5" w:rsidP="00DE784D">
            <w:pPr>
              <w:rPr>
                <w:b/>
              </w:rPr>
            </w:pPr>
            <w:r w:rsidRPr="00DE784D">
              <w:rPr>
                <w:b/>
              </w:rPr>
              <w:t>Закрепление в технике выполнения нападающего удара</w:t>
            </w:r>
          </w:p>
        </w:tc>
        <w:tc>
          <w:tcPr>
            <w:tcW w:w="900" w:type="dxa"/>
          </w:tcPr>
          <w:p w:rsidR="000E18B5" w:rsidRPr="00DE784D" w:rsidRDefault="000E18B5" w:rsidP="00DE784D">
            <w:pPr>
              <w:jc w:val="center"/>
            </w:pP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1.В парах:</w:t>
            </w:r>
          </w:p>
          <w:p w:rsidR="000E18B5" w:rsidRPr="00DE784D" w:rsidRDefault="000E18B5" w:rsidP="00DE784D">
            <w:r w:rsidRPr="00DE784D">
              <w:t>а) – броски мяча левой и правой рукой;</w:t>
            </w:r>
          </w:p>
          <w:p w:rsidR="000E18B5" w:rsidRPr="00DE784D" w:rsidRDefault="000E18B5" w:rsidP="00DE784D">
            <w:r w:rsidRPr="00DE784D">
              <w:t>б) - удары правой (левой) рукой по мячу,</w:t>
            </w:r>
          </w:p>
          <w:p w:rsidR="000E18B5" w:rsidRPr="00DE784D" w:rsidRDefault="000E18B5" w:rsidP="00DE784D">
            <w:r w:rsidRPr="00DE784D">
              <w:t>лежащему на ладони выставленной</w:t>
            </w:r>
          </w:p>
          <w:p w:rsidR="000E18B5" w:rsidRPr="00DE784D" w:rsidRDefault="000E18B5" w:rsidP="00DE784D">
            <w:r w:rsidRPr="00DE784D">
              <w:t xml:space="preserve">вперёд-вверх левой (правой) руки, </w:t>
            </w:r>
          </w:p>
          <w:p w:rsidR="000E18B5" w:rsidRPr="00DE784D" w:rsidRDefault="000E18B5" w:rsidP="00DE784D">
            <w:r w:rsidRPr="00DE784D">
              <w:t>направляя его в пол с места;</w:t>
            </w:r>
          </w:p>
        </w:tc>
        <w:tc>
          <w:tcPr>
            <w:tcW w:w="900" w:type="dxa"/>
          </w:tcPr>
          <w:p w:rsidR="000E18B5" w:rsidRPr="00DE784D" w:rsidRDefault="000E18B5" w:rsidP="00DE784D"/>
          <w:p w:rsidR="000E18B5" w:rsidRPr="00DE784D" w:rsidRDefault="000E18B5" w:rsidP="00DE784D">
            <w:pPr>
              <w:jc w:val="center"/>
            </w:pPr>
            <w:r w:rsidRPr="00DE784D">
              <w:t>5мин</w:t>
            </w:r>
          </w:p>
          <w:p w:rsidR="000E18B5" w:rsidRPr="00DE784D" w:rsidRDefault="000E18B5" w:rsidP="00DE784D">
            <w:pPr>
              <w:jc w:val="center"/>
            </w:pPr>
          </w:p>
        </w:tc>
        <w:tc>
          <w:tcPr>
            <w:tcW w:w="3960" w:type="dxa"/>
          </w:tcPr>
          <w:p w:rsidR="000E18B5" w:rsidRPr="00DE784D" w:rsidRDefault="000E18B5" w:rsidP="00DE784D"/>
          <w:p w:rsidR="000E18B5" w:rsidRPr="00DE784D" w:rsidRDefault="000E18B5" w:rsidP="00DE784D">
            <w:r w:rsidRPr="00DE784D">
              <w:t>Рука прямая, после броска свободно движется вдоль туловища</w:t>
            </w:r>
          </w:p>
          <w:p w:rsidR="000E18B5" w:rsidRPr="00DE784D" w:rsidRDefault="000E18B5" w:rsidP="00DE784D">
            <w:r w:rsidRPr="00DE784D">
              <w:t>Удар наносится прямой рукой</w:t>
            </w:r>
          </w:p>
          <w:p w:rsidR="000E18B5" w:rsidRPr="00DE784D" w:rsidRDefault="000E18B5" w:rsidP="00DE784D">
            <w:r w:rsidRPr="00DE784D">
              <w:t>Быть внимательными, контролировать движение мяча</w:t>
            </w:r>
          </w:p>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в) - Один ученик выполняет верх</w:t>
            </w:r>
            <w:r w:rsidRPr="00DE784D">
              <w:softHyphen/>
              <w:t>нюю передачу мяч партнеру,  другой выполняет прием  мяча двумя снизу, направляя его партнёру.</w:t>
            </w:r>
          </w:p>
        </w:tc>
        <w:tc>
          <w:tcPr>
            <w:tcW w:w="900" w:type="dxa"/>
          </w:tcPr>
          <w:p w:rsidR="000E18B5" w:rsidRPr="00DE784D" w:rsidRDefault="000E18B5" w:rsidP="00DE784D">
            <w:pPr>
              <w:jc w:val="center"/>
            </w:pPr>
            <w:r w:rsidRPr="00DE784D">
              <w:t>5мин.</w:t>
            </w:r>
          </w:p>
        </w:tc>
        <w:tc>
          <w:tcPr>
            <w:tcW w:w="3960" w:type="dxa"/>
          </w:tcPr>
          <w:p w:rsidR="000E18B5" w:rsidRPr="00DE784D" w:rsidRDefault="000E18B5" w:rsidP="00DE784D">
            <w:r w:rsidRPr="00DE784D">
              <w:t>После 10 передач меняются ролями.</w:t>
            </w:r>
          </w:p>
          <w:p w:rsidR="000E18B5" w:rsidRPr="00DE784D" w:rsidRDefault="000E18B5" w:rsidP="00DE784D">
            <w:r w:rsidRPr="00DE784D">
              <w:t>Быть внимательными, контролировать движение мяча</w:t>
            </w:r>
          </w:p>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2)  Упражнение в парах:</w:t>
            </w:r>
          </w:p>
          <w:p w:rsidR="000E18B5" w:rsidRPr="00DE784D" w:rsidRDefault="000E18B5" w:rsidP="00DE784D">
            <w:r w:rsidRPr="00DE784D">
              <w:t xml:space="preserve">    Один ученик  после наброса мяча</w:t>
            </w:r>
          </w:p>
          <w:p w:rsidR="000E18B5" w:rsidRPr="00DE784D" w:rsidRDefault="000E18B5" w:rsidP="00DE784D">
            <w:r w:rsidRPr="00DE784D">
              <w:t>выполняет нападающий удар с места,   другой принимает мяч снизу, направляя его партнёру для очередного удара.</w:t>
            </w:r>
          </w:p>
          <w:p w:rsidR="000E18B5" w:rsidRPr="00DE784D" w:rsidRDefault="000E18B5" w:rsidP="00DE784D"/>
          <w:p w:rsidR="000E18B5" w:rsidRPr="00DE784D" w:rsidRDefault="000E18B5" w:rsidP="00DE784D"/>
        </w:tc>
        <w:tc>
          <w:tcPr>
            <w:tcW w:w="900" w:type="dxa"/>
          </w:tcPr>
          <w:p w:rsidR="000E18B5" w:rsidRPr="00DE784D" w:rsidRDefault="000E18B5" w:rsidP="00DE784D"/>
          <w:p w:rsidR="000E18B5" w:rsidRPr="00DE784D" w:rsidRDefault="000E18B5" w:rsidP="00DE784D">
            <w:r w:rsidRPr="00DE784D">
              <w:t>5 мин.</w:t>
            </w:r>
          </w:p>
          <w:p w:rsidR="000E18B5" w:rsidRPr="00DE784D" w:rsidRDefault="000E18B5" w:rsidP="00DE784D"/>
          <w:p w:rsidR="000E18B5" w:rsidRPr="00DE784D" w:rsidRDefault="000E18B5" w:rsidP="00DE784D">
            <w:pPr>
              <w:jc w:val="center"/>
            </w:pPr>
          </w:p>
          <w:p w:rsidR="000E18B5" w:rsidRPr="00DE784D" w:rsidRDefault="000E18B5" w:rsidP="00DE784D">
            <w:pPr>
              <w:jc w:val="center"/>
            </w:pPr>
          </w:p>
          <w:p w:rsidR="000E18B5" w:rsidRPr="00DE784D" w:rsidRDefault="000E18B5" w:rsidP="00DE784D"/>
        </w:tc>
        <w:tc>
          <w:tcPr>
            <w:tcW w:w="3960" w:type="dxa"/>
          </w:tcPr>
          <w:p w:rsidR="000E18B5" w:rsidRPr="00DE784D" w:rsidRDefault="000E18B5" w:rsidP="00DE784D">
            <w:r w:rsidRPr="00DE784D">
              <w:t>Желательно выполнять упражнение непрерывно, без ловли и потери мяча. Мяч летящий на уровне груди головы - принимать двумя руками сверху, на уровне пояса –принимать снизу.  Через 1 мин. работы ученики меняются ролями.</w:t>
            </w:r>
          </w:p>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3) Нападающий удар с передачи партнёра</w:t>
            </w:r>
          </w:p>
          <w:p w:rsidR="000E18B5" w:rsidRPr="00DE784D" w:rsidRDefault="000E18B5" w:rsidP="00DE784D">
            <w:r w:rsidRPr="00DE784D">
              <w:t xml:space="preserve">  </w:t>
            </w:r>
          </w:p>
          <w:p w:rsidR="000E18B5" w:rsidRPr="00DE784D" w:rsidRDefault="000E18B5" w:rsidP="00DE784D">
            <w:r w:rsidRPr="00DE784D">
              <w:t xml:space="preserve">   Игрок зоны 4 набрасывает мяч игроку   зоны 3, игрок зоны3 передачей двумя сверху выводит на  нападающий удар игрока зоны 4 </w:t>
            </w:r>
          </w:p>
          <w:p w:rsidR="000E18B5" w:rsidRPr="00DE784D" w:rsidRDefault="000E18B5" w:rsidP="00DE784D"/>
          <w:p w:rsidR="000E18B5" w:rsidRPr="00DE784D" w:rsidRDefault="000E18B5" w:rsidP="00DE784D"/>
        </w:tc>
        <w:tc>
          <w:tcPr>
            <w:tcW w:w="900" w:type="dxa"/>
          </w:tcPr>
          <w:p w:rsidR="000E18B5" w:rsidRPr="00DE784D" w:rsidRDefault="000E18B5" w:rsidP="00DE784D">
            <w:pPr>
              <w:jc w:val="center"/>
            </w:pPr>
            <w:r w:rsidRPr="00DE784D">
              <w:t>5мин.</w:t>
            </w:r>
          </w:p>
          <w:p w:rsidR="000E18B5" w:rsidRPr="00DE784D" w:rsidRDefault="000E18B5" w:rsidP="00DE784D"/>
        </w:tc>
        <w:tc>
          <w:tcPr>
            <w:tcW w:w="3960" w:type="dxa"/>
          </w:tcPr>
          <w:p w:rsidR="000E18B5" w:rsidRPr="00DE784D" w:rsidRDefault="00751005" w:rsidP="00DE784D">
            <w:r>
              <w:rPr>
                <w:noProof/>
              </w:rPr>
              <w:pict>
                <v:line id="_x0000_s1154" style="position:absolute;flip:x;z-index:251674624;mso-position-horizontal-relative:text;mso-position-vertical-relative:text" from="131.55pt,11.4pt" to="131.55pt,92.9pt"/>
              </w:pict>
            </w:r>
            <w:r>
              <w:rPr>
                <w:noProof/>
              </w:rPr>
              <w:pict>
                <v:line id="_x0000_s1152" style="position:absolute;z-index:251672576;mso-position-horizontal-relative:text;mso-position-vertical-relative:text" from="101.75pt,11.45pt" to="101.75pt,92.95pt"/>
              </w:pict>
            </w:r>
            <w:r>
              <w:rPr>
                <w:noProof/>
              </w:rPr>
              <w:pict>
                <v:line id="_x0000_s1153" style="position:absolute;z-index:251673600;mso-position-horizontal-relative:text;mso-position-vertical-relative:text" from="71.55pt,11.4pt" to="71.75pt,92.95pt"/>
              </w:pict>
            </w:r>
            <w:r>
              <w:rPr>
                <w:noProof/>
              </w:rPr>
              <w:pict>
                <v:rect id="_x0000_s1151" style="position:absolute;margin-left:29.75pt;margin-top:11.45pt;width:2in;height:81.5pt;z-index:251671552;mso-position-horizontal-relative:text;mso-position-vertical-relative:text">
                  <v:textbox style="mso-next-textbox:#_x0000_s1151">
                    <w:txbxContent>
                      <w:p w:rsidR="00DE784D" w:rsidRPr="001B200B" w:rsidRDefault="00DE784D" w:rsidP="000E18B5">
                        <w:r>
                          <w:t xml:space="preserve">           </w:t>
                        </w:r>
                        <w:r w:rsidRPr="001B200B">
                          <w:t xml:space="preserve">00 </w:t>
                        </w:r>
                      </w:p>
                      <w:p w:rsidR="00DE784D" w:rsidRDefault="00DE784D" w:rsidP="000E18B5"/>
                      <w:p w:rsidR="00DE784D" w:rsidRDefault="00DE784D" w:rsidP="000E18B5">
                        <w:pPr>
                          <w:ind w:left="495"/>
                        </w:pPr>
                        <w:r>
                          <w:t xml:space="preserve">           0   0</w:t>
                        </w:r>
                      </w:p>
                      <w:p w:rsidR="00DE784D" w:rsidRDefault="00DE784D" w:rsidP="000E18B5"/>
                      <w:p w:rsidR="00DE784D" w:rsidRPr="001B200B" w:rsidRDefault="00DE784D" w:rsidP="000E18B5">
                        <w:r>
                          <w:t xml:space="preserve">                                  00 </w:t>
                        </w:r>
                      </w:p>
                    </w:txbxContent>
                  </v:textbox>
                </v:rect>
              </w:pic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Нападающий удар – основное тактическое средство ведения борьбы с противником. (разбег, выбор места отталкивания, прыжок с замахом для удара, удар по летящему мячу в наивысшей точке прыжка)</w:t>
            </w:r>
          </w:p>
          <w:p w:rsidR="000E18B5" w:rsidRPr="00DE784D" w:rsidRDefault="000E18B5" w:rsidP="00DE784D">
            <w:r w:rsidRPr="00DE784D">
              <w:t>Переход после выполнения задания</w:t>
            </w:r>
          </w:p>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4) Нападающий удар с передачи партнёра</w:t>
            </w:r>
          </w:p>
          <w:p w:rsidR="000E18B5" w:rsidRPr="00DE784D" w:rsidRDefault="000E18B5" w:rsidP="00DE784D">
            <w:r w:rsidRPr="00DE784D">
              <w:t xml:space="preserve">  </w:t>
            </w:r>
          </w:p>
          <w:p w:rsidR="000E18B5" w:rsidRPr="00DE784D" w:rsidRDefault="000E18B5" w:rsidP="00DE784D">
            <w:r w:rsidRPr="00DE784D">
              <w:t xml:space="preserve">   Игрок зоны 2 набрасывает мяч игроку   зоны 3, игрок зоны3 передачей двумя сверху выводит на  нападающий удар игрока зоны 2 </w:t>
            </w:r>
          </w:p>
          <w:p w:rsidR="000E18B5" w:rsidRPr="00DE784D" w:rsidRDefault="000E18B5" w:rsidP="00DE784D"/>
          <w:p w:rsidR="000E18B5" w:rsidRPr="00DE784D" w:rsidRDefault="000E18B5" w:rsidP="00DE784D"/>
        </w:tc>
        <w:tc>
          <w:tcPr>
            <w:tcW w:w="900" w:type="dxa"/>
          </w:tcPr>
          <w:p w:rsidR="000E18B5" w:rsidRPr="00DE784D" w:rsidRDefault="000E18B5" w:rsidP="00DE784D">
            <w:pPr>
              <w:jc w:val="center"/>
            </w:pPr>
            <w:r w:rsidRPr="00DE784D">
              <w:t>5мин.</w:t>
            </w:r>
          </w:p>
          <w:p w:rsidR="000E18B5" w:rsidRPr="00DE784D" w:rsidRDefault="000E18B5" w:rsidP="00DE784D"/>
        </w:tc>
        <w:tc>
          <w:tcPr>
            <w:tcW w:w="3960" w:type="dxa"/>
          </w:tcPr>
          <w:p w:rsidR="000E18B5" w:rsidRPr="00DE784D" w:rsidRDefault="00751005" w:rsidP="00DE784D">
            <w:r>
              <w:rPr>
                <w:noProof/>
              </w:rPr>
              <w:pict>
                <v:line id="_x0000_s1158" style="position:absolute;flip:x;z-index:251678720;mso-position-horizontal-relative:text;mso-position-vertical-relative:text" from="131.55pt,11.4pt" to="131.55pt,92.9pt"/>
              </w:pict>
            </w:r>
            <w:r>
              <w:rPr>
                <w:noProof/>
              </w:rPr>
              <w:pict>
                <v:line id="_x0000_s1156" style="position:absolute;z-index:251676672;mso-position-horizontal-relative:text;mso-position-vertical-relative:text" from="101.75pt,11.45pt" to="101.75pt,92.95pt"/>
              </w:pict>
            </w:r>
            <w:r>
              <w:rPr>
                <w:noProof/>
              </w:rPr>
              <w:pict>
                <v:line id="_x0000_s1157" style="position:absolute;z-index:251677696;mso-position-horizontal-relative:text;mso-position-vertical-relative:text" from="71.55pt,11.4pt" to="71.75pt,92.95pt"/>
              </w:pict>
            </w:r>
            <w:r>
              <w:rPr>
                <w:noProof/>
              </w:rPr>
              <w:pict>
                <v:rect id="_x0000_s1155" style="position:absolute;margin-left:29.75pt;margin-top:11.45pt;width:2in;height:81.5pt;z-index:251675648;mso-position-horizontal-relative:text;mso-position-vertical-relative:text">
                  <v:textbox style="mso-next-textbox:#_x0000_s1155">
                    <w:txbxContent>
                      <w:p w:rsidR="00DE784D" w:rsidRPr="001B200B" w:rsidRDefault="00DE784D" w:rsidP="000E18B5">
                        <w:r>
                          <w:t xml:space="preserve">                                  </w:t>
                        </w:r>
                        <w:r w:rsidRPr="001B200B">
                          <w:t xml:space="preserve">00 </w:t>
                        </w:r>
                      </w:p>
                      <w:p w:rsidR="00DE784D" w:rsidRDefault="00DE784D" w:rsidP="000E18B5"/>
                      <w:p w:rsidR="00DE784D" w:rsidRDefault="00DE784D" w:rsidP="000E18B5">
                        <w:pPr>
                          <w:ind w:left="495"/>
                        </w:pPr>
                        <w:r>
                          <w:t xml:space="preserve">           0   0</w:t>
                        </w:r>
                      </w:p>
                      <w:p w:rsidR="00DE784D" w:rsidRDefault="00DE784D" w:rsidP="000E18B5"/>
                      <w:p w:rsidR="00DE784D" w:rsidRPr="001B200B" w:rsidRDefault="00DE784D" w:rsidP="000E18B5">
                        <w:r>
                          <w:t xml:space="preserve">           00 </w:t>
                        </w:r>
                      </w:p>
                    </w:txbxContent>
                  </v:textbox>
                </v:rect>
              </w:pict>
            </w:r>
          </w:p>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p w:rsidR="000E18B5" w:rsidRPr="00DE784D" w:rsidRDefault="000E18B5" w:rsidP="00DE784D">
            <w:r w:rsidRPr="00DE784D">
              <w:t>Переход после выполнения задания</w:t>
            </w:r>
          </w:p>
        </w:tc>
      </w:tr>
      <w:tr w:rsidR="000E18B5" w:rsidRPr="00DE784D" w:rsidTr="00DE784D">
        <w:tc>
          <w:tcPr>
            <w:tcW w:w="648" w:type="dxa"/>
          </w:tcPr>
          <w:p w:rsidR="000E18B5" w:rsidRPr="00DE784D" w:rsidRDefault="000E18B5" w:rsidP="00DE784D">
            <w:pPr>
              <w:jc w:val="center"/>
              <w:rPr>
                <w:b/>
              </w:rPr>
            </w:pPr>
            <w:r w:rsidRPr="00DE784D">
              <w:rPr>
                <w:b/>
              </w:rPr>
              <w:t>2.</w:t>
            </w:r>
          </w:p>
        </w:tc>
        <w:tc>
          <w:tcPr>
            <w:tcW w:w="4860" w:type="dxa"/>
          </w:tcPr>
          <w:p w:rsidR="000E18B5" w:rsidRPr="00DE784D" w:rsidRDefault="000E18B5" w:rsidP="00DE784D">
            <w:pPr>
              <w:rPr>
                <w:b/>
              </w:rPr>
            </w:pPr>
            <w:r w:rsidRPr="00DE784D">
              <w:rPr>
                <w:b/>
              </w:rPr>
              <w:t xml:space="preserve">Совершенствование в технике приёма мяча с подачи и передача мяча </w:t>
            </w:r>
          </w:p>
        </w:tc>
        <w:tc>
          <w:tcPr>
            <w:tcW w:w="900" w:type="dxa"/>
          </w:tcPr>
          <w:p w:rsidR="000E18B5" w:rsidRPr="00DE784D" w:rsidRDefault="000E18B5" w:rsidP="00DE784D">
            <w:pPr>
              <w:jc w:val="center"/>
            </w:pP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1).В паре (через сетку).</w:t>
            </w:r>
          </w:p>
          <w:p w:rsidR="000E18B5" w:rsidRPr="00DE784D" w:rsidRDefault="000E18B5" w:rsidP="00DE784D">
            <w:r w:rsidRPr="00DE784D">
              <w:t xml:space="preserve">    Один ученик подаёт нижнюю прямую      подачу, другой выполняет приём мяча двумя руками снизу над собой с последующей передачей мяча двумя сверху, через сетку</w:t>
            </w:r>
          </w:p>
        </w:tc>
        <w:tc>
          <w:tcPr>
            <w:tcW w:w="900" w:type="dxa"/>
          </w:tcPr>
          <w:p w:rsidR="000E18B5" w:rsidRPr="00DE784D" w:rsidRDefault="000E18B5" w:rsidP="00DE784D">
            <w:pPr>
              <w:jc w:val="center"/>
            </w:pPr>
          </w:p>
          <w:p w:rsidR="000E18B5" w:rsidRPr="00DE784D" w:rsidRDefault="000E18B5" w:rsidP="00DE784D">
            <w:pPr>
              <w:jc w:val="center"/>
            </w:pPr>
            <w:r w:rsidRPr="00DE784D">
              <w:t>8-10 р.</w:t>
            </w:r>
          </w:p>
        </w:tc>
        <w:tc>
          <w:tcPr>
            <w:tcW w:w="3960" w:type="dxa"/>
          </w:tcPr>
          <w:p w:rsidR="000E18B5" w:rsidRPr="00DE784D" w:rsidRDefault="000E18B5" w:rsidP="00DE784D"/>
          <w:p w:rsidR="000E18B5" w:rsidRPr="00DE784D" w:rsidRDefault="000E18B5" w:rsidP="00DE784D">
            <w:r w:rsidRPr="00DE784D">
              <w:t>После 10 передач меняются ролями.</w:t>
            </w:r>
          </w:p>
          <w:p w:rsidR="000E18B5" w:rsidRPr="00DE784D" w:rsidRDefault="000E18B5" w:rsidP="00DE784D">
            <w:r w:rsidRPr="00DE784D">
              <w:t>Быть внимательными, контролировать движение мяча</w:t>
            </w:r>
          </w:p>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2). В паре (через сетку).</w:t>
            </w:r>
          </w:p>
          <w:p w:rsidR="000E18B5" w:rsidRPr="00DE784D" w:rsidRDefault="000E18B5" w:rsidP="00DE784D">
            <w:r w:rsidRPr="00DE784D">
              <w:t xml:space="preserve">    Один  ученик подаёт верхнюю прямую подачу, другой выполняет приём мяча двумя руками снизу над собой с последующей передачей мяча двумя сверху, через сетку.</w:t>
            </w:r>
          </w:p>
        </w:tc>
        <w:tc>
          <w:tcPr>
            <w:tcW w:w="900" w:type="dxa"/>
          </w:tcPr>
          <w:p w:rsidR="000E18B5" w:rsidRPr="00DE784D" w:rsidRDefault="000E18B5" w:rsidP="00DE784D">
            <w:pPr>
              <w:jc w:val="center"/>
            </w:pPr>
          </w:p>
          <w:p w:rsidR="000E18B5" w:rsidRPr="00DE784D" w:rsidRDefault="000E18B5" w:rsidP="00DE784D">
            <w:pPr>
              <w:jc w:val="center"/>
            </w:pPr>
            <w:r w:rsidRPr="00DE784D">
              <w:t>8-10 р.</w:t>
            </w:r>
          </w:p>
        </w:tc>
        <w:tc>
          <w:tcPr>
            <w:tcW w:w="3960" w:type="dxa"/>
          </w:tcPr>
          <w:p w:rsidR="000E18B5" w:rsidRPr="00DE784D" w:rsidRDefault="000E18B5" w:rsidP="00DE784D"/>
          <w:p w:rsidR="000E18B5" w:rsidRPr="00DE784D" w:rsidRDefault="000E18B5" w:rsidP="00DE784D">
            <w:r w:rsidRPr="00DE784D">
              <w:t>После 10 передач меняются ролями.</w:t>
            </w:r>
          </w:p>
          <w:p w:rsidR="000E18B5" w:rsidRPr="00DE784D" w:rsidRDefault="000E18B5" w:rsidP="00DE784D">
            <w:r w:rsidRPr="00DE784D">
              <w:t xml:space="preserve">Быть внимательными, контролировать движение мяча </w:t>
            </w:r>
          </w:p>
        </w:tc>
      </w:tr>
      <w:tr w:rsidR="000E18B5" w:rsidRPr="00DE784D" w:rsidTr="00DE784D">
        <w:tc>
          <w:tcPr>
            <w:tcW w:w="648" w:type="dxa"/>
          </w:tcPr>
          <w:p w:rsidR="000E18B5" w:rsidRPr="00DE784D" w:rsidRDefault="000E18B5" w:rsidP="00DE784D">
            <w:pPr>
              <w:jc w:val="center"/>
              <w:rPr>
                <w:b/>
              </w:rPr>
            </w:pPr>
          </w:p>
        </w:tc>
        <w:tc>
          <w:tcPr>
            <w:tcW w:w="4860" w:type="dxa"/>
          </w:tcPr>
          <w:p w:rsidR="000E18B5" w:rsidRPr="00DE784D" w:rsidRDefault="000E18B5" w:rsidP="00DE784D">
            <w:r w:rsidRPr="00DE784D">
              <w:t>3). Приёма мяча двумя руками снизу после подачи (верхняя прямая подача)  и передача мяча из зоны 1, 6, 5 в зону 3.</w:t>
            </w:r>
          </w:p>
          <w:p w:rsidR="000E18B5" w:rsidRPr="00DE784D" w:rsidRDefault="000E18B5" w:rsidP="00DE784D"/>
          <w:p w:rsidR="000E18B5" w:rsidRPr="00DE784D" w:rsidRDefault="000E18B5" w:rsidP="00DE784D">
            <w:r w:rsidRPr="00DE784D">
              <w:t>.</w:t>
            </w:r>
          </w:p>
        </w:tc>
        <w:tc>
          <w:tcPr>
            <w:tcW w:w="900" w:type="dxa"/>
          </w:tcPr>
          <w:p w:rsidR="000E18B5" w:rsidRPr="00DE784D" w:rsidRDefault="000E18B5" w:rsidP="00DE784D">
            <w:pPr>
              <w:jc w:val="center"/>
            </w:pPr>
            <w:r w:rsidRPr="00DE784D">
              <w:t>5 мин</w:t>
            </w:r>
          </w:p>
        </w:tc>
        <w:tc>
          <w:tcPr>
            <w:tcW w:w="3960" w:type="dxa"/>
          </w:tcPr>
          <w:p w:rsidR="000E18B5" w:rsidRPr="00DE784D" w:rsidRDefault="000E18B5" w:rsidP="00DE784D">
            <w:r w:rsidRPr="00DE784D">
              <w:t>Класс разделить на две команды. Одна команда подаёт мяч, другая принимает мяч двумя руками снизу</w:t>
            </w:r>
          </w:p>
          <w:p w:rsidR="000E18B5" w:rsidRPr="00DE784D" w:rsidRDefault="000E18B5" w:rsidP="00DE784D">
            <w:r w:rsidRPr="00DE784D">
              <w:t>Через 2мин. работы ученики меняются ролями.</w:t>
            </w:r>
          </w:p>
        </w:tc>
      </w:tr>
      <w:tr w:rsidR="000E18B5" w:rsidRPr="00DE784D" w:rsidTr="00DE784D">
        <w:tc>
          <w:tcPr>
            <w:tcW w:w="648" w:type="dxa"/>
          </w:tcPr>
          <w:p w:rsidR="000E18B5" w:rsidRPr="00DE784D" w:rsidRDefault="000E18B5" w:rsidP="00DE784D">
            <w:pPr>
              <w:jc w:val="center"/>
            </w:pPr>
          </w:p>
        </w:tc>
        <w:tc>
          <w:tcPr>
            <w:tcW w:w="4860" w:type="dxa"/>
          </w:tcPr>
          <w:p w:rsidR="000E18B5" w:rsidRPr="00DE784D" w:rsidRDefault="000E18B5" w:rsidP="00DE784D">
            <w:pPr>
              <w:rPr>
                <w:b/>
              </w:rPr>
            </w:pPr>
            <w:r w:rsidRPr="00DE784D">
              <w:rPr>
                <w:b/>
              </w:rPr>
              <w:t>3. Контрольное упражнение – Верхняя прямая подача.</w:t>
            </w:r>
          </w:p>
          <w:p w:rsidR="000E18B5" w:rsidRPr="00DE784D" w:rsidRDefault="000E18B5" w:rsidP="00DE784D">
            <w:r w:rsidRPr="00DE784D">
              <w:t xml:space="preserve">       Игрок стоит лицом к сетке, распределив вес тела равномерно на обе ноги. Мяч подбрасывается вверх левой рукой. Правая согнута в локте. Перед ударом сгибать опорную ногу, отклоняя туловище назад. В момент удара разгибается опорная нога, выпрямляются рука и туловище. Удар внутренней частью ладони.</w:t>
            </w:r>
          </w:p>
        </w:tc>
        <w:tc>
          <w:tcPr>
            <w:tcW w:w="900" w:type="dxa"/>
          </w:tcPr>
          <w:p w:rsidR="000E18B5" w:rsidRPr="00DE784D" w:rsidRDefault="000E18B5" w:rsidP="00DE784D">
            <w:pPr>
              <w:jc w:val="center"/>
            </w:pPr>
            <w:r w:rsidRPr="00DE784D">
              <w:t>5 мин</w:t>
            </w:r>
          </w:p>
        </w:tc>
        <w:tc>
          <w:tcPr>
            <w:tcW w:w="3960" w:type="dxa"/>
          </w:tcPr>
          <w:p w:rsidR="000E18B5" w:rsidRPr="00DE784D" w:rsidRDefault="000E18B5" w:rsidP="00DE784D">
            <w:r w:rsidRPr="00DE784D">
              <w:t>Класс разделить на две команды. Одна команда подаёт мяч, другая принимает мяч двумя руками снизу</w:t>
            </w:r>
          </w:p>
          <w:p w:rsidR="000E18B5" w:rsidRPr="00DE784D" w:rsidRDefault="000E18B5" w:rsidP="00DE784D">
            <w:r w:rsidRPr="00DE784D">
              <w:t xml:space="preserve">               Ученик первой команды выполняет по три верхней прямой подачи подряд, а ученик другой команды принимает мяч двумя руками снизу три подачи подряд. Затем они меняются ролями. </w:t>
            </w:r>
          </w:p>
          <w:p w:rsidR="000E18B5" w:rsidRPr="00DE784D" w:rsidRDefault="000E18B5" w:rsidP="00DE784D">
            <w:r w:rsidRPr="00DE784D">
              <w:t xml:space="preserve">        Если все три подачи попадают в площадку – оценка «5», </w:t>
            </w:r>
          </w:p>
          <w:p w:rsidR="000E18B5" w:rsidRPr="00DE784D" w:rsidRDefault="000E18B5" w:rsidP="00DE784D">
            <w:r w:rsidRPr="00DE784D">
              <w:t xml:space="preserve">две подачи – оценка «4», </w:t>
            </w:r>
          </w:p>
          <w:p w:rsidR="000E18B5" w:rsidRPr="00DE784D" w:rsidRDefault="000E18B5" w:rsidP="00DE784D">
            <w:r w:rsidRPr="00DE784D">
              <w:t xml:space="preserve">одна точная оценка «3». </w:t>
            </w:r>
          </w:p>
          <w:p w:rsidR="000E18B5" w:rsidRPr="00DE784D" w:rsidRDefault="000E18B5" w:rsidP="00DE784D">
            <w:r w:rsidRPr="00DE784D">
              <w:t xml:space="preserve">                  На приёме мяча после подачи необходимо (приёмом мяча двумя руками снизу) отыграть мяч над собой. </w:t>
            </w:r>
          </w:p>
          <w:p w:rsidR="000E18B5" w:rsidRPr="00DE784D" w:rsidRDefault="000E18B5" w:rsidP="00DE784D">
            <w:r w:rsidRPr="00DE784D">
              <w:t xml:space="preserve">Три точных приёма– оценка «5», два– оценка «4», </w:t>
            </w:r>
          </w:p>
          <w:p w:rsidR="000E18B5" w:rsidRPr="00DE784D" w:rsidRDefault="000E18B5" w:rsidP="00DE784D">
            <w:r w:rsidRPr="00DE784D">
              <w:t>один точный приём - оценка «3».</w:t>
            </w:r>
          </w:p>
        </w:tc>
      </w:tr>
      <w:tr w:rsidR="000E18B5" w:rsidRPr="00DE784D" w:rsidTr="00DE784D">
        <w:tc>
          <w:tcPr>
            <w:tcW w:w="648" w:type="dxa"/>
          </w:tcPr>
          <w:p w:rsidR="000E18B5" w:rsidRPr="00DE784D" w:rsidRDefault="000E18B5" w:rsidP="00DE784D">
            <w:pPr>
              <w:jc w:val="center"/>
            </w:pPr>
          </w:p>
        </w:tc>
        <w:tc>
          <w:tcPr>
            <w:tcW w:w="4860" w:type="dxa"/>
          </w:tcPr>
          <w:p w:rsidR="000E18B5" w:rsidRPr="00DE784D" w:rsidRDefault="000E18B5" w:rsidP="00DE784D">
            <w:pPr>
              <w:rPr>
                <w:b/>
              </w:rPr>
            </w:pPr>
            <w:r w:rsidRPr="00DE784D">
              <w:rPr>
                <w:b/>
              </w:rPr>
              <w:t>4. Игра с элементами волейбола.</w:t>
            </w:r>
          </w:p>
          <w:p w:rsidR="000E18B5" w:rsidRPr="00DE784D" w:rsidRDefault="000E18B5" w:rsidP="00DE784D"/>
          <w:p w:rsidR="000E18B5" w:rsidRPr="00DE784D" w:rsidRDefault="000E18B5" w:rsidP="00DE784D">
            <w:r w:rsidRPr="00DE784D">
              <w:t>Двухсторонняя учебно-тренировочная игра</w:t>
            </w:r>
          </w:p>
          <w:p w:rsidR="000E18B5" w:rsidRPr="00DE784D" w:rsidRDefault="000E18B5" w:rsidP="00DE784D"/>
        </w:tc>
        <w:tc>
          <w:tcPr>
            <w:tcW w:w="900" w:type="dxa"/>
          </w:tcPr>
          <w:p w:rsidR="000E18B5" w:rsidRPr="00DE784D" w:rsidRDefault="000E18B5" w:rsidP="00DE784D">
            <w:pPr>
              <w:jc w:val="center"/>
            </w:pPr>
            <w:r w:rsidRPr="00DE784D">
              <w:t>15мин</w:t>
            </w:r>
          </w:p>
        </w:tc>
        <w:tc>
          <w:tcPr>
            <w:tcW w:w="3960" w:type="dxa"/>
          </w:tcPr>
          <w:p w:rsidR="000E18B5" w:rsidRPr="00DE784D" w:rsidRDefault="000E18B5" w:rsidP="00DE784D">
            <w:r w:rsidRPr="00DE784D">
              <w:t>Совершенствование в технике игры в различных игровых ситуациях. Розыгрыш мяча только на 3 касания, играть на три передачи с подачей мяча снизу (подача для девочек на расстоянии 5-</w:t>
            </w:r>
            <w:smartTag w:uri="urn:schemas-microsoft-com:office:smarttags" w:element="metricconverter">
              <w:smartTagPr>
                <w:attr w:name="ProductID" w:val="6 м"/>
              </w:smartTagPr>
              <w:r w:rsidRPr="00DE784D">
                <w:t>6 м</w:t>
              </w:r>
            </w:smartTag>
            <w:r w:rsidRPr="00DE784D">
              <w:t xml:space="preserve"> от сетки).</w:t>
            </w:r>
          </w:p>
        </w:tc>
      </w:tr>
      <w:tr w:rsidR="000E18B5" w:rsidRPr="00DE784D" w:rsidTr="00DE784D">
        <w:tc>
          <w:tcPr>
            <w:tcW w:w="648" w:type="dxa"/>
          </w:tcPr>
          <w:p w:rsidR="000E18B5" w:rsidRPr="00DE784D" w:rsidRDefault="000E18B5" w:rsidP="00DE784D">
            <w:pPr>
              <w:jc w:val="center"/>
              <w:rPr>
                <w:b/>
              </w:rPr>
            </w:pPr>
            <w:r w:rsidRPr="00DE784D">
              <w:rPr>
                <w:b/>
              </w:rPr>
              <w:t>III.</w:t>
            </w:r>
          </w:p>
        </w:tc>
        <w:tc>
          <w:tcPr>
            <w:tcW w:w="4860" w:type="dxa"/>
          </w:tcPr>
          <w:p w:rsidR="000E18B5" w:rsidRPr="00DE784D" w:rsidRDefault="000E18B5" w:rsidP="00DE784D">
            <w:pPr>
              <w:rPr>
                <w:b/>
              </w:rPr>
            </w:pPr>
            <w:r w:rsidRPr="00DE784D">
              <w:rPr>
                <w:b/>
              </w:rPr>
              <w:t>Заключительная часть</w:t>
            </w:r>
          </w:p>
        </w:tc>
        <w:tc>
          <w:tcPr>
            <w:tcW w:w="900" w:type="dxa"/>
          </w:tcPr>
          <w:p w:rsidR="000E18B5" w:rsidRPr="00DE784D" w:rsidRDefault="000E18B5" w:rsidP="00DE784D">
            <w:pPr>
              <w:jc w:val="center"/>
            </w:pPr>
            <w:r w:rsidRPr="00DE784D">
              <w:t>5 мин</w:t>
            </w:r>
          </w:p>
        </w:tc>
        <w:tc>
          <w:tcPr>
            <w:tcW w:w="3960" w:type="dxa"/>
          </w:tcPr>
          <w:p w:rsidR="000E18B5" w:rsidRPr="00DE784D" w:rsidRDefault="000E18B5" w:rsidP="00DE784D"/>
        </w:tc>
      </w:tr>
      <w:tr w:rsidR="000E18B5" w:rsidRPr="00DE784D" w:rsidTr="00DE784D">
        <w:tc>
          <w:tcPr>
            <w:tcW w:w="648" w:type="dxa"/>
          </w:tcPr>
          <w:p w:rsidR="000E18B5" w:rsidRPr="00DE784D" w:rsidRDefault="000E18B5" w:rsidP="00DE784D"/>
          <w:p w:rsidR="000E18B5" w:rsidRPr="00DE784D" w:rsidRDefault="000E18B5" w:rsidP="00DE784D"/>
        </w:tc>
        <w:tc>
          <w:tcPr>
            <w:tcW w:w="4860" w:type="dxa"/>
          </w:tcPr>
          <w:p w:rsidR="000E18B5" w:rsidRPr="00DE784D" w:rsidRDefault="000E18B5" w:rsidP="00DE784D">
            <w:r w:rsidRPr="00DE784D">
              <w:t>1.Построение</w:t>
            </w:r>
          </w:p>
          <w:p w:rsidR="000E18B5" w:rsidRPr="00DE784D" w:rsidRDefault="000E18B5" w:rsidP="00DE784D">
            <w:r w:rsidRPr="00DE784D">
              <w:t>2.Игра на внимание «Класс»</w:t>
            </w:r>
          </w:p>
          <w:p w:rsidR="000E18B5" w:rsidRPr="00DE784D" w:rsidRDefault="000E18B5" w:rsidP="00DE784D">
            <w:r w:rsidRPr="00DE784D">
              <w:t xml:space="preserve">3. Подведение итогов урока </w:t>
            </w:r>
          </w:p>
          <w:p w:rsidR="000E18B5" w:rsidRPr="00DE784D" w:rsidRDefault="000E18B5" w:rsidP="00DE784D">
            <w:r w:rsidRPr="00DE784D">
              <w:t>4.  Домашнее задание.</w:t>
            </w:r>
          </w:p>
          <w:p w:rsidR="000E18B5" w:rsidRPr="00DE784D" w:rsidRDefault="000E18B5" w:rsidP="00DE784D">
            <w:r w:rsidRPr="00DE784D">
              <w:t>5. Организованный уход из зала</w:t>
            </w:r>
          </w:p>
        </w:tc>
        <w:tc>
          <w:tcPr>
            <w:tcW w:w="900" w:type="dxa"/>
          </w:tcPr>
          <w:p w:rsidR="000E18B5" w:rsidRPr="00DE784D" w:rsidRDefault="000E18B5" w:rsidP="00DE784D">
            <w:pPr>
              <w:jc w:val="center"/>
            </w:pPr>
            <w:r w:rsidRPr="00DE784D">
              <w:t>30с</w:t>
            </w:r>
          </w:p>
          <w:p w:rsidR="000E18B5" w:rsidRPr="00DE784D" w:rsidRDefault="000E18B5" w:rsidP="00DE784D">
            <w:pPr>
              <w:jc w:val="center"/>
            </w:pPr>
            <w:r w:rsidRPr="00DE784D">
              <w:t>3</w:t>
            </w:r>
          </w:p>
          <w:p w:rsidR="000E18B5" w:rsidRPr="00DE784D" w:rsidRDefault="000E18B5" w:rsidP="00DE784D">
            <w:pPr>
              <w:jc w:val="center"/>
            </w:pPr>
          </w:p>
        </w:tc>
        <w:tc>
          <w:tcPr>
            <w:tcW w:w="3960" w:type="dxa"/>
          </w:tcPr>
          <w:p w:rsidR="000E18B5" w:rsidRPr="00DE784D" w:rsidRDefault="000E18B5" w:rsidP="00DE784D">
            <w:r w:rsidRPr="00DE784D">
              <w:t xml:space="preserve">Организованный выход из зала </w:t>
            </w:r>
          </w:p>
          <w:p w:rsidR="000E18B5" w:rsidRPr="00DE784D" w:rsidRDefault="000E18B5" w:rsidP="00DE784D">
            <w:r w:rsidRPr="00DE784D">
              <w:t>Активизировать внимание учащихся</w:t>
            </w:r>
          </w:p>
          <w:p w:rsidR="000E18B5" w:rsidRPr="00DE784D" w:rsidRDefault="000E18B5" w:rsidP="00DE784D">
            <w:r w:rsidRPr="00DE784D">
              <w:t>Сгибание и разгибание рук в упоре лёжа (М)- 2х20 раз, (Д)2х10 раз</w:t>
            </w:r>
          </w:p>
          <w:p w:rsidR="000E18B5" w:rsidRPr="00DE784D" w:rsidRDefault="000E18B5" w:rsidP="00DE784D">
            <w:r w:rsidRPr="00DE784D">
              <w:t>Обратить внимание: на дисциплину</w:t>
            </w:r>
          </w:p>
        </w:tc>
      </w:tr>
    </w:tbl>
    <w:p w:rsidR="000E18B5" w:rsidRPr="00DE784D" w:rsidRDefault="000E18B5" w:rsidP="000E18B5"/>
    <w:p w:rsidR="005617A4" w:rsidRDefault="005617A4" w:rsidP="005617A4">
      <w:pPr>
        <w:jc w:val="center"/>
        <w:rPr>
          <w:b/>
        </w:rPr>
      </w:pPr>
    </w:p>
    <w:p w:rsidR="005617A4" w:rsidRDefault="005617A4" w:rsidP="005617A4">
      <w:pPr>
        <w:jc w:val="center"/>
        <w:rPr>
          <w:b/>
        </w:rPr>
      </w:pPr>
    </w:p>
    <w:p w:rsidR="000E18B5" w:rsidRPr="005617A4" w:rsidRDefault="005617A4" w:rsidP="005617A4">
      <w:pPr>
        <w:jc w:val="center"/>
        <w:rPr>
          <w:b/>
        </w:rPr>
      </w:pPr>
      <w:r w:rsidRPr="005617A4">
        <w:rPr>
          <w:b/>
        </w:rPr>
        <w:t>ГИМНАСТИКА</w:t>
      </w:r>
    </w:p>
    <w:p w:rsidR="000E18B5" w:rsidRPr="00DE784D" w:rsidRDefault="000E18B5" w:rsidP="000E18B5">
      <w:pPr>
        <w:jc w:val="center"/>
        <w:rPr>
          <w:b/>
        </w:rPr>
      </w:pPr>
    </w:p>
    <w:p w:rsidR="000E18B5" w:rsidRPr="00DE784D" w:rsidRDefault="000E18B5" w:rsidP="000E18B5">
      <w:pPr>
        <w:jc w:val="center"/>
        <w:rPr>
          <w:b/>
        </w:rPr>
      </w:pPr>
      <w:r w:rsidRPr="00DE784D">
        <w:rPr>
          <w:b/>
        </w:rPr>
        <w:t>План-конспект</w:t>
      </w:r>
      <w:r w:rsidR="005617A4">
        <w:rPr>
          <w:b/>
        </w:rPr>
        <w:t xml:space="preserve"> по гимнастике</w:t>
      </w:r>
    </w:p>
    <w:p w:rsidR="000E18B5" w:rsidRPr="00DE784D" w:rsidRDefault="000E18B5" w:rsidP="000E18B5">
      <w:pPr>
        <w:jc w:val="both"/>
      </w:pPr>
    </w:p>
    <w:p w:rsidR="000E18B5" w:rsidRPr="00DE784D" w:rsidRDefault="000E18B5" w:rsidP="000E18B5">
      <w:pPr>
        <w:jc w:val="both"/>
        <w:rPr>
          <w:b/>
          <w:u w:val="single"/>
        </w:rPr>
      </w:pPr>
      <w:r w:rsidRPr="00DE784D">
        <w:rPr>
          <w:b/>
          <w:u w:val="single"/>
        </w:rPr>
        <w:t>Задачи урока:</w:t>
      </w:r>
    </w:p>
    <w:p w:rsidR="000E18B5" w:rsidRPr="00DE784D" w:rsidRDefault="000E18B5" w:rsidP="000E18B5">
      <w:pPr>
        <w:pStyle w:val="ab"/>
        <w:numPr>
          <w:ilvl w:val="0"/>
          <w:numId w:val="18"/>
        </w:numPr>
        <w:jc w:val="both"/>
        <w:rPr>
          <w:rFonts w:ascii="Times New Roman" w:hAnsi="Times New Roman"/>
          <w:sz w:val="24"/>
          <w:szCs w:val="24"/>
        </w:rPr>
      </w:pPr>
      <w:r w:rsidRPr="00DE784D">
        <w:rPr>
          <w:rFonts w:ascii="Times New Roman" w:hAnsi="Times New Roman"/>
          <w:sz w:val="24"/>
          <w:szCs w:val="24"/>
        </w:rPr>
        <w:t>Совершенствование техники кувырков вперед</w:t>
      </w:r>
    </w:p>
    <w:p w:rsidR="000E18B5" w:rsidRPr="00DE784D" w:rsidRDefault="000E18B5" w:rsidP="000E18B5">
      <w:pPr>
        <w:pStyle w:val="ab"/>
        <w:numPr>
          <w:ilvl w:val="0"/>
          <w:numId w:val="18"/>
        </w:numPr>
        <w:jc w:val="both"/>
        <w:rPr>
          <w:rFonts w:ascii="Times New Roman" w:hAnsi="Times New Roman"/>
          <w:sz w:val="24"/>
          <w:szCs w:val="24"/>
        </w:rPr>
      </w:pPr>
      <w:r w:rsidRPr="00DE784D">
        <w:rPr>
          <w:rFonts w:ascii="Times New Roman" w:hAnsi="Times New Roman"/>
          <w:sz w:val="24"/>
          <w:szCs w:val="24"/>
        </w:rPr>
        <w:t>Разучивание акробатического элемента «мост» из положения лежа на спине.</w:t>
      </w:r>
    </w:p>
    <w:p w:rsidR="000E18B5" w:rsidRPr="00DE784D" w:rsidRDefault="000E18B5" w:rsidP="000E18B5">
      <w:pPr>
        <w:pStyle w:val="ab"/>
        <w:numPr>
          <w:ilvl w:val="0"/>
          <w:numId w:val="18"/>
        </w:numPr>
        <w:jc w:val="both"/>
        <w:rPr>
          <w:rFonts w:ascii="Times New Roman" w:hAnsi="Times New Roman"/>
          <w:sz w:val="24"/>
          <w:szCs w:val="24"/>
        </w:rPr>
      </w:pPr>
      <w:r w:rsidRPr="00DE784D">
        <w:rPr>
          <w:rFonts w:ascii="Times New Roman" w:hAnsi="Times New Roman"/>
          <w:sz w:val="24"/>
          <w:szCs w:val="24"/>
        </w:rPr>
        <w:t>Формирование правильной осанки посредствам ОРУ без предметов.</w:t>
      </w:r>
    </w:p>
    <w:p w:rsidR="000E18B5" w:rsidRPr="00DE784D" w:rsidRDefault="000E18B5" w:rsidP="000E18B5">
      <w:pPr>
        <w:pStyle w:val="ab"/>
        <w:numPr>
          <w:ilvl w:val="0"/>
          <w:numId w:val="18"/>
        </w:numPr>
        <w:jc w:val="both"/>
        <w:rPr>
          <w:rFonts w:ascii="Times New Roman" w:hAnsi="Times New Roman"/>
          <w:sz w:val="24"/>
          <w:szCs w:val="24"/>
        </w:rPr>
      </w:pPr>
      <w:r w:rsidRPr="00DE784D">
        <w:rPr>
          <w:rFonts w:ascii="Times New Roman" w:hAnsi="Times New Roman"/>
          <w:sz w:val="24"/>
          <w:szCs w:val="24"/>
        </w:rPr>
        <w:t>Проверка терминологии в изученных упражнениях.</w:t>
      </w:r>
    </w:p>
    <w:p w:rsidR="000E18B5" w:rsidRPr="00DE784D" w:rsidRDefault="000E18B5" w:rsidP="000E18B5">
      <w:pPr>
        <w:pStyle w:val="ab"/>
        <w:jc w:val="both"/>
        <w:rPr>
          <w:rFonts w:ascii="Times New Roman" w:hAnsi="Times New Roman"/>
          <w:sz w:val="24"/>
          <w:szCs w:val="24"/>
        </w:rPr>
      </w:pPr>
    </w:p>
    <w:p w:rsidR="000E18B5" w:rsidRPr="00DE784D" w:rsidRDefault="000E18B5" w:rsidP="000E18B5">
      <w:pPr>
        <w:pStyle w:val="ab"/>
        <w:jc w:val="both"/>
        <w:rPr>
          <w:rFonts w:ascii="Times New Roman" w:hAnsi="Times New Roman"/>
          <w:sz w:val="24"/>
          <w:szCs w:val="24"/>
        </w:rPr>
      </w:pPr>
      <w:r w:rsidRPr="00DE784D">
        <w:rPr>
          <w:rFonts w:ascii="Times New Roman" w:hAnsi="Times New Roman"/>
          <w:b/>
          <w:sz w:val="24"/>
          <w:szCs w:val="24"/>
        </w:rPr>
        <w:t>Инвентарь:</w:t>
      </w:r>
      <w:r w:rsidRPr="00DE784D">
        <w:rPr>
          <w:rFonts w:ascii="Times New Roman" w:hAnsi="Times New Roman"/>
          <w:sz w:val="24"/>
          <w:szCs w:val="24"/>
        </w:rPr>
        <w:t xml:space="preserve"> гимнастические маты, демонстрационные карточки с комплексом упражнений для формирования осанки, техникой выполнения акробатических упражнений</w:t>
      </w:r>
    </w:p>
    <w:p w:rsidR="000E18B5" w:rsidRPr="00DE784D" w:rsidRDefault="000E18B5" w:rsidP="000E18B5">
      <w:pPr>
        <w:pStyle w:val="ab"/>
        <w:jc w:val="both"/>
        <w:rPr>
          <w:rFonts w:ascii="Times New Roman" w:hAnsi="Times New Roman"/>
          <w:sz w:val="24"/>
          <w:szCs w:val="24"/>
        </w:rPr>
      </w:pPr>
    </w:p>
    <w:tbl>
      <w:tblPr>
        <w:tblW w:w="912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8"/>
        <w:gridCol w:w="1394"/>
        <w:gridCol w:w="4402"/>
      </w:tblGrid>
      <w:tr w:rsidR="000E18B5" w:rsidRPr="00DE784D" w:rsidTr="00DE784D">
        <w:trPr>
          <w:trHeight w:val="144"/>
        </w:trPr>
        <w:tc>
          <w:tcPr>
            <w:tcW w:w="3293" w:type="dxa"/>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Содержание</w:t>
            </w:r>
          </w:p>
        </w:tc>
        <w:tc>
          <w:tcPr>
            <w:tcW w:w="1395" w:type="dxa"/>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Дозировка</w:t>
            </w:r>
          </w:p>
        </w:tc>
        <w:tc>
          <w:tcPr>
            <w:tcW w:w="4436" w:type="dxa"/>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Организационно  – методические указания</w:t>
            </w:r>
          </w:p>
        </w:tc>
      </w:tr>
      <w:tr w:rsidR="000E18B5" w:rsidRPr="00DE784D" w:rsidTr="00DE784D">
        <w:trPr>
          <w:trHeight w:val="144"/>
        </w:trPr>
        <w:tc>
          <w:tcPr>
            <w:tcW w:w="9124" w:type="dxa"/>
            <w:gridSpan w:val="3"/>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Подготовительная часть (15 мин)</w:t>
            </w:r>
          </w:p>
        </w:tc>
      </w:tr>
      <w:tr w:rsidR="000E18B5" w:rsidRPr="00DE784D" w:rsidTr="00DE784D">
        <w:trPr>
          <w:trHeight w:val="144"/>
        </w:trPr>
        <w:tc>
          <w:tcPr>
            <w:tcW w:w="3293" w:type="dxa"/>
          </w:tcPr>
          <w:p w:rsidR="000E18B5" w:rsidRPr="00DE784D" w:rsidRDefault="000E18B5" w:rsidP="000E18B5">
            <w:pPr>
              <w:pStyle w:val="ab"/>
              <w:numPr>
                <w:ilvl w:val="0"/>
                <w:numId w:val="19"/>
              </w:numPr>
              <w:spacing w:line="240" w:lineRule="auto"/>
              <w:rPr>
                <w:rFonts w:ascii="Times New Roman" w:hAnsi="Times New Roman"/>
                <w:sz w:val="24"/>
                <w:szCs w:val="24"/>
              </w:rPr>
            </w:pPr>
            <w:r w:rsidRPr="00DE784D">
              <w:rPr>
                <w:rFonts w:ascii="Times New Roman" w:hAnsi="Times New Roman"/>
                <w:sz w:val="24"/>
                <w:szCs w:val="24"/>
              </w:rPr>
              <w:t>Построение. Рапорт. Сообщение задач урока</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Лопатки сведены, смотреть вперед, наличие спортивной формы</w:t>
            </w: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Ходьба:</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на носках, руки на поясе</w:t>
            </w:r>
          </w:p>
        </w:tc>
        <w:tc>
          <w:tcPr>
            <w:tcW w:w="1395" w:type="dxa"/>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 xml:space="preserve">10 – </w:t>
            </w:r>
            <w:smartTag w:uri="urn:schemas-microsoft-com:office:smarttags" w:element="metricconverter">
              <w:smartTagPr>
                <w:attr w:name="ProductID" w:val="15 м"/>
              </w:smartTagPr>
              <w:r w:rsidRPr="00DE784D">
                <w:rPr>
                  <w:rFonts w:ascii="Times New Roman" w:hAnsi="Times New Roman"/>
                  <w:sz w:val="24"/>
                  <w:szCs w:val="24"/>
                </w:rPr>
                <w:t>15 м</w:t>
              </w:r>
            </w:smartTag>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Руки точно на поясе, подняться выше на носки, лопатки сведены, смотреть вперед</w:t>
            </w: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шаг галопа вперед, руки на поясе</w:t>
            </w:r>
          </w:p>
        </w:tc>
        <w:tc>
          <w:tcPr>
            <w:tcW w:w="1395" w:type="dxa"/>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 xml:space="preserve">10 – </w:t>
            </w:r>
            <w:smartTag w:uri="urn:schemas-microsoft-com:office:smarttags" w:element="metricconverter">
              <w:smartTagPr>
                <w:attr w:name="ProductID" w:val="15 м"/>
              </w:smartTagPr>
              <w:r w:rsidRPr="00DE784D">
                <w:rPr>
                  <w:rFonts w:ascii="Times New Roman" w:hAnsi="Times New Roman"/>
                  <w:sz w:val="24"/>
                  <w:szCs w:val="24"/>
                </w:rPr>
                <w:t>15 м</w:t>
              </w:r>
            </w:smartTag>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небольшой полуприсед на левой, правую вперед – книзу </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1 – шагом правой прыжок, выпрямившись вверх</w:t>
            </w: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шаг польки вперед, руки на поясе</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10 – </w:t>
            </w:r>
            <w:smartTag w:uri="urn:schemas-microsoft-com:office:smarttags" w:element="metricconverter">
              <w:smartTagPr>
                <w:attr w:name="ProductID" w:val="15 м"/>
              </w:smartTagPr>
              <w:r w:rsidRPr="00DE784D">
                <w:rPr>
                  <w:rFonts w:ascii="Times New Roman" w:hAnsi="Times New Roman"/>
                  <w:sz w:val="24"/>
                  <w:szCs w:val="24"/>
                </w:rPr>
                <w:t>15 м</w:t>
              </w:r>
            </w:smartTag>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«И» - небольшой подскок на левой, правую вперед – книзу</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1 – шаг галопа с правой</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2 – шаг галопа правой, небольшой подскок на ней, левую вперед -  книзу</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3 – 4 тоже с другой ноги</w:t>
            </w: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Бег в медленном темпе</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30 – </w:t>
            </w:r>
            <w:smartTag w:uri="urn:schemas-microsoft-com:office:smarttags" w:element="metricconverter">
              <w:smartTagPr>
                <w:attr w:name="ProductID" w:val="60 м"/>
              </w:smartTagPr>
              <w:r w:rsidRPr="00DE784D">
                <w:rPr>
                  <w:rFonts w:ascii="Times New Roman" w:hAnsi="Times New Roman"/>
                  <w:sz w:val="24"/>
                  <w:szCs w:val="24"/>
                </w:rPr>
                <w:t>60 м</w:t>
              </w:r>
            </w:smartTag>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бежать легко и изящно</w:t>
            </w: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Упражнения на восстановления дыхания</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 6 – </w:t>
            </w:r>
            <w:smartTag w:uri="urn:schemas-microsoft-com:office:smarttags" w:element="metricconverter">
              <w:smartTagPr>
                <w:attr w:name="ProductID" w:val="8 м"/>
              </w:smartTagPr>
              <w:r w:rsidRPr="00DE784D">
                <w:rPr>
                  <w:rFonts w:ascii="Times New Roman" w:hAnsi="Times New Roman"/>
                  <w:sz w:val="24"/>
                  <w:szCs w:val="24"/>
                </w:rPr>
                <w:t>8 м</w:t>
              </w:r>
            </w:smartTag>
          </w:p>
        </w:tc>
        <w:tc>
          <w:tcPr>
            <w:tcW w:w="4436" w:type="dxa"/>
          </w:tcPr>
          <w:p w:rsidR="000E18B5" w:rsidRPr="00DE784D" w:rsidRDefault="000E18B5" w:rsidP="000E18B5">
            <w:pPr>
              <w:pStyle w:val="ab"/>
              <w:numPr>
                <w:ilvl w:val="0"/>
                <w:numId w:val="20"/>
              </w:numPr>
              <w:spacing w:after="0" w:line="240" w:lineRule="auto"/>
              <w:rPr>
                <w:rFonts w:ascii="Times New Roman" w:hAnsi="Times New Roman"/>
                <w:sz w:val="24"/>
                <w:szCs w:val="24"/>
              </w:rPr>
            </w:pPr>
            <w:r w:rsidRPr="00DE784D">
              <w:rPr>
                <w:rFonts w:ascii="Times New Roman" w:hAnsi="Times New Roman"/>
                <w:sz w:val="24"/>
                <w:szCs w:val="24"/>
              </w:rPr>
              <w:t>4 вдох (руки ч/р стороны вверх)</w:t>
            </w:r>
          </w:p>
          <w:p w:rsidR="000E18B5" w:rsidRPr="00DE784D" w:rsidRDefault="000E18B5" w:rsidP="00DE784D">
            <w:pPr>
              <w:ind w:left="360"/>
            </w:pPr>
            <w:r w:rsidRPr="00DE784D">
              <w:t>5 -8 выдох (руки ч/р стороны вниз)</w:t>
            </w:r>
          </w:p>
        </w:tc>
      </w:tr>
      <w:tr w:rsidR="000E18B5" w:rsidRPr="00DE784D" w:rsidTr="00DE784D">
        <w:trPr>
          <w:trHeight w:val="144"/>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ОРУ на мосте без предметов</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p>
        </w:tc>
      </w:tr>
      <w:tr w:rsidR="000E18B5" w:rsidRPr="00DE784D" w:rsidTr="00DE784D">
        <w:trPr>
          <w:trHeight w:val="144"/>
        </w:trPr>
        <w:tc>
          <w:tcPr>
            <w:tcW w:w="3293" w:type="dxa"/>
          </w:tcPr>
          <w:p w:rsidR="000E18B5" w:rsidRPr="00DE784D" w:rsidRDefault="000E18B5" w:rsidP="000E18B5">
            <w:pPr>
              <w:pStyle w:val="ab"/>
              <w:numPr>
                <w:ilvl w:val="0"/>
                <w:numId w:val="21"/>
              </w:numPr>
              <w:spacing w:after="0" w:line="240" w:lineRule="auto"/>
              <w:rPr>
                <w:rFonts w:ascii="Times New Roman" w:hAnsi="Times New Roman"/>
                <w:sz w:val="24"/>
                <w:szCs w:val="24"/>
              </w:rPr>
            </w:pPr>
            <w:r w:rsidRPr="00DE784D">
              <w:rPr>
                <w:rFonts w:ascii="Times New Roman" w:hAnsi="Times New Roman"/>
                <w:sz w:val="24"/>
                <w:szCs w:val="24"/>
              </w:rPr>
              <w:t>И.п. – о.с.</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1 – 2 – руки дугами вперед вверх, правую ногу назад на носок</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3 – 4 и.п.</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6 – 8 р.</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прогнуться </w:t>
            </w:r>
          </w:p>
        </w:tc>
      </w:tr>
      <w:tr w:rsidR="000E18B5" w:rsidRPr="00DE784D" w:rsidTr="00DE784D">
        <w:trPr>
          <w:trHeight w:val="144"/>
        </w:trPr>
        <w:tc>
          <w:tcPr>
            <w:tcW w:w="3293" w:type="dxa"/>
          </w:tcPr>
          <w:p w:rsidR="000E18B5" w:rsidRPr="00DE784D" w:rsidRDefault="000E18B5" w:rsidP="000E18B5">
            <w:pPr>
              <w:pStyle w:val="ab"/>
              <w:numPr>
                <w:ilvl w:val="0"/>
                <w:numId w:val="21"/>
              </w:numPr>
              <w:spacing w:after="0" w:line="240" w:lineRule="auto"/>
              <w:rPr>
                <w:rFonts w:ascii="Times New Roman" w:hAnsi="Times New Roman"/>
                <w:sz w:val="24"/>
                <w:szCs w:val="24"/>
              </w:rPr>
            </w:pPr>
            <w:r w:rsidRPr="00DE784D">
              <w:rPr>
                <w:rFonts w:ascii="Times New Roman" w:hAnsi="Times New Roman"/>
                <w:sz w:val="24"/>
                <w:szCs w:val="24"/>
              </w:rPr>
              <w:t>И.п. – стойка ноги врозь, руки на пояс</w:t>
            </w:r>
          </w:p>
          <w:p w:rsidR="000E18B5" w:rsidRPr="00DE784D" w:rsidRDefault="000E18B5" w:rsidP="00DE784D">
            <w:r w:rsidRPr="00DE784D">
              <w:t>1 – 4 – наклон вперед, круговые движения туловища вправо</w:t>
            </w:r>
          </w:p>
          <w:p w:rsidR="000E18B5" w:rsidRPr="00DE784D" w:rsidRDefault="000E18B5" w:rsidP="00DE784D">
            <w:r w:rsidRPr="00DE784D">
              <w:t>5-8 - влево</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6 – 8 р.</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наклон глубже</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по полной амплитуде</w:t>
            </w:r>
          </w:p>
        </w:tc>
      </w:tr>
      <w:tr w:rsidR="000E18B5" w:rsidRPr="00DE784D" w:rsidTr="00DE784D">
        <w:trPr>
          <w:trHeight w:val="144"/>
        </w:trPr>
        <w:tc>
          <w:tcPr>
            <w:tcW w:w="3293" w:type="dxa"/>
          </w:tcPr>
          <w:p w:rsidR="000E18B5" w:rsidRPr="00DE784D" w:rsidRDefault="000E18B5" w:rsidP="000E18B5">
            <w:pPr>
              <w:pStyle w:val="ab"/>
              <w:numPr>
                <w:ilvl w:val="0"/>
                <w:numId w:val="21"/>
              </w:numPr>
              <w:spacing w:after="0" w:line="240" w:lineRule="auto"/>
              <w:rPr>
                <w:rFonts w:ascii="Times New Roman" w:hAnsi="Times New Roman"/>
                <w:sz w:val="24"/>
                <w:szCs w:val="24"/>
              </w:rPr>
            </w:pPr>
            <w:r w:rsidRPr="00DE784D">
              <w:rPr>
                <w:rFonts w:ascii="Times New Roman" w:hAnsi="Times New Roman"/>
                <w:sz w:val="24"/>
                <w:szCs w:val="24"/>
              </w:rPr>
              <w:t xml:space="preserve">И.п. – о.с. </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1 – 2 – присед, руки вперед</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3 – и.п.</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6 – 8 р.</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присед глубже, лопатки сведены, смотреть вперед, руки точно вперед</w:t>
            </w:r>
          </w:p>
          <w:p w:rsidR="000E18B5" w:rsidRPr="00DE784D" w:rsidRDefault="000E18B5" w:rsidP="00DE784D">
            <w:pPr>
              <w:pStyle w:val="ab"/>
              <w:spacing w:after="0" w:line="240" w:lineRule="auto"/>
              <w:ind w:left="0"/>
              <w:rPr>
                <w:rFonts w:ascii="Times New Roman" w:hAnsi="Times New Roman"/>
                <w:sz w:val="24"/>
                <w:szCs w:val="24"/>
              </w:rPr>
            </w:pPr>
          </w:p>
          <w:p w:rsidR="000E18B5" w:rsidRPr="00DE784D" w:rsidRDefault="000E18B5" w:rsidP="00DE784D">
            <w:pPr>
              <w:pStyle w:val="ab"/>
              <w:spacing w:after="0" w:line="240" w:lineRule="auto"/>
              <w:ind w:left="0"/>
              <w:rPr>
                <w:rFonts w:ascii="Times New Roman" w:hAnsi="Times New Roman"/>
                <w:sz w:val="24"/>
                <w:szCs w:val="24"/>
              </w:rPr>
            </w:pPr>
          </w:p>
        </w:tc>
      </w:tr>
      <w:tr w:rsidR="000E18B5" w:rsidRPr="00DE784D" w:rsidTr="00DE784D">
        <w:trPr>
          <w:trHeight w:val="144"/>
        </w:trPr>
        <w:tc>
          <w:tcPr>
            <w:tcW w:w="3293" w:type="dxa"/>
          </w:tcPr>
          <w:p w:rsidR="000E18B5" w:rsidRPr="00DE784D" w:rsidRDefault="000E18B5" w:rsidP="000E18B5">
            <w:pPr>
              <w:pStyle w:val="ab"/>
              <w:numPr>
                <w:ilvl w:val="0"/>
                <w:numId w:val="21"/>
              </w:numPr>
              <w:spacing w:after="0" w:line="240" w:lineRule="auto"/>
              <w:rPr>
                <w:rFonts w:ascii="Times New Roman" w:hAnsi="Times New Roman"/>
                <w:sz w:val="24"/>
                <w:szCs w:val="24"/>
              </w:rPr>
            </w:pPr>
            <w:r w:rsidRPr="00DE784D">
              <w:rPr>
                <w:rFonts w:ascii="Times New Roman" w:hAnsi="Times New Roman"/>
                <w:sz w:val="24"/>
                <w:szCs w:val="24"/>
              </w:rPr>
              <w:t>И.п. – широкая стойка, руки на пояс</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1 -3 – пружинящие наклоны вперед</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4 – и.п.</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6 – 8 р.</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лопатки сведены</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наклон глубже, колено не сгибать</w:t>
            </w:r>
          </w:p>
        </w:tc>
      </w:tr>
      <w:tr w:rsidR="000E18B5" w:rsidRPr="00DE784D" w:rsidTr="00DE784D">
        <w:trPr>
          <w:trHeight w:val="144"/>
        </w:trPr>
        <w:tc>
          <w:tcPr>
            <w:tcW w:w="3293" w:type="dxa"/>
          </w:tcPr>
          <w:p w:rsidR="000E18B5" w:rsidRPr="00DE784D" w:rsidRDefault="000E18B5" w:rsidP="000E18B5">
            <w:pPr>
              <w:pStyle w:val="ab"/>
              <w:numPr>
                <w:ilvl w:val="0"/>
                <w:numId w:val="21"/>
              </w:numPr>
              <w:spacing w:after="0" w:line="240" w:lineRule="auto"/>
              <w:rPr>
                <w:rFonts w:ascii="Times New Roman" w:hAnsi="Times New Roman"/>
                <w:sz w:val="24"/>
                <w:szCs w:val="24"/>
              </w:rPr>
            </w:pPr>
            <w:r w:rsidRPr="00DE784D">
              <w:rPr>
                <w:rFonts w:ascii="Times New Roman" w:hAnsi="Times New Roman"/>
                <w:sz w:val="24"/>
                <w:szCs w:val="24"/>
              </w:rPr>
              <w:t>И.п.  – упор присев</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1 – выпрямиться, руки вверх, правую назад на носок</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2 – и.п.</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3-4 – то же с левой ноги</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ногу не сгибать прогнуться</w:t>
            </w:r>
          </w:p>
        </w:tc>
      </w:tr>
      <w:tr w:rsidR="000E18B5" w:rsidRPr="00DE784D" w:rsidTr="00DE784D">
        <w:trPr>
          <w:trHeight w:val="144"/>
        </w:trPr>
        <w:tc>
          <w:tcPr>
            <w:tcW w:w="3293" w:type="dxa"/>
          </w:tcPr>
          <w:p w:rsidR="000E18B5" w:rsidRPr="00DE784D" w:rsidRDefault="000E18B5" w:rsidP="000E18B5">
            <w:pPr>
              <w:pStyle w:val="ab"/>
              <w:numPr>
                <w:ilvl w:val="0"/>
                <w:numId w:val="21"/>
              </w:numPr>
              <w:spacing w:after="0" w:line="240" w:lineRule="auto"/>
              <w:rPr>
                <w:rFonts w:ascii="Times New Roman" w:hAnsi="Times New Roman"/>
                <w:sz w:val="24"/>
                <w:szCs w:val="24"/>
              </w:rPr>
            </w:pPr>
            <w:r w:rsidRPr="00DE784D">
              <w:rPr>
                <w:rFonts w:ascii="Times New Roman" w:hAnsi="Times New Roman"/>
                <w:sz w:val="24"/>
                <w:szCs w:val="24"/>
              </w:rPr>
              <w:t>И.п. – руки на пояс</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1 – прыжок на двух ногах вперед</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2 – и.п.</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3 – прыжок вправо</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 xml:space="preserve">4 – и.п. </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5 – прыжок влево</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6 – и.п.</w:t>
            </w:r>
          </w:p>
          <w:p w:rsidR="000E18B5" w:rsidRPr="00DE784D" w:rsidRDefault="000E18B5" w:rsidP="00DE784D">
            <w:pPr>
              <w:pStyle w:val="ab"/>
              <w:spacing w:after="0" w:line="240" w:lineRule="auto"/>
              <w:rPr>
                <w:rFonts w:ascii="Times New Roman" w:hAnsi="Times New Roman"/>
                <w:sz w:val="24"/>
                <w:szCs w:val="24"/>
              </w:rPr>
            </w:pPr>
            <w:r w:rsidRPr="00DE784D">
              <w:rPr>
                <w:rFonts w:ascii="Times New Roman" w:hAnsi="Times New Roman"/>
                <w:sz w:val="24"/>
                <w:szCs w:val="24"/>
              </w:rPr>
              <w:t>7 – 8 - пауза</w:t>
            </w:r>
          </w:p>
          <w:p w:rsidR="000E18B5" w:rsidRPr="00DE784D" w:rsidRDefault="000E18B5" w:rsidP="00DE784D">
            <w:pPr>
              <w:pStyle w:val="ab"/>
              <w:spacing w:after="0" w:line="240" w:lineRule="auto"/>
              <w:rPr>
                <w:rFonts w:ascii="Times New Roman" w:hAnsi="Times New Roman"/>
                <w:sz w:val="24"/>
                <w:szCs w:val="24"/>
              </w:rPr>
            </w:pP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10 – 12 р.</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прыгать мягко на носках</w:t>
            </w:r>
          </w:p>
        </w:tc>
      </w:tr>
      <w:tr w:rsidR="000E18B5" w:rsidRPr="00DE784D" w:rsidTr="00DE784D">
        <w:trPr>
          <w:trHeight w:val="144"/>
        </w:trPr>
        <w:tc>
          <w:tcPr>
            <w:tcW w:w="9124" w:type="dxa"/>
            <w:gridSpan w:val="3"/>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Основная часть (50 мин)</w:t>
            </w:r>
          </w:p>
        </w:tc>
      </w:tr>
      <w:tr w:rsidR="000E18B5" w:rsidRPr="00DE784D" w:rsidTr="00DE784D">
        <w:trPr>
          <w:trHeight w:val="144"/>
        </w:trPr>
        <w:tc>
          <w:tcPr>
            <w:tcW w:w="3293" w:type="dxa"/>
          </w:tcPr>
          <w:p w:rsidR="000E18B5" w:rsidRPr="00DE784D" w:rsidRDefault="000E18B5" w:rsidP="000E18B5">
            <w:pPr>
              <w:pStyle w:val="ab"/>
              <w:numPr>
                <w:ilvl w:val="0"/>
                <w:numId w:val="22"/>
              </w:numPr>
              <w:spacing w:after="0" w:line="240" w:lineRule="auto"/>
              <w:rPr>
                <w:rFonts w:ascii="Times New Roman" w:hAnsi="Times New Roman"/>
                <w:sz w:val="24"/>
                <w:szCs w:val="24"/>
              </w:rPr>
            </w:pPr>
            <w:r w:rsidRPr="00DE784D">
              <w:rPr>
                <w:rFonts w:ascii="Times New Roman" w:hAnsi="Times New Roman"/>
                <w:sz w:val="24"/>
                <w:szCs w:val="24"/>
              </w:rPr>
              <w:t>Кувырок вперед</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15 мин</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p>
        </w:tc>
      </w:tr>
      <w:tr w:rsidR="000E18B5" w:rsidRPr="00DE784D" w:rsidTr="00DE784D">
        <w:trPr>
          <w:trHeight w:val="961"/>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Подводящие упражнения</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а) группировки: сидя, лежа на спине, в приседе</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3 – 5 р. каждая</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просмотр демонстраций карточек</w:t>
            </w:r>
          </w:p>
        </w:tc>
      </w:tr>
      <w:tr w:rsidR="000E18B5" w:rsidRPr="00DE784D" w:rsidTr="00DE784D">
        <w:trPr>
          <w:trHeight w:val="2568"/>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Кувырок вперед.</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из упора присев, разгибая ноги, переставить руки вперед, наклонить голову, переворачиваясь, с касанием лопатками, сгруппироваться  перекатом вперед, прийти в упор присев и встать</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5 – 6 р.</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p>
        </w:tc>
      </w:tr>
      <w:tr w:rsidR="000E18B5" w:rsidRPr="00DE784D" w:rsidTr="00DE784D">
        <w:trPr>
          <w:trHeight w:val="2899"/>
        </w:trPr>
        <w:tc>
          <w:tcPr>
            <w:tcW w:w="3293" w:type="dxa"/>
          </w:tcPr>
          <w:p w:rsidR="000E18B5" w:rsidRPr="00DE784D" w:rsidRDefault="000E18B5" w:rsidP="000E18B5">
            <w:pPr>
              <w:pStyle w:val="ab"/>
              <w:numPr>
                <w:ilvl w:val="0"/>
                <w:numId w:val="22"/>
              </w:numPr>
              <w:spacing w:after="0" w:line="240" w:lineRule="auto"/>
              <w:rPr>
                <w:rFonts w:ascii="Times New Roman" w:hAnsi="Times New Roman"/>
                <w:sz w:val="24"/>
                <w:szCs w:val="24"/>
              </w:rPr>
            </w:pPr>
            <w:r w:rsidRPr="00DE784D">
              <w:rPr>
                <w:rFonts w:ascii="Times New Roman" w:hAnsi="Times New Roman"/>
                <w:sz w:val="24"/>
                <w:szCs w:val="24"/>
              </w:rPr>
              <w:t>«Мост» из положения лежа на спине</w:t>
            </w:r>
          </w:p>
          <w:p w:rsidR="000E18B5" w:rsidRPr="00DE784D" w:rsidRDefault="000E18B5" w:rsidP="00DE784D">
            <w:r w:rsidRPr="00DE784D">
              <w:t>Из положения лежа на спине согнуть ноги, поставить их на ширине плеч, руки опираются за плечами. Прогибаясь, разогнуть ноги и руки, голову назад</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15 мин </w:t>
            </w:r>
          </w:p>
          <w:p w:rsidR="000E18B5" w:rsidRPr="00DE784D" w:rsidRDefault="000E18B5" w:rsidP="00DE784D">
            <w:pPr>
              <w:pStyle w:val="ab"/>
              <w:spacing w:after="0" w:line="240" w:lineRule="auto"/>
              <w:ind w:left="0"/>
              <w:rPr>
                <w:rFonts w:ascii="Times New Roman" w:hAnsi="Times New Roman"/>
                <w:sz w:val="24"/>
                <w:szCs w:val="24"/>
              </w:rPr>
            </w:pP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3 – 5 р.</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 xml:space="preserve"> (по 3 – 4 сек)</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Пальцы к плечам. Смотреть на кисти рук. Плечи должны находиться над кистями, колени слегка согнуты, вес тела равномерно распределен на точки опоры</w:t>
            </w:r>
          </w:p>
        </w:tc>
      </w:tr>
      <w:tr w:rsidR="000E18B5" w:rsidRPr="00DE784D" w:rsidTr="00DE784D">
        <w:trPr>
          <w:trHeight w:val="961"/>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Проверка знаний по терминологии в изученных упражнениях</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5 мин</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Привлечь к беседе всех учащихся, отметить запомнивших наибольшее количество новых терминов</w:t>
            </w:r>
          </w:p>
        </w:tc>
      </w:tr>
      <w:tr w:rsidR="000E18B5" w:rsidRPr="00DE784D" w:rsidTr="00DE784D">
        <w:trPr>
          <w:trHeight w:val="315"/>
        </w:trPr>
        <w:tc>
          <w:tcPr>
            <w:tcW w:w="9124" w:type="dxa"/>
            <w:gridSpan w:val="3"/>
          </w:tcPr>
          <w:p w:rsidR="000E18B5" w:rsidRPr="00DE784D" w:rsidRDefault="000E18B5" w:rsidP="00DE784D">
            <w:pPr>
              <w:pStyle w:val="ab"/>
              <w:spacing w:after="0" w:line="240" w:lineRule="auto"/>
              <w:ind w:left="0"/>
              <w:jc w:val="center"/>
              <w:rPr>
                <w:rFonts w:ascii="Times New Roman" w:hAnsi="Times New Roman"/>
                <w:sz w:val="24"/>
                <w:szCs w:val="24"/>
              </w:rPr>
            </w:pPr>
            <w:r w:rsidRPr="00DE784D">
              <w:rPr>
                <w:rFonts w:ascii="Times New Roman" w:hAnsi="Times New Roman"/>
                <w:sz w:val="24"/>
                <w:szCs w:val="24"/>
              </w:rPr>
              <w:t>Заключительная часть (5 мин)</w:t>
            </w:r>
          </w:p>
        </w:tc>
      </w:tr>
      <w:tr w:rsidR="000E18B5" w:rsidRPr="00DE784D" w:rsidTr="00DE784D">
        <w:trPr>
          <w:trHeight w:val="961"/>
        </w:trPr>
        <w:tc>
          <w:tcPr>
            <w:tcW w:w="3293" w:type="dxa"/>
          </w:tcPr>
          <w:p w:rsidR="000E18B5" w:rsidRPr="00DE784D" w:rsidRDefault="000E18B5" w:rsidP="000E18B5">
            <w:pPr>
              <w:pStyle w:val="ab"/>
              <w:numPr>
                <w:ilvl w:val="0"/>
                <w:numId w:val="23"/>
              </w:numPr>
              <w:spacing w:after="0" w:line="240" w:lineRule="auto"/>
              <w:rPr>
                <w:rFonts w:ascii="Times New Roman" w:hAnsi="Times New Roman"/>
                <w:sz w:val="24"/>
                <w:szCs w:val="24"/>
              </w:rPr>
            </w:pPr>
            <w:r w:rsidRPr="00DE784D">
              <w:rPr>
                <w:rFonts w:ascii="Times New Roman" w:hAnsi="Times New Roman"/>
                <w:sz w:val="24"/>
                <w:szCs w:val="24"/>
              </w:rPr>
              <w:t xml:space="preserve">Восстановительные  упражнения </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2 мин</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Выполнять для расслабления мышц, в глубоком дыхании с большой амплитудой.</w:t>
            </w:r>
          </w:p>
        </w:tc>
      </w:tr>
      <w:tr w:rsidR="000E18B5" w:rsidRPr="00DE784D" w:rsidTr="00DE784D">
        <w:trPr>
          <w:trHeight w:val="2598"/>
        </w:trPr>
        <w:tc>
          <w:tcPr>
            <w:tcW w:w="3293"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Подведение итогов урока</w:t>
            </w:r>
          </w:p>
        </w:tc>
        <w:tc>
          <w:tcPr>
            <w:tcW w:w="1395"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1 мин</w:t>
            </w:r>
          </w:p>
        </w:tc>
        <w:tc>
          <w:tcPr>
            <w:tcW w:w="4436" w:type="dxa"/>
          </w:tcPr>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Краткое подведение итогов урока. Объявление результатов усвоения акробатических упражнений, замечания по недостаткам, меры по их предупреждению.</w:t>
            </w:r>
          </w:p>
          <w:p w:rsidR="000E18B5" w:rsidRPr="00DE784D" w:rsidRDefault="000E18B5" w:rsidP="00DE784D">
            <w:pPr>
              <w:pStyle w:val="ab"/>
              <w:spacing w:after="0" w:line="240" w:lineRule="auto"/>
              <w:ind w:left="0"/>
              <w:rPr>
                <w:rFonts w:ascii="Times New Roman" w:hAnsi="Times New Roman"/>
                <w:sz w:val="24"/>
                <w:szCs w:val="24"/>
              </w:rPr>
            </w:pPr>
            <w:r w:rsidRPr="00DE784D">
              <w:rPr>
                <w:rFonts w:ascii="Times New Roman" w:hAnsi="Times New Roman"/>
                <w:sz w:val="24"/>
                <w:szCs w:val="24"/>
              </w:rPr>
              <w:t>Домашнее задание: отрабатывать упражнения для формирования правильной осанки</w:t>
            </w:r>
          </w:p>
        </w:tc>
      </w:tr>
    </w:tbl>
    <w:p w:rsidR="000E18B5" w:rsidRPr="00DE784D" w:rsidRDefault="000E18B5" w:rsidP="000E18B5">
      <w:pPr>
        <w:pStyle w:val="ab"/>
        <w:jc w:val="both"/>
        <w:rPr>
          <w:rFonts w:ascii="Times New Roman" w:hAnsi="Times New Roman"/>
          <w:sz w:val="24"/>
          <w:szCs w:val="24"/>
        </w:rPr>
      </w:pPr>
    </w:p>
    <w:p w:rsidR="000E18B5" w:rsidRPr="00DE784D" w:rsidRDefault="000E18B5" w:rsidP="000E18B5">
      <w:pPr>
        <w:spacing w:line="360" w:lineRule="auto"/>
        <w:rPr>
          <w:color w:val="000000"/>
        </w:rPr>
      </w:pPr>
    </w:p>
    <w:p w:rsidR="000E18B5" w:rsidRPr="00DE784D" w:rsidRDefault="000E18B5" w:rsidP="000E18B5"/>
    <w:p w:rsidR="000E18B5" w:rsidRPr="00DE784D" w:rsidRDefault="000E18B5" w:rsidP="000E18B5">
      <w:pPr>
        <w:jc w:val="center"/>
        <w:rPr>
          <w:b/>
        </w:rPr>
      </w:pPr>
    </w:p>
    <w:p w:rsidR="000E18B5" w:rsidRPr="00DE784D" w:rsidRDefault="000E18B5" w:rsidP="000E18B5">
      <w:pPr>
        <w:jc w:val="center"/>
        <w:rPr>
          <w:b/>
        </w:rPr>
      </w:pPr>
    </w:p>
    <w:p w:rsidR="000E18B5" w:rsidRPr="00DE784D" w:rsidRDefault="000E18B5" w:rsidP="000E18B5">
      <w:pPr>
        <w:jc w:val="center"/>
        <w:rPr>
          <w:b/>
        </w:rPr>
      </w:pPr>
      <w:r w:rsidRPr="00DE784D">
        <w:rPr>
          <w:b/>
        </w:rPr>
        <w:t>Конспект урока 15 по гимнастике</w:t>
      </w:r>
    </w:p>
    <w:p w:rsidR="000E18B5" w:rsidRPr="00DE784D" w:rsidRDefault="000E18B5" w:rsidP="000E18B5">
      <w:pPr>
        <w:jc w:val="center"/>
        <w:rPr>
          <w:b/>
        </w:rPr>
      </w:pPr>
    </w:p>
    <w:p w:rsidR="000E18B5" w:rsidRPr="00DE784D" w:rsidRDefault="000E18B5" w:rsidP="000E18B5">
      <w:pPr>
        <w:jc w:val="center"/>
        <w:rPr>
          <w:b/>
        </w:rPr>
      </w:pPr>
      <w:r w:rsidRPr="00DE784D">
        <w:rPr>
          <w:b/>
        </w:rPr>
        <w:t>Задачи урока:</w:t>
      </w:r>
    </w:p>
    <w:p w:rsidR="000E18B5" w:rsidRPr="00DE784D" w:rsidRDefault="000E18B5" w:rsidP="000E18B5">
      <w:r w:rsidRPr="00DE784D">
        <w:t>1.Разучивание комплекса ритмической гимнастики (девочки) или танца.</w:t>
      </w:r>
    </w:p>
    <w:p w:rsidR="000E18B5" w:rsidRPr="00DE784D" w:rsidRDefault="000E18B5" w:rsidP="000E18B5">
      <w:r w:rsidRPr="00DE784D">
        <w:t>2.Разучивание висов, согнувшись и прогнувшись (мальчики).</w:t>
      </w:r>
    </w:p>
    <w:p w:rsidR="000E18B5" w:rsidRPr="00DE784D" w:rsidRDefault="000E18B5" w:rsidP="000E18B5">
      <w:r w:rsidRPr="00DE784D">
        <w:t>3.Развитие двигательных качеств посредством игры в волейбол.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E18B5" w:rsidRPr="00DE784D" w:rsidTr="00DE784D">
        <w:tc>
          <w:tcPr>
            <w:tcW w:w="3190" w:type="dxa"/>
          </w:tcPr>
          <w:p w:rsidR="000E18B5" w:rsidRPr="00DE784D" w:rsidRDefault="000E18B5" w:rsidP="00DE784D">
            <w:pPr>
              <w:jc w:val="center"/>
              <w:rPr>
                <w:b/>
              </w:rPr>
            </w:pPr>
            <w:r w:rsidRPr="00DE784D">
              <w:rPr>
                <w:b/>
              </w:rPr>
              <w:t>Содержание урока</w:t>
            </w:r>
          </w:p>
        </w:tc>
        <w:tc>
          <w:tcPr>
            <w:tcW w:w="3190" w:type="dxa"/>
          </w:tcPr>
          <w:p w:rsidR="000E18B5" w:rsidRPr="00DE784D" w:rsidRDefault="000E18B5" w:rsidP="00DE784D">
            <w:pPr>
              <w:jc w:val="center"/>
              <w:rPr>
                <w:b/>
              </w:rPr>
            </w:pPr>
            <w:r w:rsidRPr="00DE784D">
              <w:rPr>
                <w:b/>
              </w:rPr>
              <w:t>Дозировка</w:t>
            </w:r>
          </w:p>
        </w:tc>
        <w:tc>
          <w:tcPr>
            <w:tcW w:w="3191" w:type="dxa"/>
          </w:tcPr>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9571" w:type="dxa"/>
            <w:gridSpan w:val="3"/>
          </w:tcPr>
          <w:p w:rsidR="000E18B5" w:rsidRPr="00DE784D" w:rsidRDefault="000E18B5" w:rsidP="00DE784D">
            <w:pPr>
              <w:jc w:val="center"/>
              <w:rPr>
                <w:b/>
              </w:rPr>
            </w:pPr>
            <w:r w:rsidRPr="00DE784D">
              <w:rPr>
                <w:b/>
              </w:rPr>
              <w:t>Подготовительная часть 15 мин</w:t>
            </w:r>
          </w:p>
        </w:tc>
      </w:tr>
      <w:tr w:rsidR="000E18B5" w:rsidRPr="00DE784D" w:rsidTr="00DE784D">
        <w:tc>
          <w:tcPr>
            <w:tcW w:w="3190" w:type="dxa"/>
          </w:tcPr>
          <w:p w:rsidR="000E18B5" w:rsidRPr="00DE784D" w:rsidRDefault="000E18B5" w:rsidP="00DE784D">
            <w:r w:rsidRPr="00DE784D">
              <w:t>1.Построение, сообщение задач урока.</w:t>
            </w:r>
          </w:p>
        </w:tc>
        <w:tc>
          <w:tcPr>
            <w:tcW w:w="3190" w:type="dxa"/>
          </w:tcPr>
          <w:p w:rsidR="000E18B5" w:rsidRPr="00DE784D" w:rsidRDefault="000E18B5" w:rsidP="00DE784D">
            <w:pPr>
              <w:jc w:val="center"/>
            </w:pPr>
            <w:r w:rsidRPr="00DE784D">
              <w:t>3 мин</w:t>
            </w:r>
          </w:p>
        </w:tc>
        <w:tc>
          <w:tcPr>
            <w:tcW w:w="3191" w:type="dxa"/>
          </w:tcPr>
          <w:p w:rsidR="000E18B5" w:rsidRPr="00DE784D" w:rsidRDefault="000E18B5" w:rsidP="00DE784D">
            <w:r w:rsidRPr="00DE784D">
              <w:t>Лопатки сведены, смотреть вперед. Наличие спортивной формы; выявление больных и освобожденных.</w:t>
            </w:r>
          </w:p>
        </w:tc>
      </w:tr>
      <w:tr w:rsidR="000E18B5" w:rsidRPr="00DE784D" w:rsidTr="00DE784D">
        <w:tc>
          <w:tcPr>
            <w:tcW w:w="3190" w:type="dxa"/>
          </w:tcPr>
          <w:p w:rsidR="000E18B5" w:rsidRPr="00DE784D" w:rsidRDefault="000E18B5" w:rsidP="00DE784D">
            <w:pPr>
              <w:jc w:val="center"/>
              <w:rPr>
                <w:b/>
              </w:rPr>
            </w:pPr>
            <w:r w:rsidRPr="00DE784D">
              <w:rPr>
                <w:b/>
              </w:rPr>
              <w:t>Ходьба:</w:t>
            </w:r>
          </w:p>
          <w:p w:rsidR="000E18B5" w:rsidRPr="00DE784D" w:rsidRDefault="000E18B5" w:rsidP="00DE784D">
            <w:r w:rsidRPr="00DE784D">
              <w:rPr>
                <w:b/>
              </w:rPr>
              <w:t>-</w:t>
            </w:r>
            <w:r w:rsidRPr="00DE784D">
              <w:t>на носках, руки в стороны;</w:t>
            </w:r>
          </w:p>
          <w:p w:rsidR="000E18B5" w:rsidRPr="00DE784D" w:rsidRDefault="000E18B5" w:rsidP="00DE784D"/>
          <w:p w:rsidR="000E18B5" w:rsidRPr="00DE784D" w:rsidRDefault="000E18B5" w:rsidP="00DE784D">
            <w:r w:rsidRPr="00DE784D">
              <w:t>-на пятках, руки за голову;</w:t>
            </w:r>
          </w:p>
          <w:p w:rsidR="000E18B5" w:rsidRPr="00DE784D" w:rsidRDefault="000E18B5" w:rsidP="00DE784D">
            <w:r w:rsidRPr="00DE784D">
              <w:t>-шаг галопа, руки на пояс;</w:t>
            </w:r>
          </w:p>
          <w:p w:rsidR="000E18B5" w:rsidRPr="00DE784D" w:rsidRDefault="000E18B5" w:rsidP="00DE784D">
            <w:r w:rsidRPr="00DE784D">
              <w:t>-вальсовый шаг</w:t>
            </w:r>
          </w:p>
          <w:p w:rsidR="000E18B5" w:rsidRPr="00DE784D" w:rsidRDefault="000E18B5" w:rsidP="00DE784D">
            <w:r w:rsidRPr="00DE784D">
              <w:t>«раз» -шаг с носка</w:t>
            </w:r>
          </w:p>
          <w:p w:rsidR="000E18B5" w:rsidRPr="00DE784D" w:rsidRDefault="000E18B5" w:rsidP="00DE784D">
            <w:pPr>
              <w:rPr>
                <w:b/>
              </w:rPr>
            </w:pPr>
            <w:r w:rsidRPr="00DE784D">
              <w:t>«два», «три» -два небольших шага. То же с другой ноги.</w:t>
            </w:r>
          </w:p>
        </w:tc>
        <w:tc>
          <w:tcPr>
            <w:tcW w:w="3190" w:type="dxa"/>
          </w:tcPr>
          <w:p w:rsidR="000E18B5" w:rsidRPr="00DE784D" w:rsidRDefault="000E18B5" w:rsidP="00DE784D">
            <w:pPr>
              <w:jc w:val="center"/>
            </w:pPr>
          </w:p>
          <w:p w:rsidR="000E18B5" w:rsidRPr="00DE784D" w:rsidRDefault="000E18B5" w:rsidP="00DE784D">
            <w:pPr>
              <w:jc w:val="center"/>
            </w:pPr>
            <w:r w:rsidRPr="00DE784D">
              <w:t>10-12м</w:t>
            </w:r>
          </w:p>
          <w:p w:rsidR="000E18B5" w:rsidRPr="00DE784D" w:rsidRDefault="000E18B5" w:rsidP="00DE784D">
            <w:pPr>
              <w:jc w:val="center"/>
            </w:pPr>
          </w:p>
          <w:p w:rsidR="000E18B5" w:rsidRPr="00DE784D" w:rsidRDefault="000E18B5" w:rsidP="00DE784D">
            <w:pPr>
              <w:jc w:val="center"/>
            </w:pPr>
          </w:p>
          <w:p w:rsidR="000E18B5" w:rsidRPr="00DE784D" w:rsidRDefault="000E18B5" w:rsidP="00DE784D">
            <w:pPr>
              <w:jc w:val="center"/>
            </w:pPr>
            <w:r w:rsidRPr="00DE784D">
              <w:t>10-12м</w:t>
            </w:r>
          </w:p>
          <w:p w:rsidR="000E18B5" w:rsidRPr="00DE784D" w:rsidRDefault="000E18B5" w:rsidP="00DE784D">
            <w:pPr>
              <w:jc w:val="center"/>
            </w:pPr>
          </w:p>
          <w:p w:rsidR="000E18B5" w:rsidRPr="00DE784D" w:rsidRDefault="000E18B5" w:rsidP="00DE784D">
            <w:pPr>
              <w:jc w:val="center"/>
            </w:pPr>
            <w:r w:rsidRPr="00DE784D">
              <w:t>12-15м</w:t>
            </w:r>
          </w:p>
          <w:p w:rsidR="000E18B5" w:rsidRPr="00DE784D" w:rsidRDefault="000E18B5" w:rsidP="00DE784D">
            <w:pPr>
              <w:jc w:val="center"/>
            </w:pPr>
          </w:p>
          <w:p w:rsidR="000E18B5" w:rsidRPr="00DE784D" w:rsidRDefault="000E18B5" w:rsidP="00DE784D">
            <w:pPr>
              <w:jc w:val="center"/>
            </w:pPr>
            <w:r w:rsidRPr="00DE784D">
              <w:t>12-15м</w:t>
            </w:r>
          </w:p>
        </w:tc>
        <w:tc>
          <w:tcPr>
            <w:tcW w:w="3191" w:type="dxa"/>
          </w:tcPr>
          <w:p w:rsidR="000E18B5" w:rsidRPr="00DE784D" w:rsidRDefault="000E18B5" w:rsidP="00DE784D">
            <w:r w:rsidRPr="00DE784D">
              <w:t>Подняться выше  на носки, лопатки сведены, смотреть вперед, руки точно в стороны.</w:t>
            </w:r>
          </w:p>
          <w:p w:rsidR="000E18B5" w:rsidRPr="00DE784D" w:rsidRDefault="000E18B5" w:rsidP="00DE784D">
            <w:r w:rsidRPr="00DE784D">
              <w:t>Руки точно за голову.</w:t>
            </w:r>
          </w:p>
          <w:p w:rsidR="000E18B5" w:rsidRPr="00DE784D" w:rsidRDefault="000E18B5" w:rsidP="00DE784D"/>
          <w:p w:rsidR="000E18B5" w:rsidRPr="00DE784D" w:rsidRDefault="000E18B5" w:rsidP="00DE784D">
            <w:r w:rsidRPr="00DE784D">
              <w:t>Выполнять с носка.</w:t>
            </w:r>
          </w:p>
          <w:p w:rsidR="000E18B5" w:rsidRPr="00DE784D" w:rsidRDefault="000E18B5" w:rsidP="00DE784D"/>
          <w:p w:rsidR="000E18B5" w:rsidRPr="00DE784D" w:rsidRDefault="000E18B5" w:rsidP="00DE784D"/>
          <w:p w:rsidR="000E18B5" w:rsidRPr="00DE784D" w:rsidRDefault="000E18B5" w:rsidP="00DE784D">
            <w:r w:rsidRPr="00DE784D">
              <w:t>Упражнения выполнять с носка.</w:t>
            </w:r>
          </w:p>
        </w:tc>
      </w:tr>
      <w:tr w:rsidR="000E18B5" w:rsidRPr="00DE784D" w:rsidTr="00DE784D">
        <w:tc>
          <w:tcPr>
            <w:tcW w:w="3190" w:type="dxa"/>
          </w:tcPr>
          <w:p w:rsidR="000E18B5" w:rsidRPr="00DE784D" w:rsidRDefault="000E18B5" w:rsidP="00DE784D">
            <w:pPr>
              <w:jc w:val="center"/>
              <w:rPr>
                <w:b/>
              </w:rPr>
            </w:pPr>
            <w:r w:rsidRPr="00DE784D">
              <w:rPr>
                <w:b/>
              </w:rPr>
              <w:t>Бег:</w:t>
            </w:r>
          </w:p>
          <w:p w:rsidR="000E18B5" w:rsidRPr="00DE784D" w:rsidRDefault="000E18B5" w:rsidP="00DE784D">
            <w:r w:rsidRPr="00DE784D">
              <w:t>-медленный.</w:t>
            </w:r>
          </w:p>
        </w:tc>
        <w:tc>
          <w:tcPr>
            <w:tcW w:w="3190" w:type="dxa"/>
          </w:tcPr>
          <w:p w:rsidR="000E18B5" w:rsidRPr="00DE784D" w:rsidRDefault="000E18B5" w:rsidP="00DE784D">
            <w:pPr>
              <w:jc w:val="center"/>
            </w:pPr>
            <w:r w:rsidRPr="00DE784D">
              <w:t>5 мин</w:t>
            </w:r>
          </w:p>
        </w:tc>
        <w:tc>
          <w:tcPr>
            <w:tcW w:w="3191" w:type="dxa"/>
          </w:tcPr>
          <w:p w:rsidR="000E18B5" w:rsidRPr="00DE784D" w:rsidRDefault="000E18B5" w:rsidP="00DE784D">
            <w:r w:rsidRPr="00DE784D">
              <w:t>Дыхание не задерживать бежать с носка.</w:t>
            </w:r>
          </w:p>
        </w:tc>
      </w:tr>
      <w:tr w:rsidR="000E18B5" w:rsidRPr="00DE784D" w:rsidTr="00DE784D">
        <w:tc>
          <w:tcPr>
            <w:tcW w:w="3190" w:type="dxa"/>
          </w:tcPr>
          <w:p w:rsidR="000E18B5" w:rsidRPr="00DE784D" w:rsidRDefault="000E18B5" w:rsidP="00DE784D">
            <w:pPr>
              <w:rPr>
                <w:b/>
              </w:rPr>
            </w:pPr>
            <w:r w:rsidRPr="00DE784D">
              <w:rPr>
                <w:b/>
              </w:rPr>
              <w:t>ОРУ</w:t>
            </w:r>
          </w:p>
        </w:tc>
        <w:tc>
          <w:tcPr>
            <w:tcW w:w="3190" w:type="dxa"/>
          </w:tcPr>
          <w:p w:rsidR="000E18B5" w:rsidRPr="00DE784D" w:rsidRDefault="000E18B5" w:rsidP="00DE784D">
            <w:pPr>
              <w:jc w:val="center"/>
            </w:pPr>
            <w:r w:rsidRPr="00DE784D">
              <w:t>8 мин</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1.Поочередное поднимание  прямых ног в седе с упором сзади (вертикальные «ножницы»).</w:t>
            </w:r>
          </w:p>
        </w:tc>
        <w:tc>
          <w:tcPr>
            <w:tcW w:w="3190" w:type="dxa"/>
          </w:tcPr>
          <w:p w:rsidR="000E18B5" w:rsidRPr="00DE784D" w:rsidRDefault="000E18B5" w:rsidP="00DE784D">
            <w:pPr>
              <w:jc w:val="center"/>
            </w:pPr>
            <w:r w:rsidRPr="00DE784D">
              <w:t>6-8раз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2.Из положения сидя на полу согнуть ноги, не ставя их на пол, выпрямить вперед  и положить на пол.</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3.В седе на полу имитировать езду на велосипеде.</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4.Переход из упора лежа, не отрывая рук от  пола, в упор лежа сзади и обратно.</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5.Поднимание туловища из положения лежа на спине в сед.</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6. Из седа прогнуться и принять положение  упора лежа сзади, голову отвести назад.</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7.Лежа на животе, руки вперед, приподнять верхнюю часть туловища и ноги над полом.</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8. Поднимание и опускание ног, лежа на животе.</w:t>
            </w:r>
          </w:p>
        </w:tc>
        <w:tc>
          <w:tcPr>
            <w:tcW w:w="3190" w:type="dxa"/>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9571" w:type="dxa"/>
            <w:gridSpan w:val="3"/>
          </w:tcPr>
          <w:p w:rsidR="000E18B5" w:rsidRPr="00DE784D" w:rsidRDefault="000E18B5" w:rsidP="00DE784D">
            <w:pPr>
              <w:jc w:val="center"/>
              <w:rPr>
                <w:b/>
              </w:rPr>
            </w:pPr>
            <w:r w:rsidRPr="00DE784D">
              <w:rPr>
                <w:b/>
              </w:rPr>
              <w:t>Основная часть 50 мин</w:t>
            </w:r>
          </w:p>
        </w:tc>
      </w:tr>
      <w:tr w:rsidR="000E18B5" w:rsidRPr="00DE784D" w:rsidTr="00DE784D">
        <w:tc>
          <w:tcPr>
            <w:tcW w:w="3190" w:type="dxa"/>
          </w:tcPr>
          <w:p w:rsidR="000E18B5" w:rsidRPr="00DE784D" w:rsidRDefault="000E18B5" w:rsidP="00DE784D">
            <w:r w:rsidRPr="00DE784D">
              <w:t>1.Висы (мальчики)</w:t>
            </w:r>
          </w:p>
        </w:tc>
        <w:tc>
          <w:tcPr>
            <w:tcW w:w="3190" w:type="dxa"/>
          </w:tcPr>
          <w:p w:rsidR="000E18B5" w:rsidRPr="00DE784D" w:rsidRDefault="000E18B5" w:rsidP="00DE784D">
            <w:pPr>
              <w:jc w:val="center"/>
            </w:pPr>
            <w:r w:rsidRPr="00DE784D">
              <w:t>250мин</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Вис стоя согнувшись, при котором занимающийся находится в приседе лицом к снаряду.</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Вис прогнувшись (согнувшись) с опорой, выполняется на нижней жерди с опорой ступнями о верхнюю жердь.</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Комбинация.</w:t>
            </w:r>
          </w:p>
        </w:tc>
        <w:tc>
          <w:tcPr>
            <w:tcW w:w="3190" w:type="dxa"/>
          </w:tcPr>
          <w:p w:rsidR="000E18B5" w:rsidRPr="00DE784D" w:rsidRDefault="000E18B5" w:rsidP="00DE784D">
            <w:pPr>
              <w:jc w:val="center"/>
            </w:pPr>
            <w:r w:rsidRPr="00DE784D">
              <w:t>3-4 раза</w:t>
            </w:r>
          </w:p>
        </w:tc>
        <w:tc>
          <w:tcPr>
            <w:tcW w:w="3191" w:type="dxa"/>
          </w:tcPr>
          <w:p w:rsidR="000E18B5" w:rsidRPr="00DE784D" w:rsidRDefault="000E18B5" w:rsidP="00DE784D">
            <w:r w:rsidRPr="00DE784D">
              <w:t>Выполняется самостоятельно.</w:t>
            </w:r>
          </w:p>
        </w:tc>
      </w:tr>
      <w:tr w:rsidR="000E18B5" w:rsidRPr="00DE784D" w:rsidTr="00DE784D">
        <w:tc>
          <w:tcPr>
            <w:tcW w:w="3190" w:type="dxa"/>
          </w:tcPr>
          <w:p w:rsidR="000E18B5" w:rsidRPr="00DE784D" w:rsidRDefault="000E18B5" w:rsidP="00DE784D">
            <w:r w:rsidRPr="00DE784D">
              <w:t>1.Из виса согнувшись сзади переход в вис прогнувшись сзади.</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И. п.-о.с.1-полуприсед,колени вместе, руки перед грудью, пальцы в кулак, голову вниз.</w:t>
            </w:r>
          </w:p>
        </w:tc>
        <w:tc>
          <w:tcPr>
            <w:tcW w:w="3190" w:type="dxa"/>
          </w:tcPr>
          <w:p w:rsidR="000E18B5" w:rsidRPr="00DE784D" w:rsidRDefault="000E18B5" w:rsidP="00DE784D">
            <w:pPr>
              <w:jc w:val="center"/>
            </w:pPr>
            <w:r w:rsidRPr="00DE784D">
              <w:t>3-4 раза</w:t>
            </w:r>
          </w:p>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2-правую ногу в сторону на носок, руки  в стороны, смотреть вправо, прогнуться.</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3-4- повторить счет 1-2</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1-4- то же влево</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1-8- то же движение, отставляя ногу назад, руки вперед.</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 шаг левой влево, руки согнуты в локтях.</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2-  полуприсед  на левой, правую согнутую вперед коленом вовнутрь (носок правой прижать к колену левой).</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3-выпрямляя левую, правую в сторону на пятку, поворот  туловища вправо.</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4- повторить счет «2».</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1-4- то же в правую сторону.</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1-2- шагом левой влево, подскок, правую согнуть и выпрямить вперед влево, поворот туловища вправо.</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3-4- то же вправо.</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1- прыжок влево на двух.</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rPr>
          <w:trHeight w:val="987"/>
        </w:trPr>
        <w:tc>
          <w:tcPr>
            <w:tcW w:w="3190" w:type="dxa"/>
          </w:tcPr>
          <w:p w:rsidR="000E18B5" w:rsidRPr="00DE784D" w:rsidRDefault="000E18B5" w:rsidP="00DE784D">
            <w:r w:rsidRPr="00DE784D">
              <w:t>2- то же вправо (можно с поворотом на 90*).</w:t>
            </w:r>
          </w:p>
          <w:p w:rsidR="000E18B5" w:rsidRPr="00DE784D" w:rsidRDefault="000E18B5" w:rsidP="00DE784D"/>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r w:rsidRPr="00DE784D">
              <w:t>3-4- два хлопка над головой.</w:t>
            </w:r>
          </w:p>
        </w:tc>
        <w:tc>
          <w:tcPr>
            <w:tcW w:w="3190" w:type="dxa"/>
          </w:tcPr>
          <w:p w:rsidR="000E18B5" w:rsidRPr="00DE784D" w:rsidRDefault="000E18B5" w:rsidP="00DE784D"/>
        </w:tc>
        <w:tc>
          <w:tcPr>
            <w:tcW w:w="3191" w:type="dxa"/>
          </w:tcPr>
          <w:p w:rsidR="000E18B5" w:rsidRPr="00DE784D" w:rsidRDefault="000E18B5" w:rsidP="00DE784D"/>
        </w:tc>
      </w:tr>
      <w:tr w:rsidR="000E18B5" w:rsidRPr="00DE784D" w:rsidTr="00DE784D">
        <w:tc>
          <w:tcPr>
            <w:tcW w:w="3190" w:type="dxa"/>
          </w:tcPr>
          <w:p w:rsidR="000E18B5" w:rsidRPr="00DE784D" w:rsidRDefault="000E18B5" w:rsidP="00DE784D">
            <w:pPr>
              <w:rPr>
                <w:b/>
              </w:rPr>
            </w:pPr>
            <w:r w:rsidRPr="00DE784D">
              <w:rPr>
                <w:b/>
              </w:rPr>
              <w:t>Игра в волейбол</w:t>
            </w:r>
          </w:p>
        </w:tc>
        <w:tc>
          <w:tcPr>
            <w:tcW w:w="3190" w:type="dxa"/>
          </w:tcPr>
          <w:p w:rsidR="000E18B5" w:rsidRPr="00DE784D" w:rsidRDefault="000E18B5" w:rsidP="00DE784D">
            <w:pPr>
              <w:jc w:val="center"/>
            </w:pPr>
            <w:r w:rsidRPr="00DE784D">
              <w:t>15 мин</w:t>
            </w:r>
          </w:p>
        </w:tc>
        <w:tc>
          <w:tcPr>
            <w:tcW w:w="3191" w:type="dxa"/>
          </w:tcPr>
          <w:p w:rsidR="000E18B5" w:rsidRPr="00DE784D" w:rsidRDefault="000E18B5" w:rsidP="00DE784D"/>
        </w:tc>
      </w:tr>
      <w:tr w:rsidR="000E18B5" w:rsidRPr="00DE784D" w:rsidTr="00DE784D">
        <w:trPr>
          <w:trHeight w:val="581"/>
        </w:trPr>
        <w:tc>
          <w:tcPr>
            <w:tcW w:w="9571" w:type="dxa"/>
            <w:gridSpan w:val="3"/>
          </w:tcPr>
          <w:p w:rsidR="000E18B5" w:rsidRPr="00DE784D" w:rsidRDefault="000E18B5" w:rsidP="00DE784D">
            <w:pPr>
              <w:jc w:val="center"/>
              <w:rPr>
                <w:b/>
              </w:rPr>
            </w:pPr>
            <w:r w:rsidRPr="00DE784D">
              <w:rPr>
                <w:b/>
              </w:rPr>
              <w:t>Заключительная часть (2-3) мин</w:t>
            </w:r>
          </w:p>
        </w:tc>
      </w:tr>
      <w:tr w:rsidR="000E18B5" w:rsidRPr="00DE784D" w:rsidTr="00DE784D">
        <w:tc>
          <w:tcPr>
            <w:tcW w:w="3190" w:type="dxa"/>
          </w:tcPr>
          <w:p w:rsidR="000E18B5" w:rsidRPr="00DE784D" w:rsidRDefault="000E18B5" w:rsidP="00DE784D">
            <w:r w:rsidRPr="00DE784D">
              <w:t>Построение, подведение итогов. Организованный уход. Домашнее задание.</w:t>
            </w:r>
          </w:p>
        </w:tc>
        <w:tc>
          <w:tcPr>
            <w:tcW w:w="3190" w:type="dxa"/>
          </w:tcPr>
          <w:p w:rsidR="000E18B5" w:rsidRPr="00DE784D" w:rsidRDefault="000E18B5" w:rsidP="00DE784D">
            <w:pPr>
              <w:jc w:val="center"/>
            </w:pPr>
            <w:r w:rsidRPr="00DE784D">
              <w:t>2-3 мин</w:t>
            </w:r>
          </w:p>
        </w:tc>
        <w:tc>
          <w:tcPr>
            <w:tcW w:w="3191" w:type="dxa"/>
          </w:tcPr>
          <w:p w:rsidR="000E18B5" w:rsidRPr="00DE784D" w:rsidRDefault="000E18B5" w:rsidP="00DE784D">
            <w:r w:rsidRPr="00DE784D">
              <w:t>Домашнее задание. Подтягивание.</w:t>
            </w:r>
          </w:p>
        </w:tc>
      </w:tr>
    </w:tbl>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Pr>
        <w:ind w:left="708" w:hanging="708"/>
        <w:jc w:val="center"/>
        <w:rPr>
          <w:b/>
        </w:rPr>
      </w:pPr>
      <w:r w:rsidRPr="00DE784D">
        <w:rPr>
          <w:b/>
        </w:rPr>
        <w:t>План – конспект урока по физической культуре</w:t>
      </w:r>
    </w:p>
    <w:p w:rsidR="000E18B5" w:rsidRPr="00DE784D" w:rsidRDefault="000E18B5" w:rsidP="000E18B5">
      <w:pPr>
        <w:ind w:left="708" w:firstLine="708"/>
        <w:rPr>
          <w:b/>
        </w:rPr>
      </w:pPr>
    </w:p>
    <w:p w:rsidR="000E18B5" w:rsidRPr="00742FC5" w:rsidRDefault="000E18B5" w:rsidP="000E18B5">
      <w:pPr>
        <w:rPr>
          <w:b/>
        </w:rPr>
      </w:pPr>
      <w:r w:rsidRPr="00742FC5">
        <w:rPr>
          <w:b/>
        </w:rPr>
        <w:t>Тема урока: Развитие двигательных качеств (раздел Гимнастика)</w:t>
      </w:r>
    </w:p>
    <w:p w:rsidR="000E18B5" w:rsidRPr="00DE784D" w:rsidRDefault="000E18B5" w:rsidP="000E18B5">
      <w:r w:rsidRPr="00742FC5">
        <w:rPr>
          <w:b/>
        </w:rPr>
        <w:t>Задачи урока</w:t>
      </w:r>
      <w:r w:rsidRPr="00DE784D">
        <w:t>: - Развитие двигательных качеств круговым методом</w:t>
      </w:r>
    </w:p>
    <w:p w:rsidR="000E18B5" w:rsidRPr="00DE784D" w:rsidRDefault="000E18B5" w:rsidP="000E18B5">
      <w:pPr>
        <w:ind w:left="708" w:firstLine="708"/>
      </w:pPr>
      <w:r w:rsidRPr="00DE784D">
        <w:t>- Оценка уровня развития двигательных качеств</w:t>
      </w:r>
    </w:p>
    <w:p w:rsidR="000E18B5" w:rsidRPr="00DE784D" w:rsidRDefault="000E18B5" w:rsidP="000E18B5">
      <w:pPr>
        <w:ind w:left="708" w:firstLine="708"/>
      </w:pPr>
      <w:r w:rsidRPr="00DE784D">
        <w:t xml:space="preserve">-  Воспитание у учащихся самостоятельности и сознательного отношения к </w:t>
      </w:r>
    </w:p>
    <w:p w:rsidR="000E18B5" w:rsidRPr="00DE784D" w:rsidRDefault="000E18B5" w:rsidP="000E18B5">
      <w:pPr>
        <w:ind w:left="708" w:firstLine="708"/>
      </w:pPr>
      <w:r w:rsidRPr="00DE784D">
        <w:t>урокам физкультуры</w:t>
      </w:r>
    </w:p>
    <w:p w:rsidR="000E18B5" w:rsidRPr="00DE784D" w:rsidRDefault="000E18B5" w:rsidP="000E18B5">
      <w:pPr>
        <w:ind w:left="708" w:firstLine="708"/>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1080"/>
        <w:gridCol w:w="3703"/>
      </w:tblGrid>
      <w:tr w:rsidR="000E18B5" w:rsidRPr="00DE784D" w:rsidTr="00DE784D">
        <w:trPr>
          <w:cantSplit/>
          <w:trHeight w:val="1134"/>
        </w:trPr>
        <w:tc>
          <w:tcPr>
            <w:tcW w:w="648" w:type="dxa"/>
            <w:textDirection w:val="btLr"/>
          </w:tcPr>
          <w:p w:rsidR="000E18B5" w:rsidRPr="00DE784D" w:rsidRDefault="000E18B5" w:rsidP="00DE784D">
            <w:pPr>
              <w:ind w:left="113" w:right="113"/>
            </w:pPr>
            <w:r w:rsidRPr="00DE784D">
              <w:t xml:space="preserve">    Части </w:t>
            </w:r>
          </w:p>
          <w:p w:rsidR="000E18B5" w:rsidRPr="00DE784D" w:rsidRDefault="000E18B5" w:rsidP="00DE784D">
            <w:pPr>
              <w:ind w:left="113" w:right="113"/>
            </w:pPr>
            <w:r w:rsidRPr="00DE784D">
              <w:t xml:space="preserve">    урока</w:t>
            </w:r>
          </w:p>
        </w:tc>
        <w:tc>
          <w:tcPr>
            <w:tcW w:w="4140" w:type="dxa"/>
          </w:tcPr>
          <w:p w:rsidR="000E18B5" w:rsidRPr="00DE784D" w:rsidRDefault="000E18B5" w:rsidP="00DE784D"/>
          <w:p w:rsidR="000E18B5" w:rsidRPr="00DE784D" w:rsidRDefault="000E18B5" w:rsidP="00DE784D">
            <w:r w:rsidRPr="00DE784D">
              <w:t>Содержание учебного материала</w:t>
            </w:r>
          </w:p>
        </w:tc>
        <w:tc>
          <w:tcPr>
            <w:tcW w:w="1080" w:type="dxa"/>
          </w:tcPr>
          <w:p w:rsidR="000E18B5" w:rsidRPr="00DE784D" w:rsidRDefault="000E18B5" w:rsidP="00DE784D">
            <w:pPr>
              <w:jc w:val="center"/>
            </w:pPr>
          </w:p>
          <w:p w:rsidR="000E18B5" w:rsidRPr="00DE784D" w:rsidRDefault="000E18B5" w:rsidP="00DE784D">
            <w:pPr>
              <w:jc w:val="center"/>
            </w:pPr>
            <w:r w:rsidRPr="00DE784D">
              <w:t>Дозировка</w:t>
            </w:r>
          </w:p>
        </w:tc>
        <w:tc>
          <w:tcPr>
            <w:tcW w:w="3703" w:type="dxa"/>
          </w:tcPr>
          <w:p w:rsidR="000E18B5" w:rsidRPr="00DE784D" w:rsidRDefault="000E18B5" w:rsidP="00DE784D">
            <w:pPr>
              <w:jc w:val="center"/>
            </w:pPr>
          </w:p>
          <w:p w:rsidR="000E18B5" w:rsidRPr="00DE784D" w:rsidRDefault="000E18B5" w:rsidP="00DE784D">
            <w:pPr>
              <w:jc w:val="center"/>
            </w:pPr>
            <w:r w:rsidRPr="00DE784D">
              <w:t>Организационно-методические указания</w:t>
            </w:r>
          </w:p>
        </w:tc>
      </w:tr>
      <w:tr w:rsidR="000E18B5" w:rsidRPr="00DE784D" w:rsidTr="00DE784D">
        <w:trPr>
          <w:cantSplit/>
          <w:trHeight w:val="1134"/>
        </w:trPr>
        <w:tc>
          <w:tcPr>
            <w:tcW w:w="648" w:type="dxa"/>
            <w:textDirection w:val="btLr"/>
          </w:tcPr>
          <w:p w:rsidR="000E18B5" w:rsidRPr="00DE784D" w:rsidRDefault="000E18B5" w:rsidP="00DE784D">
            <w:pPr>
              <w:ind w:left="113" w:right="113"/>
              <w:jc w:val="center"/>
            </w:pPr>
            <w:r w:rsidRPr="00DE784D">
              <w:t>Вводная     и</w:t>
            </w:r>
          </w:p>
          <w:p w:rsidR="000E18B5" w:rsidRPr="00DE784D" w:rsidRDefault="000E18B5" w:rsidP="00DE784D">
            <w:pPr>
              <w:ind w:left="113" w:right="113"/>
              <w:jc w:val="center"/>
            </w:pPr>
            <w:r w:rsidRPr="00DE784D">
              <w:t>подготовительная</w:t>
            </w:r>
          </w:p>
        </w:tc>
        <w:tc>
          <w:tcPr>
            <w:tcW w:w="4140" w:type="dxa"/>
          </w:tcPr>
          <w:p w:rsidR="000E18B5" w:rsidRPr="00DE784D" w:rsidRDefault="000E18B5" w:rsidP="00DE784D">
            <w:pPr>
              <w:jc w:val="both"/>
            </w:pPr>
            <w:r w:rsidRPr="00DE784D">
              <w:t>1.Построение, приветствие, сообще-ние задач урока.</w:t>
            </w:r>
          </w:p>
          <w:p w:rsidR="000E18B5" w:rsidRPr="00DE784D" w:rsidRDefault="000E18B5" w:rsidP="00DE784D">
            <w:pPr>
              <w:jc w:val="both"/>
            </w:pPr>
            <w:r w:rsidRPr="00DE784D">
              <w:t>2.Бег, бег с заданиями (правым, левым боком, приставными шагами, бег спиной вперед, прыжками на правой и левой ноге)</w:t>
            </w:r>
          </w:p>
          <w:p w:rsidR="000E18B5" w:rsidRPr="00DE784D" w:rsidRDefault="000E18B5" w:rsidP="00DE784D">
            <w:pPr>
              <w:jc w:val="both"/>
            </w:pPr>
            <w:r w:rsidRPr="00DE784D">
              <w:t>3.О.Р.У. на силу и гибкость</w:t>
            </w:r>
          </w:p>
          <w:p w:rsidR="000E18B5" w:rsidRPr="00DE784D" w:rsidRDefault="000E18B5" w:rsidP="00DE784D">
            <w:pPr>
              <w:jc w:val="both"/>
            </w:pPr>
            <w:r w:rsidRPr="00DE784D">
              <w:t>-вращение головой влево – вправо</w:t>
            </w:r>
          </w:p>
          <w:p w:rsidR="000E18B5" w:rsidRPr="00DE784D" w:rsidRDefault="000E18B5" w:rsidP="00DE784D">
            <w:pPr>
              <w:jc w:val="both"/>
            </w:pPr>
            <w:r w:rsidRPr="00DE784D">
              <w:t>-вращения руками вперед – назад</w:t>
            </w:r>
          </w:p>
          <w:p w:rsidR="000E18B5" w:rsidRPr="00DE784D" w:rsidRDefault="000E18B5" w:rsidP="00DE784D">
            <w:pPr>
              <w:jc w:val="both"/>
            </w:pPr>
            <w:r w:rsidRPr="00DE784D">
              <w:t>-наклоны влево - вправо, вперед-назад,</w:t>
            </w:r>
          </w:p>
          <w:p w:rsidR="000E18B5" w:rsidRPr="00DE784D" w:rsidRDefault="000E18B5" w:rsidP="00DE784D">
            <w:pPr>
              <w:jc w:val="both"/>
            </w:pPr>
            <w:r w:rsidRPr="00DE784D">
              <w:t>-приседания, прыжки</w:t>
            </w:r>
          </w:p>
        </w:tc>
        <w:tc>
          <w:tcPr>
            <w:tcW w:w="1080" w:type="dxa"/>
          </w:tcPr>
          <w:p w:rsidR="000E18B5" w:rsidRPr="00DE784D" w:rsidRDefault="000E18B5" w:rsidP="00DE784D">
            <w:pPr>
              <w:jc w:val="both"/>
            </w:pPr>
            <w:r w:rsidRPr="00DE784D">
              <w:t>5 мин.</w:t>
            </w: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p>
          <w:p w:rsidR="000E18B5" w:rsidRPr="00DE784D" w:rsidRDefault="000E18B5" w:rsidP="00DE784D">
            <w:pPr>
              <w:jc w:val="both"/>
            </w:pPr>
            <w:r w:rsidRPr="00DE784D">
              <w:t>15 мин.</w:t>
            </w:r>
          </w:p>
        </w:tc>
        <w:tc>
          <w:tcPr>
            <w:tcW w:w="3703" w:type="dxa"/>
          </w:tcPr>
          <w:p w:rsidR="000E18B5" w:rsidRPr="00DE784D" w:rsidRDefault="000E18B5" w:rsidP="00DE784D">
            <w:pPr>
              <w:jc w:val="both"/>
            </w:pPr>
            <w:r w:rsidRPr="00DE784D">
              <w:t>Проверить внешний вид учащих-ся. Опросить, какие двигатель-ные качества они знают.</w:t>
            </w:r>
          </w:p>
          <w:p w:rsidR="000E18B5" w:rsidRPr="00DE784D" w:rsidRDefault="000E18B5" w:rsidP="00DE784D">
            <w:pPr>
              <w:jc w:val="both"/>
            </w:pPr>
            <w:r w:rsidRPr="00DE784D">
              <w:t>Темп средний. Поставить скамейки, чтоб учащиеся делали полный круг.</w:t>
            </w:r>
          </w:p>
          <w:p w:rsidR="000E18B5" w:rsidRPr="00DE784D" w:rsidRDefault="000E18B5" w:rsidP="00DE784D">
            <w:pPr>
              <w:jc w:val="both"/>
            </w:pPr>
            <w:r w:rsidRPr="00DE784D">
              <w:t>Учащиеся образуют круг внутри скамеек.</w:t>
            </w:r>
          </w:p>
          <w:p w:rsidR="000E18B5" w:rsidRPr="00DE784D" w:rsidRDefault="000E18B5" w:rsidP="00DE784D">
            <w:pPr>
              <w:jc w:val="both"/>
            </w:pPr>
            <w:r w:rsidRPr="00DE784D">
              <w:t>С целью развития координации усложнить упражнение вращение руками в разных направлениях</w:t>
            </w:r>
          </w:p>
          <w:p w:rsidR="000E18B5" w:rsidRPr="00DE784D" w:rsidRDefault="000E18B5" w:rsidP="00DE784D">
            <w:pPr>
              <w:jc w:val="both"/>
            </w:pPr>
          </w:p>
        </w:tc>
      </w:tr>
      <w:tr w:rsidR="000E18B5" w:rsidRPr="00DE784D" w:rsidTr="00DE784D">
        <w:trPr>
          <w:cantSplit/>
          <w:trHeight w:val="1134"/>
        </w:trPr>
        <w:tc>
          <w:tcPr>
            <w:tcW w:w="648" w:type="dxa"/>
            <w:textDirection w:val="btLr"/>
          </w:tcPr>
          <w:p w:rsidR="000E18B5" w:rsidRPr="00DE784D" w:rsidRDefault="000E18B5" w:rsidP="00DE784D">
            <w:pPr>
              <w:ind w:left="113" w:right="113"/>
              <w:jc w:val="center"/>
            </w:pPr>
            <w:r w:rsidRPr="00DE784D">
              <w:t>Основная</w:t>
            </w:r>
          </w:p>
        </w:tc>
        <w:tc>
          <w:tcPr>
            <w:tcW w:w="4140" w:type="dxa"/>
          </w:tcPr>
          <w:p w:rsidR="000E18B5" w:rsidRPr="00DE784D" w:rsidRDefault="000E18B5" w:rsidP="00DE784D">
            <w:pPr>
              <w:jc w:val="both"/>
            </w:pPr>
            <w:r w:rsidRPr="00DE784D">
              <w:t>1.Развитие двигательных качеств круговым методом (8 упражнений) (см. схему)</w:t>
            </w:r>
          </w:p>
          <w:p w:rsidR="000E18B5" w:rsidRPr="00DE784D" w:rsidRDefault="000E18B5" w:rsidP="00DE784D">
            <w:pPr>
              <w:jc w:val="both"/>
            </w:pPr>
            <w:r w:rsidRPr="00DE784D">
              <w:t>-прыжки через скакалку – 1 этап</w:t>
            </w:r>
          </w:p>
          <w:p w:rsidR="000E18B5" w:rsidRPr="00DE784D" w:rsidRDefault="000E18B5" w:rsidP="00DE784D">
            <w:pPr>
              <w:jc w:val="both"/>
            </w:pPr>
            <w:r w:rsidRPr="00DE784D">
              <w:t>-подтягивание  на низкой переклади-не                                     - 2 этап</w:t>
            </w:r>
          </w:p>
          <w:p w:rsidR="000E18B5" w:rsidRPr="00DE784D" w:rsidRDefault="000E18B5" w:rsidP="00DE784D">
            <w:pPr>
              <w:jc w:val="both"/>
            </w:pPr>
            <w:r w:rsidRPr="00DE784D">
              <w:t>-прыжки через скамейку – 3 этап</w:t>
            </w:r>
          </w:p>
          <w:p w:rsidR="000E18B5" w:rsidRPr="00DE784D" w:rsidRDefault="000E18B5" w:rsidP="00DE784D">
            <w:pPr>
              <w:jc w:val="both"/>
            </w:pPr>
            <w:r w:rsidRPr="00DE784D">
              <w:t>-поднимание ног в висе – 4 этап</w:t>
            </w:r>
          </w:p>
          <w:p w:rsidR="000E18B5" w:rsidRPr="00DE784D" w:rsidRDefault="000E18B5" w:rsidP="00DE784D">
            <w:pPr>
              <w:jc w:val="both"/>
            </w:pPr>
            <w:r w:rsidRPr="00DE784D">
              <w:t>-поднимание туловища из исходного положения лежа на спине – 5 этап</w:t>
            </w:r>
          </w:p>
          <w:p w:rsidR="000E18B5" w:rsidRPr="00DE784D" w:rsidRDefault="000E18B5" w:rsidP="00DE784D">
            <w:pPr>
              <w:jc w:val="both"/>
            </w:pPr>
            <w:r w:rsidRPr="00DE784D">
              <w:t>-сгибание и разгибание рук в упоре лежа (на скамейке) – 6 этап</w:t>
            </w:r>
          </w:p>
          <w:p w:rsidR="000E18B5" w:rsidRPr="00DE784D" w:rsidRDefault="000E18B5" w:rsidP="00DE784D">
            <w:pPr>
              <w:jc w:val="both"/>
            </w:pPr>
            <w:r w:rsidRPr="00DE784D">
              <w:t>-выпрыгивание из упора присев– 7 эт.</w:t>
            </w:r>
          </w:p>
          <w:p w:rsidR="000E18B5" w:rsidRPr="00DE784D" w:rsidRDefault="000E18B5" w:rsidP="00DE784D">
            <w:pPr>
              <w:jc w:val="both"/>
            </w:pPr>
            <w:r w:rsidRPr="00DE784D">
              <w:t>-сгибание и разгибание рук в упоре сидя сзади – 8 этап</w:t>
            </w:r>
          </w:p>
          <w:p w:rsidR="000E18B5" w:rsidRPr="00DE784D" w:rsidRDefault="000E18B5" w:rsidP="00DE784D">
            <w:pPr>
              <w:jc w:val="both"/>
            </w:pPr>
            <w:r w:rsidRPr="00DE784D">
              <w:t>2.Развитие скоростных качеств</w:t>
            </w:r>
          </w:p>
          <w:p w:rsidR="000E18B5" w:rsidRPr="00DE784D" w:rsidRDefault="000E18B5" w:rsidP="00DE784D">
            <w:pPr>
              <w:jc w:val="both"/>
            </w:pPr>
            <w:r w:rsidRPr="00DE784D">
              <w:t xml:space="preserve">                           </w:t>
            </w:r>
          </w:p>
          <w:p w:rsidR="000E18B5" w:rsidRPr="00DE784D" w:rsidRDefault="000E18B5" w:rsidP="00DE784D">
            <w:pPr>
              <w:jc w:val="both"/>
            </w:pPr>
            <w:r w:rsidRPr="00DE784D">
              <w:t xml:space="preserve">  </w:t>
            </w:r>
          </w:p>
        </w:tc>
        <w:tc>
          <w:tcPr>
            <w:tcW w:w="1080" w:type="dxa"/>
          </w:tcPr>
          <w:p w:rsidR="000E18B5" w:rsidRPr="00DE784D" w:rsidRDefault="000E18B5" w:rsidP="00DE784D">
            <w:r w:rsidRPr="00DE784D">
              <w:t xml:space="preserve">Задание выполняется 30 сек., затем- </w:t>
            </w:r>
          </w:p>
          <w:p w:rsidR="000E18B5" w:rsidRPr="00DE784D" w:rsidRDefault="000E18B5" w:rsidP="00DE784D">
            <w:r w:rsidRPr="00DE784D">
              <w:t>1 мин. отдых</w:t>
            </w:r>
          </w:p>
        </w:tc>
        <w:tc>
          <w:tcPr>
            <w:tcW w:w="3703" w:type="dxa"/>
          </w:tcPr>
          <w:p w:rsidR="000E18B5" w:rsidRPr="00DE784D" w:rsidRDefault="000E18B5" w:rsidP="00DE784D">
            <w:r w:rsidRPr="00DE784D">
              <w:t>Учащиеся делятся на группы по 4-5 человек и расходятся по своим этапам.</w:t>
            </w:r>
          </w:p>
          <w:p w:rsidR="000E18B5" w:rsidRPr="00DE784D" w:rsidRDefault="000E18B5" w:rsidP="00DE784D">
            <w:r w:rsidRPr="00DE784D">
              <w:t>Отработав 30 сек. на своем этапе, в течение 1 мин. отдыхают и пе-реходят на другой этап.</w:t>
            </w:r>
          </w:p>
          <w:p w:rsidR="000E18B5" w:rsidRPr="00DE784D" w:rsidRDefault="000E18B5" w:rsidP="00DE784D">
            <w:r w:rsidRPr="00DE784D">
              <w:t>Учащиеся сами производят под-счет набранных очков (баллов), и на каждом этапе суммируют их.</w:t>
            </w:r>
          </w:p>
          <w:p w:rsidR="000E18B5" w:rsidRPr="00DE784D" w:rsidRDefault="000E18B5" w:rsidP="00DE784D">
            <w:r w:rsidRPr="00DE784D">
              <w:t>После выполнения задания уча-щиеся два круга проходят шагом, потом восстанавливают дыхание и частоту сердечных сокраще-ний.</w:t>
            </w:r>
          </w:p>
          <w:p w:rsidR="000E18B5" w:rsidRPr="00DE784D" w:rsidRDefault="000E18B5" w:rsidP="00DE784D">
            <w:r w:rsidRPr="00DE784D">
              <w:t>Класс делится на две команды, которые садятся на скамейках, расположенных вдоль зала. По команде «марш» капитаны начи-нают эстафету и обегают зал в противоположных направлениях, после чего садятся на свои ска-мейки за последним учеником. Эстафету продолжает другой участник.</w:t>
            </w:r>
          </w:p>
          <w:p w:rsidR="000E18B5" w:rsidRPr="00DE784D" w:rsidRDefault="000E18B5" w:rsidP="00DE784D">
            <w:r w:rsidRPr="00DE784D">
              <w:t>Побеждает команда первой закончившей эстафету.</w:t>
            </w:r>
          </w:p>
        </w:tc>
      </w:tr>
      <w:tr w:rsidR="000E18B5" w:rsidRPr="00DE784D" w:rsidTr="00DE784D">
        <w:trPr>
          <w:cantSplit/>
          <w:trHeight w:val="1134"/>
        </w:trPr>
        <w:tc>
          <w:tcPr>
            <w:tcW w:w="648" w:type="dxa"/>
            <w:textDirection w:val="btLr"/>
          </w:tcPr>
          <w:p w:rsidR="000E18B5" w:rsidRPr="00DE784D" w:rsidRDefault="000E18B5" w:rsidP="00DE784D">
            <w:pPr>
              <w:ind w:left="113" w:right="113"/>
            </w:pPr>
            <w:r w:rsidRPr="00DE784D">
              <w:t>Заключи-тельная</w:t>
            </w:r>
          </w:p>
        </w:tc>
        <w:tc>
          <w:tcPr>
            <w:tcW w:w="4140" w:type="dxa"/>
          </w:tcPr>
          <w:p w:rsidR="000E18B5" w:rsidRPr="00DE784D" w:rsidRDefault="000E18B5" w:rsidP="00DE784D"/>
          <w:p w:rsidR="000E18B5" w:rsidRPr="00DE784D" w:rsidRDefault="000E18B5" w:rsidP="00DE784D">
            <w:r w:rsidRPr="00DE784D">
              <w:t>Построение, подведение итогов урока</w:t>
            </w:r>
          </w:p>
        </w:tc>
        <w:tc>
          <w:tcPr>
            <w:tcW w:w="1080" w:type="dxa"/>
          </w:tcPr>
          <w:p w:rsidR="000E18B5" w:rsidRPr="00DE784D" w:rsidRDefault="000E18B5" w:rsidP="00DE784D"/>
          <w:p w:rsidR="000E18B5" w:rsidRPr="00DE784D" w:rsidRDefault="000E18B5" w:rsidP="00DE784D">
            <w:r w:rsidRPr="00DE784D">
              <w:t>5 мин.</w:t>
            </w:r>
          </w:p>
        </w:tc>
        <w:tc>
          <w:tcPr>
            <w:tcW w:w="3703" w:type="dxa"/>
          </w:tcPr>
          <w:p w:rsidR="000E18B5" w:rsidRPr="00DE784D" w:rsidRDefault="000E18B5" w:rsidP="00DE784D">
            <w:r w:rsidRPr="00DE784D">
              <w:t>Во время подведения итогов провести опрос набранных баллов. Назвать шкалу оценок,  и учащиеся сами оценивают свою физподготовку на данном этапе.</w:t>
            </w:r>
          </w:p>
        </w:tc>
      </w:tr>
    </w:tbl>
    <w:p w:rsidR="000E18B5" w:rsidRPr="00DE784D" w:rsidRDefault="000E18B5" w:rsidP="000E18B5"/>
    <w:p w:rsidR="000E18B5" w:rsidRPr="00DE784D" w:rsidRDefault="000E18B5" w:rsidP="000E18B5">
      <w:pPr>
        <w:jc w:val="center"/>
      </w:pPr>
    </w:p>
    <w:p w:rsidR="000E18B5" w:rsidRPr="00DE784D" w:rsidRDefault="000E18B5" w:rsidP="000E18B5">
      <w:pPr>
        <w:jc w:val="center"/>
        <w:rPr>
          <w:b/>
        </w:rPr>
      </w:pPr>
      <w:r w:rsidRPr="00DE784D">
        <w:rPr>
          <w:b/>
        </w:rPr>
        <w:t>План- конспект  урока  физической  культуры</w:t>
      </w:r>
    </w:p>
    <w:p w:rsidR="000E18B5" w:rsidRPr="00DE784D" w:rsidRDefault="000E18B5" w:rsidP="000E18B5">
      <w:pPr>
        <w:jc w:val="center"/>
      </w:pPr>
    </w:p>
    <w:p w:rsidR="000E18B5" w:rsidRPr="00DE784D" w:rsidRDefault="000E18B5" w:rsidP="000E18B5">
      <w:r w:rsidRPr="00DE784D">
        <w:rPr>
          <w:b/>
        </w:rPr>
        <w:t>Тема</w:t>
      </w:r>
      <w:r w:rsidRPr="00DE784D">
        <w:t>:    Кувырок  вперед.</w:t>
      </w:r>
    </w:p>
    <w:p w:rsidR="000E18B5" w:rsidRPr="00DE784D" w:rsidRDefault="000E18B5" w:rsidP="000E18B5">
      <w:r w:rsidRPr="00DE784D">
        <w:rPr>
          <w:b/>
        </w:rPr>
        <w:t>Цель</w:t>
      </w:r>
      <w:r w:rsidRPr="00DE784D">
        <w:t>:  Формировать  умение  выполнять  кувырок  вперед.</w:t>
      </w:r>
    </w:p>
    <w:p w:rsidR="000E18B5" w:rsidRPr="00DE784D" w:rsidRDefault="000E18B5" w:rsidP="000E18B5">
      <w:pPr>
        <w:rPr>
          <w:b/>
        </w:rPr>
      </w:pPr>
      <w:r w:rsidRPr="00DE784D">
        <w:rPr>
          <w:b/>
        </w:rPr>
        <w:t xml:space="preserve">Задачи: </w:t>
      </w:r>
    </w:p>
    <w:p w:rsidR="000E18B5" w:rsidRPr="00DE784D" w:rsidRDefault="000E18B5" w:rsidP="000E18B5">
      <w:r w:rsidRPr="00DE784D">
        <w:t xml:space="preserve">         1. Совершенствовать  технику  выполнения  группировки  в  кувырке вперед.</w:t>
      </w:r>
    </w:p>
    <w:p w:rsidR="000E18B5" w:rsidRPr="00DE784D" w:rsidRDefault="000E18B5" w:rsidP="000E18B5">
      <w:r w:rsidRPr="00DE784D">
        <w:t xml:space="preserve">         2.  Совершенствовать  выполнение  2-3 кувырков  вперед  слитно.</w:t>
      </w:r>
    </w:p>
    <w:p w:rsidR="000E18B5" w:rsidRPr="00DE784D" w:rsidRDefault="000E18B5" w:rsidP="000E18B5">
      <w:r w:rsidRPr="00DE784D">
        <w:t xml:space="preserve">         3.  Развивать  координацию,  гибкость.</w:t>
      </w:r>
    </w:p>
    <w:p w:rsidR="000E18B5" w:rsidRPr="00DE784D" w:rsidRDefault="000E18B5" w:rsidP="000E18B5"/>
    <w:p w:rsidR="000E18B5" w:rsidRPr="00DE784D" w:rsidRDefault="000E18B5" w:rsidP="000E18B5">
      <w:pPr>
        <w:rPr>
          <w:i/>
        </w:rPr>
      </w:pPr>
      <w:r w:rsidRPr="00DE784D">
        <w:rPr>
          <w:b/>
        </w:rPr>
        <w:t>Инвентарь</w:t>
      </w:r>
      <w:r w:rsidRPr="00DE784D">
        <w:t xml:space="preserve">: </w:t>
      </w:r>
      <w:r w:rsidRPr="00DE784D">
        <w:rPr>
          <w:i/>
        </w:rPr>
        <w:t>маты  гимнастические,  гимнастические  скамейки, гимнастические  скакалки.</w:t>
      </w:r>
    </w:p>
    <w:p w:rsidR="000E18B5" w:rsidRPr="00DE784D" w:rsidRDefault="000E18B5" w:rsidP="000E18B5">
      <w:pPr>
        <w:rPr>
          <w:i/>
        </w:rPr>
      </w:pPr>
    </w:p>
    <w:tbl>
      <w:tblPr>
        <w:tblStyle w:val="ac"/>
        <w:tblW w:w="10491" w:type="dxa"/>
        <w:tblInd w:w="-885" w:type="dxa"/>
        <w:tblLook w:val="04A0"/>
      </w:tblPr>
      <w:tblGrid>
        <w:gridCol w:w="875"/>
        <w:gridCol w:w="4957"/>
        <w:gridCol w:w="1258"/>
        <w:gridCol w:w="3401"/>
      </w:tblGrid>
      <w:tr w:rsidR="000E18B5" w:rsidRPr="00DE784D" w:rsidTr="00DE784D">
        <w:trPr>
          <w:trHeight w:val="705"/>
        </w:trPr>
        <w:tc>
          <w:tcPr>
            <w:tcW w:w="875" w:type="dxa"/>
          </w:tcPr>
          <w:p w:rsidR="000E18B5" w:rsidRPr="00DE784D" w:rsidRDefault="000E18B5" w:rsidP="00DE784D">
            <w:pPr>
              <w:jc w:val="center"/>
              <w:rPr>
                <w:b/>
                <w:sz w:val="24"/>
                <w:szCs w:val="24"/>
              </w:rPr>
            </w:pPr>
            <w:r w:rsidRPr="00DE784D">
              <w:rPr>
                <w:b/>
                <w:sz w:val="24"/>
                <w:szCs w:val="24"/>
              </w:rPr>
              <w:t>Части урока</w:t>
            </w:r>
          </w:p>
        </w:tc>
        <w:tc>
          <w:tcPr>
            <w:tcW w:w="4957" w:type="dxa"/>
          </w:tcPr>
          <w:p w:rsidR="000E18B5" w:rsidRPr="00DE784D" w:rsidRDefault="000E18B5" w:rsidP="00DE784D">
            <w:pPr>
              <w:jc w:val="center"/>
              <w:rPr>
                <w:b/>
                <w:sz w:val="24"/>
                <w:szCs w:val="24"/>
              </w:rPr>
            </w:pPr>
            <w:r w:rsidRPr="00DE784D">
              <w:rPr>
                <w:b/>
                <w:sz w:val="24"/>
                <w:szCs w:val="24"/>
              </w:rPr>
              <w:t>Содержание  урока</w:t>
            </w:r>
          </w:p>
        </w:tc>
        <w:tc>
          <w:tcPr>
            <w:tcW w:w="1258" w:type="dxa"/>
          </w:tcPr>
          <w:p w:rsidR="000E18B5" w:rsidRPr="00DE784D" w:rsidRDefault="000E18B5" w:rsidP="00DE784D">
            <w:pPr>
              <w:jc w:val="center"/>
              <w:rPr>
                <w:b/>
                <w:sz w:val="24"/>
                <w:szCs w:val="24"/>
              </w:rPr>
            </w:pPr>
            <w:r w:rsidRPr="00DE784D">
              <w:rPr>
                <w:b/>
                <w:sz w:val="24"/>
                <w:szCs w:val="24"/>
              </w:rPr>
              <w:t>Дози-</w:t>
            </w:r>
          </w:p>
          <w:p w:rsidR="000E18B5" w:rsidRPr="00DE784D" w:rsidRDefault="000E18B5" w:rsidP="00DE784D">
            <w:pPr>
              <w:jc w:val="center"/>
              <w:rPr>
                <w:b/>
                <w:sz w:val="24"/>
                <w:szCs w:val="24"/>
              </w:rPr>
            </w:pPr>
            <w:r w:rsidRPr="00DE784D">
              <w:rPr>
                <w:b/>
                <w:sz w:val="24"/>
                <w:szCs w:val="24"/>
              </w:rPr>
              <w:t xml:space="preserve">ровка </w:t>
            </w:r>
          </w:p>
        </w:tc>
        <w:tc>
          <w:tcPr>
            <w:tcW w:w="3401" w:type="dxa"/>
          </w:tcPr>
          <w:p w:rsidR="000E18B5" w:rsidRPr="00DE784D" w:rsidRDefault="000E18B5" w:rsidP="00DE784D">
            <w:pPr>
              <w:jc w:val="center"/>
              <w:rPr>
                <w:b/>
                <w:sz w:val="24"/>
                <w:szCs w:val="24"/>
              </w:rPr>
            </w:pPr>
            <w:r w:rsidRPr="00DE784D">
              <w:rPr>
                <w:b/>
                <w:sz w:val="24"/>
                <w:szCs w:val="24"/>
              </w:rPr>
              <w:t>Организационно-методические  указания.</w:t>
            </w:r>
          </w:p>
        </w:tc>
      </w:tr>
      <w:tr w:rsidR="000E18B5" w:rsidRPr="00DE784D" w:rsidTr="00DE784D">
        <w:trPr>
          <w:trHeight w:val="705"/>
        </w:trPr>
        <w:tc>
          <w:tcPr>
            <w:tcW w:w="10491" w:type="dxa"/>
            <w:gridSpan w:val="4"/>
          </w:tcPr>
          <w:p w:rsidR="000E18B5" w:rsidRPr="00DE784D" w:rsidRDefault="000E18B5" w:rsidP="00DE784D">
            <w:pPr>
              <w:jc w:val="center"/>
              <w:rPr>
                <w:b/>
                <w:sz w:val="24"/>
                <w:szCs w:val="24"/>
              </w:rPr>
            </w:pPr>
            <w:r w:rsidRPr="00DE784D">
              <w:rPr>
                <w:b/>
                <w:sz w:val="24"/>
                <w:szCs w:val="24"/>
              </w:rPr>
              <w:t>Подготовительная часть 15 мин</w:t>
            </w:r>
          </w:p>
        </w:tc>
      </w:tr>
      <w:tr w:rsidR="000E18B5" w:rsidRPr="00DE784D" w:rsidTr="00DE784D">
        <w:trPr>
          <w:trHeight w:val="5376"/>
        </w:trPr>
        <w:tc>
          <w:tcPr>
            <w:tcW w:w="875" w:type="dxa"/>
            <w:textDirection w:val="tbRl"/>
          </w:tcPr>
          <w:p w:rsidR="000E18B5" w:rsidRPr="00DE784D" w:rsidRDefault="000E18B5" w:rsidP="00DE784D">
            <w:pPr>
              <w:ind w:left="113" w:right="113"/>
              <w:rPr>
                <w:sz w:val="24"/>
                <w:szCs w:val="24"/>
              </w:rPr>
            </w:pPr>
          </w:p>
        </w:tc>
        <w:tc>
          <w:tcPr>
            <w:tcW w:w="4957" w:type="dxa"/>
          </w:tcPr>
          <w:p w:rsidR="000E18B5" w:rsidRPr="00DE784D" w:rsidRDefault="000E18B5" w:rsidP="00DE784D">
            <w:pPr>
              <w:rPr>
                <w:sz w:val="24"/>
                <w:szCs w:val="24"/>
              </w:rPr>
            </w:pPr>
            <w:r w:rsidRPr="00DE784D">
              <w:rPr>
                <w:sz w:val="24"/>
                <w:szCs w:val="24"/>
              </w:rPr>
              <w:t>1.Построение, сообщение  задач  урока.</w:t>
            </w:r>
          </w:p>
          <w:p w:rsidR="000E18B5" w:rsidRPr="00DE784D" w:rsidRDefault="000E18B5" w:rsidP="00DE784D">
            <w:pPr>
              <w:rPr>
                <w:sz w:val="24"/>
                <w:szCs w:val="24"/>
              </w:rPr>
            </w:pPr>
            <w:r w:rsidRPr="00DE784D">
              <w:rPr>
                <w:sz w:val="24"/>
                <w:szCs w:val="24"/>
              </w:rPr>
              <w:t>2. Повороты  направо, налево на  месте.</w:t>
            </w:r>
          </w:p>
          <w:p w:rsidR="000E18B5" w:rsidRPr="00DE784D" w:rsidRDefault="000E18B5" w:rsidP="00DE784D">
            <w:pPr>
              <w:rPr>
                <w:sz w:val="24"/>
                <w:szCs w:val="24"/>
              </w:rPr>
            </w:pPr>
            <w:r w:rsidRPr="00DE784D">
              <w:rPr>
                <w:sz w:val="24"/>
                <w:szCs w:val="24"/>
              </w:rPr>
              <w:t>3. Ходьба  по  кругу  в  колонне.</w:t>
            </w:r>
          </w:p>
          <w:p w:rsidR="000E18B5" w:rsidRPr="00DE784D" w:rsidRDefault="000E18B5" w:rsidP="00DE784D">
            <w:pPr>
              <w:rPr>
                <w:sz w:val="24"/>
                <w:szCs w:val="24"/>
              </w:rPr>
            </w:pPr>
            <w:r w:rsidRPr="00DE784D">
              <w:rPr>
                <w:sz w:val="24"/>
                <w:szCs w:val="24"/>
              </w:rPr>
              <w:t>4.Упражнения  в  ходьбе</w:t>
            </w:r>
          </w:p>
          <w:p w:rsidR="000E18B5" w:rsidRPr="00DE784D" w:rsidRDefault="000E18B5" w:rsidP="00DE784D">
            <w:pPr>
              <w:rPr>
                <w:sz w:val="24"/>
                <w:szCs w:val="24"/>
              </w:rPr>
            </w:pPr>
            <w:r w:rsidRPr="00DE784D">
              <w:rPr>
                <w:sz w:val="24"/>
                <w:szCs w:val="24"/>
              </w:rPr>
              <w:t>-  ходьба  на  носках,  руки  за головой в  замок,  локти  в  стороны.</w:t>
            </w:r>
          </w:p>
          <w:p w:rsidR="000E18B5" w:rsidRPr="00DE784D" w:rsidRDefault="000E18B5" w:rsidP="00DE784D">
            <w:pPr>
              <w:rPr>
                <w:sz w:val="24"/>
                <w:szCs w:val="24"/>
              </w:rPr>
            </w:pPr>
            <w:r w:rsidRPr="00DE784D">
              <w:rPr>
                <w:sz w:val="24"/>
                <w:szCs w:val="24"/>
              </w:rPr>
              <w:t>-  ходьба  в  упоре  присев, руки  за  головой, локти  в  стороны.</w:t>
            </w:r>
          </w:p>
          <w:p w:rsidR="000E18B5" w:rsidRPr="00DE784D" w:rsidRDefault="000E18B5" w:rsidP="00DE784D">
            <w:pPr>
              <w:rPr>
                <w:sz w:val="24"/>
                <w:szCs w:val="24"/>
              </w:rPr>
            </w:pPr>
            <w:r w:rsidRPr="00DE784D">
              <w:rPr>
                <w:sz w:val="24"/>
                <w:szCs w:val="24"/>
              </w:rPr>
              <w:t>5. Бег  по  кругу.</w:t>
            </w:r>
          </w:p>
          <w:p w:rsidR="000E18B5" w:rsidRPr="00DE784D" w:rsidRDefault="000E18B5" w:rsidP="00DE784D">
            <w:pPr>
              <w:rPr>
                <w:sz w:val="24"/>
                <w:szCs w:val="24"/>
              </w:rPr>
            </w:pPr>
            <w:r w:rsidRPr="00DE784D">
              <w:rPr>
                <w:sz w:val="24"/>
                <w:szCs w:val="24"/>
              </w:rPr>
              <w:t>6. Упражнения  в  беге</w:t>
            </w:r>
          </w:p>
          <w:p w:rsidR="000E18B5" w:rsidRPr="00DE784D" w:rsidRDefault="000E18B5" w:rsidP="00DE784D">
            <w:pPr>
              <w:rPr>
                <w:sz w:val="24"/>
                <w:szCs w:val="24"/>
              </w:rPr>
            </w:pPr>
            <w:r w:rsidRPr="00DE784D">
              <w:rPr>
                <w:sz w:val="24"/>
                <w:szCs w:val="24"/>
              </w:rPr>
              <w:t>- бег  приставными  шагами правым  и  левым  боком.</w:t>
            </w:r>
          </w:p>
          <w:p w:rsidR="000E18B5" w:rsidRPr="00DE784D" w:rsidRDefault="000E18B5" w:rsidP="00DE784D">
            <w:pPr>
              <w:rPr>
                <w:sz w:val="24"/>
                <w:szCs w:val="24"/>
              </w:rPr>
            </w:pPr>
            <w:r w:rsidRPr="00DE784D">
              <w:rPr>
                <w:sz w:val="24"/>
                <w:szCs w:val="24"/>
              </w:rPr>
              <w:t>-  бег  подскоками  на  каждый  шаг.</w:t>
            </w:r>
          </w:p>
          <w:p w:rsidR="000E18B5" w:rsidRPr="00DE784D" w:rsidRDefault="000E18B5" w:rsidP="00DE784D">
            <w:pPr>
              <w:rPr>
                <w:sz w:val="24"/>
                <w:szCs w:val="24"/>
              </w:rPr>
            </w:pPr>
            <w:r w:rsidRPr="00DE784D">
              <w:rPr>
                <w:sz w:val="24"/>
                <w:szCs w:val="24"/>
              </w:rPr>
              <w:t>- бег  по  гимнастической  лавочке.</w:t>
            </w:r>
          </w:p>
          <w:p w:rsidR="000E18B5" w:rsidRPr="00DE784D" w:rsidRDefault="000E18B5" w:rsidP="00DE784D">
            <w:pPr>
              <w:rPr>
                <w:sz w:val="24"/>
                <w:szCs w:val="24"/>
              </w:rPr>
            </w:pPr>
            <w:r w:rsidRPr="00DE784D">
              <w:rPr>
                <w:sz w:val="24"/>
                <w:szCs w:val="24"/>
              </w:rPr>
              <w:t>-  бег по г/ лавочке одной ногой, вторая  нога  по  полу. (сменяя  ногу на каждой  лавочке.)</w:t>
            </w:r>
          </w:p>
          <w:p w:rsidR="000E18B5" w:rsidRPr="00DE784D" w:rsidRDefault="000E18B5" w:rsidP="00DE784D">
            <w:pPr>
              <w:rPr>
                <w:sz w:val="24"/>
                <w:szCs w:val="24"/>
              </w:rPr>
            </w:pPr>
            <w:r w:rsidRPr="00DE784D">
              <w:rPr>
                <w:sz w:val="24"/>
                <w:szCs w:val="24"/>
              </w:rPr>
              <w:t>- передвижение  по  кругу  бегом на  каждой г/лавочке выполнение  лазания различными  способами.</w:t>
            </w:r>
          </w:p>
          <w:p w:rsidR="000E18B5" w:rsidRPr="00DE784D" w:rsidRDefault="000E18B5" w:rsidP="00DE784D">
            <w:pPr>
              <w:rPr>
                <w:sz w:val="24"/>
                <w:szCs w:val="24"/>
              </w:rPr>
            </w:pPr>
            <w:r w:rsidRPr="00DE784D">
              <w:rPr>
                <w:sz w:val="24"/>
                <w:szCs w:val="24"/>
              </w:rPr>
              <w:t>1-ой лавочке лёжа на  животе.</w:t>
            </w:r>
          </w:p>
          <w:p w:rsidR="000E18B5" w:rsidRPr="00DE784D" w:rsidRDefault="000E18B5" w:rsidP="00DE784D">
            <w:pPr>
              <w:rPr>
                <w:sz w:val="24"/>
                <w:szCs w:val="24"/>
              </w:rPr>
            </w:pPr>
            <w:r w:rsidRPr="00DE784D">
              <w:rPr>
                <w:sz w:val="24"/>
                <w:szCs w:val="24"/>
              </w:rPr>
              <w:t>2-ой лавочке  стоя на  коленях.</w:t>
            </w:r>
          </w:p>
          <w:p w:rsidR="000E18B5" w:rsidRPr="00DE784D" w:rsidRDefault="000E18B5" w:rsidP="00DE784D">
            <w:pPr>
              <w:rPr>
                <w:sz w:val="24"/>
                <w:szCs w:val="24"/>
              </w:rPr>
            </w:pPr>
            <w:r w:rsidRPr="00DE784D">
              <w:rPr>
                <w:sz w:val="24"/>
                <w:szCs w:val="24"/>
              </w:rPr>
              <w:t>3-ей лавочке лёжа  на  спине.</w:t>
            </w:r>
          </w:p>
          <w:p w:rsidR="000E18B5" w:rsidRPr="00DE784D" w:rsidRDefault="000E18B5" w:rsidP="00DE784D">
            <w:pPr>
              <w:rPr>
                <w:sz w:val="24"/>
                <w:szCs w:val="24"/>
              </w:rPr>
            </w:pPr>
            <w:r w:rsidRPr="00DE784D">
              <w:rPr>
                <w:sz w:val="24"/>
                <w:szCs w:val="24"/>
              </w:rPr>
              <w:t>4 –ой лавочке  ходьба  в  упоре  присев.</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7. Передвигаясь  по  кругу  в  ходьбе  каждый  берёт  г/мат.</w:t>
            </w:r>
          </w:p>
          <w:p w:rsidR="000E18B5" w:rsidRPr="00DE784D" w:rsidRDefault="000E18B5" w:rsidP="00DE784D">
            <w:pPr>
              <w:rPr>
                <w:sz w:val="24"/>
                <w:szCs w:val="24"/>
              </w:rPr>
            </w:pPr>
            <w:r w:rsidRPr="00DE784D">
              <w:rPr>
                <w:sz w:val="24"/>
                <w:szCs w:val="24"/>
              </w:rPr>
              <w:t>8. О.Р.У. на гимнастических  матах.</w:t>
            </w:r>
          </w:p>
          <w:p w:rsidR="000E18B5" w:rsidRPr="00DE784D" w:rsidRDefault="000E18B5" w:rsidP="00DE784D">
            <w:pPr>
              <w:rPr>
                <w:i/>
                <w:sz w:val="24"/>
                <w:szCs w:val="24"/>
              </w:rPr>
            </w:pPr>
            <w:r w:rsidRPr="00DE784D">
              <w:rPr>
                <w:i/>
                <w:sz w:val="24"/>
                <w:szCs w:val="24"/>
              </w:rPr>
              <w:t>1. И.П. – лёжа  на  животе, руки  вытянуты  вперед.</w:t>
            </w:r>
          </w:p>
          <w:p w:rsidR="000E18B5" w:rsidRPr="00DE784D" w:rsidRDefault="000E18B5" w:rsidP="00DE784D">
            <w:pPr>
              <w:rPr>
                <w:i/>
                <w:sz w:val="24"/>
                <w:szCs w:val="24"/>
              </w:rPr>
            </w:pPr>
            <w:r w:rsidRPr="00DE784D">
              <w:rPr>
                <w:i/>
                <w:sz w:val="24"/>
                <w:szCs w:val="24"/>
              </w:rPr>
              <w:t>1- поднять руки  и ноги, держать</w:t>
            </w:r>
          </w:p>
          <w:p w:rsidR="000E18B5" w:rsidRPr="00DE784D" w:rsidRDefault="000E18B5" w:rsidP="00DE784D">
            <w:pPr>
              <w:rPr>
                <w:i/>
                <w:sz w:val="24"/>
                <w:szCs w:val="24"/>
              </w:rPr>
            </w:pPr>
            <w:r w:rsidRPr="00DE784D">
              <w:rPr>
                <w:i/>
                <w:sz w:val="24"/>
                <w:szCs w:val="24"/>
              </w:rPr>
              <w:t>2-  И.П.</w:t>
            </w:r>
          </w:p>
          <w:p w:rsidR="000E18B5" w:rsidRPr="00DE784D" w:rsidRDefault="000E18B5" w:rsidP="00DE784D">
            <w:pPr>
              <w:rPr>
                <w:i/>
                <w:sz w:val="24"/>
                <w:szCs w:val="24"/>
              </w:rPr>
            </w:pPr>
            <w:r w:rsidRPr="00DE784D">
              <w:rPr>
                <w:i/>
                <w:sz w:val="24"/>
                <w:szCs w:val="24"/>
              </w:rPr>
              <w:t xml:space="preserve">3-4 -то же. </w:t>
            </w:r>
          </w:p>
          <w:p w:rsidR="000E18B5" w:rsidRPr="00DE784D" w:rsidRDefault="000E18B5" w:rsidP="00DE784D">
            <w:pPr>
              <w:rPr>
                <w:i/>
                <w:sz w:val="24"/>
                <w:szCs w:val="24"/>
              </w:rPr>
            </w:pPr>
          </w:p>
          <w:p w:rsidR="000E18B5" w:rsidRPr="00DE784D" w:rsidRDefault="000E18B5" w:rsidP="00DE784D">
            <w:pPr>
              <w:rPr>
                <w:i/>
                <w:sz w:val="24"/>
                <w:szCs w:val="24"/>
              </w:rPr>
            </w:pPr>
          </w:p>
          <w:p w:rsidR="000E18B5" w:rsidRPr="00DE784D" w:rsidRDefault="000E18B5" w:rsidP="00DE784D">
            <w:pPr>
              <w:rPr>
                <w:i/>
                <w:sz w:val="24"/>
                <w:szCs w:val="24"/>
              </w:rPr>
            </w:pPr>
          </w:p>
          <w:p w:rsidR="000E18B5" w:rsidRPr="00DE784D" w:rsidRDefault="000E18B5" w:rsidP="00DE784D">
            <w:pPr>
              <w:rPr>
                <w:i/>
                <w:sz w:val="24"/>
                <w:szCs w:val="24"/>
              </w:rPr>
            </w:pPr>
            <w:r w:rsidRPr="00DE784D">
              <w:rPr>
                <w:i/>
                <w:sz w:val="24"/>
                <w:szCs w:val="24"/>
              </w:rPr>
              <w:t>2.И.П. – то же.</w:t>
            </w:r>
          </w:p>
          <w:p w:rsidR="000E18B5" w:rsidRPr="00DE784D" w:rsidRDefault="000E18B5" w:rsidP="00DE784D">
            <w:pPr>
              <w:rPr>
                <w:i/>
                <w:sz w:val="24"/>
                <w:szCs w:val="24"/>
              </w:rPr>
            </w:pPr>
            <w:r w:rsidRPr="00DE784D">
              <w:rPr>
                <w:i/>
                <w:sz w:val="24"/>
                <w:szCs w:val="24"/>
              </w:rPr>
              <w:t>1- поднять правую руку, и левую  ногу.</w:t>
            </w:r>
          </w:p>
          <w:p w:rsidR="000E18B5" w:rsidRPr="00DE784D" w:rsidRDefault="000E18B5" w:rsidP="00DE784D">
            <w:pPr>
              <w:rPr>
                <w:i/>
                <w:sz w:val="24"/>
                <w:szCs w:val="24"/>
              </w:rPr>
            </w:pPr>
            <w:r w:rsidRPr="00DE784D">
              <w:rPr>
                <w:i/>
                <w:sz w:val="24"/>
                <w:szCs w:val="24"/>
              </w:rPr>
              <w:t>2- И.П.</w:t>
            </w:r>
          </w:p>
          <w:p w:rsidR="000E18B5" w:rsidRPr="00DE784D" w:rsidRDefault="000E18B5" w:rsidP="00DE784D">
            <w:pPr>
              <w:rPr>
                <w:i/>
                <w:sz w:val="24"/>
                <w:szCs w:val="24"/>
              </w:rPr>
            </w:pPr>
            <w:r w:rsidRPr="00DE784D">
              <w:rPr>
                <w:i/>
                <w:sz w:val="24"/>
                <w:szCs w:val="24"/>
              </w:rPr>
              <w:t>3- поднять левую  руку, правую  ногу.</w:t>
            </w:r>
          </w:p>
          <w:p w:rsidR="000E18B5" w:rsidRPr="00DE784D" w:rsidRDefault="000E18B5" w:rsidP="00DE784D">
            <w:pPr>
              <w:rPr>
                <w:i/>
                <w:sz w:val="24"/>
                <w:szCs w:val="24"/>
              </w:rPr>
            </w:pPr>
            <w:r w:rsidRPr="00DE784D">
              <w:rPr>
                <w:i/>
                <w:sz w:val="24"/>
                <w:szCs w:val="24"/>
              </w:rPr>
              <w:t>4- И.П.</w:t>
            </w:r>
          </w:p>
          <w:p w:rsidR="000E18B5" w:rsidRPr="00DE784D" w:rsidRDefault="000E18B5" w:rsidP="00DE784D">
            <w:pPr>
              <w:rPr>
                <w:i/>
                <w:sz w:val="24"/>
                <w:szCs w:val="24"/>
              </w:rPr>
            </w:pPr>
          </w:p>
          <w:p w:rsidR="000E18B5" w:rsidRPr="00DE784D" w:rsidRDefault="000E18B5" w:rsidP="00DE784D">
            <w:pPr>
              <w:rPr>
                <w:i/>
                <w:sz w:val="24"/>
                <w:szCs w:val="24"/>
              </w:rPr>
            </w:pPr>
          </w:p>
          <w:p w:rsidR="000E18B5" w:rsidRPr="00DE784D" w:rsidRDefault="000E18B5" w:rsidP="00DE784D">
            <w:pPr>
              <w:rPr>
                <w:i/>
                <w:sz w:val="24"/>
                <w:szCs w:val="24"/>
              </w:rPr>
            </w:pPr>
            <w:r w:rsidRPr="00DE784D">
              <w:rPr>
                <w:i/>
                <w:sz w:val="24"/>
                <w:szCs w:val="24"/>
              </w:rPr>
              <w:t>3.И.П.- лёжа  на  спине, руки  вдоль  туловища.</w:t>
            </w:r>
          </w:p>
          <w:p w:rsidR="000E18B5" w:rsidRPr="00DE784D" w:rsidRDefault="000E18B5" w:rsidP="00DE784D">
            <w:pPr>
              <w:rPr>
                <w:i/>
                <w:sz w:val="24"/>
                <w:szCs w:val="24"/>
              </w:rPr>
            </w:pPr>
            <w:r w:rsidRPr="00DE784D">
              <w:rPr>
                <w:i/>
                <w:sz w:val="24"/>
                <w:szCs w:val="24"/>
              </w:rPr>
              <w:t>1- поднять правую ногу.</w:t>
            </w:r>
          </w:p>
          <w:p w:rsidR="000E18B5" w:rsidRPr="00DE784D" w:rsidRDefault="000E18B5" w:rsidP="00DE784D">
            <w:pPr>
              <w:rPr>
                <w:i/>
                <w:sz w:val="24"/>
                <w:szCs w:val="24"/>
              </w:rPr>
            </w:pPr>
            <w:r w:rsidRPr="00DE784D">
              <w:rPr>
                <w:i/>
                <w:sz w:val="24"/>
                <w:szCs w:val="24"/>
              </w:rPr>
              <w:t>2- И.П.</w:t>
            </w:r>
          </w:p>
          <w:p w:rsidR="000E18B5" w:rsidRPr="00DE784D" w:rsidRDefault="000E18B5" w:rsidP="00DE784D">
            <w:pPr>
              <w:rPr>
                <w:i/>
                <w:sz w:val="24"/>
                <w:szCs w:val="24"/>
              </w:rPr>
            </w:pPr>
            <w:r w:rsidRPr="00DE784D">
              <w:rPr>
                <w:i/>
                <w:sz w:val="24"/>
                <w:szCs w:val="24"/>
              </w:rPr>
              <w:t>3- поднять левую ногу.</w:t>
            </w:r>
          </w:p>
          <w:p w:rsidR="000E18B5" w:rsidRPr="00DE784D" w:rsidRDefault="000E18B5" w:rsidP="00DE784D">
            <w:pPr>
              <w:rPr>
                <w:i/>
                <w:sz w:val="24"/>
                <w:szCs w:val="24"/>
              </w:rPr>
            </w:pPr>
            <w:r w:rsidRPr="00DE784D">
              <w:rPr>
                <w:i/>
                <w:sz w:val="24"/>
                <w:szCs w:val="24"/>
              </w:rPr>
              <w:t>4-И.П.</w:t>
            </w:r>
          </w:p>
          <w:p w:rsidR="000E18B5" w:rsidRPr="00DE784D" w:rsidRDefault="000E18B5" w:rsidP="00DE784D">
            <w:pPr>
              <w:rPr>
                <w:i/>
                <w:sz w:val="24"/>
                <w:szCs w:val="24"/>
              </w:rPr>
            </w:pPr>
          </w:p>
          <w:p w:rsidR="000E18B5" w:rsidRPr="00DE784D" w:rsidRDefault="000E18B5" w:rsidP="00DE784D">
            <w:pPr>
              <w:rPr>
                <w:i/>
                <w:sz w:val="24"/>
                <w:szCs w:val="24"/>
              </w:rPr>
            </w:pPr>
            <w:r w:rsidRPr="00DE784D">
              <w:rPr>
                <w:i/>
                <w:sz w:val="24"/>
                <w:szCs w:val="24"/>
              </w:rPr>
              <w:t>4.И.П.- то же.</w:t>
            </w:r>
          </w:p>
          <w:p w:rsidR="000E18B5" w:rsidRPr="00DE784D" w:rsidRDefault="000E18B5" w:rsidP="00DE784D">
            <w:pPr>
              <w:rPr>
                <w:i/>
                <w:sz w:val="24"/>
                <w:szCs w:val="24"/>
              </w:rPr>
            </w:pPr>
            <w:r w:rsidRPr="00DE784D">
              <w:rPr>
                <w:i/>
                <w:sz w:val="24"/>
                <w:szCs w:val="24"/>
              </w:rPr>
              <w:t>Стопами навесу  пишут  ответы на  заданные  математические  примеры.</w:t>
            </w:r>
          </w:p>
          <w:p w:rsidR="000E18B5" w:rsidRPr="00DE784D" w:rsidRDefault="000E18B5" w:rsidP="00DE784D">
            <w:pPr>
              <w:rPr>
                <w:sz w:val="24"/>
                <w:szCs w:val="24"/>
              </w:rPr>
            </w:pPr>
          </w:p>
          <w:p w:rsidR="000E18B5" w:rsidRPr="00DE784D" w:rsidRDefault="000E18B5" w:rsidP="00DE784D">
            <w:pPr>
              <w:rPr>
                <w:sz w:val="24"/>
                <w:szCs w:val="24"/>
              </w:rPr>
            </w:pPr>
          </w:p>
        </w:tc>
        <w:tc>
          <w:tcPr>
            <w:tcW w:w="1258" w:type="dxa"/>
          </w:tcPr>
          <w:p w:rsidR="000E18B5" w:rsidRPr="00DE784D" w:rsidRDefault="000E18B5" w:rsidP="00DE784D">
            <w:pPr>
              <w:jc w:val="center"/>
              <w:rPr>
                <w:sz w:val="24"/>
                <w:szCs w:val="24"/>
              </w:rPr>
            </w:pPr>
          </w:p>
          <w:p w:rsidR="000E18B5" w:rsidRPr="00DE784D" w:rsidRDefault="000E18B5" w:rsidP="00DE784D">
            <w:pPr>
              <w:rPr>
                <w:sz w:val="24"/>
                <w:szCs w:val="24"/>
              </w:rPr>
            </w:pPr>
            <w:r w:rsidRPr="00DE784D">
              <w:rPr>
                <w:sz w:val="24"/>
                <w:szCs w:val="24"/>
              </w:rPr>
              <w:t>2-3 пов.</w:t>
            </w:r>
          </w:p>
          <w:p w:rsidR="000E18B5" w:rsidRPr="00DE784D" w:rsidRDefault="000E18B5" w:rsidP="00DE784D">
            <w:pPr>
              <w:rPr>
                <w:sz w:val="24"/>
                <w:szCs w:val="24"/>
              </w:rPr>
            </w:pPr>
            <w:r w:rsidRPr="00DE784D">
              <w:rPr>
                <w:sz w:val="24"/>
                <w:szCs w:val="24"/>
              </w:rPr>
              <w:t>1 круг.</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3-4 круга</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 круга</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0,5круга</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 круг</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 круга.</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раз</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раз.</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10 раз</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 примера</w:t>
            </w:r>
          </w:p>
        </w:tc>
        <w:tc>
          <w:tcPr>
            <w:tcW w:w="3401" w:type="dxa"/>
          </w:tcPr>
          <w:p w:rsidR="000E18B5" w:rsidRPr="00DE784D" w:rsidRDefault="000E18B5" w:rsidP="00DE784D">
            <w:pPr>
              <w:rPr>
                <w:sz w:val="24"/>
                <w:szCs w:val="24"/>
              </w:rPr>
            </w:pPr>
            <w:r w:rsidRPr="00DE784D">
              <w:rPr>
                <w:sz w:val="24"/>
                <w:szCs w:val="24"/>
              </w:rPr>
              <w:t>Обратить  внимание  на  спортивную  форму  учащихся. При  выполнении  поворотов  обратить  внимание  на  выполнение команд.</w:t>
            </w:r>
          </w:p>
          <w:p w:rsidR="000E18B5" w:rsidRPr="00DE784D" w:rsidRDefault="000E18B5" w:rsidP="00DE784D">
            <w:pPr>
              <w:rPr>
                <w:sz w:val="24"/>
                <w:szCs w:val="24"/>
              </w:rPr>
            </w:pPr>
            <w:r w:rsidRPr="00DE784D">
              <w:rPr>
                <w:sz w:val="24"/>
                <w:szCs w:val="24"/>
              </w:rPr>
              <w:t>Ходьбу  по  кругу  выполнять  под  счет.</w:t>
            </w:r>
          </w:p>
          <w:p w:rsidR="000E18B5" w:rsidRPr="00DE784D" w:rsidRDefault="000E18B5" w:rsidP="00DE784D">
            <w:pPr>
              <w:rPr>
                <w:sz w:val="24"/>
                <w:szCs w:val="24"/>
              </w:rPr>
            </w:pPr>
            <w:r w:rsidRPr="00DE784D">
              <w:rPr>
                <w:sz w:val="24"/>
                <w:szCs w:val="24"/>
              </w:rPr>
              <w:t>При  выполнении  упражнений  в  ходьбе  следить  за  осанкой  и  правильностью  выполнения  заданий.</w:t>
            </w:r>
          </w:p>
          <w:p w:rsidR="000E18B5" w:rsidRPr="00DE784D" w:rsidRDefault="000E18B5" w:rsidP="00DE784D">
            <w:pPr>
              <w:rPr>
                <w:sz w:val="24"/>
                <w:szCs w:val="24"/>
              </w:rPr>
            </w:pPr>
            <w:r w:rsidRPr="00DE784D">
              <w:rPr>
                <w:sz w:val="24"/>
                <w:szCs w:val="24"/>
              </w:rPr>
              <w:t xml:space="preserve">В  беге  по  кругу  следить  за  постановкой  стопы,  обратить  внимание  на  работу  рук.  </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 xml:space="preserve">При  выполнении  упражнений  в  беге  следить  за  правильностью  выполнения  заданий и осанкой  учащихся. </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При  выполнении  упражнения  руки  и  ноги прямые,  подбородок  приподнят.</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Носки  стоп  натянуты от  себя, нога  прямая.</w:t>
            </w:r>
          </w:p>
          <w:p w:rsidR="000E18B5" w:rsidRPr="00DE784D" w:rsidRDefault="000E18B5" w:rsidP="00DE784D">
            <w:pPr>
              <w:rPr>
                <w:sz w:val="24"/>
                <w:szCs w:val="24"/>
              </w:rPr>
            </w:pPr>
            <w:r w:rsidRPr="00DE784D">
              <w:rPr>
                <w:sz w:val="24"/>
                <w:szCs w:val="24"/>
              </w:rPr>
              <w:t xml:space="preserve">При выполнении  упражнения  ноги  прямые, подняты  до  угла 45 градусов.   </w:t>
            </w:r>
          </w:p>
        </w:tc>
      </w:tr>
      <w:tr w:rsidR="000E18B5" w:rsidRPr="00DE784D" w:rsidTr="00DE784D">
        <w:trPr>
          <w:trHeight w:val="481"/>
        </w:trPr>
        <w:tc>
          <w:tcPr>
            <w:tcW w:w="875" w:type="dxa"/>
            <w:textDirection w:val="tbRl"/>
          </w:tcPr>
          <w:p w:rsidR="000E18B5" w:rsidRPr="00DE784D" w:rsidRDefault="000E18B5" w:rsidP="00DE784D">
            <w:pPr>
              <w:ind w:left="113" w:right="113"/>
              <w:rPr>
                <w:sz w:val="24"/>
                <w:szCs w:val="24"/>
              </w:rPr>
            </w:pPr>
          </w:p>
        </w:tc>
        <w:tc>
          <w:tcPr>
            <w:tcW w:w="9616" w:type="dxa"/>
            <w:gridSpan w:val="3"/>
          </w:tcPr>
          <w:p w:rsidR="000E18B5" w:rsidRPr="00DE784D" w:rsidRDefault="000E18B5" w:rsidP="00DE784D">
            <w:pPr>
              <w:jc w:val="center"/>
              <w:rPr>
                <w:b/>
                <w:sz w:val="24"/>
                <w:szCs w:val="24"/>
              </w:rPr>
            </w:pPr>
            <w:r w:rsidRPr="00DE784D">
              <w:rPr>
                <w:b/>
                <w:sz w:val="24"/>
                <w:szCs w:val="24"/>
              </w:rPr>
              <w:t>Основная часть 50 мин</w:t>
            </w:r>
          </w:p>
        </w:tc>
      </w:tr>
      <w:tr w:rsidR="000E18B5" w:rsidRPr="00DE784D" w:rsidTr="00DE784D">
        <w:trPr>
          <w:trHeight w:val="2334"/>
        </w:trPr>
        <w:tc>
          <w:tcPr>
            <w:tcW w:w="875" w:type="dxa"/>
            <w:textDirection w:val="tbRl"/>
          </w:tcPr>
          <w:p w:rsidR="000E18B5" w:rsidRPr="00DE784D" w:rsidRDefault="000E18B5" w:rsidP="00DE784D">
            <w:pPr>
              <w:ind w:left="360" w:right="113"/>
              <w:jc w:val="center"/>
              <w:rPr>
                <w:sz w:val="24"/>
                <w:szCs w:val="24"/>
              </w:rPr>
            </w:pPr>
          </w:p>
        </w:tc>
        <w:tc>
          <w:tcPr>
            <w:tcW w:w="4957" w:type="dxa"/>
          </w:tcPr>
          <w:p w:rsidR="000E18B5" w:rsidRPr="00DE784D" w:rsidRDefault="000E18B5" w:rsidP="00DE784D">
            <w:pPr>
              <w:rPr>
                <w:sz w:val="24"/>
                <w:szCs w:val="24"/>
              </w:rPr>
            </w:pPr>
            <w:r w:rsidRPr="00DE784D">
              <w:rPr>
                <w:sz w:val="24"/>
                <w:szCs w:val="24"/>
              </w:rPr>
              <w:t>1.Показ кувырка  вперед.</w:t>
            </w:r>
          </w:p>
          <w:p w:rsidR="000E18B5" w:rsidRPr="00DE784D" w:rsidRDefault="000E18B5" w:rsidP="00DE784D">
            <w:pPr>
              <w:rPr>
                <w:sz w:val="24"/>
                <w:szCs w:val="24"/>
              </w:rPr>
            </w:pPr>
            <w:r w:rsidRPr="00DE784D">
              <w:rPr>
                <w:sz w:val="24"/>
                <w:szCs w:val="24"/>
              </w:rPr>
              <w:t xml:space="preserve">2. Рассказ  о  технике  выполнения. </w:t>
            </w:r>
          </w:p>
          <w:p w:rsidR="000E18B5" w:rsidRPr="00DE784D" w:rsidRDefault="000E18B5" w:rsidP="00DE784D">
            <w:pPr>
              <w:rPr>
                <w:sz w:val="24"/>
                <w:szCs w:val="24"/>
              </w:rPr>
            </w:pPr>
            <w:r w:rsidRPr="00DE784D">
              <w:rPr>
                <w:sz w:val="24"/>
                <w:szCs w:val="24"/>
              </w:rPr>
              <w:t>3. Стоя  в  основной  стойке  по  сигналу  принять  группировку  в  упоре  присев.</w:t>
            </w:r>
          </w:p>
          <w:p w:rsidR="000E18B5" w:rsidRPr="00DE784D" w:rsidRDefault="000E18B5" w:rsidP="00DE784D">
            <w:pPr>
              <w:rPr>
                <w:sz w:val="24"/>
                <w:szCs w:val="24"/>
              </w:rPr>
            </w:pPr>
            <w:r w:rsidRPr="00DE784D">
              <w:rPr>
                <w:sz w:val="24"/>
                <w:szCs w:val="24"/>
              </w:rPr>
              <w:t xml:space="preserve">4. Лёжа  на  спине  по  сигналу  принять группировку. </w:t>
            </w:r>
          </w:p>
          <w:p w:rsidR="000E18B5" w:rsidRPr="00DE784D" w:rsidRDefault="000E18B5" w:rsidP="00DE784D">
            <w:pPr>
              <w:rPr>
                <w:sz w:val="24"/>
                <w:szCs w:val="24"/>
              </w:rPr>
            </w:pPr>
            <w:r w:rsidRPr="00DE784D">
              <w:rPr>
                <w:sz w:val="24"/>
                <w:szCs w:val="24"/>
              </w:rPr>
              <w:t xml:space="preserve">5. Из И.П. упор  присев  выполнить кувырок  вперед. </w:t>
            </w:r>
          </w:p>
          <w:p w:rsidR="000E18B5" w:rsidRPr="00DE784D" w:rsidRDefault="000E18B5" w:rsidP="00DE784D">
            <w:pPr>
              <w:rPr>
                <w:sz w:val="24"/>
                <w:szCs w:val="24"/>
              </w:rPr>
            </w:pPr>
            <w:r w:rsidRPr="00DE784D">
              <w:rPr>
                <w:sz w:val="24"/>
                <w:szCs w:val="24"/>
              </w:rPr>
              <w:t xml:space="preserve">6. Поочередное  выполнении  кувырков  каждым учеником. </w:t>
            </w:r>
          </w:p>
          <w:p w:rsidR="000E18B5" w:rsidRPr="00DE784D" w:rsidRDefault="000E18B5" w:rsidP="00DE784D">
            <w:pPr>
              <w:rPr>
                <w:sz w:val="24"/>
                <w:szCs w:val="24"/>
              </w:rPr>
            </w:pPr>
            <w:r w:rsidRPr="00DE784D">
              <w:rPr>
                <w:sz w:val="24"/>
                <w:szCs w:val="24"/>
              </w:rPr>
              <w:t>7. Показ  выполнения   2-х кувырков  вперед  слитно.</w:t>
            </w:r>
          </w:p>
          <w:p w:rsidR="000E18B5" w:rsidRPr="00DE784D" w:rsidRDefault="000E18B5" w:rsidP="00DE784D">
            <w:pPr>
              <w:rPr>
                <w:sz w:val="24"/>
                <w:szCs w:val="24"/>
              </w:rPr>
            </w:pPr>
            <w:r w:rsidRPr="00DE784D">
              <w:rPr>
                <w:sz w:val="24"/>
                <w:szCs w:val="24"/>
              </w:rPr>
              <w:t>8. Выполнение  2-3  кувырков   вперед  слитно.</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9. Исправление  индивидуальных  ошибок.</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 xml:space="preserve">10. Эстафета  с  преодолением  препятствий. </w:t>
            </w:r>
          </w:p>
          <w:p w:rsidR="000E18B5" w:rsidRPr="00DE784D" w:rsidRDefault="000E18B5" w:rsidP="00DE784D">
            <w:pPr>
              <w:rPr>
                <w:sz w:val="24"/>
                <w:szCs w:val="24"/>
              </w:rPr>
            </w:pPr>
            <w:r w:rsidRPr="00DE784D">
              <w:rPr>
                <w:sz w:val="24"/>
                <w:szCs w:val="24"/>
              </w:rPr>
              <w:t>1-е препятствие бег  по  г/лавочке.</w:t>
            </w:r>
          </w:p>
          <w:p w:rsidR="000E18B5" w:rsidRPr="00DE784D" w:rsidRDefault="000E18B5" w:rsidP="00DE784D">
            <w:pPr>
              <w:rPr>
                <w:sz w:val="24"/>
                <w:szCs w:val="24"/>
              </w:rPr>
            </w:pPr>
            <w:r w:rsidRPr="00DE784D">
              <w:rPr>
                <w:sz w:val="24"/>
                <w:szCs w:val="24"/>
              </w:rPr>
              <w:t>2-е препятствие  2  кувырка  вперед слитно.</w:t>
            </w:r>
          </w:p>
          <w:p w:rsidR="000E18B5" w:rsidRPr="00DE784D" w:rsidRDefault="000E18B5" w:rsidP="00DE784D">
            <w:pPr>
              <w:rPr>
                <w:sz w:val="24"/>
                <w:szCs w:val="24"/>
              </w:rPr>
            </w:pPr>
            <w:r w:rsidRPr="00DE784D">
              <w:rPr>
                <w:sz w:val="24"/>
                <w:szCs w:val="24"/>
              </w:rPr>
              <w:t>3-е препятствие  пролезть  под  обруч.</w:t>
            </w:r>
          </w:p>
          <w:p w:rsidR="000E18B5" w:rsidRPr="00DE784D" w:rsidRDefault="000E18B5" w:rsidP="00DE784D">
            <w:pPr>
              <w:rPr>
                <w:sz w:val="24"/>
                <w:szCs w:val="24"/>
              </w:rPr>
            </w:pPr>
            <w:r w:rsidRPr="00DE784D">
              <w:rPr>
                <w:sz w:val="24"/>
                <w:szCs w:val="24"/>
              </w:rPr>
              <w:t>4-е препятствие  выполнить  20 прыжков  через  скакалку.</w:t>
            </w:r>
          </w:p>
          <w:p w:rsidR="000E18B5" w:rsidRPr="00DE784D" w:rsidRDefault="000E18B5" w:rsidP="00DE784D">
            <w:pPr>
              <w:rPr>
                <w:sz w:val="24"/>
                <w:szCs w:val="24"/>
              </w:rPr>
            </w:pPr>
            <w:r w:rsidRPr="00DE784D">
              <w:rPr>
                <w:sz w:val="24"/>
                <w:szCs w:val="24"/>
              </w:rPr>
              <w:t>Возвращаться  назад    через  все  те же  препятствия  только  в обратном  порядке.</w:t>
            </w:r>
          </w:p>
        </w:tc>
        <w:tc>
          <w:tcPr>
            <w:tcW w:w="1258" w:type="dxa"/>
          </w:tcPr>
          <w:p w:rsidR="000E18B5" w:rsidRPr="00DE784D" w:rsidRDefault="000E18B5" w:rsidP="00DE784D">
            <w:pPr>
              <w:jc w:val="cente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3-4 р.</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10 р.</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w:t>
            </w:r>
          </w:p>
        </w:tc>
        <w:tc>
          <w:tcPr>
            <w:tcW w:w="3401" w:type="dxa"/>
          </w:tcPr>
          <w:p w:rsidR="000E18B5" w:rsidRPr="00DE784D" w:rsidRDefault="000E18B5" w:rsidP="00DE784D">
            <w:pPr>
              <w:rPr>
                <w:sz w:val="24"/>
                <w:szCs w:val="24"/>
              </w:rPr>
            </w:pPr>
            <w:r w:rsidRPr="00DE784D">
              <w:rPr>
                <w:sz w:val="24"/>
                <w:szCs w:val="24"/>
              </w:rPr>
              <w:t>При показе  и  рассказе  обратить  внимание  на  группировку,  исходное  положение  рук  и   ног. При  группировке  руки  плотно  обхватывают  ноги  в  голенях, подбородок  прижат  к  груди, колени  прижат  к  груди и  разведены, на  стопах  пятки  вместе.</w:t>
            </w:r>
          </w:p>
          <w:p w:rsidR="000E18B5" w:rsidRPr="00DE784D" w:rsidRDefault="000E18B5" w:rsidP="00DE784D">
            <w:pPr>
              <w:rPr>
                <w:sz w:val="24"/>
                <w:szCs w:val="24"/>
              </w:rPr>
            </w:pPr>
            <w:r w:rsidRPr="00DE784D">
              <w:rPr>
                <w:sz w:val="24"/>
                <w:szCs w:val="24"/>
              </w:rPr>
              <w:t>В ходе  выполнения  упражнений   исправлять  индивидуальные  ошибки.</w:t>
            </w:r>
          </w:p>
          <w:p w:rsidR="000E18B5" w:rsidRPr="00DE784D" w:rsidRDefault="000E18B5" w:rsidP="00DE784D">
            <w:pPr>
              <w:rPr>
                <w:sz w:val="24"/>
                <w:szCs w:val="24"/>
              </w:rPr>
            </w:pPr>
            <w:r w:rsidRPr="00DE784D">
              <w:rPr>
                <w:sz w:val="24"/>
                <w:szCs w:val="24"/>
              </w:rPr>
              <w:t xml:space="preserve">Ученики  должны  сами найти  ошибки  в  технике  выполнения  кувырка  вперед  у  тех,  кто  выполняет   кувырок,  и  назвать  их. </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 xml:space="preserve">Класс  разделить  на 2  команды,  и  построить   в  две  колонны. При  объяснении  задания  обратить  внимание  на  правильность  выполнения  кувырков  вперед. </w:t>
            </w:r>
          </w:p>
        </w:tc>
      </w:tr>
      <w:tr w:rsidR="000E18B5" w:rsidRPr="00DE784D" w:rsidTr="00DE784D">
        <w:trPr>
          <w:trHeight w:val="475"/>
        </w:trPr>
        <w:tc>
          <w:tcPr>
            <w:tcW w:w="875" w:type="dxa"/>
            <w:textDirection w:val="tbRl"/>
          </w:tcPr>
          <w:p w:rsidR="000E18B5" w:rsidRPr="00DE784D" w:rsidRDefault="000E18B5" w:rsidP="00DE784D">
            <w:pPr>
              <w:ind w:left="360" w:right="113"/>
              <w:jc w:val="center"/>
              <w:rPr>
                <w:sz w:val="24"/>
                <w:szCs w:val="24"/>
              </w:rPr>
            </w:pPr>
          </w:p>
        </w:tc>
        <w:tc>
          <w:tcPr>
            <w:tcW w:w="9616" w:type="dxa"/>
            <w:gridSpan w:val="3"/>
          </w:tcPr>
          <w:p w:rsidR="000E18B5" w:rsidRPr="00DE784D" w:rsidRDefault="000E18B5" w:rsidP="00DE784D">
            <w:pPr>
              <w:jc w:val="center"/>
              <w:rPr>
                <w:b/>
                <w:sz w:val="24"/>
                <w:szCs w:val="24"/>
              </w:rPr>
            </w:pPr>
            <w:r w:rsidRPr="00DE784D">
              <w:rPr>
                <w:b/>
                <w:sz w:val="24"/>
                <w:szCs w:val="24"/>
              </w:rPr>
              <w:t>Заключительная часть 5 мин</w:t>
            </w:r>
          </w:p>
        </w:tc>
      </w:tr>
      <w:tr w:rsidR="000E18B5" w:rsidRPr="00DE784D" w:rsidTr="00DE784D">
        <w:trPr>
          <w:trHeight w:val="2212"/>
        </w:trPr>
        <w:tc>
          <w:tcPr>
            <w:tcW w:w="875" w:type="dxa"/>
            <w:textDirection w:val="tbRl"/>
          </w:tcPr>
          <w:p w:rsidR="000E18B5" w:rsidRPr="00DE784D" w:rsidRDefault="000E18B5" w:rsidP="00DE784D">
            <w:pPr>
              <w:ind w:left="113" w:right="113"/>
              <w:jc w:val="center"/>
              <w:rPr>
                <w:sz w:val="24"/>
                <w:szCs w:val="24"/>
              </w:rPr>
            </w:pPr>
          </w:p>
        </w:tc>
        <w:tc>
          <w:tcPr>
            <w:tcW w:w="4957" w:type="dxa"/>
          </w:tcPr>
          <w:p w:rsidR="000E18B5" w:rsidRPr="00DE784D" w:rsidRDefault="000E18B5" w:rsidP="00DE784D">
            <w:pPr>
              <w:rPr>
                <w:sz w:val="24"/>
                <w:szCs w:val="24"/>
              </w:rPr>
            </w:pPr>
            <w:r w:rsidRPr="00DE784D">
              <w:rPr>
                <w:sz w:val="24"/>
                <w:szCs w:val="24"/>
              </w:rPr>
              <w:t>1.Уборка  инвентаря</w:t>
            </w:r>
          </w:p>
          <w:p w:rsidR="000E18B5" w:rsidRPr="00DE784D" w:rsidRDefault="000E18B5" w:rsidP="00DE784D">
            <w:pPr>
              <w:rPr>
                <w:sz w:val="24"/>
                <w:szCs w:val="24"/>
              </w:rPr>
            </w:pPr>
            <w:r w:rsidRPr="00DE784D">
              <w:rPr>
                <w:sz w:val="24"/>
                <w:szCs w:val="24"/>
              </w:rPr>
              <w:t xml:space="preserve">2. Построение, подведение  итогов  урока.  </w:t>
            </w:r>
          </w:p>
        </w:tc>
        <w:tc>
          <w:tcPr>
            <w:tcW w:w="1258" w:type="dxa"/>
          </w:tcPr>
          <w:p w:rsidR="000E18B5" w:rsidRPr="00DE784D" w:rsidRDefault="000E18B5" w:rsidP="00DE784D">
            <w:pPr>
              <w:jc w:val="center"/>
              <w:rPr>
                <w:sz w:val="24"/>
                <w:szCs w:val="24"/>
              </w:rPr>
            </w:pPr>
          </w:p>
        </w:tc>
        <w:tc>
          <w:tcPr>
            <w:tcW w:w="3401" w:type="dxa"/>
          </w:tcPr>
          <w:p w:rsidR="000E18B5" w:rsidRPr="00DE784D" w:rsidRDefault="000E18B5" w:rsidP="00DE784D">
            <w:pPr>
              <w:rPr>
                <w:sz w:val="24"/>
                <w:szCs w:val="24"/>
              </w:rPr>
            </w:pPr>
            <w:r w:rsidRPr="00DE784D">
              <w:rPr>
                <w:sz w:val="24"/>
                <w:szCs w:val="24"/>
              </w:rPr>
              <w:t>При  подведении   итогов  урока  обратить  внимание  на  учеников,  у  которых  лучше  получался  кувырок  вперед. Подвести  итоги  эстафеты.</w:t>
            </w:r>
          </w:p>
        </w:tc>
      </w:tr>
    </w:tbl>
    <w:p w:rsidR="000E18B5" w:rsidRPr="00DE784D" w:rsidRDefault="000E18B5" w:rsidP="000E18B5"/>
    <w:p w:rsidR="000E18B5" w:rsidRPr="00DE784D" w:rsidRDefault="000E18B5" w:rsidP="000E18B5">
      <w:pPr>
        <w:rPr>
          <w:lang w:val="en-US"/>
        </w:rPr>
      </w:pPr>
    </w:p>
    <w:p w:rsidR="000E18B5" w:rsidRPr="00DE784D" w:rsidRDefault="000E18B5" w:rsidP="000E18B5">
      <w:pPr>
        <w:rPr>
          <w:lang w:val="en-US"/>
        </w:rPr>
      </w:pPr>
    </w:p>
    <w:p w:rsidR="000E18B5" w:rsidRPr="00DE784D" w:rsidRDefault="000E18B5" w:rsidP="000E18B5"/>
    <w:p w:rsidR="000E18B5" w:rsidRPr="00DE784D" w:rsidRDefault="000E18B5" w:rsidP="000E18B5"/>
    <w:p w:rsidR="000E18B5" w:rsidRPr="00DE784D" w:rsidRDefault="000E18B5" w:rsidP="000E18B5"/>
    <w:p w:rsidR="000E18B5" w:rsidRPr="00DE784D" w:rsidRDefault="000E18B5" w:rsidP="000E18B5">
      <w:pPr>
        <w:jc w:val="center"/>
      </w:pPr>
    </w:p>
    <w:p w:rsidR="000E18B5" w:rsidRPr="00DE784D" w:rsidRDefault="000E18B5" w:rsidP="000E18B5">
      <w:pPr>
        <w:jc w:val="center"/>
        <w:rPr>
          <w:b/>
        </w:rPr>
      </w:pPr>
      <w:r w:rsidRPr="00DE784D">
        <w:rPr>
          <w:b/>
        </w:rPr>
        <w:t>План- конспект  урока  физической  культуры</w:t>
      </w:r>
    </w:p>
    <w:p w:rsidR="000E18B5" w:rsidRPr="00DE784D" w:rsidRDefault="000E18B5" w:rsidP="000E18B5">
      <w:pPr>
        <w:jc w:val="center"/>
      </w:pPr>
    </w:p>
    <w:p w:rsidR="000E18B5" w:rsidRPr="00DE784D" w:rsidRDefault="000E18B5" w:rsidP="000E18B5">
      <w:r w:rsidRPr="00DE784D">
        <w:rPr>
          <w:b/>
        </w:rPr>
        <w:t>Тема</w:t>
      </w:r>
      <w:r w:rsidRPr="00DE784D">
        <w:t>:    Кувырок  вперед.</w:t>
      </w:r>
    </w:p>
    <w:p w:rsidR="000E18B5" w:rsidRPr="00DE784D" w:rsidRDefault="000E18B5" w:rsidP="000E18B5">
      <w:r w:rsidRPr="00DE784D">
        <w:rPr>
          <w:b/>
        </w:rPr>
        <w:t>Цель</w:t>
      </w:r>
      <w:r w:rsidRPr="00DE784D">
        <w:t>:  Формировать  умение  выполнять  кувырок  вперед.</w:t>
      </w:r>
    </w:p>
    <w:p w:rsidR="000E18B5" w:rsidRPr="00DE784D" w:rsidRDefault="000E18B5" w:rsidP="000E18B5">
      <w:pPr>
        <w:rPr>
          <w:b/>
        </w:rPr>
      </w:pPr>
      <w:r w:rsidRPr="00DE784D">
        <w:rPr>
          <w:b/>
        </w:rPr>
        <w:t xml:space="preserve">Задачи: </w:t>
      </w:r>
    </w:p>
    <w:p w:rsidR="000E18B5" w:rsidRPr="00DE784D" w:rsidRDefault="000E18B5" w:rsidP="000E18B5">
      <w:r w:rsidRPr="00DE784D">
        <w:t xml:space="preserve">         1. Совершенствовать  технику  выполнения  группировки  в  кувырке вперед.</w:t>
      </w:r>
    </w:p>
    <w:p w:rsidR="000E18B5" w:rsidRPr="00DE784D" w:rsidRDefault="000E18B5" w:rsidP="000E18B5">
      <w:r w:rsidRPr="00DE784D">
        <w:t xml:space="preserve">         2.  Совершенствовать  выполнение  2-3 кувырков  вперед  слитно.</w:t>
      </w:r>
    </w:p>
    <w:p w:rsidR="000E18B5" w:rsidRPr="00DE784D" w:rsidRDefault="000E18B5" w:rsidP="000E18B5">
      <w:r w:rsidRPr="00DE784D">
        <w:t xml:space="preserve">         3.  Развивать  координацию,  гибкость.</w:t>
      </w:r>
    </w:p>
    <w:p w:rsidR="000E18B5" w:rsidRPr="00DE784D" w:rsidRDefault="000E18B5" w:rsidP="000E18B5"/>
    <w:p w:rsidR="000E18B5" w:rsidRPr="00DE784D" w:rsidRDefault="000E18B5" w:rsidP="000E18B5">
      <w:pPr>
        <w:rPr>
          <w:i/>
        </w:rPr>
      </w:pPr>
      <w:r w:rsidRPr="00DE784D">
        <w:rPr>
          <w:b/>
        </w:rPr>
        <w:t>Инвентарь</w:t>
      </w:r>
      <w:r w:rsidRPr="00DE784D">
        <w:t xml:space="preserve">: </w:t>
      </w:r>
      <w:r w:rsidRPr="00DE784D">
        <w:rPr>
          <w:i/>
        </w:rPr>
        <w:t>маты  гимнастические,  гимнастические  скамейки, гимнастические  скакалки.</w:t>
      </w:r>
    </w:p>
    <w:p w:rsidR="000E18B5" w:rsidRPr="00DE784D" w:rsidRDefault="000E18B5" w:rsidP="000E18B5">
      <w:pPr>
        <w:rPr>
          <w:i/>
        </w:rPr>
      </w:pPr>
    </w:p>
    <w:tbl>
      <w:tblPr>
        <w:tblStyle w:val="ac"/>
        <w:tblW w:w="10491" w:type="dxa"/>
        <w:tblInd w:w="-885" w:type="dxa"/>
        <w:tblLook w:val="04A0"/>
      </w:tblPr>
      <w:tblGrid>
        <w:gridCol w:w="875"/>
        <w:gridCol w:w="4957"/>
        <w:gridCol w:w="1258"/>
        <w:gridCol w:w="3401"/>
      </w:tblGrid>
      <w:tr w:rsidR="000E18B5" w:rsidRPr="00DE784D" w:rsidTr="00DE784D">
        <w:trPr>
          <w:trHeight w:val="705"/>
        </w:trPr>
        <w:tc>
          <w:tcPr>
            <w:tcW w:w="875" w:type="dxa"/>
          </w:tcPr>
          <w:p w:rsidR="000E18B5" w:rsidRPr="00DE784D" w:rsidRDefault="000E18B5" w:rsidP="00DE784D">
            <w:pPr>
              <w:jc w:val="center"/>
              <w:rPr>
                <w:b/>
                <w:sz w:val="24"/>
                <w:szCs w:val="24"/>
              </w:rPr>
            </w:pPr>
            <w:r w:rsidRPr="00DE784D">
              <w:rPr>
                <w:b/>
                <w:sz w:val="24"/>
                <w:szCs w:val="24"/>
              </w:rPr>
              <w:t>Части урока</w:t>
            </w:r>
          </w:p>
        </w:tc>
        <w:tc>
          <w:tcPr>
            <w:tcW w:w="4957" w:type="dxa"/>
          </w:tcPr>
          <w:p w:rsidR="000E18B5" w:rsidRPr="00DE784D" w:rsidRDefault="000E18B5" w:rsidP="00DE784D">
            <w:pPr>
              <w:jc w:val="center"/>
              <w:rPr>
                <w:b/>
                <w:sz w:val="24"/>
                <w:szCs w:val="24"/>
              </w:rPr>
            </w:pPr>
            <w:r w:rsidRPr="00DE784D">
              <w:rPr>
                <w:b/>
                <w:sz w:val="24"/>
                <w:szCs w:val="24"/>
              </w:rPr>
              <w:t>Содержание  урока</w:t>
            </w:r>
          </w:p>
        </w:tc>
        <w:tc>
          <w:tcPr>
            <w:tcW w:w="1258" w:type="dxa"/>
          </w:tcPr>
          <w:p w:rsidR="000E18B5" w:rsidRPr="00DE784D" w:rsidRDefault="000E18B5" w:rsidP="00DE784D">
            <w:pPr>
              <w:jc w:val="center"/>
              <w:rPr>
                <w:b/>
                <w:sz w:val="24"/>
                <w:szCs w:val="24"/>
              </w:rPr>
            </w:pPr>
            <w:r w:rsidRPr="00DE784D">
              <w:rPr>
                <w:b/>
                <w:sz w:val="24"/>
                <w:szCs w:val="24"/>
              </w:rPr>
              <w:t>Дози-</w:t>
            </w:r>
          </w:p>
          <w:p w:rsidR="000E18B5" w:rsidRPr="00DE784D" w:rsidRDefault="000E18B5" w:rsidP="00DE784D">
            <w:pPr>
              <w:jc w:val="center"/>
              <w:rPr>
                <w:b/>
                <w:sz w:val="24"/>
                <w:szCs w:val="24"/>
              </w:rPr>
            </w:pPr>
            <w:r w:rsidRPr="00DE784D">
              <w:rPr>
                <w:b/>
                <w:sz w:val="24"/>
                <w:szCs w:val="24"/>
              </w:rPr>
              <w:t xml:space="preserve">ровка </w:t>
            </w:r>
          </w:p>
        </w:tc>
        <w:tc>
          <w:tcPr>
            <w:tcW w:w="3401" w:type="dxa"/>
          </w:tcPr>
          <w:p w:rsidR="000E18B5" w:rsidRPr="00DE784D" w:rsidRDefault="000E18B5" w:rsidP="00DE784D">
            <w:pPr>
              <w:jc w:val="center"/>
              <w:rPr>
                <w:b/>
                <w:sz w:val="24"/>
                <w:szCs w:val="24"/>
              </w:rPr>
            </w:pPr>
            <w:r w:rsidRPr="00DE784D">
              <w:rPr>
                <w:b/>
                <w:sz w:val="24"/>
                <w:szCs w:val="24"/>
              </w:rPr>
              <w:t>Организационно-методические  указания.</w:t>
            </w:r>
          </w:p>
        </w:tc>
      </w:tr>
      <w:tr w:rsidR="000E18B5" w:rsidRPr="00DE784D" w:rsidTr="00DE784D">
        <w:trPr>
          <w:trHeight w:val="705"/>
        </w:trPr>
        <w:tc>
          <w:tcPr>
            <w:tcW w:w="10491" w:type="dxa"/>
            <w:gridSpan w:val="4"/>
          </w:tcPr>
          <w:p w:rsidR="000E18B5" w:rsidRPr="00DE784D" w:rsidRDefault="000E18B5" w:rsidP="00DE784D">
            <w:pPr>
              <w:jc w:val="center"/>
              <w:rPr>
                <w:b/>
                <w:sz w:val="24"/>
                <w:szCs w:val="24"/>
              </w:rPr>
            </w:pPr>
            <w:r w:rsidRPr="00DE784D">
              <w:rPr>
                <w:b/>
                <w:sz w:val="24"/>
                <w:szCs w:val="24"/>
              </w:rPr>
              <w:t>Подготовительная часть 15 мин</w:t>
            </w:r>
          </w:p>
        </w:tc>
      </w:tr>
      <w:tr w:rsidR="000E18B5" w:rsidRPr="00DE784D" w:rsidTr="00DE784D">
        <w:trPr>
          <w:trHeight w:val="5376"/>
        </w:trPr>
        <w:tc>
          <w:tcPr>
            <w:tcW w:w="875" w:type="dxa"/>
            <w:textDirection w:val="tbRl"/>
          </w:tcPr>
          <w:p w:rsidR="000E18B5" w:rsidRPr="00DE784D" w:rsidRDefault="000E18B5" w:rsidP="00DE784D">
            <w:pPr>
              <w:ind w:left="113" w:right="113"/>
              <w:rPr>
                <w:sz w:val="24"/>
                <w:szCs w:val="24"/>
              </w:rPr>
            </w:pPr>
          </w:p>
        </w:tc>
        <w:tc>
          <w:tcPr>
            <w:tcW w:w="4957" w:type="dxa"/>
          </w:tcPr>
          <w:p w:rsidR="000E18B5" w:rsidRPr="00DE784D" w:rsidRDefault="000E18B5" w:rsidP="00DE784D">
            <w:pPr>
              <w:rPr>
                <w:sz w:val="24"/>
                <w:szCs w:val="24"/>
              </w:rPr>
            </w:pPr>
            <w:r w:rsidRPr="00DE784D">
              <w:rPr>
                <w:sz w:val="24"/>
                <w:szCs w:val="24"/>
              </w:rPr>
              <w:t>1.Построение, сообщение  задач  урока.</w:t>
            </w:r>
          </w:p>
          <w:p w:rsidR="000E18B5" w:rsidRPr="00DE784D" w:rsidRDefault="000E18B5" w:rsidP="00DE784D">
            <w:pPr>
              <w:rPr>
                <w:sz w:val="24"/>
                <w:szCs w:val="24"/>
              </w:rPr>
            </w:pPr>
            <w:r w:rsidRPr="00DE784D">
              <w:rPr>
                <w:sz w:val="24"/>
                <w:szCs w:val="24"/>
              </w:rPr>
              <w:t>2. Повороты  направо, налево на  месте.</w:t>
            </w:r>
          </w:p>
          <w:p w:rsidR="000E18B5" w:rsidRPr="00DE784D" w:rsidRDefault="000E18B5" w:rsidP="00DE784D">
            <w:pPr>
              <w:rPr>
                <w:sz w:val="24"/>
                <w:szCs w:val="24"/>
              </w:rPr>
            </w:pPr>
            <w:r w:rsidRPr="00DE784D">
              <w:rPr>
                <w:sz w:val="24"/>
                <w:szCs w:val="24"/>
              </w:rPr>
              <w:t>3. Ходьба  по  кругу  в  колонне.</w:t>
            </w:r>
          </w:p>
          <w:p w:rsidR="000E18B5" w:rsidRPr="00DE784D" w:rsidRDefault="000E18B5" w:rsidP="00DE784D">
            <w:pPr>
              <w:rPr>
                <w:sz w:val="24"/>
                <w:szCs w:val="24"/>
              </w:rPr>
            </w:pPr>
            <w:r w:rsidRPr="00DE784D">
              <w:rPr>
                <w:sz w:val="24"/>
                <w:szCs w:val="24"/>
              </w:rPr>
              <w:t>4.Упражнения  в  ходьбе</w:t>
            </w:r>
          </w:p>
          <w:p w:rsidR="000E18B5" w:rsidRPr="00DE784D" w:rsidRDefault="000E18B5" w:rsidP="00DE784D">
            <w:pPr>
              <w:rPr>
                <w:sz w:val="24"/>
                <w:szCs w:val="24"/>
              </w:rPr>
            </w:pPr>
            <w:r w:rsidRPr="00DE784D">
              <w:rPr>
                <w:sz w:val="24"/>
                <w:szCs w:val="24"/>
              </w:rPr>
              <w:t>-  ходьба  на  носках,  руки  за головой в  замок,  локти  в  стороны.</w:t>
            </w:r>
          </w:p>
          <w:p w:rsidR="000E18B5" w:rsidRPr="00DE784D" w:rsidRDefault="000E18B5" w:rsidP="00DE784D">
            <w:pPr>
              <w:rPr>
                <w:sz w:val="24"/>
                <w:szCs w:val="24"/>
              </w:rPr>
            </w:pPr>
            <w:r w:rsidRPr="00DE784D">
              <w:rPr>
                <w:sz w:val="24"/>
                <w:szCs w:val="24"/>
              </w:rPr>
              <w:t>-  ходьба  в  упоре  присев, руки  за  головой, локти  в  стороны.</w:t>
            </w:r>
          </w:p>
          <w:p w:rsidR="000E18B5" w:rsidRPr="00DE784D" w:rsidRDefault="000E18B5" w:rsidP="00DE784D">
            <w:pPr>
              <w:rPr>
                <w:sz w:val="24"/>
                <w:szCs w:val="24"/>
              </w:rPr>
            </w:pPr>
            <w:r w:rsidRPr="00DE784D">
              <w:rPr>
                <w:sz w:val="24"/>
                <w:szCs w:val="24"/>
              </w:rPr>
              <w:t>5. Бег  по  кругу.</w:t>
            </w:r>
          </w:p>
          <w:p w:rsidR="000E18B5" w:rsidRPr="00DE784D" w:rsidRDefault="000E18B5" w:rsidP="00DE784D">
            <w:pPr>
              <w:rPr>
                <w:sz w:val="24"/>
                <w:szCs w:val="24"/>
              </w:rPr>
            </w:pPr>
            <w:r w:rsidRPr="00DE784D">
              <w:rPr>
                <w:sz w:val="24"/>
                <w:szCs w:val="24"/>
              </w:rPr>
              <w:t>6. Упражнения  в  беге</w:t>
            </w:r>
          </w:p>
          <w:p w:rsidR="000E18B5" w:rsidRPr="00DE784D" w:rsidRDefault="000E18B5" w:rsidP="00DE784D">
            <w:pPr>
              <w:rPr>
                <w:sz w:val="24"/>
                <w:szCs w:val="24"/>
              </w:rPr>
            </w:pPr>
            <w:r w:rsidRPr="00DE784D">
              <w:rPr>
                <w:sz w:val="24"/>
                <w:szCs w:val="24"/>
              </w:rPr>
              <w:t>- бег  приставными  шагами правым  и  левым  боком.</w:t>
            </w:r>
          </w:p>
          <w:p w:rsidR="000E18B5" w:rsidRPr="00DE784D" w:rsidRDefault="000E18B5" w:rsidP="00DE784D">
            <w:pPr>
              <w:rPr>
                <w:sz w:val="24"/>
                <w:szCs w:val="24"/>
              </w:rPr>
            </w:pPr>
            <w:r w:rsidRPr="00DE784D">
              <w:rPr>
                <w:sz w:val="24"/>
                <w:szCs w:val="24"/>
              </w:rPr>
              <w:t>-  бег  подскоками  на  каждый  шаг.</w:t>
            </w:r>
          </w:p>
          <w:p w:rsidR="000E18B5" w:rsidRPr="00DE784D" w:rsidRDefault="000E18B5" w:rsidP="00DE784D">
            <w:pPr>
              <w:rPr>
                <w:sz w:val="24"/>
                <w:szCs w:val="24"/>
              </w:rPr>
            </w:pPr>
            <w:r w:rsidRPr="00DE784D">
              <w:rPr>
                <w:sz w:val="24"/>
                <w:szCs w:val="24"/>
              </w:rPr>
              <w:t>- бег  по  гимнастической  лавочке.</w:t>
            </w:r>
          </w:p>
          <w:p w:rsidR="000E18B5" w:rsidRPr="00DE784D" w:rsidRDefault="000E18B5" w:rsidP="00DE784D">
            <w:pPr>
              <w:rPr>
                <w:sz w:val="24"/>
                <w:szCs w:val="24"/>
              </w:rPr>
            </w:pPr>
            <w:r w:rsidRPr="00DE784D">
              <w:rPr>
                <w:sz w:val="24"/>
                <w:szCs w:val="24"/>
              </w:rPr>
              <w:t>-  бег по г/ лавочке одной ногой, вторая  нога  по  полу. (сменяя  ногу на каждой  лавочке.)</w:t>
            </w:r>
          </w:p>
          <w:p w:rsidR="000E18B5" w:rsidRPr="00DE784D" w:rsidRDefault="000E18B5" w:rsidP="00DE784D">
            <w:pPr>
              <w:rPr>
                <w:sz w:val="24"/>
                <w:szCs w:val="24"/>
              </w:rPr>
            </w:pPr>
            <w:r w:rsidRPr="00DE784D">
              <w:rPr>
                <w:sz w:val="24"/>
                <w:szCs w:val="24"/>
              </w:rPr>
              <w:t>- передвижение  по  кругу  бегом на  каждой г/лавочке выполнение  лазания различными  способами.</w:t>
            </w:r>
          </w:p>
          <w:p w:rsidR="000E18B5" w:rsidRPr="00DE784D" w:rsidRDefault="000E18B5" w:rsidP="00DE784D">
            <w:pPr>
              <w:rPr>
                <w:sz w:val="24"/>
                <w:szCs w:val="24"/>
              </w:rPr>
            </w:pPr>
            <w:r w:rsidRPr="00DE784D">
              <w:rPr>
                <w:sz w:val="24"/>
                <w:szCs w:val="24"/>
              </w:rPr>
              <w:t>1-ой лавочке лёжа на  животе.</w:t>
            </w:r>
          </w:p>
          <w:p w:rsidR="000E18B5" w:rsidRPr="00DE784D" w:rsidRDefault="000E18B5" w:rsidP="00DE784D">
            <w:pPr>
              <w:rPr>
                <w:sz w:val="24"/>
                <w:szCs w:val="24"/>
              </w:rPr>
            </w:pPr>
            <w:r w:rsidRPr="00DE784D">
              <w:rPr>
                <w:sz w:val="24"/>
                <w:szCs w:val="24"/>
              </w:rPr>
              <w:t>2-ой лавочке  стоя на  коленях.</w:t>
            </w:r>
          </w:p>
          <w:p w:rsidR="000E18B5" w:rsidRPr="00DE784D" w:rsidRDefault="000E18B5" w:rsidP="00DE784D">
            <w:pPr>
              <w:rPr>
                <w:sz w:val="24"/>
                <w:szCs w:val="24"/>
              </w:rPr>
            </w:pPr>
            <w:r w:rsidRPr="00DE784D">
              <w:rPr>
                <w:sz w:val="24"/>
                <w:szCs w:val="24"/>
              </w:rPr>
              <w:t>3-ей лавочке лёжа  на  спине.</w:t>
            </w:r>
          </w:p>
          <w:p w:rsidR="000E18B5" w:rsidRPr="00DE784D" w:rsidRDefault="000E18B5" w:rsidP="00DE784D">
            <w:pPr>
              <w:rPr>
                <w:sz w:val="24"/>
                <w:szCs w:val="24"/>
              </w:rPr>
            </w:pPr>
            <w:r w:rsidRPr="00DE784D">
              <w:rPr>
                <w:sz w:val="24"/>
                <w:szCs w:val="24"/>
              </w:rPr>
              <w:t>4 –ой лавочке  ходьба  в  упоре  присев.</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7. Передвигаясь  по  кругу  в  ходьбе  каждый  берёт  г/мат.</w:t>
            </w:r>
          </w:p>
          <w:p w:rsidR="000E18B5" w:rsidRPr="00DE784D" w:rsidRDefault="000E18B5" w:rsidP="00DE784D">
            <w:pPr>
              <w:rPr>
                <w:sz w:val="24"/>
                <w:szCs w:val="24"/>
              </w:rPr>
            </w:pPr>
            <w:r w:rsidRPr="00DE784D">
              <w:rPr>
                <w:sz w:val="24"/>
                <w:szCs w:val="24"/>
              </w:rPr>
              <w:t>8. О.Р.У. на гимнастических  матах.</w:t>
            </w:r>
          </w:p>
          <w:p w:rsidR="000E18B5" w:rsidRPr="00DE784D" w:rsidRDefault="000E18B5" w:rsidP="00DE784D">
            <w:pPr>
              <w:rPr>
                <w:i/>
                <w:sz w:val="24"/>
                <w:szCs w:val="24"/>
              </w:rPr>
            </w:pPr>
            <w:r w:rsidRPr="00DE784D">
              <w:rPr>
                <w:i/>
                <w:sz w:val="24"/>
                <w:szCs w:val="24"/>
              </w:rPr>
              <w:t>1. И.П. – лёжа  на  животе, руки  вытянуты  вперед.</w:t>
            </w:r>
          </w:p>
          <w:p w:rsidR="000E18B5" w:rsidRPr="00DE784D" w:rsidRDefault="000E18B5" w:rsidP="00DE784D">
            <w:pPr>
              <w:rPr>
                <w:i/>
                <w:sz w:val="24"/>
                <w:szCs w:val="24"/>
              </w:rPr>
            </w:pPr>
            <w:r w:rsidRPr="00DE784D">
              <w:rPr>
                <w:i/>
                <w:sz w:val="24"/>
                <w:szCs w:val="24"/>
              </w:rPr>
              <w:t>1- поднять руки  и ноги, держать</w:t>
            </w:r>
          </w:p>
          <w:p w:rsidR="000E18B5" w:rsidRPr="00DE784D" w:rsidRDefault="000E18B5" w:rsidP="00DE784D">
            <w:pPr>
              <w:rPr>
                <w:i/>
                <w:sz w:val="24"/>
                <w:szCs w:val="24"/>
              </w:rPr>
            </w:pPr>
            <w:r w:rsidRPr="00DE784D">
              <w:rPr>
                <w:i/>
                <w:sz w:val="24"/>
                <w:szCs w:val="24"/>
              </w:rPr>
              <w:t>2-  И.П.</w:t>
            </w:r>
          </w:p>
          <w:p w:rsidR="000E18B5" w:rsidRPr="00DE784D" w:rsidRDefault="000E18B5" w:rsidP="00DE784D">
            <w:pPr>
              <w:rPr>
                <w:i/>
                <w:sz w:val="24"/>
                <w:szCs w:val="24"/>
              </w:rPr>
            </w:pPr>
            <w:r w:rsidRPr="00DE784D">
              <w:rPr>
                <w:i/>
                <w:sz w:val="24"/>
                <w:szCs w:val="24"/>
              </w:rPr>
              <w:t xml:space="preserve">3-4 -то же. </w:t>
            </w:r>
          </w:p>
          <w:p w:rsidR="000E18B5" w:rsidRPr="00DE784D" w:rsidRDefault="000E18B5" w:rsidP="00DE784D">
            <w:pPr>
              <w:rPr>
                <w:i/>
                <w:sz w:val="24"/>
                <w:szCs w:val="24"/>
              </w:rPr>
            </w:pPr>
          </w:p>
          <w:p w:rsidR="000E18B5" w:rsidRPr="00DE784D" w:rsidRDefault="000E18B5" w:rsidP="00DE784D">
            <w:pPr>
              <w:rPr>
                <w:i/>
                <w:sz w:val="24"/>
                <w:szCs w:val="24"/>
              </w:rPr>
            </w:pPr>
          </w:p>
          <w:p w:rsidR="000E18B5" w:rsidRPr="00DE784D" w:rsidRDefault="000E18B5" w:rsidP="00DE784D">
            <w:pPr>
              <w:rPr>
                <w:i/>
                <w:sz w:val="24"/>
                <w:szCs w:val="24"/>
              </w:rPr>
            </w:pPr>
          </w:p>
          <w:p w:rsidR="000E18B5" w:rsidRPr="00DE784D" w:rsidRDefault="000E18B5" w:rsidP="00DE784D">
            <w:pPr>
              <w:rPr>
                <w:i/>
                <w:sz w:val="24"/>
                <w:szCs w:val="24"/>
              </w:rPr>
            </w:pPr>
            <w:r w:rsidRPr="00DE784D">
              <w:rPr>
                <w:i/>
                <w:sz w:val="24"/>
                <w:szCs w:val="24"/>
              </w:rPr>
              <w:t>2.И.П. – то же.</w:t>
            </w:r>
          </w:p>
          <w:p w:rsidR="000E18B5" w:rsidRPr="00DE784D" w:rsidRDefault="000E18B5" w:rsidP="00DE784D">
            <w:pPr>
              <w:rPr>
                <w:i/>
                <w:sz w:val="24"/>
                <w:szCs w:val="24"/>
              </w:rPr>
            </w:pPr>
            <w:r w:rsidRPr="00DE784D">
              <w:rPr>
                <w:i/>
                <w:sz w:val="24"/>
                <w:szCs w:val="24"/>
              </w:rPr>
              <w:t>1- поднять правую руку, и левую  ногу.</w:t>
            </w:r>
          </w:p>
          <w:p w:rsidR="000E18B5" w:rsidRPr="00DE784D" w:rsidRDefault="000E18B5" w:rsidP="00DE784D">
            <w:pPr>
              <w:rPr>
                <w:i/>
                <w:sz w:val="24"/>
                <w:szCs w:val="24"/>
              </w:rPr>
            </w:pPr>
            <w:r w:rsidRPr="00DE784D">
              <w:rPr>
                <w:i/>
                <w:sz w:val="24"/>
                <w:szCs w:val="24"/>
              </w:rPr>
              <w:t>2- И.П.</w:t>
            </w:r>
          </w:p>
          <w:p w:rsidR="000E18B5" w:rsidRPr="00DE784D" w:rsidRDefault="000E18B5" w:rsidP="00DE784D">
            <w:pPr>
              <w:rPr>
                <w:i/>
                <w:sz w:val="24"/>
                <w:szCs w:val="24"/>
              </w:rPr>
            </w:pPr>
            <w:r w:rsidRPr="00DE784D">
              <w:rPr>
                <w:i/>
                <w:sz w:val="24"/>
                <w:szCs w:val="24"/>
              </w:rPr>
              <w:t>3- поднять левую  руку, правую  ногу.</w:t>
            </w:r>
          </w:p>
          <w:p w:rsidR="000E18B5" w:rsidRPr="00DE784D" w:rsidRDefault="000E18B5" w:rsidP="00DE784D">
            <w:pPr>
              <w:rPr>
                <w:i/>
                <w:sz w:val="24"/>
                <w:szCs w:val="24"/>
              </w:rPr>
            </w:pPr>
            <w:r w:rsidRPr="00DE784D">
              <w:rPr>
                <w:i/>
                <w:sz w:val="24"/>
                <w:szCs w:val="24"/>
              </w:rPr>
              <w:t>4- И.П.</w:t>
            </w:r>
          </w:p>
          <w:p w:rsidR="000E18B5" w:rsidRPr="00DE784D" w:rsidRDefault="000E18B5" w:rsidP="00DE784D">
            <w:pPr>
              <w:rPr>
                <w:i/>
                <w:sz w:val="24"/>
                <w:szCs w:val="24"/>
              </w:rPr>
            </w:pPr>
          </w:p>
          <w:p w:rsidR="000E18B5" w:rsidRPr="00DE784D" w:rsidRDefault="000E18B5" w:rsidP="00DE784D">
            <w:pPr>
              <w:rPr>
                <w:i/>
                <w:sz w:val="24"/>
                <w:szCs w:val="24"/>
              </w:rPr>
            </w:pPr>
          </w:p>
          <w:p w:rsidR="000E18B5" w:rsidRPr="00DE784D" w:rsidRDefault="000E18B5" w:rsidP="00DE784D">
            <w:pPr>
              <w:rPr>
                <w:i/>
                <w:sz w:val="24"/>
                <w:szCs w:val="24"/>
              </w:rPr>
            </w:pPr>
            <w:r w:rsidRPr="00DE784D">
              <w:rPr>
                <w:i/>
                <w:sz w:val="24"/>
                <w:szCs w:val="24"/>
              </w:rPr>
              <w:t>3.И.П.- лёжа  на  спине, руки  вдоль  туловища.</w:t>
            </w:r>
          </w:p>
          <w:p w:rsidR="000E18B5" w:rsidRPr="00DE784D" w:rsidRDefault="000E18B5" w:rsidP="00DE784D">
            <w:pPr>
              <w:rPr>
                <w:i/>
                <w:sz w:val="24"/>
                <w:szCs w:val="24"/>
              </w:rPr>
            </w:pPr>
            <w:r w:rsidRPr="00DE784D">
              <w:rPr>
                <w:i/>
                <w:sz w:val="24"/>
                <w:szCs w:val="24"/>
              </w:rPr>
              <w:t>1- поднять правую ногу.</w:t>
            </w:r>
          </w:p>
          <w:p w:rsidR="000E18B5" w:rsidRPr="00DE784D" w:rsidRDefault="000E18B5" w:rsidP="00DE784D">
            <w:pPr>
              <w:rPr>
                <w:i/>
                <w:sz w:val="24"/>
                <w:szCs w:val="24"/>
              </w:rPr>
            </w:pPr>
            <w:r w:rsidRPr="00DE784D">
              <w:rPr>
                <w:i/>
                <w:sz w:val="24"/>
                <w:szCs w:val="24"/>
              </w:rPr>
              <w:t>2- И.П.</w:t>
            </w:r>
          </w:p>
          <w:p w:rsidR="000E18B5" w:rsidRPr="00DE784D" w:rsidRDefault="000E18B5" w:rsidP="00DE784D">
            <w:pPr>
              <w:rPr>
                <w:i/>
                <w:sz w:val="24"/>
                <w:szCs w:val="24"/>
              </w:rPr>
            </w:pPr>
            <w:r w:rsidRPr="00DE784D">
              <w:rPr>
                <w:i/>
                <w:sz w:val="24"/>
                <w:szCs w:val="24"/>
              </w:rPr>
              <w:t>3- поднять левую ногу.</w:t>
            </w:r>
          </w:p>
          <w:p w:rsidR="000E18B5" w:rsidRPr="00DE784D" w:rsidRDefault="000E18B5" w:rsidP="00DE784D">
            <w:pPr>
              <w:rPr>
                <w:i/>
                <w:sz w:val="24"/>
                <w:szCs w:val="24"/>
              </w:rPr>
            </w:pPr>
            <w:r w:rsidRPr="00DE784D">
              <w:rPr>
                <w:i/>
                <w:sz w:val="24"/>
                <w:szCs w:val="24"/>
              </w:rPr>
              <w:t>4-И.П.</w:t>
            </w:r>
          </w:p>
          <w:p w:rsidR="000E18B5" w:rsidRPr="00DE784D" w:rsidRDefault="000E18B5" w:rsidP="00DE784D">
            <w:pPr>
              <w:rPr>
                <w:i/>
                <w:sz w:val="24"/>
                <w:szCs w:val="24"/>
              </w:rPr>
            </w:pPr>
          </w:p>
          <w:p w:rsidR="000E18B5" w:rsidRPr="00DE784D" w:rsidRDefault="000E18B5" w:rsidP="00DE784D">
            <w:pPr>
              <w:rPr>
                <w:i/>
                <w:sz w:val="24"/>
                <w:szCs w:val="24"/>
              </w:rPr>
            </w:pPr>
            <w:r w:rsidRPr="00DE784D">
              <w:rPr>
                <w:i/>
                <w:sz w:val="24"/>
                <w:szCs w:val="24"/>
              </w:rPr>
              <w:t>4.И.П.- то же.</w:t>
            </w:r>
          </w:p>
          <w:p w:rsidR="000E18B5" w:rsidRPr="00DE784D" w:rsidRDefault="000E18B5" w:rsidP="00DE784D">
            <w:pPr>
              <w:rPr>
                <w:i/>
                <w:sz w:val="24"/>
                <w:szCs w:val="24"/>
              </w:rPr>
            </w:pPr>
            <w:r w:rsidRPr="00DE784D">
              <w:rPr>
                <w:i/>
                <w:sz w:val="24"/>
                <w:szCs w:val="24"/>
              </w:rPr>
              <w:t>Стопами навесу  пишут  ответы на  заданные  математические  примеры.</w:t>
            </w:r>
          </w:p>
          <w:p w:rsidR="000E18B5" w:rsidRPr="00DE784D" w:rsidRDefault="000E18B5" w:rsidP="00DE784D">
            <w:pPr>
              <w:rPr>
                <w:sz w:val="24"/>
                <w:szCs w:val="24"/>
              </w:rPr>
            </w:pPr>
          </w:p>
          <w:p w:rsidR="000E18B5" w:rsidRPr="00DE784D" w:rsidRDefault="000E18B5" w:rsidP="00DE784D">
            <w:pPr>
              <w:rPr>
                <w:sz w:val="24"/>
                <w:szCs w:val="24"/>
              </w:rPr>
            </w:pPr>
          </w:p>
        </w:tc>
        <w:tc>
          <w:tcPr>
            <w:tcW w:w="1258" w:type="dxa"/>
          </w:tcPr>
          <w:p w:rsidR="000E18B5" w:rsidRPr="00DE784D" w:rsidRDefault="000E18B5" w:rsidP="00DE784D">
            <w:pPr>
              <w:jc w:val="center"/>
              <w:rPr>
                <w:sz w:val="24"/>
                <w:szCs w:val="24"/>
              </w:rPr>
            </w:pPr>
          </w:p>
          <w:p w:rsidR="000E18B5" w:rsidRPr="00DE784D" w:rsidRDefault="000E18B5" w:rsidP="00DE784D">
            <w:pPr>
              <w:rPr>
                <w:sz w:val="24"/>
                <w:szCs w:val="24"/>
              </w:rPr>
            </w:pPr>
            <w:r w:rsidRPr="00DE784D">
              <w:rPr>
                <w:sz w:val="24"/>
                <w:szCs w:val="24"/>
              </w:rPr>
              <w:t>2-3 пов.</w:t>
            </w:r>
          </w:p>
          <w:p w:rsidR="000E18B5" w:rsidRPr="00DE784D" w:rsidRDefault="000E18B5" w:rsidP="00DE784D">
            <w:pPr>
              <w:rPr>
                <w:sz w:val="24"/>
                <w:szCs w:val="24"/>
              </w:rPr>
            </w:pPr>
            <w:r w:rsidRPr="00DE784D">
              <w:rPr>
                <w:sz w:val="24"/>
                <w:szCs w:val="24"/>
              </w:rPr>
              <w:t>1 круг.</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3-4 круга</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 круга</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0,5круга</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 круг</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 круга.</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раз</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раз.</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10 раз</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 примера</w:t>
            </w:r>
          </w:p>
        </w:tc>
        <w:tc>
          <w:tcPr>
            <w:tcW w:w="3401" w:type="dxa"/>
          </w:tcPr>
          <w:p w:rsidR="000E18B5" w:rsidRPr="00DE784D" w:rsidRDefault="000E18B5" w:rsidP="00DE784D">
            <w:pPr>
              <w:rPr>
                <w:sz w:val="24"/>
                <w:szCs w:val="24"/>
              </w:rPr>
            </w:pPr>
            <w:r w:rsidRPr="00DE784D">
              <w:rPr>
                <w:sz w:val="24"/>
                <w:szCs w:val="24"/>
              </w:rPr>
              <w:t>Обратить  внимание  на  спортивную  форму  учащихся. При  выполнении  поворотов  обратить  внимание  на  выполнение команд.</w:t>
            </w:r>
          </w:p>
          <w:p w:rsidR="000E18B5" w:rsidRPr="00DE784D" w:rsidRDefault="000E18B5" w:rsidP="00DE784D">
            <w:pPr>
              <w:rPr>
                <w:sz w:val="24"/>
                <w:szCs w:val="24"/>
              </w:rPr>
            </w:pPr>
            <w:r w:rsidRPr="00DE784D">
              <w:rPr>
                <w:sz w:val="24"/>
                <w:szCs w:val="24"/>
              </w:rPr>
              <w:t>Ходьбу  по  кругу  выполнять  под  счет.</w:t>
            </w:r>
          </w:p>
          <w:p w:rsidR="000E18B5" w:rsidRPr="00DE784D" w:rsidRDefault="000E18B5" w:rsidP="00DE784D">
            <w:pPr>
              <w:rPr>
                <w:sz w:val="24"/>
                <w:szCs w:val="24"/>
              </w:rPr>
            </w:pPr>
            <w:r w:rsidRPr="00DE784D">
              <w:rPr>
                <w:sz w:val="24"/>
                <w:szCs w:val="24"/>
              </w:rPr>
              <w:t>При  выполнении  упражнений  в  ходьбе  следить  за  осанкой  и  правильностью  выполнения  заданий.</w:t>
            </w:r>
          </w:p>
          <w:p w:rsidR="000E18B5" w:rsidRPr="00DE784D" w:rsidRDefault="000E18B5" w:rsidP="00DE784D">
            <w:pPr>
              <w:rPr>
                <w:sz w:val="24"/>
                <w:szCs w:val="24"/>
              </w:rPr>
            </w:pPr>
            <w:r w:rsidRPr="00DE784D">
              <w:rPr>
                <w:sz w:val="24"/>
                <w:szCs w:val="24"/>
              </w:rPr>
              <w:t xml:space="preserve">В  беге  по  кругу  следить  за  постановкой  стопы,  обратить  внимание  на  работу  рук.  </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 xml:space="preserve">При  выполнении  упражнений  в  беге  следить  за  правильностью  выполнения  заданий и осанкой  учащихся. </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При  выполнении  упражнения  руки  и  ноги прямые,  подбородок  приподнят.</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Носки  стоп  натянуты от  себя, нога  прямая.</w:t>
            </w:r>
          </w:p>
          <w:p w:rsidR="000E18B5" w:rsidRPr="00DE784D" w:rsidRDefault="000E18B5" w:rsidP="00DE784D">
            <w:pPr>
              <w:rPr>
                <w:sz w:val="24"/>
                <w:szCs w:val="24"/>
              </w:rPr>
            </w:pPr>
            <w:r w:rsidRPr="00DE784D">
              <w:rPr>
                <w:sz w:val="24"/>
                <w:szCs w:val="24"/>
              </w:rPr>
              <w:t xml:space="preserve">При выполнении  упражнения  ноги  прямые, подняты  до  угла 45 градусов.   </w:t>
            </w:r>
          </w:p>
        </w:tc>
      </w:tr>
      <w:tr w:rsidR="000E18B5" w:rsidRPr="00DE784D" w:rsidTr="00DE784D">
        <w:trPr>
          <w:trHeight w:val="481"/>
        </w:trPr>
        <w:tc>
          <w:tcPr>
            <w:tcW w:w="875" w:type="dxa"/>
            <w:textDirection w:val="tbRl"/>
          </w:tcPr>
          <w:p w:rsidR="000E18B5" w:rsidRPr="00DE784D" w:rsidRDefault="000E18B5" w:rsidP="00DE784D">
            <w:pPr>
              <w:ind w:left="113" w:right="113"/>
              <w:rPr>
                <w:sz w:val="24"/>
                <w:szCs w:val="24"/>
              </w:rPr>
            </w:pPr>
          </w:p>
        </w:tc>
        <w:tc>
          <w:tcPr>
            <w:tcW w:w="9616" w:type="dxa"/>
            <w:gridSpan w:val="3"/>
          </w:tcPr>
          <w:p w:rsidR="000E18B5" w:rsidRPr="00DE784D" w:rsidRDefault="000E18B5" w:rsidP="00DE784D">
            <w:pPr>
              <w:jc w:val="center"/>
              <w:rPr>
                <w:b/>
                <w:sz w:val="24"/>
                <w:szCs w:val="24"/>
              </w:rPr>
            </w:pPr>
            <w:r w:rsidRPr="00DE784D">
              <w:rPr>
                <w:b/>
                <w:sz w:val="24"/>
                <w:szCs w:val="24"/>
              </w:rPr>
              <w:t>Основная часть 50 мин</w:t>
            </w:r>
          </w:p>
        </w:tc>
      </w:tr>
      <w:tr w:rsidR="000E18B5" w:rsidRPr="00DE784D" w:rsidTr="00DE784D">
        <w:trPr>
          <w:trHeight w:val="2334"/>
        </w:trPr>
        <w:tc>
          <w:tcPr>
            <w:tcW w:w="875" w:type="dxa"/>
            <w:textDirection w:val="tbRl"/>
          </w:tcPr>
          <w:p w:rsidR="000E18B5" w:rsidRPr="00DE784D" w:rsidRDefault="000E18B5" w:rsidP="00DE784D">
            <w:pPr>
              <w:ind w:left="360" w:right="113"/>
              <w:jc w:val="center"/>
              <w:rPr>
                <w:sz w:val="24"/>
                <w:szCs w:val="24"/>
              </w:rPr>
            </w:pPr>
          </w:p>
        </w:tc>
        <w:tc>
          <w:tcPr>
            <w:tcW w:w="4957" w:type="dxa"/>
          </w:tcPr>
          <w:p w:rsidR="000E18B5" w:rsidRPr="00DE784D" w:rsidRDefault="000E18B5" w:rsidP="00DE784D">
            <w:pPr>
              <w:rPr>
                <w:sz w:val="24"/>
                <w:szCs w:val="24"/>
              </w:rPr>
            </w:pPr>
            <w:r w:rsidRPr="00DE784D">
              <w:rPr>
                <w:sz w:val="24"/>
                <w:szCs w:val="24"/>
              </w:rPr>
              <w:t>1.Показ кувырка  вперед.</w:t>
            </w:r>
          </w:p>
          <w:p w:rsidR="000E18B5" w:rsidRPr="00DE784D" w:rsidRDefault="000E18B5" w:rsidP="00DE784D">
            <w:pPr>
              <w:rPr>
                <w:sz w:val="24"/>
                <w:szCs w:val="24"/>
              </w:rPr>
            </w:pPr>
            <w:r w:rsidRPr="00DE784D">
              <w:rPr>
                <w:sz w:val="24"/>
                <w:szCs w:val="24"/>
              </w:rPr>
              <w:t xml:space="preserve">2. Рассказ  о  технике  выполнения. </w:t>
            </w:r>
          </w:p>
          <w:p w:rsidR="000E18B5" w:rsidRPr="00DE784D" w:rsidRDefault="000E18B5" w:rsidP="00DE784D">
            <w:pPr>
              <w:rPr>
                <w:sz w:val="24"/>
                <w:szCs w:val="24"/>
              </w:rPr>
            </w:pPr>
            <w:r w:rsidRPr="00DE784D">
              <w:rPr>
                <w:sz w:val="24"/>
                <w:szCs w:val="24"/>
              </w:rPr>
              <w:t>3. Стоя  в  основной  стойке  по  сигналу  принять  группировку  в  упоре  присев.</w:t>
            </w:r>
          </w:p>
          <w:p w:rsidR="000E18B5" w:rsidRPr="00DE784D" w:rsidRDefault="000E18B5" w:rsidP="00DE784D">
            <w:pPr>
              <w:rPr>
                <w:sz w:val="24"/>
                <w:szCs w:val="24"/>
              </w:rPr>
            </w:pPr>
            <w:r w:rsidRPr="00DE784D">
              <w:rPr>
                <w:sz w:val="24"/>
                <w:szCs w:val="24"/>
              </w:rPr>
              <w:t xml:space="preserve">4. Лёжа  на  спине  по  сигналу  принять группировку. </w:t>
            </w:r>
          </w:p>
          <w:p w:rsidR="000E18B5" w:rsidRPr="00DE784D" w:rsidRDefault="000E18B5" w:rsidP="00DE784D">
            <w:pPr>
              <w:rPr>
                <w:sz w:val="24"/>
                <w:szCs w:val="24"/>
              </w:rPr>
            </w:pPr>
            <w:r w:rsidRPr="00DE784D">
              <w:rPr>
                <w:sz w:val="24"/>
                <w:szCs w:val="24"/>
              </w:rPr>
              <w:t xml:space="preserve">5. Из И.П. упор  присев  выполнить кувырок  вперед. </w:t>
            </w:r>
          </w:p>
          <w:p w:rsidR="000E18B5" w:rsidRPr="00DE784D" w:rsidRDefault="000E18B5" w:rsidP="00DE784D">
            <w:pPr>
              <w:rPr>
                <w:sz w:val="24"/>
                <w:szCs w:val="24"/>
              </w:rPr>
            </w:pPr>
            <w:r w:rsidRPr="00DE784D">
              <w:rPr>
                <w:sz w:val="24"/>
                <w:szCs w:val="24"/>
              </w:rPr>
              <w:t xml:space="preserve">6. Поочередное  выполнении  кувырков  каждым учеником. </w:t>
            </w:r>
          </w:p>
          <w:p w:rsidR="000E18B5" w:rsidRPr="00DE784D" w:rsidRDefault="000E18B5" w:rsidP="00DE784D">
            <w:pPr>
              <w:rPr>
                <w:sz w:val="24"/>
                <w:szCs w:val="24"/>
              </w:rPr>
            </w:pPr>
            <w:r w:rsidRPr="00DE784D">
              <w:rPr>
                <w:sz w:val="24"/>
                <w:szCs w:val="24"/>
              </w:rPr>
              <w:t>7. Показ  выполнения   2-х кувырков  вперед  слитно.</w:t>
            </w:r>
          </w:p>
          <w:p w:rsidR="000E18B5" w:rsidRPr="00DE784D" w:rsidRDefault="000E18B5" w:rsidP="00DE784D">
            <w:pPr>
              <w:rPr>
                <w:sz w:val="24"/>
                <w:szCs w:val="24"/>
              </w:rPr>
            </w:pPr>
            <w:r w:rsidRPr="00DE784D">
              <w:rPr>
                <w:sz w:val="24"/>
                <w:szCs w:val="24"/>
              </w:rPr>
              <w:t>8. Выполнение  2-3  кувырков   вперед  слитно.</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9. Исправление  индивидуальных  ошибок.</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 xml:space="preserve">10. Эстафета  с  преодолением  препятствий. </w:t>
            </w:r>
          </w:p>
          <w:p w:rsidR="000E18B5" w:rsidRPr="00DE784D" w:rsidRDefault="000E18B5" w:rsidP="00DE784D">
            <w:pPr>
              <w:rPr>
                <w:sz w:val="24"/>
                <w:szCs w:val="24"/>
              </w:rPr>
            </w:pPr>
            <w:r w:rsidRPr="00DE784D">
              <w:rPr>
                <w:sz w:val="24"/>
                <w:szCs w:val="24"/>
              </w:rPr>
              <w:t>1-е препятствие бег  по  г/лавочке.</w:t>
            </w:r>
          </w:p>
          <w:p w:rsidR="000E18B5" w:rsidRPr="00DE784D" w:rsidRDefault="000E18B5" w:rsidP="00DE784D">
            <w:pPr>
              <w:rPr>
                <w:sz w:val="24"/>
                <w:szCs w:val="24"/>
              </w:rPr>
            </w:pPr>
            <w:r w:rsidRPr="00DE784D">
              <w:rPr>
                <w:sz w:val="24"/>
                <w:szCs w:val="24"/>
              </w:rPr>
              <w:t>2-е препятствие  2  кувырка  вперед слитно.</w:t>
            </w:r>
          </w:p>
          <w:p w:rsidR="000E18B5" w:rsidRPr="00DE784D" w:rsidRDefault="000E18B5" w:rsidP="00DE784D">
            <w:pPr>
              <w:rPr>
                <w:sz w:val="24"/>
                <w:szCs w:val="24"/>
              </w:rPr>
            </w:pPr>
            <w:r w:rsidRPr="00DE784D">
              <w:rPr>
                <w:sz w:val="24"/>
                <w:szCs w:val="24"/>
              </w:rPr>
              <w:t>3-е препятствие  пролезть  под  обруч.</w:t>
            </w:r>
          </w:p>
          <w:p w:rsidR="000E18B5" w:rsidRPr="00DE784D" w:rsidRDefault="000E18B5" w:rsidP="00DE784D">
            <w:pPr>
              <w:rPr>
                <w:sz w:val="24"/>
                <w:szCs w:val="24"/>
              </w:rPr>
            </w:pPr>
            <w:r w:rsidRPr="00DE784D">
              <w:rPr>
                <w:sz w:val="24"/>
                <w:szCs w:val="24"/>
              </w:rPr>
              <w:t>4-е препятствие  выполнить  20 прыжков  через  скакалку.</w:t>
            </w:r>
          </w:p>
          <w:p w:rsidR="000E18B5" w:rsidRPr="00DE784D" w:rsidRDefault="000E18B5" w:rsidP="00DE784D">
            <w:pPr>
              <w:rPr>
                <w:sz w:val="24"/>
                <w:szCs w:val="24"/>
              </w:rPr>
            </w:pPr>
            <w:r w:rsidRPr="00DE784D">
              <w:rPr>
                <w:sz w:val="24"/>
                <w:szCs w:val="24"/>
              </w:rPr>
              <w:t>Возвращаться  назад    через  все  те же  препятствия  только  в обратном  порядке.</w:t>
            </w:r>
          </w:p>
        </w:tc>
        <w:tc>
          <w:tcPr>
            <w:tcW w:w="1258" w:type="dxa"/>
          </w:tcPr>
          <w:p w:rsidR="000E18B5" w:rsidRPr="00DE784D" w:rsidRDefault="000E18B5" w:rsidP="00DE784D">
            <w:pPr>
              <w:jc w:val="cente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3-4 р.</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10 р.</w:t>
            </w: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5-6 р.</w:t>
            </w:r>
          </w:p>
        </w:tc>
        <w:tc>
          <w:tcPr>
            <w:tcW w:w="3401" w:type="dxa"/>
          </w:tcPr>
          <w:p w:rsidR="000E18B5" w:rsidRPr="00DE784D" w:rsidRDefault="000E18B5" w:rsidP="00DE784D">
            <w:pPr>
              <w:rPr>
                <w:sz w:val="24"/>
                <w:szCs w:val="24"/>
              </w:rPr>
            </w:pPr>
            <w:r w:rsidRPr="00DE784D">
              <w:rPr>
                <w:sz w:val="24"/>
                <w:szCs w:val="24"/>
              </w:rPr>
              <w:t>При показе  и  рассказе  обратить  внимание  на  группировку,  исходное  положение  рук  и   ног. При  группировке  руки  плотно  обхватывают  ноги  в  голенях, подбородок  прижат  к  груди, колени  прижат  к  груди и  разведены, на  стопах  пятки  вместе.</w:t>
            </w:r>
          </w:p>
          <w:p w:rsidR="000E18B5" w:rsidRPr="00DE784D" w:rsidRDefault="000E18B5" w:rsidP="00DE784D">
            <w:pPr>
              <w:rPr>
                <w:sz w:val="24"/>
                <w:szCs w:val="24"/>
              </w:rPr>
            </w:pPr>
            <w:r w:rsidRPr="00DE784D">
              <w:rPr>
                <w:sz w:val="24"/>
                <w:szCs w:val="24"/>
              </w:rPr>
              <w:t>В ходе  выполнения  упражнений   исправлять  индивидуальные  ошибки.</w:t>
            </w:r>
          </w:p>
          <w:p w:rsidR="000E18B5" w:rsidRPr="00DE784D" w:rsidRDefault="000E18B5" w:rsidP="00DE784D">
            <w:pPr>
              <w:rPr>
                <w:sz w:val="24"/>
                <w:szCs w:val="24"/>
              </w:rPr>
            </w:pPr>
            <w:r w:rsidRPr="00DE784D">
              <w:rPr>
                <w:sz w:val="24"/>
                <w:szCs w:val="24"/>
              </w:rPr>
              <w:t xml:space="preserve">Ученики  должны  сами найти  ошибки  в  технике  выполнения  кувырка  вперед  у  тех,  кто  выполняет   кувырок,  и  назвать  их. </w:t>
            </w:r>
          </w:p>
          <w:p w:rsidR="000E18B5" w:rsidRPr="00DE784D" w:rsidRDefault="000E18B5" w:rsidP="00DE784D">
            <w:pPr>
              <w:rPr>
                <w:sz w:val="24"/>
                <w:szCs w:val="24"/>
              </w:rPr>
            </w:pPr>
          </w:p>
          <w:p w:rsidR="000E18B5" w:rsidRPr="00DE784D" w:rsidRDefault="000E18B5" w:rsidP="00DE784D">
            <w:pPr>
              <w:rPr>
                <w:sz w:val="24"/>
                <w:szCs w:val="24"/>
              </w:rPr>
            </w:pPr>
            <w:r w:rsidRPr="00DE784D">
              <w:rPr>
                <w:sz w:val="24"/>
                <w:szCs w:val="24"/>
              </w:rPr>
              <w:t xml:space="preserve">Класс  разделить  на 2  команды,  и  построить   в  две  колонны. При  объяснении  задания  обратить  внимание  на  правильность  выполнения  кувырков  вперед. </w:t>
            </w:r>
          </w:p>
        </w:tc>
      </w:tr>
      <w:tr w:rsidR="000E18B5" w:rsidRPr="00DE784D" w:rsidTr="00DE784D">
        <w:trPr>
          <w:trHeight w:val="475"/>
        </w:trPr>
        <w:tc>
          <w:tcPr>
            <w:tcW w:w="875" w:type="dxa"/>
            <w:textDirection w:val="tbRl"/>
          </w:tcPr>
          <w:p w:rsidR="000E18B5" w:rsidRPr="00DE784D" w:rsidRDefault="000E18B5" w:rsidP="00DE784D">
            <w:pPr>
              <w:ind w:left="360" w:right="113"/>
              <w:jc w:val="center"/>
              <w:rPr>
                <w:sz w:val="24"/>
                <w:szCs w:val="24"/>
              </w:rPr>
            </w:pPr>
          </w:p>
        </w:tc>
        <w:tc>
          <w:tcPr>
            <w:tcW w:w="9616" w:type="dxa"/>
            <w:gridSpan w:val="3"/>
          </w:tcPr>
          <w:p w:rsidR="000E18B5" w:rsidRPr="00DE784D" w:rsidRDefault="000E18B5" w:rsidP="00DE784D">
            <w:pPr>
              <w:jc w:val="center"/>
              <w:rPr>
                <w:b/>
                <w:sz w:val="24"/>
                <w:szCs w:val="24"/>
              </w:rPr>
            </w:pPr>
            <w:r w:rsidRPr="00DE784D">
              <w:rPr>
                <w:b/>
                <w:sz w:val="24"/>
                <w:szCs w:val="24"/>
              </w:rPr>
              <w:t>Заключительная часть 5 мин</w:t>
            </w:r>
          </w:p>
        </w:tc>
      </w:tr>
      <w:tr w:rsidR="000E18B5" w:rsidRPr="00DE784D" w:rsidTr="00DE784D">
        <w:trPr>
          <w:trHeight w:val="2212"/>
        </w:trPr>
        <w:tc>
          <w:tcPr>
            <w:tcW w:w="875" w:type="dxa"/>
            <w:textDirection w:val="tbRl"/>
          </w:tcPr>
          <w:p w:rsidR="000E18B5" w:rsidRPr="00DE784D" w:rsidRDefault="000E18B5" w:rsidP="00DE784D">
            <w:pPr>
              <w:ind w:left="113" w:right="113"/>
              <w:jc w:val="center"/>
              <w:rPr>
                <w:sz w:val="24"/>
                <w:szCs w:val="24"/>
              </w:rPr>
            </w:pPr>
          </w:p>
        </w:tc>
        <w:tc>
          <w:tcPr>
            <w:tcW w:w="4957" w:type="dxa"/>
          </w:tcPr>
          <w:p w:rsidR="000E18B5" w:rsidRPr="00DE784D" w:rsidRDefault="000E18B5" w:rsidP="00DE784D">
            <w:pPr>
              <w:rPr>
                <w:sz w:val="24"/>
                <w:szCs w:val="24"/>
              </w:rPr>
            </w:pPr>
            <w:r w:rsidRPr="00DE784D">
              <w:rPr>
                <w:sz w:val="24"/>
                <w:szCs w:val="24"/>
              </w:rPr>
              <w:t>1.Уборка  инвентаря</w:t>
            </w:r>
          </w:p>
          <w:p w:rsidR="000E18B5" w:rsidRPr="00DE784D" w:rsidRDefault="000E18B5" w:rsidP="00DE784D">
            <w:pPr>
              <w:rPr>
                <w:sz w:val="24"/>
                <w:szCs w:val="24"/>
              </w:rPr>
            </w:pPr>
            <w:r w:rsidRPr="00DE784D">
              <w:rPr>
                <w:sz w:val="24"/>
                <w:szCs w:val="24"/>
              </w:rPr>
              <w:t xml:space="preserve">2. Построение, подведение  итогов  урока.  </w:t>
            </w:r>
          </w:p>
        </w:tc>
        <w:tc>
          <w:tcPr>
            <w:tcW w:w="1258" w:type="dxa"/>
          </w:tcPr>
          <w:p w:rsidR="000E18B5" w:rsidRPr="00DE784D" w:rsidRDefault="000E18B5" w:rsidP="00DE784D">
            <w:pPr>
              <w:jc w:val="center"/>
              <w:rPr>
                <w:sz w:val="24"/>
                <w:szCs w:val="24"/>
              </w:rPr>
            </w:pPr>
          </w:p>
        </w:tc>
        <w:tc>
          <w:tcPr>
            <w:tcW w:w="3401" w:type="dxa"/>
          </w:tcPr>
          <w:p w:rsidR="000E18B5" w:rsidRPr="00DE784D" w:rsidRDefault="000E18B5" w:rsidP="00DE784D">
            <w:pPr>
              <w:rPr>
                <w:sz w:val="24"/>
                <w:szCs w:val="24"/>
              </w:rPr>
            </w:pPr>
            <w:r w:rsidRPr="00DE784D">
              <w:rPr>
                <w:sz w:val="24"/>
                <w:szCs w:val="24"/>
              </w:rPr>
              <w:t>При  подведении   итогов  урока  обратить  внимание  на  учеников,  у  которых  лучше  получался  кувырок  вперед. Подвести  итоги  эстафеты.</w:t>
            </w:r>
          </w:p>
        </w:tc>
      </w:tr>
    </w:tbl>
    <w:p w:rsidR="000E18B5" w:rsidRPr="00DE784D" w:rsidRDefault="000E18B5" w:rsidP="000E18B5"/>
    <w:p w:rsidR="000E18B5" w:rsidRPr="00DE784D" w:rsidRDefault="000E18B5" w:rsidP="000E18B5">
      <w:pPr>
        <w:jc w:val="center"/>
        <w:rPr>
          <w:b/>
        </w:rPr>
      </w:pPr>
      <w:r w:rsidRPr="00DE784D">
        <w:rPr>
          <w:b/>
        </w:rPr>
        <w:t>Конспект уроков по гимнастике</w:t>
      </w:r>
    </w:p>
    <w:p w:rsidR="000E18B5" w:rsidRPr="00DE784D" w:rsidRDefault="000E18B5" w:rsidP="000E18B5">
      <w:pPr>
        <w:jc w:val="center"/>
        <w:rPr>
          <w:b/>
        </w:rPr>
      </w:pPr>
      <w:r w:rsidRPr="00DE784D">
        <w:rPr>
          <w:b/>
        </w:rPr>
        <w:t>Задачи уроков:</w:t>
      </w:r>
    </w:p>
    <w:p w:rsidR="000E18B5" w:rsidRPr="00DE784D" w:rsidRDefault="000E18B5" w:rsidP="000E18B5">
      <w:r w:rsidRPr="00DE784D">
        <w:t>1.Разучивание комбинаций на бревне.</w:t>
      </w:r>
    </w:p>
    <w:p w:rsidR="000E18B5" w:rsidRPr="00DE784D" w:rsidRDefault="000E18B5" w:rsidP="000E18B5">
      <w:r w:rsidRPr="00DE784D">
        <w:t>2.Разучивание акробатических элементов (мост).</w:t>
      </w:r>
    </w:p>
    <w:p w:rsidR="000E18B5" w:rsidRPr="00DE784D" w:rsidRDefault="000E18B5" w:rsidP="000E18B5">
      <w:r w:rsidRPr="00DE784D">
        <w:t>3. Упражнение на перекладине.</w:t>
      </w:r>
    </w:p>
    <w:tbl>
      <w:tblPr>
        <w:tblW w:w="98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2"/>
        <w:gridCol w:w="3190"/>
        <w:gridCol w:w="236"/>
        <w:gridCol w:w="3191"/>
      </w:tblGrid>
      <w:tr w:rsidR="000E18B5" w:rsidRPr="00DE784D" w:rsidTr="00DE784D">
        <w:tc>
          <w:tcPr>
            <w:tcW w:w="3240" w:type="dxa"/>
          </w:tcPr>
          <w:p w:rsidR="000E18B5" w:rsidRPr="00DE784D" w:rsidRDefault="000E18B5" w:rsidP="00DE784D">
            <w:pPr>
              <w:jc w:val="center"/>
              <w:rPr>
                <w:b/>
              </w:rPr>
            </w:pPr>
            <w:r w:rsidRPr="00DE784D">
              <w:rPr>
                <w:b/>
              </w:rPr>
              <w:t>Содержание урока</w:t>
            </w:r>
          </w:p>
        </w:tc>
        <w:tc>
          <w:tcPr>
            <w:tcW w:w="3448" w:type="dxa"/>
            <w:gridSpan w:val="3"/>
          </w:tcPr>
          <w:p w:rsidR="000E18B5" w:rsidRPr="00DE784D" w:rsidRDefault="000E18B5" w:rsidP="00DE784D">
            <w:pPr>
              <w:jc w:val="center"/>
              <w:rPr>
                <w:b/>
              </w:rPr>
            </w:pPr>
            <w:r w:rsidRPr="00DE784D">
              <w:rPr>
                <w:b/>
              </w:rPr>
              <w:t>Дозировка</w:t>
            </w:r>
          </w:p>
        </w:tc>
        <w:tc>
          <w:tcPr>
            <w:tcW w:w="3191" w:type="dxa"/>
          </w:tcPr>
          <w:p w:rsidR="000E18B5" w:rsidRPr="00DE784D" w:rsidRDefault="000E18B5" w:rsidP="00DE784D">
            <w:pPr>
              <w:jc w:val="center"/>
              <w:rPr>
                <w:b/>
              </w:rPr>
            </w:pPr>
            <w:r w:rsidRPr="00DE784D">
              <w:rPr>
                <w:b/>
              </w:rPr>
              <w:t>Организационно-методические указания</w:t>
            </w:r>
          </w:p>
        </w:tc>
      </w:tr>
      <w:tr w:rsidR="000E18B5" w:rsidRPr="00DE784D" w:rsidTr="00DE784D">
        <w:tc>
          <w:tcPr>
            <w:tcW w:w="9879" w:type="dxa"/>
            <w:gridSpan w:val="5"/>
          </w:tcPr>
          <w:p w:rsidR="000E18B5" w:rsidRPr="00DE784D" w:rsidRDefault="000E18B5" w:rsidP="00DE784D">
            <w:pPr>
              <w:jc w:val="center"/>
              <w:rPr>
                <w:b/>
              </w:rPr>
            </w:pPr>
            <w:r w:rsidRPr="00DE784D">
              <w:rPr>
                <w:b/>
              </w:rPr>
              <w:t>Подготовительная часть (20 мин)</w:t>
            </w:r>
          </w:p>
        </w:tc>
      </w:tr>
      <w:tr w:rsidR="000E18B5" w:rsidRPr="00DE784D" w:rsidTr="00DE784D">
        <w:tc>
          <w:tcPr>
            <w:tcW w:w="3240" w:type="dxa"/>
          </w:tcPr>
          <w:p w:rsidR="000E18B5" w:rsidRPr="00DE784D" w:rsidRDefault="000E18B5" w:rsidP="00DE784D">
            <w:r w:rsidRPr="00DE784D">
              <w:t>Построение , сообщение задач урока.</w:t>
            </w:r>
          </w:p>
        </w:tc>
        <w:tc>
          <w:tcPr>
            <w:tcW w:w="3448" w:type="dxa"/>
            <w:gridSpan w:val="3"/>
          </w:tcPr>
          <w:p w:rsidR="000E18B5" w:rsidRPr="00DE784D" w:rsidRDefault="000E18B5" w:rsidP="00DE784D">
            <w:pPr>
              <w:jc w:val="center"/>
            </w:pPr>
            <w:r w:rsidRPr="00DE784D">
              <w:t>5 мин</w:t>
            </w:r>
          </w:p>
        </w:tc>
        <w:tc>
          <w:tcPr>
            <w:tcW w:w="3191" w:type="dxa"/>
          </w:tcPr>
          <w:p w:rsidR="000E18B5" w:rsidRPr="00DE784D" w:rsidRDefault="000E18B5" w:rsidP="00DE784D">
            <w:r w:rsidRPr="00DE784D">
              <w:t>Лопатки сведены, смотреть вперед. Наличие  спортивной формы; выявление больных и освобожденных.</w:t>
            </w:r>
          </w:p>
        </w:tc>
      </w:tr>
      <w:tr w:rsidR="000E18B5" w:rsidRPr="00DE784D" w:rsidTr="00DE784D">
        <w:tc>
          <w:tcPr>
            <w:tcW w:w="3240" w:type="dxa"/>
          </w:tcPr>
          <w:p w:rsidR="000E18B5" w:rsidRPr="00DE784D" w:rsidRDefault="000E18B5" w:rsidP="00DE784D">
            <w:pPr>
              <w:rPr>
                <w:b/>
              </w:rPr>
            </w:pPr>
            <w:r w:rsidRPr="00DE784D">
              <w:rPr>
                <w:b/>
              </w:rPr>
              <w:t>Ходьба:</w:t>
            </w:r>
          </w:p>
        </w:tc>
        <w:tc>
          <w:tcPr>
            <w:tcW w:w="3448" w:type="dxa"/>
            <w:gridSpan w:val="3"/>
          </w:tcPr>
          <w:p w:rsidR="000E18B5" w:rsidRPr="00DE784D" w:rsidRDefault="000E18B5" w:rsidP="00DE784D"/>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 шаг польки;</w:t>
            </w:r>
          </w:p>
        </w:tc>
        <w:tc>
          <w:tcPr>
            <w:tcW w:w="3448" w:type="dxa"/>
            <w:gridSpan w:val="3"/>
          </w:tcPr>
          <w:p w:rsidR="000E18B5" w:rsidRPr="00DE784D" w:rsidRDefault="000E18B5" w:rsidP="00DE784D">
            <w:pPr>
              <w:jc w:val="center"/>
            </w:pPr>
            <w:r w:rsidRPr="00DE784D">
              <w:t>10-</w:t>
            </w:r>
            <w:smartTag w:uri="urn:schemas-microsoft-com:office:smarttags" w:element="metricconverter">
              <w:smartTagPr>
                <w:attr w:name="ProductID" w:val="12 м"/>
              </w:smartTagPr>
              <w:r w:rsidRPr="00DE784D">
                <w:t>12 м</w:t>
              </w:r>
            </w:smartTag>
          </w:p>
        </w:tc>
        <w:tc>
          <w:tcPr>
            <w:tcW w:w="3191" w:type="dxa"/>
          </w:tcPr>
          <w:p w:rsidR="000E18B5" w:rsidRPr="00DE784D" w:rsidRDefault="000E18B5" w:rsidP="00DE784D">
            <w:r w:rsidRPr="00DE784D">
              <w:t>В коленном суставе ногу не сгибать сильно, переступания мягки, движения выразительны.</w:t>
            </w:r>
          </w:p>
        </w:tc>
      </w:tr>
      <w:tr w:rsidR="000E18B5" w:rsidRPr="00DE784D" w:rsidTr="00DE784D">
        <w:tc>
          <w:tcPr>
            <w:tcW w:w="3240" w:type="dxa"/>
          </w:tcPr>
          <w:p w:rsidR="000E18B5" w:rsidRPr="00DE784D" w:rsidRDefault="000E18B5" w:rsidP="00DE784D">
            <w:r w:rsidRPr="00DE784D">
              <w:t>-шаг галопа;</w:t>
            </w:r>
          </w:p>
        </w:tc>
        <w:tc>
          <w:tcPr>
            <w:tcW w:w="3448" w:type="dxa"/>
            <w:gridSpan w:val="3"/>
          </w:tcPr>
          <w:p w:rsidR="000E18B5" w:rsidRPr="00DE784D" w:rsidRDefault="000E18B5" w:rsidP="00DE784D">
            <w:pPr>
              <w:jc w:val="center"/>
            </w:pPr>
            <w:r w:rsidRPr="00DE784D">
              <w:t>10-</w:t>
            </w:r>
            <w:smartTag w:uri="urn:schemas-microsoft-com:office:smarttags" w:element="metricconverter">
              <w:smartTagPr>
                <w:attr w:name="ProductID" w:val="12 м"/>
              </w:smartTagPr>
              <w:r w:rsidRPr="00DE784D">
                <w:t>12 м</w:t>
              </w:r>
            </w:smartTag>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 вальсовый шаг с поворотом.</w:t>
            </w:r>
          </w:p>
        </w:tc>
        <w:tc>
          <w:tcPr>
            <w:tcW w:w="3448" w:type="dxa"/>
            <w:gridSpan w:val="3"/>
          </w:tcPr>
          <w:p w:rsidR="000E18B5" w:rsidRPr="00DE784D" w:rsidRDefault="000E18B5" w:rsidP="00DE784D">
            <w:pPr>
              <w:jc w:val="center"/>
            </w:pPr>
            <w:r w:rsidRPr="00DE784D">
              <w:t>12-</w:t>
            </w:r>
            <w:smartTag w:uri="urn:schemas-microsoft-com:office:smarttags" w:element="metricconverter">
              <w:smartTagPr>
                <w:attr w:name="ProductID" w:val="15 м"/>
              </w:smartTagPr>
              <w:r w:rsidRPr="00DE784D">
                <w:t>15 м</w:t>
              </w:r>
            </w:smartTag>
          </w:p>
        </w:tc>
        <w:tc>
          <w:tcPr>
            <w:tcW w:w="3191" w:type="dxa"/>
          </w:tcPr>
          <w:p w:rsidR="000E18B5" w:rsidRPr="00DE784D" w:rsidRDefault="000E18B5" w:rsidP="00DE784D">
            <w:r w:rsidRPr="00DE784D">
              <w:t>Шаги  маленькие, легкие, плечи сведены, смотреть вперед, слитность движений, плавность.</w:t>
            </w:r>
          </w:p>
        </w:tc>
      </w:tr>
      <w:tr w:rsidR="000E18B5" w:rsidRPr="00DE784D" w:rsidTr="00DE784D">
        <w:tc>
          <w:tcPr>
            <w:tcW w:w="3240" w:type="dxa"/>
          </w:tcPr>
          <w:p w:rsidR="000E18B5" w:rsidRPr="00DE784D" w:rsidRDefault="000E18B5" w:rsidP="00DE784D">
            <w:pPr>
              <w:rPr>
                <w:b/>
              </w:rPr>
            </w:pPr>
            <w:r w:rsidRPr="00DE784D">
              <w:rPr>
                <w:b/>
              </w:rPr>
              <w:t>ОРУ</w:t>
            </w:r>
          </w:p>
        </w:tc>
        <w:tc>
          <w:tcPr>
            <w:tcW w:w="3448" w:type="dxa"/>
            <w:gridSpan w:val="3"/>
          </w:tcPr>
          <w:p w:rsidR="000E18B5" w:rsidRPr="00DE784D" w:rsidRDefault="000E18B5" w:rsidP="00DE784D">
            <w:pPr>
              <w:jc w:val="center"/>
            </w:pPr>
            <w:r w:rsidRPr="00DE784D">
              <w:t>8 мин</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1.И. п.- стоя у стены, касаясь ее затылком.</w:t>
            </w:r>
          </w:p>
          <w:p w:rsidR="000E18B5" w:rsidRPr="00DE784D" w:rsidRDefault="000E18B5" w:rsidP="00DE784D">
            <w:r w:rsidRPr="00DE784D">
              <w:t>Сделать три шага вперед, сохраняя правильную осанку, затем три шага назад.</w:t>
            </w:r>
          </w:p>
        </w:tc>
        <w:tc>
          <w:tcPr>
            <w:tcW w:w="3448" w:type="dxa"/>
            <w:gridSpan w:val="3"/>
          </w:tcPr>
          <w:p w:rsidR="000E18B5" w:rsidRPr="00DE784D" w:rsidRDefault="000E18B5" w:rsidP="00DE784D">
            <w:pPr>
              <w:jc w:val="center"/>
            </w:pPr>
            <w:r w:rsidRPr="00DE784D">
              <w:t>4-6 раз</w:t>
            </w:r>
          </w:p>
        </w:tc>
        <w:tc>
          <w:tcPr>
            <w:tcW w:w="3191" w:type="dxa"/>
          </w:tcPr>
          <w:p w:rsidR="000E18B5" w:rsidRPr="00DE784D" w:rsidRDefault="000E18B5" w:rsidP="00DE784D">
            <w:r w:rsidRPr="00DE784D">
              <w:t>Лопатками, плечами, ягодицами,пятками.</w:t>
            </w:r>
          </w:p>
        </w:tc>
      </w:tr>
      <w:tr w:rsidR="000E18B5" w:rsidRPr="00DE784D" w:rsidTr="00DE784D">
        <w:tc>
          <w:tcPr>
            <w:tcW w:w="3240" w:type="dxa"/>
          </w:tcPr>
          <w:p w:rsidR="000E18B5" w:rsidRPr="00DE784D" w:rsidRDefault="000E18B5" w:rsidP="00DE784D">
            <w:r w:rsidRPr="00DE784D">
              <w:t>2.И. п.- то же, но руки вверх. Приседать с прямой спиной, затылком и туловищем.</w:t>
            </w:r>
          </w:p>
        </w:tc>
        <w:tc>
          <w:tcPr>
            <w:tcW w:w="3448" w:type="dxa"/>
            <w:gridSpan w:val="3"/>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3.И. п.- то же но руки вниз. Делать движения руками в стороны,  вперед на пояс.</w:t>
            </w:r>
          </w:p>
        </w:tc>
        <w:tc>
          <w:tcPr>
            <w:tcW w:w="3448" w:type="dxa"/>
            <w:gridSpan w:val="3"/>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4. И. п.- то же.</w:t>
            </w:r>
          </w:p>
          <w:p w:rsidR="000E18B5" w:rsidRPr="00DE784D" w:rsidRDefault="000E18B5" w:rsidP="00DE784D">
            <w:r w:rsidRPr="00DE784D">
              <w:t>Попеременное сгибание правой и левой ноги с захватом руками и прижиманием к туловищу.</w:t>
            </w:r>
          </w:p>
        </w:tc>
        <w:tc>
          <w:tcPr>
            <w:tcW w:w="3448" w:type="dxa"/>
            <w:gridSpan w:val="3"/>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5. И. п. –руки вверх.</w:t>
            </w:r>
          </w:p>
          <w:p w:rsidR="000E18B5" w:rsidRPr="00DE784D" w:rsidRDefault="000E18B5" w:rsidP="00DE784D">
            <w:r w:rsidRPr="00DE784D">
              <w:t>Не теряя касания со стеной затылком и пятками, прогибаться  в пояснице.</w:t>
            </w:r>
          </w:p>
        </w:tc>
        <w:tc>
          <w:tcPr>
            <w:tcW w:w="3448" w:type="dxa"/>
            <w:gridSpan w:val="3"/>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6. И. п. -то же но руки на пояс. Поднимание  по –очередно ноги вдоль стены вверх.</w:t>
            </w:r>
          </w:p>
        </w:tc>
        <w:tc>
          <w:tcPr>
            <w:tcW w:w="3448" w:type="dxa"/>
            <w:gridSpan w:val="3"/>
          </w:tcPr>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6688" w:type="dxa"/>
            <w:gridSpan w:val="4"/>
          </w:tcPr>
          <w:p w:rsidR="000E18B5" w:rsidRPr="00DE784D" w:rsidRDefault="000E18B5" w:rsidP="00DE784D">
            <w:r w:rsidRPr="00DE784D">
              <w:t>7. И. п.- то же, но руки на пояс. Наклоняться, не отрываясь  от стены, вправо и влево.</w:t>
            </w:r>
          </w:p>
          <w:p w:rsidR="000E18B5" w:rsidRPr="00DE784D" w:rsidRDefault="000E18B5" w:rsidP="00DE784D">
            <w:pPr>
              <w:jc w:val="center"/>
            </w:pPr>
            <w:r w:rsidRPr="00DE784D">
              <w:t>6-8 раз</w:t>
            </w:r>
          </w:p>
        </w:tc>
        <w:tc>
          <w:tcPr>
            <w:tcW w:w="3191" w:type="dxa"/>
          </w:tcPr>
          <w:p w:rsidR="000E18B5" w:rsidRPr="00DE784D" w:rsidRDefault="000E18B5" w:rsidP="00DE784D"/>
        </w:tc>
      </w:tr>
      <w:tr w:rsidR="000E18B5" w:rsidRPr="00DE784D" w:rsidTr="00DE784D">
        <w:tc>
          <w:tcPr>
            <w:tcW w:w="9879" w:type="dxa"/>
            <w:gridSpan w:val="5"/>
          </w:tcPr>
          <w:p w:rsidR="000E18B5" w:rsidRPr="00DE784D" w:rsidRDefault="000E18B5" w:rsidP="00DE784D">
            <w:pPr>
              <w:jc w:val="center"/>
              <w:rPr>
                <w:b/>
              </w:rPr>
            </w:pPr>
            <w:r w:rsidRPr="00DE784D">
              <w:rPr>
                <w:b/>
              </w:rPr>
              <w:t>Основная часть (50 мин)</w:t>
            </w:r>
          </w:p>
        </w:tc>
      </w:tr>
      <w:tr w:rsidR="000E18B5" w:rsidRPr="00DE784D" w:rsidTr="00DE784D">
        <w:tc>
          <w:tcPr>
            <w:tcW w:w="3240" w:type="dxa"/>
          </w:tcPr>
          <w:p w:rsidR="000E18B5" w:rsidRPr="00DE784D" w:rsidRDefault="000E18B5" w:rsidP="00DE784D">
            <w:pPr>
              <w:rPr>
                <w:b/>
              </w:rPr>
            </w:pPr>
            <w:r w:rsidRPr="00DE784D">
              <w:rPr>
                <w:b/>
              </w:rPr>
              <w:t>1. Упражнение на бревне.</w:t>
            </w:r>
          </w:p>
        </w:tc>
        <w:tc>
          <w:tcPr>
            <w:tcW w:w="3448" w:type="dxa"/>
            <w:gridSpan w:val="3"/>
          </w:tcPr>
          <w:p w:rsidR="000E18B5" w:rsidRPr="00DE784D" w:rsidRDefault="000E18B5" w:rsidP="00DE784D">
            <w:pPr>
              <w:jc w:val="center"/>
            </w:pPr>
            <w:r w:rsidRPr="00DE784D">
              <w:t>20 мин</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1.И. п. – о. с.</w:t>
            </w:r>
          </w:p>
          <w:p w:rsidR="000E18B5" w:rsidRPr="00DE784D" w:rsidRDefault="000E18B5" w:rsidP="00DE784D">
            <w:r w:rsidRPr="00DE784D">
              <w:t>Переменный шаг с правой, руки в стороны, переменный шаг с левой, руки в стороны; выпад правой, руки вверх, опуститься на левое колено, руки в стороны; выпрямиться на правой, левая сзади на носке, поставить левую перед правой, руки вниз, поворот на 180, в стойку, руки в  стороны; шаг левой, руки вниз, поворот направо, в стойку на левой, правая в сторону на носок, руки в стороны, приставляя правую, полуприсед ( ноги вместе) с полунаклоном вперед, руками вперед, руки назад, махом рук, соскок.</w:t>
            </w:r>
          </w:p>
          <w:p w:rsidR="000E18B5" w:rsidRPr="00DE784D" w:rsidRDefault="000E18B5" w:rsidP="00DE784D"/>
        </w:tc>
        <w:tc>
          <w:tcPr>
            <w:tcW w:w="3448" w:type="dxa"/>
            <w:gridSpan w:val="3"/>
          </w:tcPr>
          <w:p w:rsidR="000E18B5" w:rsidRPr="00DE784D" w:rsidRDefault="000E18B5" w:rsidP="00DE784D"/>
        </w:tc>
        <w:tc>
          <w:tcPr>
            <w:tcW w:w="3191" w:type="dxa"/>
          </w:tcPr>
          <w:p w:rsidR="000E18B5" w:rsidRPr="00DE784D" w:rsidRDefault="000E18B5" w:rsidP="00DE784D">
            <w:r w:rsidRPr="00DE784D">
              <w:t>Тело напряжено, упражнение с носка, лопатки сведены.</w:t>
            </w:r>
          </w:p>
        </w:tc>
      </w:tr>
      <w:tr w:rsidR="000E18B5" w:rsidRPr="00DE784D" w:rsidTr="00DE784D">
        <w:tc>
          <w:tcPr>
            <w:tcW w:w="3240" w:type="dxa"/>
          </w:tcPr>
          <w:p w:rsidR="000E18B5" w:rsidRPr="00DE784D" w:rsidRDefault="000E18B5" w:rsidP="00DE784D">
            <w:r w:rsidRPr="00DE784D">
              <w:t>1.Переменный шаг- шаг правой вперед, приставит к правой и далее шаг правой и  левой вперед ( без остановки у правой).</w:t>
            </w:r>
          </w:p>
        </w:tc>
        <w:tc>
          <w:tcPr>
            <w:tcW w:w="3448" w:type="dxa"/>
            <w:gridSpan w:val="3"/>
          </w:tcPr>
          <w:p w:rsidR="000E18B5" w:rsidRPr="00DE784D" w:rsidRDefault="000E18B5" w:rsidP="00DE784D"/>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2.Комбинации на полу.</w:t>
            </w:r>
          </w:p>
        </w:tc>
        <w:tc>
          <w:tcPr>
            <w:tcW w:w="3448" w:type="dxa"/>
            <w:gridSpan w:val="3"/>
          </w:tcPr>
          <w:p w:rsidR="000E18B5" w:rsidRPr="00DE784D" w:rsidRDefault="000E18B5" w:rsidP="00DE784D"/>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3.На скамейке, бревне.</w:t>
            </w:r>
          </w:p>
        </w:tc>
        <w:tc>
          <w:tcPr>
            <w:tcW w:w="3448" w:type="dxa"/>
            <w:gridSpan w:val="3"/>
          </w:tcPr>
          <w:p w:rsidR="000E18B5" w:rsidRPr="00DE784D" w:rsidRDefault="000E18B5" w:rsidP="00DE784D"/>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pPr>
              <w:rPr>
                <w:b/>
              </w:rPr>
            </w:pPr>
            <w:r w:rsidRPr="00DE784D">
              <w:rPr>
                <w:b/>
              </w:rPr>
              <w:t>2.Упражнения на перекладине.</w:t>
            </w:r>
          </w:p>
        </w:tc>
        <w:tc>
          <w:tcPr>
            <w:tcW w:w="3448" w:type="dxa"/>
            <w:gridSpan w:val="3"/>
          </w:tcPr>
          <w:p w:rsidR="000E18B5" w:rsidRPr="00DE784D" w:rsidRDefault="000E18B5" w:rsidP="00DE784D">
            <w:pPr>
              <w:jc w:val="center"/>
            </w:pPr>
            <w:r w:rsidRPr="00DE784D">
              <w:t>20 мин</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Из стойки спиной к  перекладине вис стоя сзади, согнувшись, толчком ног вис, согнувшись сзади, перемах, согнув правую, и вис, прогнувшись верхом, вис завесом левой, вторым махом подъем завесом в упор верхом левой; перехват левой в хват снизу, перемахом правой, соскок с поворотом налево на 90.</w:t>
            </w:r>
          </w:p>
        </w:tc>
        <w:tc>
          <w:tcPr>
            <w:tcW w:w="3448" w:type="dxa"/>
            <w:gridSpan w:val="3"/>
          </w:tcPr>
          <w:p w:rsidR="000E18B5" w:rsidRPr="00DE784D" w:rsidRDefault="000E18B5" w:rsidP="00DE784D"/>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pPr>
              <w:rPr>
                <w:b/>
              </w:rPr>
            </w:pPr>
            <w:r w:rsidRPr="00DE784D">
              <w:rPr>
                <w:b/>
              </w:rPr>
              <w:t>3.Акробатические элементы.</w:t>
            </w:r>
          </w:p>
        </w:tc>
        <w:tc>
          <w:tcPr>
            <w:tcW w:w="3448" w:type="dxa"/>
            <w:gridSpan w:val="3"/>
          </w:tcPr>
          <w:p w:rsidR="000E18B5" w:rsidRPr="00DE784D" w:rsidRDefault="000E18B5" w:rsidP="00DE784D">
            <w:pPr>
              <w:jc w:val="center"/>
            </w:pPr>
            <w:r w:rsidRPr="00DE784D">
              <w:t>5мин</w:t>
            </w:r>
          </w:p>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1.Кувырки вперед.</w:t>
            </w:r>
          </w:p>
        </w:tc>
        <w:tc>
          <w:tcPr>
            <w:tcW w:w="3448" w:type="dxa"/>
            <w:gridSpan w:val="3"/>
          </w:tcPr>
          <w:p w:rsidR="000E18B5" w:rsidRPr="00DE784D" w:rsidRDefault="000E18B5" w:rsidP="00DE784D"/>
        </w:tc>
        <w:tc>
          <w:tcPr>
            <w:tcW w:w="3191" w:type="dxa"/>
          </w:tcPr>
          <w:p w:rsidR="000E18B5" w:rsidRPr="00DE784D" w:rsidRDefault="000E18B5" w:rsidP="00DE784D"/>
        </w:tc>
      </w:tr>
      <w:tr w:rsidR="000E18B5" w:rsidRPr="00DE784D" w:rsidTr="00DE784D">
        <w:tc>
          <w:tcPr>
            <w:tcW w:w="3240" w:type="dxa"/>
          </w:tcPr>
          <w:p w:rsidR="000E18B5" w:rsidRPr="00DE784D" w:rsidRDefault="000E18B5" w:rsidP="00DE784D">
            <w:r w:rsidRPr="00DE784D">
              <w:t>2.Из положения лежа на спине, согнуть ноги, поставить их на ширине плеч, руки опираются за плечами.</w:t>
            </w:r>
          </w:p>
          <w:p w:rsidR="000E18B5" w:rsidRPr="00DE784D" w:rsidRDefault="000E18B5" w:rsidP="00DE784D">
            <w:r w:rsidRPr="00DE784D">
              <w:t>Прогибаясь, разогнуть ноги и руки, голову назад.</w:t>
            </w:r>
          </w:p>
        </w:tc>
        <w:tc>
          <w:tcPr>
            <w:tcW w:w="3448" w:type="dxa"/>
            <w:gridSpan w:val="3"/>
          </w:tcPr>
          <w:p w:rsidR="000E18B5" w:rsidRPr="00DE784D" w:rsidRDefault="000E18B5" w:rsidP="00DE784D"/>
        </w:tc>
        <w:tc>
          <w:tcPr>
            <w:tcW w:w="3191" w:type="dxa"/>
          </w:tcPr>
          <w:p w:rsidR="000E18B5" w:rsidRPr="00DE784D" w:rsidRDefault="000E18B5" w:rsidP="00DE784D">
            <w:r w:rsidRPr="00DE784D">
              <w:t>Смотреть на кисти рук, плечи над кистями, колени слегка согнуты, вес тела равномерно распределен на точки опоры.</w:t>
            </w:r>
          </w:p>
        </w:tc>
      </w:tr>
      <w:tr w:rsidR="000E18B5" w:rsidRPr="00DE784D" w:rsidTr="00DE784D">
        <w:tc>
          <w:tcPr>
            <w:tcW w:w="3240" w:type="dxa"/>
          </w:tcPr>
          <w:p w:rsidR="000E18B5" w:rsidRPr="00DE784D" w:rsidRDefault="000E18B5" w:rsidP="00DE784D">
            <w:r w:rsidRPr="00DE784D">
              <w:t xml:space="preserve"> И. п.- о. с., упор присев, </w:t>
            </w:r>
          </w:p>
          <w:p w:rsidR="000E18B5" w:rsidRPr="00DE784D" w:rsidRDefault="000E18B5" w:rsidP="00DE784D">
            <w:r w:rsidRPr="00DE784D">
              <w:t>Кувырок назад в упор стоя, ноги врозь, выпрямляясь, круг руками вперед, с прямыми ногами стойка на лопатках, перекатом вперед лечь на спину – «мост», поворот направо в упор присев. О. с.</w:t>
            </w:r>
          </w:p>
          <w:p w:rsidR="000E18B5" w:rsidRPr="00DE784D" w:rsidRDefault="000E18B5" w:rsidP="00DE784D"/>
        </w:tc>
        <w:tc>
          <w:tcPr>
            <w:tcW w:w="3448" w:type="dxa"/>
            <w:gridSpan w:val="3"/>
          </w:tcPr>
          <w:p w:rsidR="000E18B5" w:rsidRPr="00DE784D" w:rsidRDefault="000E18B5" w:rsidP="00DE784D"/>
          <w:p w:rsidR="000E18B5" w:rsidRPr="00DE784D" w:rsidRDefault="000E18B5" w:rsidP="00DE784D"/>
        </w:tc>
        <w:tc>
          <w:tcPr>
            <w:tcW w:w="3191" w:type="dxa"/>
          </w:tcPr>
          <w:p w:rsidR="000E18B5" w:rsidRPr="00DE784D" w:rsidRDefault="000E18B5" w:rsidP="00DE784D"/>
        </w:tc>
      </w:tr>
      <w:tr w:rsidR="000E18B5" w:rsidRPr="00DE784D" w:rsidTr="00DE784D">
        <w:tc>
          <w:tcPr>
            <w:tcW w:w="9879" w:type="dxa"/>
            <w:gridSpan w:val="5"/>
          </w:tcPr>
          <w:p w:rsidR="000E18B5" w:rsidRPr="00DE784D" w:rsidRDefault="000E18B5" w:rsidP="00DE784D">
            <w:pPr>
              <w:jc w:val="center"/>
              <w:rPr>
                <w:b/>
              </w:rPr>
            </w:pPr>
            <w:r w:rsidRPr="00DE784D">
              <w:rPr>
                <w:b/>
              </w:rPr>
              <w:t>Заключительная часть (2-3 мин)</w:t>
            </w:r>
          </w:p>
        </w:tc>
      </w:tr>
      <w:tr w:rsidR="000E18B5" w:rsidRPr="00DE784D" w:rsidTr="00DE784D">
        <w:tc>
          <w:tcPr>
            <w:tcW w:w="3262" w:type="dxa"/>
            <w:gridSpan w:val="2"/>
          </w:tcPr>
          <w:p w:rsidR="000E18B5" w:rsidRPr="00DE784D" w:rsidRDefault="000E18B5" w:rsidP="00DE784D">
            <w:r w:rsidRPr="00DE784D">
              <w:t>Построение , подведение итогов. Организационный уход.</w:t>
            </w:r>
          </w:p>
          <w:p w:rsidR="000E18B5" w:rsidRPr="00DE784D" w:rsidRDefault="000E18B5" w:rsidP="00DE784D"/>
        </w:tc>
        <w:tc>
          <w:tcPr>
            <w:tcW w:w="3190" w:type="dxa"/>
          </w:tcPr>
          <w:p w:rsidR="000E18B5" w:rsidRPr="00DE784D" w:rsidRDefault="000E18B5" w:rsidP="00DE784D">
            <w:pPr>
              <w:jc w:val="center"/>
            </w:pPr>
            <w:r w:rsidRPr="00DE784D">
              <w:t>2-3 мин</w:t>
            </w:r>
          </w:p>
        </w:tc>
        <w:tc>
          <w:tcPr>
            <w:tcW w:w="3427" w:type="dxa"/>
            <w:gridSpan w:val="2"/>
          </w:tcPr>
          <w:p w:rsidR="000E18B5" w:rsidRPr="00DE784D" w:rsidRDefault="000E18B5" w:rsidP="00DE784D"/>
        </w:tc>
      </w:tr>
    </w:tbl>
    <w:p w:rsidR="000E18B5" w:rsidRPr="00DE784D" w:rsidRDefault="000E18B5" w:rsidP="000E18B5">
      <w:pPr>
        <w:jc w:val="center"/>
        <w:rPr>
          <w:b/>
        </w:rPr>
      </w:pPr>
    </w:p>
    <w:p w:rsidR="000E18B5" w:rsidRPr="00DE784D" w:rsidRDefault="000E18B5" w:rsidP="000E18B5">
      <w:pPr>
        <w:jc w:val="center"/>
        <w:rPr>
          <w:i/>
        </w:rPr>
      </w:pPr>
    </w:p>
    <w:p w:rsidR="000E18B5" w:rsidRPr="00DE784D" w:rsidRDefault="000E18B5" w:rsidP="000E18B5"/>
    <w:p w:rsidR="00DE784D" w:rsidRPr="00DE784D" w:rsidRDefault="00DE784D" w:rsidP="00DE784D">
      <w:pPr>
        <w:shd w:val="clear" w:color="auto" w:fill="FFFFFF"/>
        <w:autoSpaceDE w:val="0"/>
        <w:autoSpaceDN w:val="0"/>
        <w:adjustRightInd w:val="0"/>
        <w:rPr>
          <w:noProof/>
        </w:rPr>
      </w:pPr>
    </w:p>
    <w:p w:rsidR="00DE784D" w:rsidRPr="00DE784D" w:rsidRDefault="00DE784D" w:rsidP="00DE784D">
      <w:pPr>
        <w:shd w:val="clear" w:color="auto" w:fill="FFFFFF"/>
        <w:autoSpaceDE w:val="0"/>
        <w:autoSpaceDN w:val="0"/>
        <w:adjustRightInd w:val="0"/>
        <w:rPr>
          <w:noProof/>
        </w:rPr>
      </w:pPr>
    </w:p>
    <w:p w:rsidR="00DE784D" w:rsidRPr="00DE784D" w:rsidRDefault="00DE784D" w:rsidP="00DE784D">
      <w:pPr>
        <w:shd w:val="clear" w:color="auto" w:fill="FFFFFF"/>
        <w:autoSpaceDE w:val="0"/>
        <w:autoSpaceDN w:val="0"/>
        <w:adjustRightInd w:val="0"/>
        <w:rPr>
          <w:noProof/>
        </w:rPr>
      </w:pPr>
    </w:p>
    <w:p w:rsidR="00DE784D" w:rsidRPr="00DE784D" w:rsidRDefault="00DE784D" w:rsidP="00DE784D">
      <w:pPr>
        <w:shd w:val="clear" w:color="auto" w:fill="FFFFFF"/>
        <w:autoSpaceDE w:val="0"/>
        <w:autoSpaceDN w:val="0"/>
        <w:adjustRightInd w:val="0"/>
        <w:rPr>
          <w:noProof/>
        </w:rPr>
      </w:pPr>
    </w:p>
    <w:p w:rsidR="005617A4" w:rsidRDefault="005617A4" w:rsidP="00DE784D">
      <w:pPr>
        <w:shd w:val="clear" w:color="auto" w:fill="FFFFFF"/>
        <w:autoSpaceDE w:val="0"/>
        <w:autoSpaceDN w:val="0"/>
        <w:adjustRightInd w:val="0"/>
        <w:jc w:val="center"/>
        <w:rPr>
          <w:b/>
          <w:bCs/>
          <w:i/>
          <w:iCs/>
          <w:color w:val="000000"/>
        </w:rPr>
      </w:pPr>
    </w:p>
    <w:p w:rsidR="005617A4" w:rsidRDefault="005617A4" w:rsidP="00DE784D">
      <w:pPr>
        <w:shd w:val="clear" w:color="auto" w:fill="FFFFFF"/>
        <w:autoSpaceDE w:val="0"/>
        <w:autoSpaceDN w:val="0"/>
        <w:adjustRightInd w:val="0"/>
        <w:jc w:val="center"/>
        <w:rPr>
          <w:b/>
          <w:bCs/>
          <w:i/>
          <w:iCs/>
          <w:color w:val="000000"/>
        </w:rPr>
      </w:pPr>
    </w:p>
    <w:p w:rsidR="005617A4" w:rsidRDefault="005617A4" w:rsidP="00DE784D">
      <w:pPr>
        <w:shd w:val="clear" w:color="auto" w:fill="FFFFFF"/>
        <w:autoSpaceDE w:val="0"/>
        <w:autoSpaceDN w:val="0"/>
        <w:adjustRightInd w:val="0"/>
        <w:jc w:val="center"/>
        <w:rPr>
          <w:b/>
          <w:bCs/>
          <w:i/>
          <w:iCs/>
          <w:color w:val="000000"/>
        </w:rPr>
      </w:pPr>
    </w:p>
    <w:p w:rsidR="005617A4" w:rsidRDefault="005617A4" w:rsidP="00DE784D">
      <w:pPr>
        <w:shd w:val="clear" w:color="auto" w:fill="FFFFFF"/>
        <w:autoSpaceDE w:val="0"/>
        <w:autoSpaceDN w:val="0"/>
        <w:adjustRightInd w:val="0"/>
        <w:jc w:val="center"/>
        <w:rPr>
          <w:b/>
          <w:bCs/>
          <w:i/>
          <w:iCs/>
          <w:color w:val="000000"/>
        </w:rPr>
      </w:pPr>
    </w:p>
    <w:p w:rsidR="005617A4" w:rsidRDefault="005617A4" w:rsidP="00DE784D">
      <w:pPr>
        <w:shd w:val="clear" w:color="auto" w:fill="FFFFFF"/>
        <w:autoSpaceDE w:val="0"/>
        <w:autoSpaceDN w:val="0"/>
        <w:adjustRightInd w:val="0"/>
        <w:jc w:val="center"/>
        <w:rPr>
          <w:b/>
          <w:bCs/>
          <w:i/>
          <w:iCs/>
          <w:color w:val="000000"/>
        </w:rPr>
      </w:pPr>
    </w:p>
    <w:p w:rsidR="00DE784D" w:rsidRPr="00DE784D" w:rsidRDefault="00DE784D" w:rsidP="00DE784D">
      <w:pPr>
        <w:shd w:val="clear" w:color="auto" w:fill="FFFFFF"/>
        <w:autoSpaceDE w:val="0"/>
        <w:autoSpaceDN w:val="0"/>
        <w:adjustRightInd w:val="0"/>
        <w:jc w:val="center"/>
        <w:rPr>
          <w:b/>
          <w:bCs/>
          <w:i/>
          <w:iCs/>
          <w:color w:val="000000"/>
        </w:rPr>
      </w:pPr>
      <w:r w:rsidRPr="00DE784D">
        <w:rPr>
          <w:b/>
          <w:bCs/>
          <w:i/>
          <w:iCs/>
          <w:color w:val="000000"/>
        </w:rPr>
        <w:t>План-конспект урока по физической культуре</w:t>
      </w:r>
    </w:p>
    <w:p w:rsidR="00DE784D" w:rsidRPr="00DE784D" w:rsidRDefault="00DE784D" w:rsidP="00DE784D">
      <w:pPr>
        <w:shd w:val="clear" w:color="auto" w:fill="FFFFFF"/>
        <w:autoSpaceDE w:val="0"/>
        <w:autoSpaceDN w:val="0"/>
        <w:adjustRightInd w:val="0"/>
      </w:pPr>
    </w:p>
    <w:p w:rsidR="00DE784D" w:rsidRPr="00DE784D" w:rsidRDefault="00DE784D" w:rsidP="00DE784D">
      <w:pPr>
        <w:shd w:val="clear" w:color="auto" w:fill="FFFFFF"/>
        <w:autoSpaceDE w:val="0"/>
        <w:autoSpaceDN w:val="0"/>
        <w:adjustRightInd w:val="0"/>
        <w:jc w:val="center"/>
        <w:rPr>
          <w:color w:val="000000"/>
        </w:rPr>
      </w:pPr>
      <w:r w:rsidRPr="00DE784D">
        <w:rPr>
          <w:b/>
          <w:color w:val="000000"/>
        </w:rPr>
        <w:t>Тема</w:t>
      </w:r>
      <w:r w:rsidRPr="00DE784D">
        <w:rPr>
          <w:color w:val="000000"/>
        </w:rPr>
        <w:t>:  « Гимнастика».</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pPr>
      <w:r w:rsidRPr="00DE784D">
        <w:rPr>
          <w:b/>
          <w:color w:val="000000"/>
        </w:rPr>
        <w:t>Цель:</w:t>
      </w:r>
      <w:r w:rsidRPr="00DE784D">
        <w:rPr>
          <w:color w:val="000000"/>
        </w:rPr>
        <w:t xml:space="preserve"> Создание  условий для развития физических качеств: координации, быстроты реакции, гибкости  сред</w:t>
      </w:r>
      <w:r w:rsidRPr="00DE784D">
        <w:rPr>
          <w:color w:val="000000"/>
        </w:rPr>
        <w:softHyphen/>
        <w:t>ствами   гимнастики.. Привитие интереса к предмету.</w:t>
      </w:r>
    </w:p>
    <w:p w:rsidR="00DE784D" w:rsidRPr="00DE784D" w:rsidRDefault="00DE784D" w:rsidP="00DE784D">
      <w:pPr>
        <w:shd w:val="clear" w:color="auto" w:fill="FFFFFF"/>
        <w:autoSpaceDE w:val="0"/>
        <w:autoSpaceDN w:val="0"/>
        <w:adjustRightInd w:val="0"/>
        <w:rPr>
          <w:b/>
          <w:color w:val="000000"/>
        </w:rPr>
      </w:pPr>
    </w:p>
    <w:p w:rsidR="00DE784D" w:rsidRPr="00DE784D" w:rsidRDefault="00DE784D" w:rsidP="00DE784D">
      <w:pPr>
        <w:shd w:val="clear" w:color="auto" w:fill="FFFFFF"/>
        <w:autoSpaceDE w:val="0"/>
        <w:autoSpaceDN w:val="0"/>
        <w:adjustRightInd w:val="0"/>
        <w:rPr>
          <w:b/>
          <w:color w:val="000000"/>
        </w:rPr>
      </w:pPr>
      <w:r w:rsidRPr="00DE784D">
        <w:rPr>
          <w:b/>
          <w:color w:val="000000"/>
        </w:rPr>
        <w:t xml:space="preserve">Задачи: </w:t>
      </w:r>
    </w:p>
    <w:p w:rsidR="00DE784D" w:rsidRPr="00DE784D" w:rsidRDefault="00DE784D" w:rsidP="00DE784D">
      <w:pPr>
        <w:shd w:val="clear" w:color="auto" w:fill="FFFFFF"/>
        <w:autoSpaceDE w:val="0"/>
        <w:autoSpaceDN w:val="0"/>
        <w:adjustRightInd w:val="0"/>
        <w:rPr>
          <w:color w:val="000000"/>
        </w:rPr>
      </w:pPr>
      <w:r w:rsidRPr="00DE784D">
        <w:rPr>
          <w:color w:val="000000"/>
        </w:rPr>
        <w:t>1. Развивать творческие способности учащихся.</w:t>
      </w:r>
    </w:p>
    <w:p w:rsidR="00DE784D" w:rsidRPr="00DE784D" w:rsidRDefault="00DE784D" w:rsidP="00DE784D">
      <w:pPr>
        <w:shd w:val="clear" w:color="auto" w:fill="FFFFFF"/>
        <w:autoSpaceDE w:val="0"/>
        <w:autoSpaceDN w:val="0"/>
        <w:adjustRightInd w:val="0"/>
        <w:rPr>
          <w:color w:val="000000"/>
        </w:rPr>
      </w:pPr>
      <w:r w:rsidRPr="00DE784D">
        <w:rPr>
          <w:color w:val="000000"/>
        </w:rPr>
        <w:t>2. Воспитывать  скоростно-силовые качества,  настойчивость, взаимопомощь, самостоятельность,</w:t>
      </w:r>
    </w:p>
    <w:p w:rsidR="00DE784D" w:rsidRPr="00DE784D" w:rsidRDefault="00DE784D" w:rsidP="00DE784D">
      <w:pPr>
        <w:shd w:val="clear" w:color="auto" w:fill="FFFFFF"/>
        <w:autoSpaceDE w:val="0"/>
        <w:autoSpaceDN w:val="0"/>
        <w:adjustRightInd w:val="0"/>
        <w:rPr>
          <w:bCs/>
          <w:color w:val="000000"/>
        </w:rPr>
      </w:pPr>
      <w:r w:rsidRPr="00DE784D">
        <w:rPr>
          <w:color w:val="000000"/>
        </w:rPr>
        <w:t xml:space="preserve"> 3. Закрепить технику  выполнения кувырка вперёд в движении, кувырка назад с места.</w:t>
      </w:r>
    </w:p>
    <w:p w:rsidR="00DE784D" w:rsidRPr="00DE784D" w:rsidRDefault="00DE784D" w:rsidP="00DE784D">
      <w:pPr>
        <w:shd w:val="clear" w:color="auto" w:fill="FFFFFF"/>
        <w:autoSpaceDE w:val="0"/>
        <w:autoSpaceDN w:val="0"/>
        <w:adjustRightInd w:val="0"/>
      </w:pPr>
      <w:r w:rsidRPr="00DE784D">
        <w:rPr>
          <w:color w:val="000000"/>
        </w:rPr>
        <w:t xml:space="preserve"> 4.Закрепить основы знаний по теме « Физические качества».</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Тип урока: комплексный  с образовательно -  обучающей направленностью.</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 xml:space="preserve"> Метод  проведения : круговой,  фронтальный, поточный, групповой,  игровой. Метод индивидуальных заданий.</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Место: спортивный зал.</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b/>
          <w:color w:val="000000"/>
        </w:rPr>
        <w:t xml:space="preserve"> Оборудование и инвентарь</w:t>
      </w:r>
      <w:r w:rsidRPr="00DE784D">
        <w:rPr>
          <w:color w:val="000000"/>
        </w:rPr>
        <w:t xml:space="preserve">: гимнастические маты,  палки,  обручи, скамейки. Скакалки, бутылки с песком, волейбольные мячи. </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 xml:space="preserve"> Дата: </w:t>
      </w:r>
    </w:p>
    <w:p w:rsidR="00DE784D" w:rsidRPr="00DE784D" w:rsidRDefault="00DE784D" w:rsidP="00DE784D">
      <w:pPr>
        <w:shd w:val="clear" w:color="auto" w:fill="FFFFFF"/>
        <w:autoSpaceDE w:val="0"/>
        <w:autoSpaceDN w:val="0"/>
        <w:adjustRightInd w:val="0"/>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88"/>
        <w:gridCol w:w="3552"/>
        <w:gridCol w:w="1260"/>
        <w:gridCol w:w="3443"/>
      </w:tblGrid>
      <w:tr w:rsidR="00DE784D" w:rsidRPr="00DE784D" w:rsidTr="00DE784D">
        <w:trPr>
          <w:trHeight w:val="396"/>
        </w:trPr>
        <w:tc>
          <w:tcPr>
            <w:tcW w:w="588"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w:t>
            </w:r>
            <w:r w:rsidRPr="00DE784D">
              <w:t xml:space="preserve"> </w:t>
            </w: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Содержание</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Доз.</w:t>
            </w:r>
            <w:r w:rsidRPr="00DE784D">
              <w:t xml:space="preserve"> </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Организационно - методические указания</w:t>
            </w:r>
            <w:r w:rsidRPr="00DE784D">
              <w:t xml:space="preserve"> </w:t>
            </w:r>
          </w:p>
        </w:tc>
      </w:tr>
      <w:tr w:rsidR="00DE784D" w:rsidRPr="00DE784D" w:rsidTr="00DE784D">
        <w:trPr>
          <w:trHeight w:val="382"/>
        </w:trPr>
        <w:tc>
          <w:tcPr>
            <w:tcW w:w="588" w:type="dxa"/>
            <w:shd w:val="clear" w:color="auto" w:fill="FFFFFF"/>
          </w:tcPr>
          <w:p w:rsidR="00DE784D" w:rsidRPr="00DE784D" w:rsidRDefault="00DE784D" w:rsidP="00DE784D">
            <w:pPr>
              <w:shd w:val="clear" w:color="auto" w:fill="FFFFFF"/>
              <w:autoSpaceDE w:val="0"/>
              <w:autoSpaceDN w:val="0"/>
              <w:adjustRightInd w:val="0"/>
              <w:jc w:val="center"/>
            </w:pPr>
            <w:r w:rsidRPr="00DE784D">
              <w:rPr>
                <w:color w:val="000000"/>
                <w:lang w:val="en-US"/>
              </w:rPr>
              <w:t>I</w:t>
            </w:r>
            <w:r w:rsidRPr="00DE784D">
              <w:rPr>
                <w:color w:val="000000"/>
              </w:rPr>
              <w:t>.</w:t>
            </w: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Подготовительная часть</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15 мин</w:t>
            </w:r>
            <w:r w:rsidRPr="00DE784D">
              <w:t xml:space="preserve"> </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Узнать самочувствие Проверить наличие формы</w:t>
            </w:r>
            <w:r w:rsidRPr="00DE784D">
              <w:t xml:space="preserve"> </w:t>
            </w:r>
          </w:p>
        </w:tc>
      </w:tr>
      <w:tr w:rsidR="00DE784D" w:rsidRPr="00DE784D" w:rsidTr="00DE784D">
        <w:trPr>
          <w:trHeight w:val="194"/>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Построение.</w:t>
            </w:r>
          </w:p>
          <w:p w:rsidR="00DE784D" w:rsidRPr="00DE784D" w:rsidRDefault="00DE784D" w:rsidP="00DE784D">
            <w:pPr>
              <w:shd w:val="clear" w:color="auto" w:fill="FFFFFF"/>
              <w:autoSpaceDE w:val="0"/>
              <w:autoSpaceDN w:val="0"/>
              <w:adjustRightInd w:val="0"/>
            </w:pPr>
            <w:r w:rsidRPr="00DE784D">
              <w:rPr>
                <w:color w:val="000000"/>
              </w:rPr>
              <w:t xml:space="preserve"> Сообщение задач урока</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2 мин</w:t>
            </w:r>
            <w:r w:rsidRPr="00DE784D">
              <w:t xml:space="preserve"> </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Контроль, измерение ЧСС</w:t>
            </w:r>
            <w:r w:rsidRPr="00DE784D">
              <w:t xml:space="preserve"> </w:t>
            </w:r>
          </w:p>
        </w:tc>
      </w:tr>
      <w:tr w:rsidR="00DE784D" w:rsidRPr="00DE784D" w:rsidTr="00DE784D">
        <w:trPr>
          <w:trHeight w:val="209"/>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Ходьба по заданию</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1 мин</w:t>
            </w:r>
            <w:r w:rsidRPr="00DE784D">
              <w:t xml:space="preserve"> </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Следить за соблюдением дистанции</w:t>
            </w:r>
            <w:r w:rsidRPr="00DE784D">
              <w:t xml:space="preserve"> </w:t>
            </w:r>
          </w:p>
        </w:tc>
      </w:tr>
      <w:tr w:rsidR="00DE784D" w:rsidRPr="00DE784D" w:rsidTr="00DE784D">
        <w:trPr>
          <w:trHeight w:val="223"/>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на носках</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10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Следить за сохранением осанки</w:t>
            </w:r>
            <w:r w:rsidRPr="00DE784D">
              <w:t xml:space="preserve"> </w:t>
            </w:r>
          </w:p>
        </w:tc>
      </w:tr>
      <w:tr w:rsidR="00DE784D" w:rsidRPr="00DE784D" w:rsidTr="00DE784D">
        <w:trPr>
          <w:trHeight w:val="194"/>
        </w:trPr>
        <w:tc>
          <w:tcPr>
            <w:tcW w:w="588" w:type="dxa"/>
            <w:shd w:val="clear" w:color="auto" w:fill="FFFFFF"/>
          </w:tcPr>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на пятках</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10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Руки на пояс</w:t>
            </w:r>
            <w:r w:rsidRPr="00DE784D">
              <w:t xml:space="preserve"> </w:t>
            </w:r>
          </w:p>
        </w:tc>
      </w:tr>
      <w:tr w:rsidR="00DE784D" w:rsidRPr="00DE784D" w:rsidTr="00DE784D">
        <w:trPr>
          <w:trHeight w:val="382"/>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на внешней стороне стопы</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10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Следить за правильностью поста</w:t>
            </w:r>
            <w:r w:rsidRPr="00DE784D">
              <w:rPr>
                <w:color w:val="000000"/>
              </w:rPr>
              <w:softHyphen/>
              <w:t>новки стоп</w:t>
            </w:r>
            <w:r w:rsidRPr="00DE784D">
              <w:t xml:space="preserve"> </w:t>
            </w:r>
          </w:p>
        </w:tc>
      </w:tr>
      <w:tr w:rsidR="00DE784D" w:rsidRPr="00DE784D" w:rsidTr="00DE784D">
        <w:trPr>
          <w:trHeight w:val="187"/>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в полуприседе</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10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Спина прямая, смотреть вперед</w:t>
            </w:r>
            <w:r w:rsidRPr="00DE784D">
              <w:t xml:space="preserve"> </w:t>
            </w:r>
          </w:p>
        </w:tc>
      </w:tr>
      <w:tr w:rsidR="00DE784D" w:rsidRPr="00DE784D" w:rsidTr="00DE784D">
        <w:trPr>
          <w:trHeight w:val="382"/>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в приседе</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10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 </w:t>
            </w:r>
            <w:r w:rsidRPr="00DE784D">
              <w:t xml:space="preserve"> </w:t>
            </w:r>
            <w:r w:rsidRPr="00DE784D">
              <w:rPr>
                <w:color w:val="000000"/>
              </w:rPr>
              <w:t>Спина прямая, смотреть вперед.</w:t>
            </w:r>
          </w:p>
        </w:tc>
      </w:tr>
      <w:tr w:rsidR="00DE784D" w:rsidRPr="00DE784D" w:rsidTr="00DE784D">
        <w:trPr>
          <w:trHeight w:val="382"/>
        </w:trPr>
        <w:tc>
          <w:tcPr>
            <w:tcW w:w="588" w:type="dxa"/>
            <w:shd w:val="clear" w:color="auto" w:fill="FFFFFF"/>
          </w:tcPr>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2.Бег: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5 мин</w:t>
            </w:r>
          </w:p>
        </w:tc>
        <w:tc>
          <w:tcPr>
            <w:tcW w:w="3443" w:type="dxa"/>
            <w:shd w:val="clear" w:color="auto" w:fill="FFFFFF"/>
          </w:tcPr>
          <w:p w:rsidR="00DE784D" w:rsidRPr="00DE784D" w:rsidRDefault="00DE784D" w:rsidP="00DE784D">
            <w:pPr>
              <w:shd w:val="clear" w:color="auto" w:fill="FFFFFF"/>
              <w:autoSpaceDE w:val="0"/>
              <w:autoSpaceDN w:val="0"/>
              <w:adjustRightInd w:val="0"/>
            </w:pPr>
          </w:p>
        </w:tc>
      </w:tr>
      <w:tr w:rsidR="00DE784D" w:rsidRPr="00DE784D" w:rsidTr="00DE784D">
        <w:trPr>
          <w:trHeight w:val="374"/>
        </w:trPr>
        <w:tc>
          <w:tcPr>
            <w:tcW w:w="588" w:type="dxa"/>
            <w:vMerge w:val="restart"/>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 в медленном темпе</w:t>
            </w:r>
            <w:r w:rsidRPr="00DE784D">
              <w:t xml:space="preserve"> с изменением направления</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20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t>Сохранять медленный темп</w:t>
            </w:r>
          </w:p>
        </w:tc>
      </w:tr>
      <w:tr w:rsidR="00DE784D" w:rsidRPr="00DE784D" w:rsidTr="00DE784D">
        <w:trPr>
          <w:trHeight w:val="202"/>
        </w:trPr>
        <w:tc>
          <w:tcPr>
            <w:tcW w:w="588" w:type="dxa"/>
            <w:vMerge/>
            <w:shd w:val="clear" w:color="auto" w:fill="FFFFFF"/>
          </w:tcPr>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правым, левым боком</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20 сек</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    </w:t>
            </w:r>
            <w:r w:rsidRPr="00DE784D">
              <w:t xml:space="preserve"> </w:t>
            </w:r>
          </w:p>
        </w:tc>
      </w:tr>
      <w:tr w:rsidR="00DE784D" w:rsidRPr="00DE784D" w:rsidTr="00DE784D">
        <w:trPr>
          <w:trHeight w:val="202"/>
        </w:trPr>
        <w:tc>
          <w:tcPr>
            <w:tcW w:w="588" w:type="dxa"/>
            <w:vMerge/>
            <w:shd w:val="clear" w:color="auto" w:fill="FFFFFF"/>
          </w:tcPr>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бег в медленном  темпе попеременно лицом вперёд, спиной вперёд.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20 сек</w:t>
            </w:r>
          </w:p>
          <w:p w:rsidR="00DE784D" w:rsidRPr="00DE784D" w:rsidRDefault="00DE784D" w:rsidP="00DE784D">
            <w:pPr>
              <w:shd w:val="clear" w:color="auto" w:fill="FFFFFF"/>
              <w:autoSpaceDE w:val="0"/>
              <w:autoSpaceDN w:val="0"/>
              <w:adjustRightInd w:val="0"/>
            </w:pPr>
            <w:r w:rsidRPr="00DE784D">
              <w:t>10 сек</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Постепенно перейти на ходьбу.</w:t>
            </w:r>
          </w:p>
        </w:tc>
      </w:tr>
      <w:tr w:rsidR="00DE784D" w:rsidRPr="00DE784D" w:rsidTr="00DE784D">
        <w:trPr>
          <w:trHeight w:val="202"/>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3.   Комплекс упражнений круговой тренировки в парах.</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t xml:space="preserve"> 7 минут</w:t>
            </w:r>
          </w:p>
        </w:tc>
        <w:tc>
          <w:tcPr>
            <w:tcW w:w="3443" w:type="dxa"/>
            <w:shd w:val="clear" w:color="auto" w:fill="FFFFFF"/>
          </w:tcPr>
          <w:p w:rsidR="00DE784D" w:rsidRPr="00DE784D" w:rsidRDefault="00DE784D" w:rsidP="00DE784D">
            <w:r w:rsidRPr="00DE784D">
              <w:t xml:space="preserve"> </w:t>
            </w:r>
            <w:r w:rsidRPr="00DE784D">
              <w:rPr>
                <w:color w:val="000000"/>
              </w:rPr>
              <w:t>кон</w:t>
            </w:r>
            <w:r w:rsidRPr="00DE784D">
              <w:rPr>
                <w:color w:val="000000"/>
              </w:rPr>
              <w:softHyphen/>
              <w:t>троль ЧСС</w:t>
            </w:r>
          </w:p>
          <w:p w:rsidR="00DE784D" w:rsidRPr="00DE784D" w:rsidRDefault="00DE784D" w:rsidP="00DE784D">
            <w:pPr>
              <w:shd w:val="clear" w:color="auto" w:fill="FFFFFF"/>
              <w:autoSpaceDE w:val="0"/>
              <w:autoSpaceDN w:val="0"/>
              <w:adjustRightInd w:val="0"/>
            </w:pPr>
          </w:p>
        </w:tc>
      </w:tr>
      <w:tr w:rsidR="00DE784D" w:rsidRPr="00DE784D" w:rsidTr="00DE784D">
        <w:trPr>
          <w:trHeight w:val="382"/>
        </w:trPr>
        <w:tc>
          <w:tcPr>
            <w:tcW w:w="588" w:type="dxa"/>
            <w:shd w:val="clear" w:color="auto" w:fill="FFFFFF"/>
          </w:tcPr>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1.  Упражнение на гимнастической скамейке</w:t>
            </w:r>
          </w:p>
          <w:p w:rsidR="00DE784D" w:rsidRPr="00DE784D" w:rsidRDefault="00DE784D" w:rsidP="00DE784D">
            <w:pPr>
              <w:shd w:val="clear" w:color="auto" w:fill="FFFFFF"/>
              <w:autoSpaceDE w:val="0"/>
              <w:autoSpaceDN w:val="0"/>
              <w:adjustRightInd w:val="0"/>
            </w:pPr>
            <w:r w:rsidRPr="00DE784D">
              <w:t>Лёжа на скамейке , сгибаясь достать ногами скамейку.</w:t>
            </w:r>
          </w:p>
        </w:tc>
        <w:tc>
          <w:tcPr>
            <w:tcW w:w="1260" w:type="dxa"/>
            <w:shd w:val="clear" w:color="auto" w:fill="FFFFFF"/>
          </w:tcPr>
          <w:p w:rsidR="00DE784D" w:rsidRPr="00DE784D" w:rsidRDefault="00DE784D" w:rsidP="00DE784D">
            <w:pPr>
              <w:shd w:val="clear" w:color="auto" w:fill="FFFFFF"/>
              <w:autoSpaceDE w:val="0"/>
              <w:autoSpaceDN w:val="0"/>
              <w:adjustRightInd w:val="0"/>
            </w:pP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t xml:space="preserve"> Следить за равновесием.</w:t>
            </w:r>
          </w:p>
          <w:p w:rsidR="00DE784D" w:rsidRPr="00DE784D" w:rsidRDefault="00DE784D" w:rsidP="00DE784D">
            <w:pPr>
              <w:shd w:val="clear" w:color="auto" w:fill="FFFFFF"/>
              <w:autoSpaceDE w:val="0"/>
              <w:autoSpaceDN w:val="0"/>
              <w:adjustRightInd w:val="0"/>
            </w:pPr>
            <w:r w:rsidRPr="00DE784D">
              <w:t>Держать руками край скамейки.</w:t>
            </w:r>
          </w:p>
        </w:tc>
      </w:tr>
      <w:tr w:rsidR="00DE784D" w:rsidRPr="00DE784D" w:rsidTr="00DE784D">
        <w:trPr>
          <w:trHeight w:val="202"/>
        </w:trPr>
        <w:tc>
          <w:tcPr>
            <w:tcW w:w="588" w:type="dxa"/>
            <w:shd w:val="clear" w:color="auto" w:fill="FFFFFF"/>
          </w:tcPr>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2 Упражнение на гимнастической скамейке</w:t>
            </w:r>
          </w:p>
          <w:p w:rsidR="00DE784D" w:rsidRPr="00DE784D" w:rsidRDefault="00DE784D" w:rsidP="00DE784D">
            <w:pPr>
              <w:shd w:val="clear" w:color="auto" w:fill="FFFFFF"/>
              <w:autoSpaceDE w:val="0"/>
              <w:autoSpaceDN w:val="0"/>
              <w:adjustRightInd w:val="0"/>
            </w:pPr>
            <w:r w:rsidRPr="00DE784D">
              <w:t>Лёжа на скамейке выполнить упражнение « пресс».</w:t>
            </w:r>
          </w:p>
        </w:tc>
        <w:tc>
          <w:tcPr>
            <w:tcW w:w="1260" w:type="dxa"/>
            <w:shd w:val="clear" w:color="auto" w:fill="FFFFFF"/>
          </w:tcPr>
          <w:p w:rsidR="00DE784D" w:rsidRPr="00DE784D" w:rsidRDefault="00DE784D" w:rsidP="00DE784D">
            <w:pPr>
              <w:shd w:val="clear" w:color="auto" w:fill="FFFFFF"/>
              <w:autoSpaceDE w:val="0"/>
              <w:autoSpaceDN w:val="0"/>
              <w:adjustRightInd w:val="0"/>
            </w:pP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t xml:space="preserve"> Смотреть вниз.</w:t>
            </w:r>
          </w:p>
        </w:tc>
      </w:tr>
      <w:tr w:rsidR="00DE784D" w:rsidRPr="00DE784D" w:rsidTr="00DE784D">
        <w:trPr>
          <w:trHeight w:val="194"/>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3.  Для развития мышц ног. И.п. — стоя на краю скамейки , набивной мяч массой </w:t>
            </w:r>
            <w:smartTag w:uri="urn:schemas-microsoft-com:office:smarttags" w:element="metricconverter">
              <w:smartTagPr>
                <w:attr w:name="ProductID" w:val="2 кг"/>
              </w:smartTagPr>
              <w:r w:rsidRPr="00DE784D">
                <w:rPr>
                  <w:color w:val="000000"/>
                </w:rPr>
                <w:t>2 кг</w:t>
              </w:r>
            </w:smartTag>
            <w:r w:rsidRPr="00DE784D">
              <w:rPr>
                <w:color w:val="000000"/>
              </w:rPr>
              <w:t xml:space="preserve"> за головой. При</w:t>
            </w:r>
            <w:r w:rsidRPr="00DE784D">
              <w:rPr>
                <w:color w:val="000000"/>
              </w:rPr>
              <w:softHyphen/>
              <w:t>седания.</w:t>
            </w:r>
          </w:p>
        </w:tc>
        <w:tc>
          <w:tcPr>
            <w:tcW w:w="1260" w:type="dxa"/>
            <w:shd w:val="clear" w:color="auto" w:fill="FFFFFF"/>
          </w:tcPr>
          <w:p w:rsidR="00DE784D" w:rsidRPr="00DE784D" w:rsidRDefault="00DE784D" w:rsidP="00DE784D">
            <w:pPr>
              <w:shd w:val="clear" w:color="auto" w:fill="FFFFFF"/>
              <w:autoSpaceDE w:val="0"/>
              <w:autoSpaceDN w:val="0"/>
              <w:adjustRightInd w:val="0"/>
            </w:pP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t>Спина прямая</w:t>
            </w:r>
          </w:p>
        </w:tc>
      </w:tr>
      <w:tr w:rsidR="00DE784D" w:rsidRPr="00DE784D" w:rsidTr="00DE784D">
        <w:trPr>
          <w:trHeight w:val="187"/>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4.Уупражнение с волейбольным мячом. Нападение около стены.</w:t>
            </w:r>
          </w:p>
        </w:tc>
        <w:tc>
          <w:tcPr>
            <w:tcW w:w="1260" w:type="dxa"/>
            <w:shd w:val="clear" w:color="auto" w:fill="FFFFFF"/>
          </w:tcPr>
          <w:p w:rsidR="00DE784D" w:rsidRPr="00DE784D" w:rsidRDefault="00DE784D" w:rsidP="00DE784D">
            <w:pPr>
              <w:shd w:val="clear" w:color="auto" w:fill="FFFFFF"/>
              <w:autoSpaceDE w:val="0"/>
              <w:autoSpaceDN w:val="0"/>
              <w:adjustRightInd w:val="0"/>
            </w:pP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Количество раз индивидуально </w:t>
            </w:r>
          </w:p>
        </w:tc>
      </w:tr>
      <w:tr w:rsidR="00DE784D" w:rsidRPr="00DE784D" w:rsidTr="00DE784D">
        <w:trPr>
          <w:trHeight w:val="382"/>
        </w:trPr>
        <w:tc>
          <w:tcPr>
            <w:tcW w:w="588" w:type="dxa"/>
            <w:shd w:val="clear" w:color="auto" w:fill="FFFFFF"/>
          </w:tcPr>
          <w:p w:rsidR="00DE784D" w:rsidRPr="00DE784D" w:rsidRDefault="00DE784D" w:rsidP="00DE784D">
            <w:pPr>
              <w:autoSpaceDE w:val="0"/>
              <w:autoSpaceDN w:val="0"/>
              <w:adjustRightInd w:val="0"/>
            </w:pPr>
          </w:p>
          <w:p w:rsidR="00DE784D" w:rsidRPr="00DE784D" w:rsidRDefault="00DE784D" w:rsidP="00DE784D">
            <w:pPr>
              <w:autoSpaceDE w:val="0"/>
              <w:autoSpaceDN w:val="0"/>
              <w:adjustRightInd w:val="0"/>
            </w:pP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5.   Отжимание от пола.</w:t>
            </w:r>
          </w:p>
        </w:tc>
        <w:tc>
          <w:tcPr>
            <w:tcW w:w="1260" w:type="dxa"/>
            <w:shd w:val="clear" w:color="auto" w:fill="FFFFFF"/>
          </w:tcPr>
          <w:p w:rsidR="00DE784D" w:rsidRPr="00DE784D" w:rsidRDefault="00DE784D" w:rsidP="00DE784D">
            <w:pPr>
              <w:shd w:val="clear" w:color="auto" w:fill="FFFFFF"/>
              <w:autoSpaceDE w:val="0"/>
              <w:autoSpaceDN w:val="0"/>
              <w:adjustRightInd w:val="0"/>
            </w:pP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 xml:space="preserve"> Количество раз индивидуально</w:t>
            </w:r>
          </w:p>
        </w:tc>
      </w:tr>
      <w:tr w:rsidR="00DE784D" w:rsidRPr="00DE784D" w:rsidTr="00DE784D">
        <w:trPr>
          <w:trHeight w:val="194"/>
        </w:trPr>
        <w:tc>
          <w:tcPr>
            <w:tcW w:w="588" w:type="dxa"/>
            <w:shd w:val="clear" w:color="auto" w:fill="FFFFFF"/>
          </w:tcPr>
          <w:p w:rsidR="00DE784D" w:rsidRPr="00DE784D" w:rsidRDefault="00DE784D" w:rsidP="00DE784D">
            <w:pPr>
              <w:shd w:val="clear" w:color="auto" w:fill="FFFFFF"/>
              <w:autoSpaceDE w:val="0"/>
              <w:autoSpaceDN w:val="0"/>
              <w:adjustRightInd w:val="0"/>
              <w:rPr>
                <w:color w:val="000000"/>
              </w:rPr>
            </w:pP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6. Прыжки через скакалку в парах.</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t>Динамика нагрузки индивидуальная: непрерывная и прерывистая с интервалами для отдыха.</w:t>
            </w:r>
          </w:p>
        </w:tc>
      </w:tr>
      <w:tr w:rsidR="00DE784D" w:rsidRPr="00DE784D" w:rsidTr="00DE784D">
        <w:trPr>
          <w:trHeight w:val="194"/>
        </w:trPr>
        <w:tc>
          <w:tcPr>
            <w:tcW w:w="588" w:type="dxa"/>
            <w:shd w:val="clear" w:color="auto" w:fill="FFFFFF"/>
          </w:tcPr>
          <w:p w:rsidR="00DE784D" w:rsidRPr="00DE784D" w:rsidRDefault="00DE784D" w:rsidP="00DE784D">
            <w:pPr>
              <w:shd w:val="clear" w:color="auto" w:fill="FFFFFF"/>
              <w:autoSpaceDE w:val="0"/>
              <w:autoSpaceDN w:val="0"/>
              <w:adjustRightInd w:val="0"/>
              <w:rPr>
                <w:color w:val="000000"/>
              </w:rPr>
            </w:pPr>
          </w:p>
        </w:tc>
        <w:tc>
          <w:tcPr>
            <w:tcW w:w="3552" w:type="dxa"/>
            <w:shd w:val="clear" w:color="auto" w:fill="FFFFFF"/>
          </w:tcPr>
          <w:p w:rsidR="00DE784D" w:rsidRPr="00DE784D" w:rsidRDefault="00DE784D" w:rsidP="00DE784D">
            <w:pPr>
              <w:shd w:val="clear" w:color="auto" w:fill="FFFFFF"/>
              <w:autoSpaceDE w:val="0"/>
              <w:autoSpaceDN w:val="0"/>
              <w:adjustRightInd w:val="0"/>
              <w:rPr>
                <w:bCs/>
                <w:color w:val="000000"/>
              </w:rPr>
            </w:pPr>
            <w:r w:rsidRPr="00DE784D">
              <w:rPr>
                <w:color w:val="000000"/>
              </w:rPr>
              <w:t xml:space="preserve"> </w:t>
            </w:r>
            <w:r w:rsidRPr="00DE784D">
              <w:rPr>
                <w:bCs/>
                <w:color w:val="000000"/>
              </w:rPr>
              <w:t xml:space="preserve"> Наташа проводит индивидуальную разминку.</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w:t>
            </w:r>
          </w:p>
          <w:p w:rsidR="00DE784D" w:rsidRPr="00DE784D" w:rsidRDefault="00DE784D" w:rsidP="00DE784D">
            <w:pPr>
              <w:shd w:val="clear" w:color="auto" w:fill="FFFFFF"/>
              <w:autoSpaceDE w:val="0"/>
              <w:autoSpaceDN w:val="0"/>
              <w:adjustRightInd w:val="0"/>
            </w:pPr>
          </w:p>
        </w:tc>
      </w:tr>
      <w:tr w:rsidR="00DE784D" w:rsidRPr="00DE784D" w:rsidTr="00DE784D">
        <w:trPr>
          <w:trHeight w:val="194"/>
        </w:trPr>
        <w:tc>
          <w:tcPr>
            <w:tcW w:w="8843" w:type="dxa"/>
            <w:gridSpan w:val="4"/>
            <w:shd w:val="clear" w:color="auto" w:fill="FFFFFF"/>
          </w:tcPr>
          <w:p w:rsidR="00DE784D" w:rsidRPr="00DE784D" w:rsidRDefault="00DE784D" w:rsidP="00DE784D">
            <w:pPr>
              <w:shd w:val="clear" w:color="auto" w:fill="FFFFFF"/>
              <w:autoSpaceDE w:val="0"/>
              <w:autoSpaceDN w:val="0"/>
              <w:adjustRightInd w:val="0"/>
              <w:jc w:val="center"/>
            </w:pPr>
            <w:r w:rsidRPr="00DE784D">
              <w:t>Дети садятся на скамейку. Измерение ЧСС.</w:t>
            </w:r>
          </w:p>
        </w:tc>
      </w:tr>
      <w:tr w:rsidR="00DE784D" w:rsidRPr="00DE784D" w:rsidTr="00DE784D">
        <w:trPr>
          <w:trHeight w:val="194"/>
        </w:trPr>
        <w:tc>
          <w:tcPr>
            <w:tcW w:w="588" w:type="dxa"/>
            <w:shd w:val="clear" w:color="auto" w:fill="FFFFFF"/>
          </w:tcPr>
          <w:p w:rsidR="00DE784D" w:rsidRPr="00DE784D" w:rsidRDefault="00DE784D" w:rsidP="00DE784D">
            <w:pPr>
              <w:shd w:val="clear" w:color="auto" w:fill="FFFFFF"/>
              <w:autoSpaceDE w:val="0"/>
              <w:autoSpaceDN w:val="0"/>
              <w:adjustRightInd w:val="0"/>
            </w:pPr>
            <w:r w:rsidRPr="00DE784D">
              <w:rPr>
                <w:color w:val="000000"/>
                <w:lang w:val="en-US"/>
              </w:rPr>
              <w:t>II</w:t>
            </w:r>
            <w:r w:rsidRPr="00DE784D">
              <w:rPr>
                <w:color w:val="000000"/>
              </w:rPr>
              <w:t>.</w:t>
            </w:r>
            <w:r w:rsidRPr="00DE784D">
              <w:t xml:space="preserve"> </w:t>
            </w:r>
          </w:p>
        </w:tc>
        <w:tc>
          <w:tcPr>
            <w:tcW w:w="3552"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Основная часть</w:t>
            </w:r>
            <w:r w:rsidRPr="00DE784D">
              <w:t xml:space="preserve"> </w:t>
            </w:r>
          </w:p>
        </w:tc>
        <w:tc>
          <w:tcPr>
            <w:tcW w:w="1260"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45  мин</w:t>
            </w:r>
            <w:r w:rsidRPr="00DE784D">
              <w:t xml:space="preserve"> </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t xml:space="preserve"> </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1.</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Упражнение «  Качели»</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1 мин.</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Сохранять группировку.</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2.</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Упражнение «  Кувырок вперёд с разбега».</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2 мин.</w:t>
            </w:r>
          </w:p>
        </w:tc>
        <w:tc>
          <w:tcPr>
            <w:tcW w:w="3443" w:type="dxa"/>
            <w:shd w:val="clear" w:color="auto" w:fill="FFFFFF"/>
          </w:tcPr>
          <w:p w:rsidR="00DE784D" w:rsidRPr="00DE784D" w:rsidRDefault="00DE784D" w:rsidP="00DE784D">
            <w:pPr>
              <w:shd w:val="clear" w:color="auto" w:fill="FFFFFF"/>
              <w:autoSpaceDE w:val="0"/>
              <w:autoSpaceDN w:val="0"/>
              <w:adjustRightInd w:val="0"/>
            </w:pPr>
            <w:r w:rsidRPr="00DE784D">
              <w:rPr>
                <w:color w:val="000000"/>
              </w:rPr>
              <w:t>Построение в  одну  шерен</w:t>
            </w:r>
            <w:r w:rsidRPr="00DE784D">
              <w:rPr>
                <w:color w:val="000000"/>
              </w:rPr>
              <w:softHyphen/>
              <w:t>гу с интервалами  3м на всю дли</w:t>
            </w:r>
            <w:r w:rsidRPr="00DE784D">
              <w:rPr>
                <w:color w:val="000000"/>
              </w:rPr>
              <w:softHyphen/>
              <w:t>ну зала</w:t>
            </w:r>
            <w:r w:rsidRPr="00DE784D">
              <w:t xml:space="preserve"> </w:t>
            </w:r>
          </w:p>
          <w:p w:rsidR="00DE784D" w:rsidRPr="00DE784D" w:rsidRDefault="00DE784D" w:rsidP="00DE784D">
            <w:pPr>
              <w:shd w:val="clear" w:color="auto" w:fill="FFFFFF"/>
              <w:autoSpaceDE w:val="0"/>
              <w:autoSpaceDN w:val="0"/>
              <w:adjustRightInd w:val="0"/>
              <w:rPr>
                <w:color w:val="000000"/>
              </w:rPr>
            </w:pPr>
            <w:r w:rsidRPr="00DE784D">
              <w:rPr>
                <w:color w:val="000000"/>
              </w:rPr>
              <w:t xml:space="preserve"> </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3.</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Упражнение «  Кувырок вперёд с разбега с гимнастической палкой».</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3 мин</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Кувырок выполнять на кулаках.</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4.</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Упражнение «  Кувырок вперёд с разбега  через гимнастические обручи.</w:t>
            </w:r>
          </w:p>
          <w:p w:rsidR="00DE784D" w:rsidRPr="00DE784D" w:rsidRDefault="00DE784D" w:rsidP="00DE784D">
            <w:pPr>
              <w:shd w:val="clear" w:color="auto" w:fill="FFFFFF"/>
              <w:autoSpaceDE w:val="0"/>
              <w:autoSpaceDN w:val="0"/>
              <w:adjustRightInd w:val="0"/>
              <w:rPr>
                <w:color w:val="000000"/>
              </w:rPr>
            </w:pPr>
            <w:r w:rsidRPr="00DE784D">
              <w:rPr>
                <w:color w:val="000000"/>
              </w:rPr>
              <w:t>1 обруч, 2 обруча. 2 обруча средняя высота.</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5 мин.</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Обеспечить страховку. </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 xml:space="preserve">5. </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Творческое задание.</w:t>
            </w:r>
          </w:p>
          <w:p w:rsidR="00DE784D" w:rsidRPr="00DE784D" w:rsidRDefault="00DE784D" w:rsidP="00DE784D">
            <w:pPr>
              <w:shd w:val="clear" w:color="auto" w:fill="FFFFFF"/>
              <w:autoSpaceDE w:val="0"/>
              <w:autoSpaceDN w:val="0"/>
              <w:adjustRightInd w:val="0"/>
              <w:rPr>
                <w:color w:val="000000"/>
              </w:rPr>
            </w:pPr>
            <w:r w:rsidRPr="00DE784D">
              <w:rPr>
                <w:color w:val="000000"/>
              </w:rPr>
              <w:t>В парах  выполнить кувырок вперёд. назад , используя изученные упражнения.</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3 минуты.</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2 гимнастических мата вместе. При выполнении  упражнения  « Стойка на лопатках» разрешается страховка.</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6.</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Показ гимнастических композиций.</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3 минуты.</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Обеспечить страховку.</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7.</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Эстафета. </w:t>
            </w:r>
          </w:p>
          <w:p w:rsidR="00DE784D" w:rsidRPr="00DE784D" w:rsidRDefault="00DE784D" w:rsidP="00DE784D">
            <w:pPr>
              <w:shd w:val="clear" w:color="auto" w:fill="FFFFFF"/>
              <w:autoSpaceDE w:val="0"/>
              <w:autoSpaceDN w:val="0"/>
              <w:adjustRightInd w:val="0"/>
              <w:rPr>
                <w:color w:val="000000"/>
              </w:rPr>
            </w:pPr>
            <w:r w:rsidRPr="00DE784D">
              <w:rPr>
                <w:color w:val="000000"/>
              </w:rPr>
              <w:t>Участвуют 2 команды.</w:t>
            </w:r>
          </w:p>
          <w:p w:rsidR="00DE784D" w:rsidRPr="00DE784D" w:rsidRDefault="00DE784D" w:rsidP="00DE784D">
            <w:pPr>
              <w:shd w:val="clear" w:color="auto" w:fill="FFFFFF"/>
              <w:autoSpaceDE w:val="0"/>
              <w:autoSpaceDN w:val="0"/>
              <w:adjustRightInd w:val="0"/>
              <w:rPr>
                <w:color w:val="000000"/>
              </w:rPr>
            </w:pPr>
            <w:r w:rsidRPr="00DE784D">
              <w:rPr>
                <w:color w:val="000000"/>
              </w:rPr>
              <w:t>1. Кувырок вперёд, обратно - бег.</w:t>
            </w:r>
          </w:p>
          <w:p w:rsidR="00DE784D" w:rsidRPr="00DE784D" w:rsidRDefault="00DE784D" w:rsidP="00DE784D">
            <w:pPr>
              <w:shd w:val="clear" w:color="auto" w:fill="FFFFFF"/>
              <w:autoSpaceDE w:val="0"/>
              <w:autoSpaceDN w:val="0"/>
              <w:adjustRightInd w:val="0"/>
              <w:rPr>
                <w:color w:val="000000"/>
              </w:rPr>
            </w:pPr>
            <w:r w:rsidRPr="00DE784D">
              <w:rPr>
                <w:color w:val="000000"/>
              </w:rPr>
              <w:t>2.Кувырок вперёд с гимнастической палкой.</w:t>
            </w:r>
          </w:p>
          <w:p w:rsidR="00DE784D" w:rsidRPr="00DE784D" w:rsidRDefault="00DE784D" w:rsidP="00DE784D">
            <w:pPr>
              <w:shd w:val="clear" w:color="auto" w:fill="FFFFFF"/>
              <w:autoSpaceDE w:val="0"/>
              <w:autoSpaceDN w:val="0"/>
              <w:adjustRightInd w:val="0"/>
              <w:rPr>
                <w:color w:val="000000"/>
              </w:rPr>
            </w:pPr>
            <w:r w:rsidRPr="00DE784D">
              <w:rPr>
                <w:color w:val="000000"/>
              </w:rPr>
              <w:t xml:space="preserve">3.Упражнение « Каракатица» с волейбольным мячом, назад- бег. </w:t>
            </w:r>
          </w:p>
          <w:p w:rsidR="00DE784D" w:rsidRPr="00DE784D" w:rsidRDefault="00DE784D" w:rsidP="00DE784D">
            <w:pPr>
              <w:shd w:val="clear" w:color="auto" w:fill="FFFFFF"/>
              <w:autoSpaceDE w:val="0"/>
              <w:autoSpaceDN w:val="0"/>
              <w:adjustRightInd w:val="0"/>
              <w:rPr>
                <w:color w:val="000000"/>
              </w:rPr>
            </w:pPr>
            <w:r w:rsidRPr="00DE784D">
              <w:rPr>
                <w:color w:val="000000"/>
              </w:rPr>
              <w:t>4. Бег на руках, обратно- бег в парах крепко взявшись за руки.</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20 минут.</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Передача эстафеты - хлопок ладони.</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Передача эстафеты - гимнастическая палка.</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Передача эстафеты – мяч.</w:t>
            </w:r>
          </w:p>
          <w:p w:rsidR="00DE784D" w:rsidRPr="00DE784D" w:rsidRDefault="00DE784D" w:rsidP="00DE784D">
            <w:pPr>
              <w:shd w:val="clear" w:color="auto" w:fill="FFFFFF"/>
              <w:autoSpaceDE w:val="0"/>
              <w:autoSpaceDN w:val="0"/>
              <w:adjustRightInd w:val="0"/>
              <w:rPr>
                <w:color w:val="000000"/>
              </w:rPr>
            </w:pPr>
          </w:p>
          <w:p w:rsidR="00DE784D" w:rsidRPr="00DE784D" w:rsidRDefault="00DE784D" w:rsidP="00DE784D">
            <w:pPr>
              <w:shd w:val="clear" w:color="auto" w:fill="FFFFFF"/>
              <w:autoSpaceDE w:val="0"/>
              <w:autoSpaceDN w:val="0"/>
              <w:adjustRightInd w:val="0"/>
              <w:rPr>
                <w:color w:val="000000"/>
              </w:rPr>
            </w:pPr>
            <w:r w:rsidRPr="00DE784D">
              <w:rPr>
                <w:color w:val="000000"/>
              </w:rPr>
              <w:t>Передача эстафеты - хлопок ладони.</w:t>
            </w: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 xml:space="preserve"> </w:t>
            </w:r>
            <w:r w:rsidRPr="00DE784D">
              <w:rPr>
                <w:color w:val="000000"/>
                <w:lang w:val="en-US"/>
              </w:rPr>
              <w:t>III</w:t>
            </w:r>
            <w:r w:rsidRPr="00DE784D">
              <w:rPr>
                <w:color w:val="000000"/>
              </w:rPr>
              <w:t>.</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Заключительная часть</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10 мин</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1.</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Построение, подведение итогов урока.</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5 мин</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w:t>
            </w:r>
          </w:p>
          <w:p w:rsidR="00DE784D" w:rsidRPr="00DE784D" w:rsidRDefault="00DE784D" w:rsidP="00DE784D">
            <w:pPr>
              <w:shd w:val="clear" w:color="auto" w:fill="FFFFFF"/>
              <w:autoSpaceDE w:val="0"/>
              <w:autoSpaceDN w:val="0"/>
              <w:adjustRightInd w:val="0"/>
              <w:rPr>
                <w:color w:val="000000"/>
              </w:rPr>
            </w:pPr>
          </w:p>
        </w:tc>
      </w:tr>
      <w:tr w:rsidR="00DE784D" w:rsidRPr="00DE784D" w:rsidTr="00DE784D">
        <w:trPr>
          <w:trHeight w:val="576"/>
        </w:trPr>
        <w:tc>
          <w:tcPr>
            <w:tcW w:w="588" w:type="dxa"/>
            <w:shd w:val="clear" w:color="auto" w:fill="FFFFFF"/>
          </w:tcPr>
          <w:p w:rsidR="00DE784D" w:rsidRPr="00DE784D" w:rsidRDefault="00DE784D" w:rsidP="00DE784D">
            <w:pPr>
              <w:autoSpaceDE w:val="0"/>
              <w:autoSpaceDN w:val="0"/>
              <w:adjustRightInd w:val="0"/>
            </w:pPr>
            <w:r w:rsidRPr="00DE784D">
              <w:t xml:space="preserve">2. </w:t>
            </w:r>
          </w:p>
        </w:tc>
        <w:tc>
          <w:tcPr>
            <w:tcW w:w="3552"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t>Домашнее задание</w:t>
            </w:r>
          </w:p>
        </w:tc>
        <w:tc>
          <w:tcPr>
            <w:tcW w:w="1260"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 5 мин</w:t>
            </w:r>
          </w:p>
        </w:tc>
        <w:tc>
          <w:tcPr>
            <w:tcW w:w="3443" w:type="dxa"/>
            <w:shd w:val="clear" w:color="auto" w:fill="FFFFFF"/>
          </w:tcPr>
          <w:p w:rsidR="00DE784D" w:rsidRPr="00DE784D" w:rsidRDefault="00DE784D" w:rsidP="00DE784D">
            <w:pPr>
              <w:shd w:val="clear" w:color="auto" w:fill="FFFFFF"/>
              <w:autoSpaceDE w:val="0"/>
              <w:autoSpaceDN w:val="0"/>
              <w:adjustRightInd w:val="0"/>
              <w:rPr>
                <w:color w:val="000000"/>
              </w:rPr>
            </w:pPr>
            <w:r w:rsidRPr="00DE784D">
              <w:rPr>
                <w:color w:val="000000"/>
              </w:rPr>
              <w:t xml:space="preserve">Индивидуально: отжимание.   </w:t>
            </w:r>
          </w:p>
        </w:tc>
      </w:tr>
    </w:tbl>
    <w:p w:rsidR="00DE784D" w:rsidRPr="00DE784D" w:rsidRDefault="00DE784D" w:rsidP="00DE784D"/>
    <w:p w:rsidR="00DE784D" w:rsidRPr="00DE784D" w:rsidRDefault="00DE784D" w:rsidP="00DE784D"/>
    <w:p w:rsidR="005617A4" w:rsidRPr="005617A4" w:rsidRDefault="005617A4" w:rsidP="00DE784D">
      <w:pPr>
        <w:jc w:val="center"/>
        <w:rPr>
          <w:b/>
          <w:u w:val="single"/>
        </w:rPr>
      </w:pPr>
      <w:r w:rsidRPr="005617A4">
        <w:rPr>
          <w:b/>
          <w:u w:val="single"/>
        </w:rPr>
        <w:t>ЛЕГКАЯ АТЛЕТИКА</w:t>
      </w:r>
    </w:p>
    <w:p w:rsidR="005617A4" w:rsidRDefault="005617A4" w:rsidP="00DE784D">
      <w:pPr>
        <w:jc w:val="center"/>
        <w:rPr>
          <w:b/>
        </w:rPr>
      </w:pPr>
    </w:p>
    <w:p w:rsidR="00DE784D" w:rsidRPr="00DE784D" w:rsidRDefault="00DE784D" w:rsidP="00DE784D">
      <w:pPr>
        <w:jc w:val="center"/>
        <w:rPr>
          <w:b/>
        </w:rPr>
      </w:pPr>
      <w:r w:rsidRPr="00DE784D">
        <w:rPr>
          <w:b/>
        </w:rPr>
        <w:t>План – конспект урока физической культуры</w:t>
      </w:r>
    </w:p>
    <w:p w:rsidR="00DE784D" w:rsidRPr="00DE784D" w:rsidRDefault="00DE784D" w:rsidP="00DE784D">
      <w:pPr>
        <w:jc w:val="center"/>
        <w:rPr>
          <w:b/>
        </w:rPr>
      </w:pPr>
      <w:r w:rsidRPr="00DE784D">
        <w:rPr>
          <w:b/>
        </w:rPr>
        <w:t>по легкой атлетике.</w:t>
      </w:r>
    </w:p>
    <w:p w:rsidR="00DE784D" w:rsidRPr="00DE784D" w:rsidRDefault="00DE784D" w:rsidP="00DE784D">
      <w:pPr>
        <w:jc w:val="center"/>
        <w:rPr>
          <w:b/>
        </w:rPr>
      </w:pPr>
    </w:p>
    <w:p w:rsidR="00DE784D" w:rsidRPr="00DE784D" w:rsidRDefault="00DE784D" w:rsidP="00DE784D">
      <w:pPr>
        <w:jc w:val="both"/>
      </w:pPr>
      <w:r w:rsidRPr="00DE784D">
        <w:rPr>
          <w:b/>
        </w:rPr>
        <w:t>Тип урока:</w:t>
      </w:r>
      <w:r w:rsidRPr="00DE784D">
        <w:t xml:space="preserve"> урок с воспитательной направленностью.</w:t>
      </w:r>
    </w:p>
    <w:p w:rsidR="00DE784D" w:rsidRPr="00DE784D" w:rsidRDefault="00DE784D" w:rsidP="00DE784D">
      <w:pPr>
        <w:jc w:val="center"/>
      </w:pPr>
      <w:r w:rsidRPr="00DE784D">
        <w:rPr>
          <w:b/>
        </w:rPr>
        <w:t>Тема</w:t>
      </w:r>
      <w:r w:rsidRPr="00DE784D">
        <w:t>: «Формирование физической культуры личности посредством овладения основами легкой атлетики».</w:t>
      </w:r>
    </w:p>
    <w:p w:rsidR="00DE784D" w:rsidRPr="00DE784D" w:rsidRDefault="00DE784D" w:rsidP="00DE784D">
      <w:pPr>
        <w:jc w:val="both"/>
      </w:pPr>
      <w:r w:rsidRPr="00DE784D">
        <w:rPr>
          <w:b/>
        </w:rPr>
        <w:t>Цель:</w:t>
      </w:r>
      <w:r w:rsidRPr="00DE784D">
        <w:t xml:space="preserve"> развитие двигательных  способностей:  скоростно-силовых,  выносливости и ловкости.</w:t>
      </w:r>
    </w:p>
    <w:p w:rsidR="00DE784D" w:rsidRPr="00DE784D" w:rsidRDefault="00DE784D" w:rsidP="00DE784D">
      <w:pPr>
        <w:rPr>
          <w:b/>
        </w:rPr>
      </w:pPr>
      <w:r w:rsidRPr="00DE784D">
        <w:rPr>
          <w:b/>
        </w:rPr>
        <w:t xml:space="preserve">Задачи: </w:t>
      </w:r>
    </w:p>
    <w:p w:rsidR="00DE784D" w:rsidRPr="00DE784D" w:rsidRDefault="00DE784D" w:rsidP="00DE784D">
      <w:r w:rsidRPr="00DE784D">
        <w:t>1. Воспитывать чувство ответственности;  формировать умение адекватной оценки собственных физических    возможностей; воспитывать потребность и умения сознательно применять легкоатлетические упражнения в целях тренировки укрепления здоровья.</w:t>
      </w:r>
    </w:p>
    <w:p w:rsidR="00DE784D" w:rsidRPr="00DE784D" w:rsidRDefault="00DE784D" w:rsidP="00DE784D">
      <w:pPr>
        <w:jc w:val="both"/>
      </w:pPr>
      <w:r w:rsidRPr="00DE784D">
        <w:t xml:space="preserve">2.  Совершенствовать технические действия  легкоатлетических упражнений.               </w:t>
      </w:r>
    </w:p>
    <w:p w:rsidR="00DE784D" w:rsidRPr="00DE784D" w:rsidRDefault="00DE784D" w:rsidP="00DE784D">
      <w:pPr>
        <w:jc w:val="both"/>
      </w:pPr>
      <w:r w:rsidRPr="00DE784D">
        <w:t>3.  Повышать уровень развития двигательных способностей.</w:t>
      </w:r>
    </w:p>
    <w:p w:rsidR="00DE784D" w:rsidRPr="00DE784D" w:rsidRDefault="00DE784D" w:rsidP="00DE784D">
      <w:pPr>
        <w:jc w:val="both"/>
      </w:pPr>
      <w:r w:rsidRPr="00DE784D">
        <w:t xml:space="preserve">                                                                                   </w:t>
      </w:r>
    </w:p>
    <w:p w:rsidR="00DE784D" w:rsidRPr="00DE784D" w:rsidRDefault="00DE784D" w:rsidP="00DE784D">
      <w:pPr>
        <w:jc w:val="both"/>
      </w:pPr>
      <w:r w:rsidRPr="00DE784D">
        <w:rPr>
          <w:b/>
        </w:rPr>
        <w:t>Инвентарь</w:t>
      </w:r>
      <w:r w:rsidRPr="00DE784D">
        <w:t>:</w:t>
      </w:r>
    </w:p>
    <w:p w:rsidR="00DE784D" w:rsidRPr="00DE784D" w:rsidRDefault="00DE784D" w:rsidP="00DE784D">
      <w:pPr>
        <w:jc w:val="both"/>
      </w:pPr>
      <w:r w:rsidRPr="00DE784D">
        <w:t>Эстафетные палочки.</w:t>
      </w:r>
    </w:p>
    <w:p w:rsidR="00DE784D" w:rsidRPr="00DE784D" w:rsidRDefault="00DE784D" w:rsidP="00DE784D">
      <w:pPr>
        <w:jc w:val="both"/>
      </w:pPr>
      <w:r w:rsidRPr="00DE784D">
        <w:t>Мячи волейбольные.</w:t>
      </w:r>
    </w:p>
    <w:p w:rsidR="00DE784D" w:rsidRPr="00DE784D" w:rsidRDefault="00DE784D" w:rsidP="00DE784D">
      <w:pPr>
        <w:jc w:val="both"/>
      </w:pPr>
      <w:r w:rsidRPr="00DE784D">
        <w:t>Скакалки гимнастические.</w:t>
      </w:r>
    </w:p>
    <w:p w:rsidR="00DE784D" w:rsidRPr="00DE784D" w:rsidRDefault="00DE784D" w:rsidP="00DE784D">
      <w:pPr>
        <w:jc w:val="both"/>
      </w:pPr>
      <w:r w:rsidRPr="00DE784D">
        <w:t>Скамейки гимнастические.</w:t>
      </w:r>
    </w:p>
    <w:p w:rsidR="00DE784D" w:rsidRPr="00DE784D" w:rsidRDefault="00DE784D" w:rsidP="00DE784D">
      <w:pPr>
        <w:jc w:val="both"/>
      </w:pPr>
      <w:r w:rsidRPr="00DE784D">
        <w:t>Секундомер.</w:t>
      </w:r>
    </w:p>
    <w:p w:rsidR="00DE784D" w:rsidRPr="00DE784D" w:rsidRDefault="00DE784D" w:rsidP="00DE784D">
      <w:pPr>
        <w:jc w:val="both"/>
      </w:pPr>
      <w:r w:rsidRPr="00DE784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4081"/>
        <w:gridCol w:w="1908"/>
        <w:gridCol w:w="2393"/>
      </w:tblGrid>
      <w:tr w:rsidR="00DE784D" w:rsidRPr="00DE784D" w:rsidTr="00DE784D">
        <w:tc>
          <w:tcPr>
            <w:tcW w:w="621" w:type="pct"/>
          </w:tcPr>
          <w:p w:rsidR="00DE784D" w:rsidRPr="00DE784D" w:rsidRDefault="00DE784D" w:rsidP="00DE784D">
            <w:pPr>
              <w:jc w:val="both"/>
            </w:pPr>
            <w:r w:rsidRPr="00DE784D">
              <w:t xml:space="preserve">Части урока.           </w:t>
            </w:r>
          </w:p>
          <w:p w:rsidR="00DE784D" w:rsidRPr="00DE784D" w:rsidRDefault="00DE784D" w:rsidP="00DE784D">
            <w:pPr>
              <w:jc w:val="both"/>
            </w:pPr>
          </w:p>
        </w:tc>
        <w:tc>
          <w:tcPr>
            <w:tcW w:w="2132" w:type="pct"/>
          </w:tcPr>
          <w:p w:rsidR="00DE784D" w:rsidRPr="00DE784D" w:rsidRDefault="00DE784D" w:rsidP="00DE784D">
            <w:pPr>
              <w:jc w:val="both"/>
            </w:pPr>
            <w:r w:rsidRPr="00DE784D">
              <w:t xml:space="preserve">Содержание  материала.  </w:t>
            </w:r>
          </w:p>
        </w:tc>
        <w:tc>
          <w:tcPr>
            <w:tcW w:w="997" w:type="pct"/>
          </w:tcPr>
          <w:p w:rsidR="00DE784D" w:rsidRPr="00DE784D" w:rsidRDefault="00DE784D" w:rsidP="00DE784D">
            <w:pPr>
              <w:jc w:val="both"/>
            </w:pPr>
            <w:r w:rsidRPr="00DE784D">
              <w:t xml:space="preserve">  Дозировка.</w:t>
            </w:r>
          </w:p>
        </w:tc>
        <w:tc>
          <w:tcPr>
            <w:tcW w:w="1250" w:type="pct"/>
          </w:tcPr>
          <w:p w:rsidR="00DE784D" w:rsidRPr="00DE784D" w:rsidRDefault="00DE784D" w:rsidP="00DE784D">
            <w:pPr>
              <w:jc w:val="both"/>
            </w:pPr>
            <w:r w:rsidRPr="00DE784D">
              <w:t>Методические указания.</w:t>
            </w:r>
          </w:p>
          <w:p w:rsidR="00DE784D" w:rsidRPr="00DE784D" w:rsidRDefault="00DE784D" w:rsidP="00DE784D">
            <w:pPr>
              <w:jc w:val="both"/>
            </w:pPr>
          </w:p>
          <w:p w:rsidR="00DE784D" w:rsidRPr="00DE784D" w:rsidRDefault="00DE784D" w:rsidP="00DE784D">
            <w:pPr>
              <w:jc w:val="both"/>
            </w:pPr>
          </w:p>
        </w:tc>
      </w:tr>
      <w:tr w:rsidR="00DE784D" w:rsidRPr="00DE784D" w:rsidTr="00DE784D">
        <w:tc>
          <w:tcPr>
            <w:tcW w:w="621" w:type="pct"/>
            <w:vMerge w:val="restart"/>
            <w:textDirection w:val="btLr"/>
          </w:tcPr>
          <w:p w:rsidR="00DE784D" w:rsidRPr="00DE784D" w:rsidRDefault="00DE784D" w:rsidP="00DE784D">
            <w:pPr>
              <w:ind w:left="113" w:right="113"/>
              <w:jc w:val="center"/>
            </w:pPr>
            <w:r w:rsidRPr="00DE784D">
              <w:t>Вводно-подготовительная часть  - 10 минут</w:t>
            </w:r>
          </w:p>
        </w:tc>
        <w:tc>
          <w:tcPr>
            <w:tcW w:w="2132" w:type="pct"/>
          </w:tcPr>
          <w:p w:rsidR="00DE784D" w:rsidRPr="00DE784D" w:rsidRDefault="00DE784D" w:rsidP="00DE784D">
            <w:pPr>
              <w:jc w:val="both"/>
            </w:pPr>
            <w:r w:rsidRPr="00DE784D">
              <w:t>1. Построение, рапорт, сообщение задач урока.</w:t>
            </w:r>
          </w:p>
        </w:tc>
        <w:tc>
          <w:tcPr>
            <w:tcW w:w="997" w:type="pct"/>
          </w:tcPr>
          <w:p w:rsidR="00DE784D" w:rsidRPr="00DE784D" w:rsidRDefault="00DE784D" w:rsidP="00DE784D">
            <w:pPr>
              <w:jc w:val="center"/>
            </w:pPr>
            <w:r w:rsidRPr="00DE784D">
              <w:t>1- 2 мин.</w:t>
            </w:r>
          </w:p>
        </w:tc>
        <w:tc>
          <w:tcPr>
            <w:tcW w:w="1250" w:type="pct"/>
          </w:tcPr>
          <w:p w:rsidR="00DE784D" w:rsidRPr="00DE784D" w:rsidRDefault="00DE784D" w:rsidP="00DE784D">
            <w:r w:rsidRPr="00DE784D">
              <w:t>Напомнить про технику безопасности.</w:t>
            </w:r>
          </w:p>
          <w:p w:rsidR="00DE784D" w:rsidRPr="00DE784D" w:rsidRDefault="00DE784D" w:rsidP="00DE784D">
            <w:pPr>
              <w:jc w:val="both"/>
            </w:pP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2.  Теоретический опрос учащихся по теме урока, значение утренней гимнастики для человека.</w:t>
            </w:r>
          </w:p>
        </w:tc>
        <w:tc>
          <w:tcPr>
            <w:tcW w:w="997" w:type="pct"/>
          </w:tcPr>
          <w:p w:rsidR="00DE784D" w:rsidRPr="00DE784D" w:rsidRDefault="00DE784D" w:rsidP="00DE784D">
            <w:pPr>
              <w:jc w:val="center"/>
            </w:pPr>
            <w:r w:rsidRPr="00DE784D">
              <w:t>2- 4 мин.</w:t>
            </w:r>
          </w:p>
        </w:tc>
        <w:tc>
          <w:tcPr>
            <w:tcW w:w="1250" w:type="pct"/>
          </w:tcPr>
          <w:p w:rsidR="00DE784D" w:rsidRPr="00DE784D" w:rsidRDefault="00DE784D" w:rsidP="00DE784D">
            <w:pPr>
              <w:jc w:val="both"/>
            </w:pP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3. Строевые упр. на месте.</w:t>
            </w:r>
          </w:p>
        </w:tc>
        <w:tc>
          <w:tcPr>
            <w:tcW w:w="997" w:type="pct"/>
          </w:tcPr>
          <w:p w:rsidR="00DE784D" w:rsidRPr="00DE784D" w:rsidRDefault="00DE784D" w:rsidP="00DE784D">
            <w:pPr>
              <w:jc w:val="center"/>
            </w:pPr>
            <w:r w:rsidRPr="00DE784D">
              <w:t>30 сек.</w:t>
            </w:r>
          </w:p>
        </w:tc>
        <w:tc>
          <w:tcPr>
            <w:tcW w:w="1250" w:type="pct"/>
          </w:tcPr>
          <w:p w:rsidR="00DE784D" w:rsidRPr="00DE784D" w:rsidRDefault="00DE784D" w:rsidP="00DE784D">
            <w:r w:rsidRPr="00DE784D">
              <w:t>Следить за правильностью выполнения упр.</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4.  Ходьба на носках, </w:t>
            </w:r>
          </w:p>
          <w:p w:rsidR="00DE784D" w:rsidRPr="00DE784D" w:rsidRDefault="00DE784D" w:rsidP="00DE784D">
            <w:pPr>
              <w:jc w:val="both"/>
            </w:pPr>
            <w:r w:rsidRPr="00DE784D">
              <w:t>5.  Ходьба на пятках</w:t>
            </w:r>
          </w:p>
          <w:p w:rsidR="00DE784D" w:rsidRPr="00DE784D" w:rsidRDefault="00DE784D" w:rsidP="00DE784D">
            <w:pPr>
              <w:jc w:val="both"/>
            </w:pPr>
            <w:r w:rsidRPr="00DE784D">
              <w:t>6.  Ходьба на внешней стороне стоп.</w:t>
            </w:r>
          </w:p>
          <w:p w:rsidR="00DE784D" w:rsidRPr="00DE784D" w:rsidRDefault="00DE784D" w:rsidP="00DE784D">
            <w:pPr>
              <w:jc w:val="both"/>
            </w:pPr>
            <w:r w:rsidRPr="00DE784D">
              <w:t>7. Бег в медленном темпе, змейка, восьмёрка по кругу.</w:t>
            </w:r>
          </w:p>
        </w:tc>
        <w:tc>
          <w:tcPr>
            <w:tcW w:w="997" w:type="pct"/>
          </w:tcPr>
          <w:p w:rsidR="00DE784D" w:rsidRPr="00DE784D" w:rsidRDefault="00DE784D" w:rsidP="00DE784D">
            <w:pPr>
              <w:jc w:val="center"/>
            </w:pPr>
            <w:r w:rsidRPr="00DE784D">
              <w:t>3 мин.</w:t>
            </w:r>
          </w:p>
        </w:tc>
        <w:tc>
          <w:tcPr>
            <w:tcW w:w="1250" w:type="pct"/>
          </w:tcPr>
          <w:p w:rsidR="00DE784D" w:rsidRPr="00DE784D" w:rsidRDefault="00DE784D" w:rsidP="00DE784D">
            <w:r w:rsidRPr="00DE784D">
              <w:t>Следить за постановкой стопы.</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8. О.Р.У. или комплекс утренней зарядки</w:t>
            </w:r>
          </w:p>
        </w:tc>
        <w:tc>
          <w:tcPr>
            <w:tcW w:w="997" w:type="pct"/>
          </w:tcPr>
          <w:p w:rsidR="00DE784D" w:rsidRPr="00DE784D" w:rsidRDefault="00DE784D" w:rsidP="00DE784D">
            <w:pPr>
              <w:jc w:val="center"/>
            </w:pPr>
          </w:p>
        </w:tc>
        <w:tc>
          <w:tcPr>
            <w:tcW w:w="1250" w:type="pct"/>
          </w:tcPr>
          <w:p w:rsidR="00DE784D" w:rsidRPr="00DE784D" w:rsidRDefault="00DE784D" w:rsidP="00DE784D">
            <w:r w:rsidRPr="00DE784D">
              <w:t xml:space="preserve">Построение в двухшереножный строй проводит ученик. </w:t>
            </w:r>
          </w:p>
        </w:tc>
      </w:tr>
      <w:tr w:rsidR="00DE784D" w:rsidRPr="00DE784D" w:rsidTr="00DE784D">
        <w:tc>
          <w:tcPr>
            <w:tcW w:w="621" w:type="pct"/>
            <w:vMerge/>
            <w:tcBorders>
              <w:bottom w:val="single" w:sz="4" w:space="0" w:color="auto"/>
            </w:tcBorders>
          </w:tcPr>
          <w:p w:rsidR="00DE784D" w:rsidRPr="00DE784D" w:rsidRDefault="00DE784D" w:rsidP="00DE784D">
            <w:pPr>
              <w:jc w:val="both"/>
            </w:pPr>
          </w:p>
        </w:tc>
        <w:tc>
          <w:tcPr>
            <w:tcW w:w="2132" w:type="pct"/>
            <w:tcBorders>
              <w:bottom w:val="single" w:sz="4" w:space="0" w:color="auto"/>
            </w:tcBorders>
          </w:tcPr>
          <w:p w:rsidR="00DE784D" w:rsidRPr="00DE784D" w:rsidRDefault="00DE784D" w:rsidP="00DE784D">
            <w:pPr>
              <w:jc w:val="both"/>
            </w:pPr>
            <w:r w:rsidRPr="00DE784D">
              <w:t>1.И.п. О.С.</w:t>
            </w:r>
          </w:p>
          <w:p w:rsidR="00DE784D" w:rsidRPr="00DE784D" w:rsidRDefault="00DE784D" w:rsidP="00DE784D">
            <w:pPr>
              <w:numPr>
                <w:ilvl w:val="0"/>
                <w:numId w:val="24"/>
              </w:numPr>
              <w:jc w:val="both"/>
            </w:pPr>
            <w:r w:rsidRPr="00DE784D">
              <w:t>руки в стороны</w:t>
            </w:r>
          </w:p>
          <w:p w:rsidR="00DE784D" w:rsidRPr="00DE784D" w:rsidRDefault="00DE784D" w:rsidP="00DE784D">
            <w:pPr>
              <w:numPr>
                <w:ilvl w:val="0"/>
                <w:numId w:val="24"/>
              </w:numPr>
              <w:jc w:val="both"/>
            </w:pPr>
            <w:r w:rsidRPr="00DE784D">
              <w:t>руки вверх</w:t>
            </w:r>
          </w:p>
          <w:p w:rsidR="00DE784D" w:rsidRPr="00DE784D" w:rsidRDefault="00DE784D" w:rsidP="00DE784D">
            <w:pPr>
              <w:numPr>
                <w:ilvl w:val="0"/>
                <w:numId w:val="24"/>
              </w:numPr>
              <w:jc w:val="both"/>
            </w:pPr>
            <w:r w:rsidRPr="00DE784D">
              <w:t>руки в стороны</w:t>
            </w:r>
          </w:p>
          <w:p w:rsidR="00DE784D" w:rsidRPr="00DE784D" w:rsidRDefault="00DE784D" w:rsidP="00DE784D">
            <w:pPr>
              <w:numPr>
                <w:ilvl w:val="0"/>
                <w:numId w:val="24"/>
              </w:numPr>
              <w:jc w:val="both"/>
            </w:pPr>
            <w:r w:rsidRPr="00DE784D">
              <w:t>И.П.</w:t>
            </w:r>
          </w:p>
        </w:tc>
        <w:tc>
          <w:tcPr>
            <w:tcW w:w="997" w:type="pct"/>
            <w:tcBorders>
              <w:bottom w:val="single" w:sz="4" w:space="0" w:color="auto"/>
            </w:tcBorders>
          </w:tcPr>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r w:rsidRPr="00DE784D">
              <w:t>30 сек.</w:t>
            </w:r>
          </w:p>
        </w:tc>
        <w:tc>
          <w:tcPr>
            <w:tcW w:w="1250" w:type="pct"/>
            <w:tcBorders>
              <w:bottom w:val="single" w:sz="4" w:space="0" w:color="auto"/>
            </w:tcBorders>
          </w:tcPr>
          <w:p w:rsidR="00DE784D" w:rsidRPr="00DE784D" w:rsidRDefault="00DE784D" w:rsidP="00DE784D">
            <w:pPr>
              <w:jc w:val="both"/>
            </w:pPr>
          </w:p>
        </w:tc>
      </w:tr>
      <w:tr w:rsidR="00DE784D" w:rsidRPr="00DE784D" w:rsidTr="00DE784D">
        <w:tc>
          <w:tcPr>
            <w:tcW w:w="621" w:type="pct"/>
            <w:vMerge w:val="restart"/>
            <w:tcBorders>
              <w:top w:val="single" w:sz="4" w:space="0" w:color="auto"/>
            </w:tcBorders>
            <w:textDirection w:val="btLr"/>
          </w:tcPr>
          <w:p w:rsidR="00DE784D" w:rsidRPr="00DE784D" w:rsidRDefault="00DE784D" w:rsidP="00DE784D">
            <w:pPr>
              <w:ind w:left="113" w:right="113"/>
              <w:jc w:val="center"/>
            </w:pPr>
            <w:r w:rsidRPr="00DE784D">
              <w:t>Вводно-подготовительная часть</w:t>
            </w:r>
          </w:p>
        </w:tc>
        <w:tc>
          <w:tcPr>
            <w:tcW w:w="2132" w:type="pct"/>
            <w:tcBorders>
              <w:top w:val="single" w:sz="4" w:space="0" w:color="auto"/>
            </w:tcBorders>
          </w:tcPr>
          <w:p w:rsidR="00DE784D" w:rsidRPr="00DE784D" w:rsidRDefault="00DE784D" w:rsidP="00DE784D">
            <w:pPr>
              <w:jc w:val="both"/>
            </w:pPr>
            <w:r w:rsidRPr="00DE784D">
              <w:t>2.  И.п. О.С.</w:t>
            </w:r>
          </w:p>
          <w:p w:rsidR="00DE784D" w:rsidRPr="00DE784D" w:rsidRDefault="00DE784D" w:rsidP="00DE784D">
            <w:pPr>
              <w:ind w:left="360"/>
              <w:jc w:val="both"/>
            </w:pPr>
            <w:r w:rsidRPr="00DE784D">
              <w:t>1.руки вверх, правая нога   на носок</w:t>
            </w:r>
          </w:p>
          <w:p w:rsidR="00DE784D" w:rsidRPr="00DE784D" w:rsidRDefault="00DE784D" w:rsidP="00DE784D">
            <w:pPr>
              <w:ind w:left="360"/>
              <w:jc w:val="both"/>
            </w:pPr>
            <w:r w:rsidRPr="00DE784D">
              <w:t xml:space="preserve">     2. И.П.</w:t>
            </w:r>
          </w:p>
          <w:p w:rsidR="00DE784D" w:rsidRPr="00DE784D" w:rsidRDefault="00DE784D" w:rsidP="00DE784D">
            <w:pPr>
              <w:ind w:left="360"/>
              <w:jc w:val="both"/>
            </w:pPr>
            <w:r w:rsidRPr="00DE784D">
              <w:t>3. руки вверх, левая нога на носок.</w:t>
            </w:r>
          </w:p>
          <w:p w:rsidR="00DE784D" w:rsidRPr="00DE784D" w:rsidRDefault="00DE784D" w:rsidP="00DE784D">
            <w:pPr>
              <w:jc w:val="both"/>
            </w:pPr>
            <w:r w:rsidRPr="00DE784D">
              <w:t xml:space="preserve">            4. И.П.</w:t>
            </w:r>
          </w:p>
          <w:p w:rsidR="00DE784D" w:rsidRPr="00DE784D" w:rsidRDefault="00DE784D" w:rsidP="00DE784D">
            <w:pPr>
              <w:ind w:left="360"/>
              <w:jc w:val="both"/>
            </w:pPr>
          </w:p>
          <w:p w:rsidR="00DE784D" w:rsidRPr="00DE784D" w:rsidRDefault="00DE784D" w:rsidP="00DE784D">
            <w:pPr>
              <w:jc w:val="both"/>
            </w:pPr>
          </w:p>
        </w:tc>
        <w:tc>
          <w:tcPr>
            <w:tcW w:w="997" w:type="pct"/>
            <w:tcBorders>
              <w:top w:val="single" w:sz="4" w:space="0" w:color="auto"/>
            </w:tcBorders>
          </w:tcPr>
          <w:p w:rsidR="00DE784D" w:rsidRPr="00DE784D" w:rsidRDefault="00DE784D" w:rsidP="00DE784D">
            <w:pPr>
              <w:jc w:val="center"/>
            </w:pPr>
          </w:p>
          <w:p w:rsidR="00DE784D" w:rsidRPr="00DE784D" w:rsidRDefault="00DE784D" w:rsidP="00DE784D">
            <w:pPr>
              <w:jc w:val="center"/>
            </w:pPr>
            <w:r w:rsidRPr="00DE784D">
              <w:t>30 сек.</w:t>
            </w:r>
          </w:p>
        </w:tc>
        <w:tc>
          <w:tcPr>
            <w:tcW w:w="1250" w:type="pct"/>
            <w:vMerge w:val="restart"/>
            <w:tcBorders>
              <w:top w:val="single" w:sz="4" w:space="0" w:color="auto"/>
            </w:tcBorders>
          </w:tcPr>
          <w:p w:rsidR="00DE784D" w:rsidRPr="00DE784D" w:rsidRDefault="00DE784D" w:rsidP="00DE784D">
            <w:pPr>
              <w:jc w:val="both"/>
            </w:pPr>
          </w:p>
          <w:p w:rsidR="00DE784D" w:rsidRPr="00DE784D" w:rsidRDefault="00DE784D" w:rsidP="00DE784D">
            <w:pPr>
              <w:jc w:val="both"/>
            </w:pPr>
          </w:p>
          <w:p w:rsidR="00DE784D" w:rsidRPr="00DE784D" w:rsidRDefault="00DE784D" w:rsidP="00DE784D">
            <w:pPr>
              <w:jc w:val="both"/>
            </w:pPr>
          </w:p>
          <w:p w:rsidR="00DE784D" w:rsidRPr="00DE784D" w:rsidRDefault="00DE784D" w:rsidP="00DE784D">
            <w:pPr>
              <w:jc w:val="both"/>
            </w:pPr>
          </w:p>
          <w:p w:rsidR="00DE784D" w:rsidRPr="00DE784D" w:rsidRDefault="00DE784D" w:rsidP="00DE784D"/>
          <w:p w:rsidR="00DE784D" w:rsidRPr="00DE784D" w:rsidRDefault="00DE784D" w:rsidP="00DE784D">
            <w:pPr>
              <w:jc w:val="center"/>
            </w:pPr>
            <w:r w:rsidRPr="00DE784D">
              <w:t>Следить за  техникой выполнения упражнений.</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3. И.п. О.С.</w:t>
            </w:r>
          </w:p>
          <w:p w:rsidR="00DE784D" w:rsidRPr="00DE784D" w:rsidRDefault="00DE784D" w:rsidP="00DE784D">
            <w:pPr>
              <w:ind w:left="720"/>
              <w:jc w:val="both"/>
            </w:pPr>
            <w:r w:rsidRPr="00DE784D">
              <w:t>Руки к плечам на 1-2-3-4 движения рук вперёд;</w:t>
            </w:r>
          </w:p>
          <w:p w:rsidR="00DE784D" w:rsidRPr="00DE784D" w:rsidRDefault="00DE784D" w:rsidP="00DE784D">
            <w:pPr>
              <w:ind w:left="720"/>
              <w:jc w:val="both"/>
            </w:pPr>
            <w:r w:rsidRPr="00DE784D">
              <w:t>На 5-6-7-8 движения рук назад.</w:t>
            </w:r>
          </w:p>
        </w:tc>
        <w:tc>
          <w:tcPr>
            <w:tcW w:w="997" w:type="pct"/>
          </w:tcPr>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r w:rsidRPr="00DE784D">
              <w:t>30 сек.</w:t>
            </w:r>
          </w:p>
        </w:tc>
        <w:tc>
          <w:tcPr>
            <w:tcW w:w="1250" w:type="pct"/>
            <w:vMerge/>
          </w:tcPr>
          <w:p w:rsidR="00DE784D" w:rsidRPr="00DE784D" w:rsidRDefault="00DE784D" w:rsidP="00DE784D">
            <w:pPr>
              <w:jc w:val="both"/>
            </w:pP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4. И.п. О.С., руки на пояс</w:t>
            </w:r>
          </w:p>
          <w:p w:rsidR="00DE784D" w:rsidRPr="00DE784D" w:rsidRDefault="00DE784D" w:rsidP="00DE784D">
            <w:pPr>
              <w:ind w:left="1140"/>
              <w:jc w:val="both"/>
            </w:pPr>
            <w:r w:rsidRPr="00DE784D">
              <w:t>1-2-3- наклон вперёд</w:t>
            </w:r>
          </w:p>
          <w:p w:rsidR="00DE784D" w:rsidRPr="00DE784D" w:rsidRDefault="00DE784D" w:rsidP="00DE784D">
            <w:pPr>
              <w:ind w:left="1140"/>
              <w:jc w:val="both"/>
            </w:pPr>
            <w:r w:rsidRPr="00DE784D">
              <w:t>4 – руки на пояс и прогнуться</w:t>
            </w:r>
          </w:p>
        </w:tc>
        <w:tc>
          <w:tcPr>
            <w:tcW w:w="997" w:type="pct"/>
          </w:tcPr>
          <w:p w:rsidR="00DE784D" w:rsidRPr="00DE784D" w:rsidRDefault="00DE784D" w:rsidP="00DE784D">
            <w:pPr>
              <w:jc w:val="center"/>
            </w:pPr>
            <w:r w:rsidRPr="00DE784D">
              <w:t>30 сек.</w:t>
            </w:r>
          </w:p>
        </w:tc>
        <w:tc>
          <w:tcPr>
            <w:tcW w:w="1250" w:type="pct"/>
          </w:tcPr>
          <w:p w:rsidR="00DE784D" w:rsidRPr="00DE784D" w:rsidRDefault="00DE784D" w:rsidP="00DE784D">
            <w:pPr>
              <w:jc w:val="center"/>
            </w:pPr>
            <w:r w:rsidRPr="00DE784D">
              <w:t>Коснуться руками пола, ноги не сгибать.</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5. И.п. О.С.</w:t>
            </w:r>
          </w:p>
          <w:p w:rsidR="00DE784D" w:rsidRPr="00DE784D" w:rsidRDefault="00DE784D" w:rsidP="00DE784D">
            <w:pPr>
              <w:jc w:val="both"/>
            </w:pPr>
            <w:r w:rsidRPr="00DE784D">
              <w:t xml:space="preserve">                 1-упор присев</w:t>
            </w:r>
          </w:p>
          <w:p w:rsidR="00DE784D" w:rsidRPr="00DE784D" w:rsidRDefault="00DE784D" w:rsidP="00DE784D">
            <w:pPr>
              <w:jc w:val="both"/>
            </w:pPr>
            <w:r w:rsidRPr="00DE784D">
              <w:t xml:space="preserve">                 2- упор лёжа</w:t>
            </w:r>
          </w:p>
          <w:p w:rsidR="00DE784D" w:rsidRPr="00DE784D" w:rsidRDefault="00DE784D" w:rsidP="00DE784D">
            <w:pPr>
              <w:jc w:val="both"/>
            </w:pPr>
            <w:r w:rsidRPr="00DE784D">
              <w:t xml:space="preserve">                 3-упор присев</w:t>
            </w:r>
          </w:p>
          <w:p w:rsidR="00DE784D" w:rsidRPr="00DE784D" w:rsidRDefault="00DE784D" w:rsidP="00DE784D">
            <w:pPr>
              <w:jc w:val="both"/>
            </w:pPr>
            <w:r w:rsidRPr="00DE784D">
              <w:t xml:space="preserve">                 4. И.П.</w:t>
            </w:r>
          </w:p>
          <w:p w:rsidR="00DE784D" w:rsidRPr="00DE784D" w:rsidRDefault="00DE784D" w:rsidP="00DE784D">
            <w:pPr>
              <w:jc w:val="both"/>
            </w:pPr>
          </w:p>
        </w:tc>
        <w:tc>
          <w:tcPr>
            <w:tcW w:w="997" w:type="pct"/>
          </w:tcPr>
          <w:p w:rsidR="00DE784D" w:rsidRPr="00DE784D" w:rsidRDefault="00DE784D" w:rsidP="00DE784D">
            <w:pPr>
              <w:jc w:val="center"/>
            </w:pPr>
            <w:r w:rsidRPr="00DE784D">
              <w:t>30 сек.</w:t>
            </w:r>
          </w:p>
        </w:tc>
        <w:tc>
          <w:tcPr>
            <w:tcW w:w="1250" w:type="pct"/>
          </w:tcPr>
          <w:p w:rsidR="00DE784D" w:rsidRPr="00DE784D" w:rsidRDefault="00DE784D" w:rsidP="00DE784D">
            <w:pPr>
              <w:jc w:val="center"/>
            </w:pPr>
            <w:r w:rsidRPr="00DE784D">
              <w:t>Упражнения выполняются под счёт</w:t>
            </w:r>
          </w:p>
        </w:tc>
      </w:tr>
      <w:tr w:rsidR="00DE784D" w:rsidRPr="00DE784D" w:rsidTr="00DE784D">
        <w:tc>
          <w:tcPr>
            <w:tcW w:w="621" w:type="pct"/>
            <w:vMerge/>
            <w:tcBorders>
              <w:bottom w:val="single" w:sz="12" w:space="0" w:color="auto"/>
            </w:tcBorders>
          </w:tcPr>
          <w:p w:rsidR="00DE784D" w:rsidRPr="00DE784D" w:rsidRDefault="00DE784D" w:rsidP="00DE784D">
            <w:pPr>
              <w:jc w:val="both"/>
            </w:pPr>
          </w:p>
        </w:tc>
        <w:tc>
          <w:tcPr>
            <w:tcW w:w="2132" w:type="pct"/>
            <w:tcBorders>
              <w:bottom w:val="single" w:sz="12" w:space="0" w:color="auto"/>
            </w:tcBorders>
          </w:tcPr>
          <w:p w:rsidR="00DE784D" w:rsidRPr="00DE784D" w:rsidRDefault="00DE784D" w:rsidP="00DE784D">
            <w:pPr>
              <w:jc w:val="both"/>
            </w:pPr>
            <w:r w:rsidRPr="00DE784D">
              <w:t xml:space="preserve">   6.И.п. О.С., руки на пояс</w:t>
            </w:r>
          </w:p>
          <w:p w:rsidR="00DE784D" w:rsidRPr="00DE784D" w:rsidRDefault="00DE784D" w:rsidP="00DE784D">
            <w:pPr>
              <w:ind w:left="1140"/>
              <w:jc w:val="both"/>
            </w:pPr>
            <w:r w:rsidRPr="00DE784D">
              <w:t>Прыжки в стойку, ноги врозь - вместе.</w:t>
            </w:r>
          </w:p>
        </w:tc>
        <w:tc>
          <w:tcPr>
            <w:tcW w:w="997" w:type="pct"/>
            <w:tcBorders>
              <w:bottom w:val="single" w:sz="12" w:space="0" w:color="auto"/>
            </w:tcBorders>
          </w:tcPr>
          <w:p w:rsidR="00DE784D" w:rsidRPr="00DE784D" w:rsidRDefault="00DE784D" w:rsidP="00DE784D">
            <w:pPr>
              <w:jc w:val="center"/>
            </w:pPr>
            <w:r w:rsidRPr="00DE784D">
              <w:t>40 сек.</w:t>
            </w:r>
          </w:p>
        </w:tc>
        <w:tc>
          <w:tcPr>
            <w:tcW w:w="1250" w:type="pct"/>
            <w:tcBorders>
              <w:bottom w:val="single" w:sz="12" w:space="0" w:color="auto"/>
            </w:tcBorders>
          </w:tcPr>
          <w:p w:rsidR="00DE784D" w:rsidRPr="00DE784D" w:rsidRDefault="00DE784D" w:rsidP="00DE784D">
            <w:pPr>
              <w:jc w:val="both"/>
            </w:pPr>
          </w:p>
        </w:tc>
      </w:tr>
      <w:tr w:rsidR="00DE784D" w:rsidRPr="00DE784D" w:rsidTr="00DE784D">
        <w:tc>
          <w:tcPr>
            <w:tcW w:w="621" w:type="pct"/>
            <w:vMerge w:val="restart"/>
            <w:tcBorders>
              <w:top w:val="single" w:sz="12" w:space="0" w:color="auto"/>
            </w:tcBorders>
            <w:textDirection w:val="btLr"/>
          </w:tcPr>
          <w:p w:rsidR="00DE784D" w:rsidRPr="00DE784D" w:rsidRDefault="00DE784D" w:rsidP="00DE784D">
            <w:pPr>
              <w:ind w:left="113" w:right="113"/>
              <w:jc w:val="center"/>
            </w:pPr>
            <w:r w:rsidRPr="00DE784D">
              <w:t>Основная часть – 25 минут</w:t>
            </w:r>
          </w:p>
        </w:tc>
        <w:tc>
          <w:tcPr>
            <w:tcW w:w="2132" w:type="pct"/>
            <w:tcBorders>
              <w:top w:val="single" w:sz="12" w:space="0" w:color="auto"/>
            </w:tcBorders>
          </w:tcPr>
          <w:p w:rsidR="00DE784D" w:rsidRPr="00DE784D" w:rsidRDefault="00DE784D" w:rsidP="00DE784D">
            <w:pPr>
              <w:jc w:val="both"/>
            </w:pPr>
            <w:r w:rsidRPr="00DE784D">
              <w:t xml:space="preserve">  1. Специальные беговые прыжковые упражнения</w:t>
            </w:r>
          </w:p>
        </w:tc>
        <w:tc>
          <w:tcPr>
            <w:tcW w:w="997" w:type="pct"/>
            <w:tcBorders>
              <w:top w:val="single" w:sz="12" w:space="0" w:color="auto"/>
            </w:tcBorders>
          </w:tcPr>
          <w:p w:rsidR="00DE784D" w:rsidRPr="00DE784D" w:rsidRDefault="00DE784D" w:rsidP="00DE784D">
            <w:pPr>
              <w:jc w:val="center"/>
            </w:pPr>
            <w:r w:rsidRPr="00DE784D">
              <w:t>5-7 мин.</w:t>
            </w:r>
          </w:p>
        </w:tc>
        <w:tc>
          <w:tcPr>
            <w:tcW w:w="1250" w:type="pct"/>
            <w:tcBorders>
              <w:top w:val="single" w:sz="12" w:space="0" w:color="auto"/>
            </w:tcBorders>
          </w:tcPr>
          <w:p w:rsidR="00DE784D" w:rsidRPr="00DE784D" w:rsidRDefault="00DE784D" w:rsidP="00DE784D">
            <w:pPr>
              <w:jc w:val="center"/>
            </w:pPr>
            <w:r w:rsidRPr="00DE784D">
              <w:t>Следить за техникой выполнения упражнения</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2. Челночный бег 3·10</w:t>
            </w:r>
          </w:p>
        </w:tc>
        <w:tc>
          <w:tcPr>
            <w:tcW w:w="997" w:type="pct"/>
          </w:tcPr>
          <w:p w:rsidR="00DE784D" w:rsidRPr="00DE784D" w:rsidRDefault="00DE784D" w:rsidP="00DE784D">
            <w:pPr>
              <w:jc w:val="center"/>
            </w:pPr>
            <w:r w:rsidRPr="00DE784D">
              <w:t>2 раза*</w:t>
            </w:r>
          </w:p>
        </w:tc>
        <w:tc>
          <w:tcPr>
            <w:tcW w:w="1250" w:type="pct"/>
          </w:tcPr>
          <w:p w:rsidR="00DE784D" w:rsidRPr="00DE784D" w:rsidRDefault="00DE784D" w:rsidP="00DE784D">
            <w:pPr>
              <w:jc w:val="center"/>
            </w:pPr>
            <w:r w:rsidRPr="00DE784D">
              <w:t>Следить за техникой выполнения высокого старта</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3. Прыжки со скакалкой</w:t>
            </w:r>
          </w:p>
        </w:tc>
        <w:tc>
          <w:tcPr>
            <w:tcW w:w="997" w:type="pct"/>
          </w:tcPr>
          <w:p w:rsidR="00DE784D" w:rsidRPr="00DE784D" w:rsidRDefault="00DE784D" w:rsidP="00DE784D">
            <w:pPr>
              <w:jc w:val="center"/>
            </w:pPr>
            <w:r w:rsidRPr="00DE784D">
              <w:t>2 раза по 50 сек*</w:t>
            </w:r>
          </w:p>
        </w:tc>
        <w:tc>
          <w:tcPr>
            <w:tcW w:w="1250" w:type="pct"/>
          </w:tcPr>
          <w:p w:rsidR="00DE784D" w:rsidRPr="00DE784D" w:rsidRDefault="00DE784D" w:rsidP="00DE784D">
            <w:pPr>
              <w:jc w:val="center"/>
            </w:pPr>
            <w:r w:rsidRPr="00DE784D">
              <w:t>Упражнение выполняется на стопе.</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4. Низкий старт, стартовый разгон</w:t>
            </w:r>
          </w:p>
        </w:tc>
        <w:tc>
          <w:tcPr>
            <w:tcW w:w="997" w:type="pct"/>
          </w:tcPr>
          <w:p w:rsidR="00DE784D" w:rsidRPr="00DE784D" w:rsidRDefault="00DE784D" w:rsidP="00DE784D">
            <w:pPr>
              <w:jc w:val="center"/>
            </w:pPr>
            <w:r w:rsidRPr="00DE784D">
              <w:t>2 раза (М), (Д) 4*</w:t>
            </w:r>
          </w:p>
        </w:tc>
        <w:tc>
          <w:tcPr>
            <w:tcW w:w="1250" w:type="pct"/>
          </w:tcPr>
          <w:p w:rsidR="00DE784D" w:rsidRPr="00DE784D" w:rsidRDefault="00DE784D" w:rsidP="00DE784D">
            <w:pPr>
              <w:jc w:val="both"/>
            </w:pPr>
            <w:r w:rsidRPr="00DE784D">
              <w:t>Техника выполнения</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5. Прыжковая эстафета</w:t>
            </w:r>
          </w:p>
        </w:tc>
        <w:tc>
          <w:tcPr>
            <w:tcW w:w="997" w:type="pct"/>
          </w:tcPr>
          <w:p w:rsidR="00DE784D" w:rsidRPr="00DE784D" w:rsidRDefault="00DE784D" w:rsidP="00DE784D">
            <w:pPr>
              <w:jc w:val="center"/>
            </w:pPr>
            <w:r w:rsidRPr="00DE784D">
              <w:t>3*</w:t>
            </w:r>
          </w:p>
        </w:tc>
        <w:tc>
          <w:tcPr>
            <w:tcW w:w="1250" w:type="pct"/>
          </w:tcPr>
          <w:p w:rsidR="00DE784D" w:rsidRPr="00DE784D" w:rsidRDefault="00DE784D" w:rsidP="00DE784D">
            <w:pPr>
              <w:jc w:val="center"/>
            </w:pPr>
            <w:r w:rsidRPr="00DE784D">
              <w:t>Участвует 2 команды</w:t>
            </w:r>
          </w:p>
        </w:tc>
      </w:tr>
      <w:tr w:rsidR="00DE784D" w:rsidRPr="00DE784D" w:rsidTr="00DE784D">
        <w:tc>
          <w:tcPr>
            <w:tcW w:w="621" w:type="pct"/>
            <w:vMerge/>
          </w:tcPr>
          <w:p w:rsidR="00DE784D" w:rsidRPr="00DE784D" w:rsidRDefault="00DE784D" w:rsidP="00DE784D">
            <w:pPr>
              <w:jc w:val="both"/>
            </w:pPr>
          </w:p>
        </w:tc>
        <w:tc>
          <w:tcPr>
            <w:tcW w:w="2132" w:type="pct"/>
          </w:tcPr>
          <w:p w:rsidR="00DE784D" w:rsidRPr="00DE784D" w:rsidRDefault="00DE784D" w:rsidP="00DE784D">
            <w:pPr>
              <w:jc w:val="both"/>
            </w:pPr>
            <w:r w:rsidRPr="00DE784D">
              <w:t xml:space="preserve">  6. Беговая эстафета</w:t>
            </w:r>
          </w:p>
        </w:tc>
        <w:tc>
          <w:tcPr>
            <w:tcW w:w="997" w:type="pct"/>
          </w:tcPr>
          <w:p w:rsidR="00DE784D" w:rsidRPr="00DE784D" w:rsidRDefault="00DE784D" w:rsidP="00DE784D">
            <w:pPr>
              <w:jc w:val="center"/>
            </w:pPr>
            <w:r w:rsidRPr="00DE784D">
              <w:t>3*</w:t>
            </w:r>
          </w:p>
        </w:tc>
        <w:tc>
          <w:tcPr>
            <w:tcW w:w="1250" w:type="pct"/>
          </w:tcPr>
          <w:p w:rsidR="00DE784D" w:rsidRPr="00DE784D" w:rsidRDefault="00DE784D" w:rsidP="00DE784D">
            <w:pPr>
              <w:jc w:val="center"/>
            </w:pPr>
            <w:r w:rsidRPr="00DE784D">
              <w:t>Участвует 2 команды с передачей эстафетной палочки</w:t>
            </w:r>
          </w:p>
        </w:tc>
      </w:tr>
      <w:tr w:rsidR="00DE784D" w:rsidRPr="00DE784D" w:rsidTr="00DE784D">
        <w:tc>
          <w:tcPr>
            <w:tcW w:w="621" w:type="pct"/>
            <w:vMerge/>
            <w:tcBorders>
              <w:bottom w:val="single" w:sz="12" w:space="0" w:color="auto"/>
            </w:tcBorders>
          </w:tcPr>
          <w:p w:rsidR="00DE784D" w:rsidRPr="00DE784D" w:rsidRDefault="00DE784D" w:rsidP="00DE784D">
            <w:pPr>
              <w:jc w:val="both"/>
            </w:pPr>
          </w:p>
        </w:tc>
        <w:tc>
          <w:tcPr>
            <w:tcW w:w="2132" w:type="pct"/>
            <w:tcBorders>
              <w:bottom w:val="single" w:sz="12" w:space="0" w:color="auto"/>
            </w:tcBorders>
          </w:tcPr>
          <w:p w:rsidR="00DE784D" w:rsidRPr="00DE784D" w:rsidRDefault="00DE784D" w:rsidP="00DE784D">
            <w:pPr>
              <w:jc w:val="both"/>
            </w:pPr>
            <w:r w:rsidRPr="00DE784D">
              <w:t xml:space="preserve">  7. Заминка</w:t>
            </w:r>
          </w:p>
        </w:tc>
        <w:tc>
          <w:tcPr>
            <w:tcW w:w="997" w:type="pct"/>
            <w:tcBorders>
              <w:bottom w:val="single" w:sz="12" w:space="0" w:color="auto"/>
            </w:tcBorders>
          </w:tcPr>
          <w:p w:rsidR="00DE784D" w:rsidRPr="00DE784D" w:rsidRDefault="00DE784D" w:rsidP="00DE784D">
            <w:pPr>
              <w:jc w:val="center"/>
            </w:pPr>
            <w:r w:rsidRPr="00DE784D">
              <w:t>1*</w:t>
            </w:r>
          </w:p>
        </w:tc>
        <w:tc>
          <w:tcPr>
            <w:tcW w:w="1250" w:type="pct"/>
            <w:tcBorders>
              <w:bottom w:val="single" w:sz="12" w:space="0" w:color="auto"/>
            </w:tcBorders>
          </w:tcPr>
          <w:p w:rsidR="00DE784D" w:rsidRPr="00DE784D" w:rsidRDefault="00DE784D" w:rsidP="00DE784D">
            <w:pPr>
              <w:jc w:val="both"/>
            </w:pPr>
          </w:p>
        </w:tc>
      </w:tr>
      <w:tr w:rsidR="00DE784D" w:rsidRPr="00DE784D" w:rsidTr="00DE784D">
        <w:trPr>
          <w:cantSplit/>
          <w:trHeight w:val="1134"/>
        </w:trPr>
        <w:tc>
          <w:tcPr>
            <w:tcW w:w="621" w:type="pct"/>
            <w:tcBorders>
              <w:top w:val="single" w:sz="12" w:space="0" w:color="auto"/>
            </w:tcBorders>
            <w:textDirection w:val="btLr"/>
          </w:tcPr>
          <w:p w:rsidR="00DE784D" w:rsidRPr="00DE784D" w:rsidRDefault="00DE784D" w:rsidP="00DE784D">
            <w:pPr>
              <w:ind w:left="113" w:right="113"/>
              <w:jc w:val="center"/>
            </w:pPr>
            <w:r w:rsidRPr="00DE784D">
              <w:t>Закл. часть</w:t>
            </w:r>
          </w:p>
          <w:p w:rsidR="00DE784D" w:rsidRPr="00DE784D" w:rsidRDefault="00DE784D" w:rsidP="00DE784D">
            <w:pPr>
              <w:ind w:left="113" w:right="113"/>
              <w:jc w:val="center"/>
            </w:pPr>
            <w:r w:rsidRPr="00DE784D">
              <w:t>5 мин.</w:t>
            </w:r>
          </w:p>
        </w:tc>
        <w:tc>
          <w:tcPr>
            <w:tcW w:w="2132" w:type="pct"/>
            <w:tcBorders>
              <w:top w:val="single" w:sz="12" w:space="0" w:color="auto"/>
            </w:tcBorders>
          </w:tcPr>
          <w:p w:rsidR="00DE784D" w:rsidRPr="00DE784D" w:rsidRDefault="00DE784D" w:rsidP="00DE784D">
            <w:pPr>
              <w:jc w:val="both"/>
            </w:pPr>
            <w:r w:rsidRPr="00DE784D">
              <w:t xml:space="preserve"> 1.Построение</w:t>
            </w:r>
          </w:p>
          <w:p w:rsidR="00DE784D" w:rsidRPr="00DE784D" w:rsidRDefault="00DE784D" w:rsidP="00DE784D">
            <w:pPr>
              <w:jc w:val="both"/>
            </w:pPr>
            <w:r w:rsidRPr="00DE784D">
              <w:t xml:space="preserve"> 2. Подведение итогов, оценки за   урок.</w:t>
            </w:r>
          </w:p>
          <w:p w:rsidR="00DE784D" w:rsidRPr="00DE784D" w:rsidRDefault="00DE784D" w:rsidP="00DE784D">
            <w:pPr>
              <w:jc w:val="both"/>
            </w:pPr>
            <w:r w:rsidRPr="00DE784D">
              <w:t xml:space="preserve">  3. Задание на дом</w:t>
            </w:r>
          </w:p>
        </w:tc>
        <w:tc>
          <w:tcPr>
            <w:tcW w:w="997" w:type="pct"/>
            <w:tcBorders>
              <w:top w:val="single" w:sz="12" w:space="0" w:color="auto"/>
            </w:tcBorders>
          </w:tcPr>
          <w:p w:rsidR="00DE784D" w:rsidRPr="00DE784D" w:rsidRDefault="00DE784D" w:rsidP="00DE784D">
            <w:pPr>
              <w:jc w:val="center"/>
            </w:pPr>
            <w:r w:rsidRPr="00DE784D">
              <w:t>3*</w:t>
            </w:r>
          </w:p>
        </w:tc>
        <w:tc>
          <w:tcPr>
            <w:tcW w:w="1250" w:type="pct"/>
            <w:tcBorders>
              <w:top w:val="single" w:sz="12" w:space="0" w:color="auto"/>
            </w:tcBorders>
          </w:tcPr>
          <w:p w:rsidR="00DE784D" w:rsidRPr="00DE784D" w:rsidRDefault="00DE784D" w:rsidP="00DE784D">
            <w:pPr>
              <w:jc w:val="center"/>
            </w:pPr>
            <w:r w:rsidRPr="00DE784D">
              <w:t>Указать на ошибки при выполнении упражнений.</w:t>
            </w:r>
          </w:p>
        </w:tc>
      </w:tr>
    </w:tbl>
    <w:p w:rsidR="00DE784D" w:rsidRPr="00DE784D"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4 по легкой атлетике</w:t>
      </w:r>
    </w:p>
    <w:p w:rsidR="00DE784D" w:rsidRPr="00DE784D" w:rsidRDefault="00DE784D" w:rsidP="00DE784D">
      <w:pPr>
        <w:jc w:val="center"/>
        <w:rPr>
          <w:b/>
        </w:rPr>
      </w:pPr>
    </w:p>
    <w:p w:rsidR="00DE784D" w:rsidRPr="00DE784D" w:rsidRDefault="00DE784D" w:rsidP="00DE784D">
      <w:pPr>
        <w:jc w:val="center"/>
      </w:pPr>
      <w:r w:rsidRPr="00DE784D">
        <w:rPr>
          <w:b/>
        </w:rPr>
        <w:t>Задачи урока:</w:t>
      </w:r>
    </w:p>
    <w:p w:rsidR="00DE784D" w:rsidRPr="00DE784D" w:rsidRDefault="00DE784D" w:rsidP="00DE784D">
      <w:pPr>
        <w:jc w:val="center"/>
      </w:pPr>
    </w:p>
    <w:p w:rsidR="00DE784D" w:rsidRPr="00DE784D" w:rsidRDefault="00DE784D" w:rsidP="00DE784D">
      <w:r w:rsidRPr="00DE784D">
        <w:t>1.Закрепить технику низкого старта и стартового разгона.</w:t>
      </w:r>
    </w:p>
    <w:p w:rsidR="00DE784D" w:rsidRPr="00DE784D" w:rsidRDefault="00DE784D" w:rsidP="00DE784D">
      <w:r w:rsidRPr="00DE784D">
        <w:t>2.Совершенствование техники прыжка в длину с разбега отталкиванием и приземление.</w:t>
      </w:r>
    </w:p>
    <w:p w:rsidR="00DE784D" w:rsidRPr="00DE784D" w:rsidRDefault="00DE784D" w:rsidP="00DE784D">
      <w:r w:rsidRPr="00DE784D">
        <w:t>3.Развитие двигательных качеств посредством п/и с элементами прыжков и скорости.</w:t>
      </w:r>
    </w:p>
    <w:p w:rsidR="00DE784D" w:rsidRPr="00DE784D" w:rsidRDefault="00DE784D" w:rsidP="00DE7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E784D" w:rsidRPr="00DE784D" w:rsidTr="00DE784D">
        <w:tc>
          <w:tcPr>
            <w:tcW w:w="3190" w:type="dxa"/>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3"/>
          </w:tcPr>
          <w:p w:rsidR="00DE784D" w:rsidRPr="00DE784D" w:rsidRDefault="00DE784D" w:rsidP="00DE784D">
            <w:pPr>
              <w:jc w:val="center"/>
              <w:rPr>
                <w:b/>
              </w:rPr>
            </w:pPr>
            <w:r w:rsidRPr="00DE784D">
              <w:rPr>
                <w:b/>
              </w:rPr>
              <w:t>Подготовительная часть 15 мин</w:t>
            </w:r>
          </w:p>
        </w:tc>
      </w:tr>
      <w:tr w:rsidR="00DE784D" w:rsidRPr="00DE784D" w:rsidTr="00DE784D">
        <w:tc>
          <w:tcPr>
            <w:tcW w:w="3190" w:type="dxa"/>
          </w:tcPr>
          <w:p w:rsidR="00DE784D" w:rsidRPr="00DE784D" w:rsidRDefault="00DE784D" w:rsidP="00DE784D">
            <w:r w:rsidRPr="00DE784D">
              <w:t>Построение, сообщение задач урока.</w:t>
            </w:r>
          </w:p>
        </w:tc>
        <w:tc>
          <w:tcPr>
            <w:tcW w:w="3190" w:type="dxa"/>
          </w:tcPr>
          <w:p w:rsidR="00DE784D" w:rsidRPr="00DE784D" w:rsidRDefault="00DE784D" w:rsidP="00DE784D">
            <w:pPr>
              <w:jc w:val="center"/>
            </w:pPr>
            <w:r w:rsidRPr="00DE784D">
              <w:t>3 мин</w:t>
            </w:r>
          </w:p>
        </w:tc>
        <w:tc>
          <w:tcPr>
            <w:tcW w:w="3191" w:type="dxa"/>
          </w:tcPr>
          <w:p w:rsidR="00DE784D" w:rsidRPr="00DE784D" w:rsidRDefault="00DE784D" w:rsidP="00DE784D">
            <w:r w:rsidRPr="00DE784D">
              <w:t>Четкая сдача рапорта, лопатки сведены. Наличие спортивной формы,  выявление больных и освобожденных.</w:t>
            </w:r>
          </w:p>
        </w:tc>
      </w:tr>
      <w:tr w:rsidR="00DE784D" w:rsidRPr="00DE784D" w:rsidTr="00DE784D">
        <w:tc>
          <w:tcPr>
            <w:tcW w:w="3190" w:type="dxa"/>
          </w:tcPr>
          <w:p w:rsidR="00DE784D" w:rsidRPr="00DE784D" w:rsidRDefault="00DE784D" w:rsidP="00DE784D">
            <w:r w:rsidRPr="00DE784D">
              <w:t>Бег в медленном темпе.</w:t>
            </w:r>
          </w:p>
        </w:tc>
        <w:tc>
          <w:tcPr>
            <w:tcW w:w="3190" w:type="dxa"/>
          </w:tcPr>
          <w:p w:rsidR="00DE784D" w:rsidRPr="00DE784D" w:rsidRDefault="00DE784D" w:rsidP="00DE784D">
            <w:pPr>
              <w:jc w:val="center"/>
            </w:pPr>
            <w:r w:rsidRPr="00DE784D">
              <w:t>10 мин</w:t>
            </w:r>
          </w:p>
        </w:tc>
        <w:tc>
          <w:tcPr>
            <w:tcW w:w="3191" w:type="dxa"/>
          </w:tcPr>
          <w:p w:rsidR="00DE784D" w:rsidRPr="00DE784D" w:rsidRDefault="00DE784D" w:rsidP="00DE784D">
            <w:r w:rsidRPr="00DE784D">
              <w:t>Следить  за работой рук, выносом маховой ноги, дыхание не задерживать.</w:t>
            </w:r>
          </w:p>
        </w:tc>
      </w:tr>
      <w:tr w:rsidR="00DE784D" w:rsidRPr="00DE784D" w:rsidTr="00DE784D">
        <w:tc>
          <w:tcPr>
            <w:tcW w:w="3190" w:type="dxa"/>
          </w:tcPr>
          <w:p w:rsidR="00DE784D" w:rsidRPr="00DE784D" w:rsidRDefault="00DE784D" w:rsidP="00DE784D">
            <w:r w:rsidRPr="00DE784D">
              <w:t>Упражнение на восстановление дыхания в ходьбе.</w:t>
            </w:r>
          </w:p>
        </w:tc>
        <w:tc>
          <w:tcPr>
            <w:tcW w:w="3190" w:type="dxa"/>
          </w:tcPr>
          <w:p w:rsidR="00DE784D" w:rsidRPr="00DE784D" w:rsidRDefault="00DE784D" w:rsidP="00DE784D">
            <w:pPr>
              <w:jc w:val="center"/>
            </w:pPr>
            <w:r w:rsidRPr="00DE784D">
              <w:t>1 мин</w:t>
            </w:r>
          </w:p>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1.Стоя  на одной ноге, в упоре у стены. Толчковая нога поднята, согнута в колене. По команде резкая смена ног.</w:t>
            </w:r>
          </w:p>
        </w:tc>
        <w:tc>
          <w:tcPr>
            <w:tcW w:w="3190" w:type="dxa"/>
          </w:tcPr>
          <w:p w:rsidR="00DE784D" w:rsidRPr="00DE784D" w:rsidRDefault="00DE784D" w:rsidP="00DE784D">
            <w:pPr>
              <w:jc w:val="center"/>
            </w:pPr>
            <w:r w:rsidRPr="00DE784D">
              <w:t>3х10 мин</w:t>
            </w:r>
          </w:p>
        </w:tc>
        <w:tc>
          <w:tcPr>
            <w:tcW w:w="3191" w:type="dxa"/>
          </w:tcPr>
          <w:p w:rsidR="00DE784D" w:rsidRPr="00DE784D" w:rsidRDefault="00DE784D" w:rsidP="00DE784D">
            <w:r w:rsidRPr="00DE784D">
              <w:t>Внимание акцентируется на быстром подъеме маховой ноги.</w:t>
            </w:r>
          </w:p>
        </w:tc>
      </w:tr>
      <w:tr w:rsidR="00DE784D" w:rsidRPr="00DE784D" w:rsidTr="00DE784D">
        <w:tc>
          <w:tcPr>
            <w:tcW w:w="3190" w:type="dxa"/>
          </w:tcPr>
          <w:p w:rsidR="00DE784D" w:rsidRPr="00DE784D" w:rsidRDefault="00DE784D" w:rsidP="00DE784D">
            <w:r w:rsidRPr="00DE784D">
              <w:t>2.Стоя в упоре у стенки на согнутой (толчковой) ноге, разгибание и сгибание опорной ноги в сочетании с движением маховой.</w:t>
            </w:r>
          </w:p>
        </w:tc>
        <w:tc>
          <w:tcPr>
            <w:tcW w:w="3190" w:type="dxa"/>
          </w:tcPr>
          <w:p w:rsidR="00DE784D" w:rsidRPr="00DE784D" w:rsidRDefault="00DE784D" w:rsidP="00DE784D">
            <w:pPr>
              <w:jc w:val="center"/>
            </w:pPr>
            <w:r w:rsidRPr="00DE784D">
              <w:t>10-15 раз</w:t>
            </w:r>
          </w:p>
        </w:tc>
        <w:tc>
          <w:tcPr>
            <w:tcW w:w="3191" w:type="dxa"/>
          </w:tcPr>
          <w:p w:rsidR="00DE784D" w:rsidRPr="00DE784D" w:rsidRDefault="00DE784D" w:rsidP="00DE784D">
            <w:r w:rsidRPr="00DE784D">
              <w:t>Носок маховой ноги брать  «на себя», сочетать окончание маха с окончанием выпрямления  опорной ноги во всех суставах.</w:t>
            </w:r>
          </w:p>
        </w:tc>
      </w:tr>
      <w:tr w:rsidR="00DE784D" w:rsidRPr="00DE784D" w:rsidTr="00DE784D">
        <w:tc>
          <w:tcPr>
            <w:tcW w:w="3190" w:type="dxa"/>
          </w:tcPr>
          <w:p w:rsidR="00DE784D" w:rsidRPr="00DE784D" w:rsidRDefault="00DE784D" w:rsidP="00DE784D">
            <w:r w:rsidRPr="00DE784D">
              <w:t>3.Наклоны туловища в ходьбе.</w:t>
            </w:r>
          </w:p>
        </w:tc>
        <w:tc>
          <w:tcPr>
            <w:tcW w:w="3190" w:type="dxa"/>
          </w:tcPr>
          <w:p w:rsidR="00DE784D" w:rsidRPr="00DE784D" w:rsidRDefault="00DE784D" w:rsidP="00DE784D">
            <w:pPr>
              <w:jc w:val="center"/>
            </w:pPr>
            <w:r w:rsidRPr="00DE784D">
              <w:t>15-</w:t>
            </w:r>
            <w:smartTag w:uri="urn:schemas-microsoft-com:office:smarttags" w:element="metricconverter">
              <w:smartTagPr>
                <w:attr w:name="ProductID" w:val="20 м"/>
              </w:smartTagPr>
              <w:r w:rsidRPr="00DE784D">
                <w:t>20 м</w:t>
              </w:r>
            </w:smartTag>
          </w:p>
        </w:tc>
        <w:tc>
          <w:tcPr>
            <w:tcW w:w="3191" w:type="dxa"/>
          </w:tcPr>
          <w:p w:rsidR="00DE784D" w:rsidRPr="00DE784D" w:rsidRDefault="00DE784D" w:rsidP="00DE784D">
            <w:r w:rsidRPr="00DE784D">
              <w:t>Активное движение бедра вперед.</w:t>
            </w:r>
          </w:p>
        </w:tc>
      </w:tr>
      <w:tr w:rsidR="00DE784D" w:rsidRPr="00DE784D" w:rsidTr="00DE784D">
        <w:tc>
          <w:tcPr>
            <w:tcW w:w="3190" w:type="dxa"/>
          </w:tcPr>
          <w:p w:rsidR="00DE784D" w:rsidRPr="00DE784D" w:rsidRDefault="00DE784D" w:rsidP="00DE784D">
            <w:r w:rsidRPr="00DE784D">
              <w:t>4.Выпады в ходьбе.</w:t>
            </w:r>
          </w:p>
        </w:tc>
        <w:tc>
          <w:tcPr>
            <w:tcW w:w="3190" w:type="dxa"/>
          </w:tcPr>
          <w:p w:rsidR="00DE784D" w:rsidRPr="00DE784D" w:rsidRDefault="00DE784D" w:rsidP="00DE784D">
            <w:pPr>
              <w:jc w:val="center"/>
            </w:pPr>
            <w:r w:rsidRPr="00DE784D">
              <w:t>3х15-</w:t>
            </w:r>
            <w:smartTag w:uri="urn:schemas-microsoft-com:office:smarttags" w:element="metricconverter">
              <w:smartTagPr>
                <w:attr w:name="ProductID" w:val="20 м"/>
              </w:smartTagPr>
              <w:r w:rsidRPr="00DE784D">
                <w:t>20 м</w:t>
              </w:r>
            </w:smartTag>
          </w:p>
        </w:tc>
        <w:tc>
          <w:tcPr>
            <w:tcW w:w="3191" w:type="dxa"/>
          </w:tcPr>
          <w:p w:rsidR="00DE784D" w:rsidRPr="00DE784D" w:rsidRDefault="00DE784D" w:rsidP="00DE784D">
            <w:r w:rsidRPr="00DE784D">
              <w:t>Туловище наклонено, голова слегка опущена, по сигналу перейти на бег.</w:t>
            </w:r>
          </w:p>
        </w:tc>
      </w:tr>
      <w:tr w:rsidR="00DE784D" w:rsidRPr="00DE784D" w:rsidTr="00DE784D">
        <w:tc>
          <w:tcPr>
            <w:tcW w:w="3190" w:type="dxa"/>
          </w:tcPr>
          <w:p w:rsidR="00DE784D" w:rsidRPr="00DE784D" w:rsidRDefault="00DE784D" w:rsidP="00DE784D">
            <w:r w:rsidRPr="00DE784D">
              <w:t>5.Быстрая смена ног в различных положениях:</w:t>
            </w:r>
          </w:p>
          <w:p w:rsidR="00DE784D" w:rsidRPr="00DE784D" w:rsidRDefault="00DE784D" w:rsidP="00DE784D">
            <w:r w:rsidRPr="00DE784D">
              <w:t>-в глубоком выпаде;</w:t>
            </w:r>
          </w:p>
          <w:p w:rsidR="00DE784D" w:rsidRPr="00DE784D" w:rsidRDefault="00DE784D" w:rsidP="00DE784D">
            <w:r w:rsidRPr="00DE784D">
              <w:t>- в упоре лежа.</w:t>
            </w:r>
          </w:p>
        </w:tc>
        <w:tc>
          <w:tcPr>
            <w:tcW w:w="3190" w:type="dxa"/>
          </w:tcPr>
          <w:p w:rsidR="00DE784D" w:rsidRPr="00DE784D" w:rsidRDefault="00DE784D" w:rsidP="00DE784D">
            <w:pPr>
              <w:jc w:val="center"/>
            </w:pPr>
            <w:r w:rsidRPr="00DE784D">
              <w:t>18-20раз</w:t>
            </w:r>
          </w:p>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П/и « Поймай мяч».</w:t>
            </w:r>
          </w:p>
          <w:p w:rsidR="00DE784D" w:rsidRPr="00DE784D" w:rsidRDefault="00DE784D" w:rsidP="00DE784D">
            <w:r w:rsidRPr="00DE784D">
              <w:t>Все играющие становятся по кругу. Каждый  занимает свой номер, который получил после расчета. Водящий находится с мячом в центре круга. Подбросив мяч вверх над головой, называет любой номер. Называемый игрок  устремляется к мячу с задачей поймать его до касания с землей. Если он успевает, то продолжает игру как водящий.</w:t>
            </w:r>
          </w:p>
        </w:tc>
        <w:tc>
          <w:tcPr>
            <w:tcW w:w="3190" w:type="dxa"/>
          </w:tcPr>
          <w:p w:rsidR="00DE784D" w:rsidRPr="00DE784D" w:rsidRDefault="00DE784D" w:rsidP="00DE784D">
            <w:pPr>
              <w:jc w:val="center"/>
            </w:pPr>
            <w:r w:rsidRPr="00DE784D">
              <w:t>3-4 мин</w:t>
            </w:r>
          </w:p>
        </w:tc>
        <w:tc>
          <w:tcPr>
            <w:tcW w:w="3191" w:type="dxa"/>
          </w:tcPr>
          <w:p w:rsidR="00DE784D" w:rsidRPr="00DE784D" w:rsidRDefault="00DE784D" w:rsidP="00DE784D">
            <w:r w:rsidRPr="00DE784D">
              <w:t>Варианты: участники передвигаются по кругу ходьбой, легким бегом, прыжками на двух ногах, на одной ноге, в приседе и т. д.</w:t>
            </w:r>
          </w:p>
        </w:tc>
      </w:tr>
      <w:tr w:rsidR="00DE784D" w:rsidRPr="00DE784D" w:rsidTr="00DE784D">
        <w:tc>
          <w:tcPr>
            <w:tcW w:w="9571" w:type="dxa"/>
            <w:gridSpan w:val="3"/>
            <w:tcBorders>
              <w:bottom w:val="nil"/>
            </w:tcBorders>
          </w:tcPr>
          <w:p w:rsidR="00DE784D" w:rsidRPr="00DE784D" w:rsidRDefault="00DE784D" w:rsidP="00DE784D">
            <w:pPr>
              <w:jc w:val="center"/>
              <w:rPr>
                <w:b/>
              </w:rPr>
            </w:pPr>
            <w:r w:rsidRPr="00DE784D">
              <w:rPr>
                <w:b/>
              </w:rPr>
              <w:t>Основная часть (50 мин)</w:t>
            </w:r>
          </w:p>
        </w:tc>
      </w:tr>
      <w:tr w:rsidR="00DE784D" w:rsidRPr="00DE784D" w:rsidTr="00DE784D">
        <w:tc>
          <w:tcPr>
            <w:tcW w:w="3190" w:type="dxa"/>
          </w:tcPr>
          <w:p w:rsidR="00DE784D" w:rsidRPr="00DE784D" w:rsidRDefault="00DE784D" w:rsidP="00DE784D">
            <w:pPr>
              <w:rPr>
                <w:b/>
              </w:rPr>
            </w:pPr>
            <w:r w:rsidRPr="00DE784D">
              <w:rPr>
                <w:b/>
              </w:rPr>
              <w:t>1.Низкий старт и стартовый разгон.</w:t>
            </w:r>
          </w:p>
        </w:tc>
        <w:tc>
          <w:tcPr>
            <w:tcW w:w="3190" w:type="dxa"/>
            <w:tcBorders>
              <w:top w:val="single" w:sz="4" w:space="0" w:color="auto"/>
            </w:tcBorders>
          </w:tcPr>
          <w:p w:rsidR="00DE784D" w:rsidRPr="00DE784D" w:rsidRDefault="00DE784D" w:rsidP="00DE784D">
            <w:pPr>
              <w:jc w:val="center"/>
            </w:pPr>
            <w:r w:rsidRPr="00DE784D">
              <w:t>15 мин</w:t>
            </w:r>
          </w:p>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1.Выталкивание от стартовых колодок без шага. Приземляться на руки. Для смягчения ударов можно выполнять на песке или класть мат.</w:t>
            </w:r>
          </w:p>
        </w:tc>
        <w:tc>
          <w:tcPr>
            <w:tcW w:w="3190" w:type="dxa"/>
          </w:tcPr>
          <w:p w:rsidR="00DE784D" w:rsidRPr="00DE784D" w:rsidRDefault="00DE784D" w:rsidP="00DE784D">
            <w:pPr>
              <w:jc w:val="center"/>
            </w:pPr>
            <w:r w:rsidRPr="00DE784D">
              <w:t>3-4 раза</w:t>
            </w:r>
          </w:p>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2.Бег с низкого старта с колодок 20-</w:t>
            </w:r>
            <w:smartTag w:uri="urn:schemas-microsoft-com:office:smarttags" w:element="metricconverter">
              <w:smartTagPr>
                <w:attr w:name="ProductID" w:val="25 м"/>
              </w:smartTagPr>
              <w:r w:rsidRPr="00DE784D">
                <w:t>25 м</w:t>
              </w:r>
            </w:smartTag>
            <w:r w:rsidRPr="00DE784D">
              <w:t>.</w:t>
            </w:r>
          </w:p>
        </w:tc>
        <w:tc>
          <w:tcPr>
            <w:tcW w:w="3190" w:type="dxa"/>
          </w:tcPr>
          <w:p w:rsidR="00DE784D" w:rsidRPr="00DE784D" w:rsidRDefault="00DE784D" w:rsidP="00DE784D">
            <w:pPr>
              <w:jc w:val="center"/>
            </w:pPr>
            <w:r w:rsidRPr="00DE784D">
              <w:t>10 мин</w:t>
            </w:r>
          </w:p>
        </w:tc>
        <w:tc>
          <w:tcPr>
            <w:tcW w:w="3191" w:type="dxa"/>
          </w:tcPr>
          <w:p w:rsidR="00DE784D" w:rsidRPr="00DE784D" w:rsidRDefault="00DE784D" w:rsidP="00DE784D">
            <w:r w:rsidRPr="00DE784D">
              <w:t>Движение при выходе  со старта выполняется максимально быстро. Установка: быстрое выполнение первого шага.</w:t>
            </w:r>
          </w:p>
        </w:tc>
      </w:tr>
      <w:tr w:rsidR="00DE784D" w:rsidRPr="00DE784D" w:rsidTr="00DE784D">
        <w:tc>
          <w:tcPr>
            <w:tcW w:w="3190" w:type="dxa"/>
          </w:tcPr>
          <w:p w:rsidR="00DE784D" w:rsidRPr="00DE784D" w:rsidRDefault="00DE784D" w:rsidP="00DE784D">
            <w:r w:rsidRPr="00DE784D">
              <w:t xml:space="preserve">3.Бег </w:t>
            </w:r>
            <w:smartTag w:uri="urn:schemas-microsoft-com:office:smarttags" w:element="metricconverter">
              <w:smartTagPr>
                <w:attr w:name="ProductID" w:val="30 м"/>
              </w:smartTagPr>
              <w:r w:rsidRPr="00DE784D">
                <w:t>30 м</w:t>
              </w:r>
            </w:smartTag>
            <w:r w:rsidRPr="00DE784D">
              <w:t xml:space="preserve"> с низкого старта на время 60м.</w:t>
            </w:r>
          </w:p>
        </w:tc>
        <w:tc>
          <w:tcPr>
            <w:tcW w:w="3190" w:type="dxa"/>
          </w:tcPr>
          <w:p w:rsidR="00DE784D" w:rsidRPr="00DE784D" w:rsidRDefault="00DE784D" w:rsidP="00DE784D"/>
        </w:tc>
        <w:tc>
          <w:tcPr>
            <w:tcW w:w="3191" w:type="dxa"/>
          </w:tcPr>
          <w:p w:rsidR="00DE784D" w:rsidRPr="00DE784D" w:rsidRDefault="00DE784D" w:rsidP="00DE784D">
            <w:pPr>
              <w:jc w:val="center"/>
            </w:pPr>
            <w:r w:rsidRPr="00DE784D">
              <w:t>Мальчики</w:t>
            </w:r>
          </w:p>
          <w:p w:rsidR="00DE784D" w:rsidRPr="00DE784D" w:rsidRDefault="00DE784D" w:rsidP="00DE784D">
            <w:r w:rsidRPr="00DE784D">
              <w:t>«5»         «4»          «3»</w:t>
            </w:r>
          </w:p>
          <w:p w:rsidR="00DE784D" w:rsidRPr="00DE784D" w:rsidRDefault="00DE784D" w:rsidP="00DE784D">
            <w:r w:rsidRPr="00DE784D">
              <w:t>6,3           6,1-5         55,0</w:t>
            </w:r>
          </w:p>
          <w:p w:rsidR="00DE784D" w:rsidRPr="00DE784D" w:rsidRDefault="00DE784D" w:rsidP="00DE784D">
            <w:pPr>
              <w:jc w:val="center"/>
            </w:pPr>
            <w:r w:rsidRPr="00DE784D">
              <w:t>Девочки</w:t>
            </w:r>
          </w:p>
          <w:p w:rsidR="00DE784D" w:rsidRPr="00DE784D" w:rsidRDefault="00DE784D" w:rsidP="00DE784D">
            <w:r w:rsidRPr="00DE784D">
              <w:t>«5»           «4»           «3»</w:t>
            </w:r>
          </w:p>
          <w:p w:rsidR="00DE784D" w:rsidRPr="00DE784D" w:rsidRDefault="00DE784D" w:rsidP="00DE784D">
            <w:r w:rsidRPr="00DE784D">
              <w:t xml:space="preserve">5,1              6,3-5,7      6,4     </w:t>
            </w:r>
          </w:p>
        </w:tc>
      </w:tr>
      <w:tr w:rsidR="00DE784D" w:rsidRPr="00DE784D" w:rsidTr="00DE784D">
        <w:tc>
          <w:tcPr>
            <w:tcW w:w="3190" w:type="dxa"/>
          </w:tcPr>
          <w:p w:rsidR="00DE784D" w:rsidRPr="00DE784D" w:rsidRDefault="00DE784D" w:rsidP="00DE784D">
            <w:pPr>
              <w:rPr>
                <w:b/>
              </w:rPr>
            </w:pPr>
            <w:r w:rsidRPr="00DE784D">
              <w:rPr>
                <w:b/>
              </w:rPr>
              <w:t>2.Отталкивание, приземление в прыжках в длину.</w:t>
            </w:r>
          </w:p>
        </w:tc>
        <w:tc>
          <w:tcPr>
            <w:tcW w:w="3190" w:type="dxa"/>
          </w:tcPr>
          <w:p w:rsidR="00DE784D" w:rsidRPr="00DE784D" w:rsidRDefault="00DE784D" w:rsidP="00DE784D">
            <w:pPr>
              <w:jc w:val="center"/>
            </w:pPr>
            <w:r w:rsidRPr="00DE784D">
              <w:t>20 мин</w:t>
            </w:r>
          </w:p>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1.Прыжки в длину с разбега с приземлением  в «зоны», обозначенными линиями в прыжковой яме.</w:t>
            </w:r>
          </w:p>
        </w:tc>
        <w:tc>
          <w:tcPr>
            <w:tcW w:w="3190" w:type="dxa"/>
          </w:tcPr>
          <w:p w:rsidR="00DE784D" w:rsidRPr="00DE784D" w:rsidRDefault="00DE784D" w:rsidP="00DE784D"/>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pPr>
              <w:jc w:val="center"/>
            </w:pPr>
            <w:r w:rsidRPr="00DE784D">
              <w:t>Девочки</w:t>
            </w:r>
          </w:p>
          <w:p w:rsidR="00DE784D" w:rsidRPr="00DE784D" w:rsidRDefault="00DE784D" w:rsidP="00DE784D">
            <w:r w:rsidRPr="00DE784D">
              <w:t xml:space="preserve">190        230        </w:t>
            </w:r>
            <w:smartTag w:uri="urn:schemas-microsoft-com:office:smarttags" w:element="metricconverter">
              <w:smartTagPr>
                <w:attr w:name="ProductID" w:val="260 см"/>
              </w:smartTagPr>
              <w:r w:rsidRPr="00DE784D">
                <w:t>260 см</w:t>
              </w:r>
            </w:smartTag>
          </w:p>
          <w:p w:rsidR="00DE784D" w:rsidRPr="00DE784D" w:rsidRDefault="00DE784D" w:rsidP="00DE784D">
            <w:pPr>
              <w:jc w:val="center"/>
            </w:pPr>
            <w:r w:rsidRPr="00DE784D">
              <w:t>Мальчики</w:t>
            </w:r>
          </w:p>
          <w:p w:rsidR="00DE784D" w:rsidRPr="00DE784D" w:rsidRDefault="00DE784D" w:rsidP="00DE784D">
            <w:r w:rsidRPr="00DE784D">
              <w:t xml:space="preserve">250        280         </w:t>
            </w:r>
            <w:smartTag w:uri="urn:schemas-microsoft-com:office:smarttags" w:element="metricconverter">
              <w:smartTagPr>
                <w:attr w:name="ProductID" w:val="310 см"/>
              </w:smartTagPr>
              <w:r w:rsidRPr="00DE784D">
                <w:t>310 см</w:t>
              </w:r>
            </w:smartTag>
          </w:p>
        </w:tc>
        <w:tc>
          <w:tcPr>
            <w:tcW w:w="3190" w:type="dxa"/>
          </w:tcPr>
          <w:p w:rsidR="00DE784D" w:rsidRPr="00DE784D" w:rsidRDefault="00DE784D" w:rsidP="00DE784D"/>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2.Овладевание приземлением в положении « сидя» с 3-5 шагов разбега, отталкиваясь на расстоянии 1-</w:t>
            </w:r>
            <w:smartTag w:uri="urn:schemas-microsoft-com:office:smarttags" w:element="metricconverter">
              <w:smartTagPr>
                <w:attr w:name="ProductID" w:val="1,5 м"/>
              </w:smartTagPr>
              <w:r w:rsidRPr="00DE784D">
                <w:t>1,5 м</w:t>
              </w:r>
            </w:smartTag>
            <w:r w:rsidRPr="00DE784D">
              <w:t xml:space="preserve"> от положенных один на другой 5-6 матов.</w:t>
            </w:r>
          </w:p>
        </w:tc>
        <w:tc>
          <w:tcPr>
            <w:tcW w:w="3190" w:type="dxa"/>
          </w:tcPr>
          <w:p w:rsidR="00DE784D" w:rsidRPr="00DE784D" w:rsidRDefault="00DE784D" w:rsidP="00DE784D"/>
        </w:tc>
        <w:tc>
          <w:tcPr>
            <w:tcW w:w="3191" w:type="dxa"/>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3.Прыжки в длину с короткого разбега через веревочку,  положенную на предполагаемом месте приземления.</w:t>
            </w:r>
          </w:p>
        </w:tc>
        <w:tc>
          <w:tcPr>
            <w:tcW w:w="3190" w:type="dxa"/>
          </w:tcPr>
          <w:p w:rsidR="00DE784D" w:rsidRPr="00DE784D" w:rsidRDefault="00DE784D" w:rsidP="00DE784D">
            <w:pPr>
              <w:jc w:val="center"/>
            </w:pPr>
            <w:r w:rsidRPr="00DE784D">
              <w:t>3-4 раза</w:t>
            </w:r>
          </w:p>
        </w:tc>
        <w:tc>
          <w:tcPr>
            <w:tcW w:w="3191" w:type="dxa"/>
          </w:tcPr>
          <w:p w:rsidR="00DE784D" w:rsidRPr="00DE784D" w:rsidRDefault="00DE784D" w:rsidP="00DE784D">
            <w:r w:rsidRPr="00DE784D">
              <w:t>В момент постановки ноги на грунт плечи  находятся несколько  впереди таза, колено начинает движение вниз вперед. Быстрое продвижение толчковой ноги .</w:t>
            </w:r>
          </w:p>
        </w:tc>
      </w:tr>
      <w:tr w:rsidR="00DE784D" w:rsidRPr="00DE784D" w:rsidTr="00DE784D">
        <w:tc>
          <w:tcPr>
            <w:tcW w:w="3190" w:type="dxa"/>
          </w:tcPr>
          <w:p w:rsidR="00DE784D" w:rsidRPr="00DE784D" w:rsidRDefault="00DE784D" w:rsidP="00DE784D">
            <w:r w:rsidRPr="00DE784D">
              <w:t>4.Прыжки в длину со среднего разбега (8- 12 беговых шагов).</w:t>
            </w:r>
          </w:p>
        </w:tc>
        <w:tc>
          <w:tcPr>
            <w:tcW w:w="3190" w:type="dxa"/>
          </w:tcPr>
          <w:p w:rsidR="00DE784D" w:rsidRPr="00DE784D" w:rsidRDefault="00DE784D" w:rsidP="00DE784D">
            <w:pPr>
              <w:jc w:val="center"/>
            </w:pPr>
            <w:r w:rsidRPr="00DE784D">
              <w:t>2-3 раза.</w:t>
            </w:r>
          </w:p>
        </w:tc>
        <w:tc>
          <w:tcPr>
            <w:tcW w:w="3191" w:type="dxa"/>
          </w:tcPr>
          <w:p w:rsidR="00DE784D" w:rsidRPr="00DE784D" w:rsidRDefault="00DE784D" w:rsidP="00DE784D">
            <w:pPr>
              <w:jc w:val="center"/>
            </w:pPr>
          </w:p>
        </w:tc>
      </w:tr>
      <w:tr w:rsidR="00DE784D" w:rsidRPr="00DE784D" w:rsidTr="00DE784D">
        <w:tc>
          <w:tcPr>
            <w:tcW w:w="9571" w:type="dxa"/>
            <w:gridSpan w:val="3"/>
          </w:tcPr>
          <w:p w:rsidR="00DE784D" w:rsidRPr="00DE784D" w:rsidRDefault="00DE784D" w:rsidP="00DE784D">
            <w:pPr>
              <w:jc w:val="center"/>
              <w:rPr>
                <w:b/>
              </w:rPr>
            </w:pPr>
            <w:r w:rsidRPr="00DE784D">
              <w:rPr>
                <w:b/>
              </w:rPr>
              <w:t>Заключительная часть (2-3 мин)</w:t>
            </w:r>
          </w:p>
        </w:tc>
      </w:tr>
      <w:tr w:rsidR="00DE784D" w:rsidRPr="00DE784D" w:rsidTr="00DE784D">
        <w:tc>
          <w:tcPr>
            <w:tcW w:w="3190" w:type="dxa"/>
          </w:tcPr>
          <w:p w:rsidR="00DE784D" w:rsidRPr="00DE784D" w:rsidRDefault="00DE784D" w:rsidP="00DE784D">
            <w:r w:rsidRPr="00DE784D">
              <w:t>Построение подведение итогов. Домашнее задание. Организованный уход.</w:t>
            </w:r>
          </w:p>
        </w:tc>
        <w:tc>
          <w:tcPr>
            <w:tcW w:w="3190" w:type="dxa"/>
          </w:tcPr>
          <w:p w:rsidR="00DE784D" w:rsidRPr="00DE784D" w:rsidRDefault="00DE784D" w:rsidP="00DE784D">
            <w:pPr>
              <w:jc w:val="center"/>
            </w:pPr>
            <w:r w:rsidRPr="00DE784D">
              <w:t>2-3 мин</w:t>
            </w:r>
          </w:p>
        </w:tc>
        <w:tc>
          <w:tcPr>
            <w:tcW w:w="3191" w:type="dxa"/>
          </w:tcPr>
          <w:p w:rsidR="00DE784D" w:rsidRPr="00DE784D" w:rsidRDefault="00DE784D" w:rsidP="00DE784D">
            <w:r w:rsidRPr="00DE784D">
              <w:t>Домашнее задание:</w:t>
            </w:r>
          </w:p>
          <w:p w:rsidR="00DE784D" w:rsidRPr="00DE784D" w:rsidRDefault="00DE784D" w:rsidP="00DE784D">
            <w:r w:rsidRPr="00DE784D">
              <w:t>1. Бег 800-</w:t>
            </w:r>
            <w:smartTag w:uri="urn:schemas-microsoft-com:office:smarttags" w:element="metricconverter">
              <w:smartTagPr>
                <w:attr w:name="ProductID" w:val="900 м"/>
              </w:smartTagPr>
              <w:r w:rsidRPr="00DE784D">
                <w:t>900 м</w:t>
              </w:r>
            </w:smartTag>
            <w:r w:rsidRPr="00DE784D">
              <w:t>.</w:t>
            </w:r>
          </w:p>
          <w:p w:rsidR="00DE784D" w:rsidRPr="00DE784D" w:rsidRDefault="00DE784D" w:rsidP="00DE784D">
            <w:r w:rsidRPr="00DE784D">
              <w:t>2.Сгибание. разгибание рук в упоре лежа.</w:t>
            </w:r>
          </w:p>
        </w:tc>
      </w:tr>
    </w:tbl>
    <w:p w:rsidR="00DE784D" w:rsidRPr="00DE784D" w:rsidRDefault="00DE784D" w:rsidP="00DE784D"/>
    <w:p w:rsidR="00DE784D" w:rsidRPr="00DE784D" w:rsidRDefault="00DE784D" w:rsidP="00DE784D"/>
    <w:p w:rsidR="00DE784D" w:rsidRPr="00DE784D" w:rsidRDefault="00DE784D" w:rsidP="00DE784D">
      <w:pPr>
        <w:jc w:val="center"/>
        <w:rPr>
          <w:b/>
        </w:rPr>
      </w:pPr>
      <w:r w:rsidRPr="00DE784D">
        <w:rPr>
          <w:b/>
        </w:rPr>
        <w:t>Конспект  урока 6 по легкой атлетике</w:t>
      </w:r>
    </w:p>
    <w:p w:rsidR="00DE784D" w:rsidRPr="00DE784D" w:rsidRDefault="00DE784D" w:rsidP="00DE784D">
      <w:pPr>
        <w:jc w:val="center"/>
        <w:rPr>
          <w:b/>
        </w:rPr>
      </w:pPr>
      <w:r w:rsidRPr="00DE784D">
        <w:rPr>
          <w:b/>
        </w:rPr>
        <w:t>Задачи урока:</w:t>
      </w:r>
    </w:p>
    <w:p w:rsidR="00DE784D" w:rsidRPr="00DE784D" w:rsidRDefault="00DE784D" w:rsidP="00DE784D">
      <w:r w:rsidRPr="00DE784D">
        <w:t>1.Конторльный норматив в беге на 60м.</w:t>
      </w:r>
    </w:p>
    <w:p w:rsidR="00DE784D" w:rsidRPr="00DE784D" w:rsidRDefault="00DE784D" w:rsidP="00DE784D">
      <w:r w:rsidRPr="00DE784D">
        <w:t>2.Учет техники прыжка в длину с разбега ( отталкивание, приземление.)</w:t>
      </w:r>
    </w:p>
    <w:p w:rsidR="00DE784D" w:rsidRPr="00DE784D" w:rsidRDefault="00DE784D" w:rsidP="00DE784D">
      <w:r w:rsidRPr="00DE784D">
        <w:t>3.Развитие скоростных качеств посредством п/и «Бегуны и пятнашки», «Вызов номеров», «Поймай мяч».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0"/>
        <w:gridCol w:w="30"/>
        <w:gridCol w:w="3190"/>
        <w:gridCol w:w="3191"/>
      </w:tblGrid>
      <w:tr w:rsidR="00DE784D" w:rsidRPr="00DE784D" w:rsidTr="00DE784D">
        <w:tc>
          <w:tcPr>
            <w:tcW w:w="3190" w:type="dxa"/>
            <w:gridSpan w:val="2"/>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4"/>
          </w:tcPr>
          <w:p w:rsidR="00DE784D" w:rsidRPr="00DE784D" w:rsidRDefault="00DE784D" w:rsidP="00DE784D">
            <w:pPr>
              <w:jc w:val="center"/>
              <w:rPr>
                <w:b/>
              </w:rPr>
            </w:pPr>
            <w:r w:rsidRPr="00DE784D">
              <w:rPr>
                <w:b/>
              </w:rPr>
              <w:t>Подготовительная часть 15 мин</w:t>
            </w:r>
          </w:p>
        </w:tc>
      </w:tr>
      <w:tr w:rsidR="00DE784D" w:rsidRPr="00DE784D" w:rsidTr="00DE784D">
        <w:tc>
          <w:tcPr>
            <w:tcW w:w="3190" w:type="dxa"/>
            <w:gridSpan w:val="2"/>
          </w:tcPr>
          <w:p w:rsidR="00DE784D" w:rsidRPr="00DE784D" w:rsidRDefault="00DE784D" w:rsidP="00DE784D">
            <w:r w:rsidRPr="00DE784D">
              <w:t>Построение, сообщение  задач урока, сдача рапорта.</w:t>
            </w:r>
          </w:p>
        </w:tc>
        <w:tc>
          <w:tcPr>
            <w:tcW w:w="3190" w:type="dxa"/>
          </w:tcPr>
          <w:p w:rsidR="00DE784D" w:rsidRPr="00DE784D" w:rsidRDefault="00DE784D" w:rsidP="00DE784D">
            <w:pPr>
              <w:jc w:val="center"/>
            </w:pPr>
            <w:r w:rsidRPr="00DE784D">
              <w:t>3 мин</w:t>
            </w:r>
          </w:p>
        </w:tc>
        <w:tc>
          <w:tcPr>
            <w:tcW w:w="3191" w:type="dxa"/>
          </w:tcPr>
          <w:p w:rsidR="00DE784D" w:rsidRPr="00DE784D" w:rsidRDefault="00DE784D" w:rsidP="00DE784D">
            <w:r w:rsidRPr="00DE784D">
              <w:t>Четкая сдача рапорта, лопатки сведены, смотреть вперед. Наличие  спортивной формы, выявление больных и освобожденных.</w:t>
            </w:r>
          </w:p>
        </w:tc>
      </w:tr>
      <w:tr w:rsidR="00DE784D" w:rsidRPr="00DE784D" w:rsidTr="00DE784D">
        <w:tc>
          <w:tcPr>
            <w:tcW w:w="3190" w:type="dxa"/>
            <w:gridSpan w:val="2"/>
          </w:tcPr>
          <w:p w:rsidR="00DE784D" w:rsidRPr="00DE784D" w:rsidRDefault="00DE784D" w:rsidP="00DE784D">
            <w:r w:rsidRPr="00DE784D">
              <w:t>ОРУ</w:t>
            </w:r>
          </w:p>
        </w:tc>
        <w:tc>
          <w:tcPr>
            <w:tcW w:w="3190" w:type="dxa"/>
          </w:tcPr>
          <w:p w:rsidR="00DE784D" w:rsidRPr="00DE784D" w:rsidRDefault="00DE784D" w:rsidP="00DE784D">
            <w:pPr>
              <w:jc w:val="center"/>
            </w:pPr>
            <w:r w:rsidRPr="00DE784D">
              <w:t>10 мин</w:t>
            </w:r>
          </w:p>
        </w:tc>
        <w:tc>
          <w:tcPr>
            <w:tcW w:w="3191" w:type="dxa"/>
          </w:tcPr>
          <w:p w:rsidR="00DE784D" w:rsidRPr="00DE784D" w:rsidRDefault="00DE784D" w:rsidP="00DE784D"/>
        </w:tc>
      </w:tr>
      <w:tr w:rsidR="00DE784D" w:rsidRPr="00DE784D" w:rsidTr="00DE784D">
        <w:tc>
          <w:tcPr>
            <w:tcW w:w="3160" w:type="dxa"/>
          </w:tcPr>
          <w:p w:rsidR="00DE784D" w:rsidRPr="00DE784D" w:rsidRDefault="00DE784D" w:rsidP="00DE784D">
            <w:r w:rsidRPr="00DE784D">
              <w:t>П/и « Бегуны и пятнашки».</w:t>
            </w:r>
          </w:p>
          <w:p w:rsidR="00DE784D" w:rsidRPr="00DE784D" w:rsidRDefault="00DE784D" w:rsidP="00DE784D">
            <w:r w:rsidRPr="00DE784D">
              <w:t>Класс делится на две команды – бегунов и пятнашки. Чертятся две параллельные линии, расстояние между ними 1,5-</w:t>
            </w:r>
            <w:smartTag w:uri="urn:schemas-microsoft-com:office:smarttags" w:element="metricconverter">
              <w:smartTagPr>
                <w:attr w:name="ProductID" w:val="2 м"/>
              </w:smartTagPr>
              <w:r w:rsidRPr="00DE784D">
                <w:t>2 м</w:t>
              </w:r>
            </w:smartTag>
            <w:r w:rsidRPr="00DE784D">
              <w:t xml:space="preserve"> .Бегуны становятся у первой линии, пятнашки – у второй  в затылок бегунам. По команде  «На старт!» игроки занимают положение низкого старта. Затем подаются команды «Внимание!», «Марш!». Игроки бегут к линии финиша в 20-</w:t>
            </w:r>
            <w:smartTag w:uri="urn:schemas-microsoft-com:office:smarttags" w:element="metricconverter">
              <w:smartTagPr>
                <w:attr w:name="ProductID" w:val="30 м"/>
              </w:smartTagPr>
              <w:r w:rsidRPr="00DE784D">
                <w:t>30 м</w:t>
              </w:r>
            </w:smartTag>
            <w:r w:rsidRPr="00DE784D">
              <w:t xml:space="preserve"> от старта. Пятнашки стараются осалить бегунов. Затем меняются местами.</w:t>
            </w:r>
          </w:p>
        </w:tc>
        <w:tc>
          <w:tcPr>
            <w:tcW w:w="3220" w:type="dxa"/>
            <w:gridSpan w:val="2"/>
          </w:tcPr>
          <w:p w:rsidR="00DE784D" w:rsidRPr="00DE784D" w:rsidRDefault="00DE784D" w:rsidP="00DE784D">
            <w:pPr>
              <w:jc w:val="center"/>
            </w:pPr>
            <w:r w:rsidRPr="00DE784D">
              <w:t>2-3 раза</w:t>
            </w:r>
          </w:p>
        </w:tc>
        <w:tc>
          <w:tcPr>
            <w:tcW w:w="3191" w:type="dxa"/>
          </w:tcPr>
          <w:p w:rsidR="00DE784D" w:rsidRPr="00DE784D" w:rsidRDefault="00DE784D" w:rsidP="00DE784D">
            <w:r w:rsidRPr="00DE784D">
              <w:rPr>
                <w:b/>
              </w:rPr>
              <w:t>Правила.</w:t>
            </w:r>
          </w:p>
          <w:p w:rsidR="00DE784D" w:rsidRPr="00DE784D" w:rsidRDefault="00DE784D" w:rsidP="00DE784D">
            <w:r w:rsidRPr="00DE784D">
              <w:t>1.Побеждает команда, запятнавшая больше игроков.</w:t>
            </w:r>
          </w:p>
          <w:p w:rsidR="00DE784D" w:rsidRPr="00DE784D" w:rsidRDefault="00DE784D" w:rsidP="00DE784D">
            <w:r w:rsidRPr="00DE784D">
              <w:t>2.Пятнашка может осалить любое количество бегунов.</w:t>
            </w:r>
          </w:p>
          <w:p w:rsidR="00DE784D" w:rsidRPr="00DE784D" w:rsidRDefault="00DE784D" w:rsidP="00DE784D">
            <w:r w:rsidRPr="00DE784D">
              <w:t>3.Игрок, осаленный за линией финиша, не считается осаленным.</w:t>
            </w:r>
          </w:p>
        </w:tc>
      </w:tr>
      <w:tr w:rsidR="00DE784D" w:rsidRPr="00DE784D" w:rsidTr="00DE784D">
        <w:tc>
          <w:tcPr>
            <w:tcW w:w="3160" w:type="dxa"/>
          </w:tcPr>
          <w:p w:rsidR="00DE784D" w:rsidRPr="00DE784D" w:rsidRDefault="00DE784D" w:rsidP="00DE784D">
            <w:r w:rsidRPr="00DE784D">
              <w:t>«Вызов номеров.»</w:t>
            </w:r>
          </w:p>
          <w:p w:rsidR="00DE784D" w:rsidRPr="00DE784D" w:rsidRDefault="00DE784D" w:rsidP="00DE784D">
            <w:r w:rsidRPr="00DE784D">
              <w:t>Класс делится на 2 команды. В каждой команде  учащиеся рассчитываются  по порядку.</w:t>
            </w:r>
          </w:p>
          <w:p w:rsidR="00DE784D" w:rsidRPr="00DE784D" w:rsidRDefault="00DE784D" w:rsidP="00DE784D">
            <w:r w:rsidRPr="00DE784D">
              <w:t>Учитель называет  какой- либо номер, и названные номера бегут к стойке,  обегают ее и возвращаются на место.</w:t>
            </w:r>
          </w:p>
          <w:p w:rsidR="00DE784D" w:rsidRPr="00DE784D" w:rsidRDefault="00DE784D" w:rsidP="00DE784D">
            <w:r w:rsidRPr="00DE784D">
              <w:t>« Поймай мяч»</w:t>
            </w:r>
          </w:p>
          <w:p w:rsidR="00DE784D" w:rsidRPr="00DE784D" w:rsidRDefault="00DE784D" w:rsidP="00DE784D">
            <w:r w:rsidRPr="00DE784D">
              <w:t>П/ и « Поймай мяч».</w:t>
            </w:r>
          </w:p>
          <w:p w:rsidR="00DE784D" w:rsidRPr="00DE784D" w:rsidRDefault="00DE784D" w:rsidP="00DE784D">
            <w:r w:rsidRPr="00DE784D">
              <w:t>Все играющие становятся по кругу. Каждый  занимает  свой номер , который  получил  после  расчета. Водящий  находится  с мячом  в центре  круга. Подбросив  мяч вверх  над головой , называет  любой номер.</w:t>
            </w:r>
          </w:p>
          <w:p w:rsidR="00DE784D" w:rsidRPr="00DE784D" w:rsidRDefault="00DE784D" w:rsidP="00DE784D">
            <w:r w:rsidRPr="00DE784D">
              <w:t>Называемый  игрок устремляется  к мячу  с задачей поймать  его до касания  с землей. Если он успевает, то продолжает игру как водящий.</w:t>
            </w:r>
          </w:p>
          <w:p w:rsidR="00DE784D" w:rsidRPr="00DE784D" w:rsidRDefault="00DE784D" w:rsidP="00DE784D">
            <w:pPr>
              <w:jc w:val="center"/>
            </w:pPr>
          </w:p>
        </w:tc>
        <w:tc>
          <w:tcPr>
            <w:tcW w:w="3220" w:type="dxa"/>
            <w:gridSpan w:val="2"/>
          </w:tcPr>
          <w:p w:rsidR="00DE784D" w:rsidRPr="00DE784D" w:rsidRDefault="00DE784D" w:rsidP="00DE784D">
            <w:pPr>
              <w:jc w:val="center"/>
            </w:pPr>
            <w:r w:rsidRPr="00DE784D">
              <w:t>2-3раза</w:t>
            </w:r>
          </w:p>
        </w:tc>
        <w:tc>
          <w:tcPr>
            <w:tcW w:w="3191" w:type="dxa"/>
          </w:tcPr>
          <w:p w:rsidR="00DE784D" w:rsidRPr="00DE784D" w:rsidRDefault="00DE784D" w:rsidP="00DE784D">
            <w:pPr>
              <w:rPr>
                <w:b/>
              </w:rPr>
            </w:pPr>
            <w:r w:rsidRPr="00DE784D">
              <w:rPr>
                <w:b/>
              </w:rPr>
              <w:t>Правила.</w:t>
            </w:r>
          </w:p>
          <w:p w:rsidR="00DE784D" w:rsidRPr="00DE784D" w:rsidRDefault="00DE784D" w:rsidP="00DE784D">
            <w:r w:rsidRPr="00DE784D">
              <w:t>Команда получает 1 очко за каждое первое место.</w:t>
            </w:r>
          </w:p>
          <w:p w:rsidR="00DE784D" w:rsidRPr="00DE784D" w:rsidRDefault="00DE784D" w:rsidP="00DE784D">
            <w:r w:rsidRPr="00DE784D">
              <w:rPr>
                <w:b/>
              </w:rPr>
              <w:t>Варианты:</w:t>
            </w:r>
            <w:r w:rsidRPr="00DE784D">
              <w:t xml:space="preserve"> участники передвигаются по кругу ходьбой, легким бегом, прыжками на двух ногах, на одной ноге, в приседе и т. д.</w:t>
            </w:r>
          </w:p>
        </w:tc>
      </w:tr>
      <w:tr w:rsidR="00DE784D" w:rsidRPr="00DE784D" w:rsidTr="00DE784D">
        <w:tc>
          <w:tcPr>
            <w:tcW w:w="9571" w:type="dxa"/>
            <w:gridSpan w:val="4"/>
          </w:tcPr>
          <w:p w:rsidR="00DE784D" w:rsidRPr="00DE784D" w:rsidRDefault="00DE784D" w:rsidP="00DE784D">
            <w:pPr>
              <w:jc w:val="center"/>
              <w:rPr>
                <w:b/>
              </w:rPr>
            </w:pPr>
            <w:r w:rsidRPr="00DE784D">
              <w:rPr>
                <w:b/>
              </w:rPr>
              <w:t>Основная часть 50 мин</w:t>
            </w:r>
          </w:p>
        </w:tc>
      </w:tr>
      <w:tr w:rsidR="00DE784D" w:rsidRPr="00DE784D" w:rsidTr="00DE784D">
        <w:tc>
          <w:tcPr>
            <w:tcW w:w="3190" w:type="dxa"/>
            <w:gridSpan w:val="2"/>
          </w:tcPr>
          <w:p w:rsidR="00DE784D" w:rsidRPr="00DE784D" w:rsidRDefault="00DE784D" w:rsidP="00DE784D">
            <w:r w:rsidRPr="00DE784D">
              <w:t xml:space="preserve">1.Учет бега на </w:t>
            </w:r>
            <w:smartTag w:uri="urn:schemas-microsoft-com:office:smarttags" w:element="metricconverter">
              <w:smartTagPr>
                <w:attr w:name="ProductID" w:val="60 м"/>
              </w:smartTagPr>
              <w:r w:rsidRPr="00DE784D">
                <w:t>60 м</w:t>
              </w:r>
            </w:smartTag>
            <w:r w:rsidRPr="00DE784D">
              <w:t xml:space="preserve"> на результат.</w:t>
            </w:r>
          </w:p>
        </w:tc>
        <w:tc>
          <w:tcPr>
            <w:tcW w:w="3190" w:type="dxa"/>
          </w:tcPr>
          <w:p w:rsidR="00DE784D" w:rsidRPr="00DE784D" w:rsidRDefault="00DE784D" w:rsidP="00DE784D">
            <w:pPr>
              <w:jc w:val="center"/>
            </w:pPr>
            <w:r w:rsidRPr="00DE784D">
              <w:t>15 мин</w:t>
            </w:r>
          </w:p>
        </w:tc>
        <w:tc>
          <w:tcPr>
            <w:tcW w:w="3191" w:type="dxa"/>
          </w:tcPr>
          <w:p w:rsidR="00DE784D" w:rsidRPr="00DE784D" w:rsidRDefault="00DE784D" w:rsidP="00DE784D"/>
        </w:tc>
      </w:tr>
      <w:tr w:rsidR="00DE784D" w:rsidRPr="00DE784D" w:rsidTr="00DE784D">
        <w:tc>
          <w:tcPr>
            <w:tcW w:w="3190" w:type="dxa"/>
            <w:gridSpan w:val="2"/>
          </w:tcPr>
          <w:p w:rsidR="00DE784D" w:rsidRPr="00DE784D" w:rsidRDefault="00DE784D" w:rsidP="00DE784D">
            <w:r w:rsidRPr="00DE784D">
              <w:t>2.Проверка  техники    отталкивания  в прыжках в длину  с разбега.</w:t>
            </w:r>
          </w:p>
        </w:tc>
        <w:tc>
          <w:tcPr>
            <w:tcW w:w="3190" w:type="dxa"/>
          </w:tcPr>
          <w:p w:rsidR="00DE784D" w:rsidRPr="00DE784D" w:rsidRDefault="00DE784D" w:rsidP="00DE784D">
            <w:pPr>
              <w:jc w:val="center"/>
            </w:pPr>
            <w:r w:rsidRPr="00DE784D">
              <w:t>35 мин</w:t>
            </w:r>
          </w:p>
        </w:tc>
        <w:tc>
          <w:tcPr>
            <w:tcW w:w="3191" w:type="dxa"/>
          </w:tcPr>
          <w:p w:rsidR="00DE784D" w:rsidRPr="00DE784D" w:rsidRDefault="00DE784D" w:rsidP="00DE784D">
            <w:r w:rsidRPr="00DE784D">
              <w:t>«5». Без ошибок.</w:t>
            </w:r>
          </w:p>
          <w:p w:rsidR="00DE784D" w:rsidRPr="00DE784D" w:rsidRDefault="00DE784D" w:rsidP="00DE784D">
            <w:r w:rsidRPr="00DE784D">
              <w:t>«4»- недостаточный мах руками во время отталкивания;</w:t>
            </w:r>
          </w:p>
          <w:p w:rsidR="00DE784D" w:rsidRPr="00DE784D" w:rsidRDefault="00DE784D" w:rsidP="00DE784D">
            <w:r w:rsidRPr="00DE784D">
              <w:t>-недостаточная амплитуда движений рук во время разбега.</w:t>
            </w:r>
          </w:p>
          <w:p w:rsidR="00DE784D" w:rsidRPr="00DE784D" w:rsidRDefault="00DE784D" w:rsidP="00DE784D">
            <w:r w:rsidRPr="00DE784D">
              <w:t>«3»- непопадание на брусок, отсутствие вертикального положения туловища на последних двух шагах;</w:t>
            </w:r>
          </w:p>
          <w:p w:rsidR="00DE784D" w:rsidRPr="00DE784D" w:rsidRDefault="00DE784D" w:rsidP="00DE784D">
            <w:r w:rsidRPr="00DE784D">
              <w:t>- последний шаг  растянут;</w:t>
            </w:r>
          </w:p>
          <w:p w:rsidR="00DE784D" w:rsidRPr="00DE784D" w:rsidRDefault="00DE784D" w:rsidP="00DE784D">
            <w:r w:rsidRPr="00DE784D">
              <w:t>-преждевременное подтягивание толчковой ноги после отталкивания.</w:t>
            </w:r>
          </w:p>
          <w:p w:rsidR="00DE784D" w:rsidRPr="00DE784D" w:rsidRDefault="00DE784D" w:rsidP="00DE784D"/>
        </w:tc>
      </w:tr>
      <w:tr w:rsidR="00DE784D" w:rsidRPr="00DE784D" w:rsidTr="00DE784D">
        <w:tc>
          <w:tcPr>
            <w:tcW w:w="9571" w:type="dxa"/>
            <w:gridSpan w:val="4"/>
          </w:tcPr>
          <w:p w:rsidR="00DE784D" w:rsidRPr="00DE784D" w:rsidRDefault="00DE784D" w:rsidP="00DE784D">
            <w:pPr>
              <w:jc w:val="center"/>
              <w:rPr>
                <w:b/>
              </w:rPr>
            </w:pPr>
            <w:r w:rsidRPr="00DE784D">
              <w:rPr>
                <w:b/>
              </w:rPr>
              <w:t>Заключительная часть 2-3 мин</w:t>
            </w:r>
          </w:p>
          <w:p w:rsidR="00DE784D" w:rsidRPr="00DE784D" w:rsidRDefault="00DE784D" w:rsidP="00DE784D">
            <w:pPr>
              <w:jc w:val="center"/>
            </w:pPr>
          </w:p>
        </w:tc>
      </w:tr>
      <w:tr w:rsidR="00DE784D" w:rsidRPr="00DE784D" w:rsidTr="00DE784D">
        <w:tc>
          <w:tcPr>
            <w:tcW w:w="3190" w:type="dxa"/>
            <w:gridSpan w:val="2"/>
          </w:tcPr>
          <w:p w:rsidR="00DE784D" w:rsidRPr="00DE784D" w:rsidRDefault="00DE784D" w:rsidP="00DE784D">
            <w:r w:rsidRPr="00DE784D">
              <w:t>Построение, подведение итогов, выставление оценок. Организованный уход.</w:t>
            </w:r>
          </w:p>
        </w:tc>
        <w:tc>
          <w:tcPr>
            <w:tcW w:w="3190" w:type="dxa"/>
          </w:tcPr>
          <w:p w:rsidR="00DE784D" w:rsidRPr="00DE784D" w:rsidRDefault="00DE784D" w:rsidP="00DE784D">
            <w:pPr>
              <w:jc w:val="center"/>
            </w:pPr>
            <w:r w:rsidRPr="00DE784D">
              <w:t>2-3 мин</w:t>
            </w:r>
          </w:p>
        </w:tc>
        <w:tc>
          <w:tcPr>
            <w:tcW w:w="3191" w:type="dxa"/>
          </w:tcPr>
          <w:p w:rsidR="00DE784D" w:rsidRPr="00DE784D" w:rsidRDefault="00DE784D" w:rsidP="00DE784D"/>
        </w:tc>
      </w:tr>
    </w:tbl>
    <w:p w:rsidR="00DE784D" w:rsidRPr="00DE784D" w:rsidRDefault="00DE784D" w:rsidP="00DE784D"/>
    <w:p w:rsidR="00DE784D" w:rsidRPr="00DE784D" w:rsidRDefault="00DE784D" w:rsidP="00DE784D"/>
    <w:p w:rsidR="00DE784D" w:rsidRPr="00DE784D" w:rsidRDefault="00DE784D" w:rsidP="00DE784D">
      <w:pPr>
        <w:rPr>
          <w:bCs/>
        </w:rPr>
      </w:pPr>
    </w:p>
    <w:p w:rsidR="00DE784D" w:rsidRPr="00DE784D" w:rsidRDefault="00DE784D" w:rsidP="00DE784D">
      <w:pPr>
        <w:jc w:val="center"/>
        <w:rPr>
          <w:b/>
          <w:bCs/>
        </w:rPr>
      </w:pPr>
      <w:r w:rsidRPr="00DE784D">
        <w:rPr>
          <w:b/>
          <w:bCs/>
        </w:rPr>
        <w:t xml:space="preserve">План – конспект урока </w:t>
      </w:r>
    </w:p>
    <w:p w:rsidR="00DE784D" w:rsidRPr="00DE784D" w:rsidRDefault="00DE784D" w:rsidP="00DE784D">
      <w:pPr>
        <w:jc w:val="center"/>
      </w:pPr>
      <w:r w:rsidRPr="00DE784D">
        <w:rPr>
          <w:b/>
          <w:bCs/>
        </w:rPr>
        <w:t>Тема:</w:t>
      </w:r>
      <w:r w:rsidRPr="00DE784D">
        <w:t xml:space="preserve"> Легкая атлетика. Бег.</w:t>
      </w:r>
    </w:p>
    <w:p w:rsidR="00DE784D" w:rsidRPr="00DE784D" w:rsidRDefault="00DE784D" w:rsidP="00DE784D">
      <w:r w:rsidRPr="00DE784D">
        <w:rPr>
          <w:b/>
          <w:bCs/>
        </w:rPr>
        <w:t xml:space="preserve">Цели и задачи: </w:t>
      </w:r>
    </w:p>
    <w:p w:rsidR="00DE784D" w:rsidRPr="00DE784D" w:rsidRDefault="00DE784D" w:rsidP="00DE784D">
      <w:pPr>
        <w:numPr>
          <w:ilvl w:val="0"/>
          <w:numId w:val="25"/>
        </w:numPr>
      </w:pPr>
      <w:r w:rsidRPr="00DE784D">
        <w:t xml:space="preserve">Образовательные: </w:t>
      </w:r>
    </w:p>
    <w:p w:rsidR="00DE784D" w:rsidRPr="00DE784D" w:rsidRDefault="00DE784D" w:rsidP="00DE784D">
      <w:pPr>
        <w:numPr>
          <w:ilvl w:val="1"/>
          <w:numId w:val="25"/>
        </w:numPr>
      </w:pPr>
      <w:r w:rsidRPr="00DE784D">
        <w:t xml:space="preserve">совершенствование техники бега с высокого старта; </w:t>
      </w:r>
    </w:p>
    <w:p w:rsidR="00DE784D" w:rsidRPr="00DE784D" w:rsidRDefault="00DE784D" w:rsidP="00DE784D">
      <w:pPr>
        <w:numPr>
          <w:ilvl w:val="1"/>
          <w:numId w:val="25"/>
        </w:numPr>
      </w:pPr>
      <w:r w:rsidRPr="00DE784D">
        <w:t xml:space="preserve">контроль (бег 1000м). </w:t>
      </w:r>
    </w:p>
    <w:p w:rsidR="00DE784D" w:rsidRPr="00DE784D" w:rsidRDefault="00DE784D" w:rsidP="00DE784D">
      <w:pPr>
        <w:numPr>
          <w:ilvl w:val="0"/>
          <w:numId w:val="25"/>
        </w:numPr>
      </w:pPr>
      <w:r w:rsidRPr="00DE784D">
        <w:t xml:space="preserve">Развивающие (оздоровительные): </w:t>
      </w:r>
    </w:p>
    <w:p w:rsidR="00DE784D" w:rsidRPr="00DE784D" w:rsidRDefault="00DE784D" w:rsidP="00DE784D">
      <w:pPr>
        <w:numPr>
          <w:ilvl w:val="1"/>
          <w:numId w:val="25"/>
        </w:numPr>
      </w:pPr>
      <w:r w:rsidRPr="00DE784D">
        <w:t>развитие выносливости и двигательных качеств: ловкости, координации, скоростно-силовых;</w:t>
      </w:r>
    </w:p>
    <w:p w:rsidR="00DE784D" w:rsidRPr="00DE784D" w:rsidRDefault="00DE784D" w:rsidP="00DE784D">
      <w:pPr>
        <w:numPr>
          <w:ilvl w:val="1"/>
          <w:numId w:val="25"/>
        </w:numPr>
      </w:pPr>
      <w:r w:rsidRPr="00DE784D">
        <w:t xml:space="preserve">укрепление мышечных групп определяющих правильную осанку. </w:t>
      </w:r>
    </w:p>
    <w:p w:rsidR="00DE784D" w:rsidRPr="00DE784D" w:rsidRDefault="00DE784D" w:rsidP="00DE784D">
      <w:pPr>
        <w:numPr>
          <w:ilvl w:val="0"/>
          <w:numId w:val="25"/>
        </w:numPr>
      </w:pPr>
      <w:r w:rsidRPr="00DE784D">
        <w:t xml:space="preserve">Воспитательные: </w:t>
      </w:r>
    </w:p>
    <w:p w:rsidR="00DE784D" w:rsidRPr="00DE784D" w:rsidRDefault="00DE784D" w:rsidP="00DE784D">
      <w:pPr>
        <w:numPr>
          <w:ilvl w:val="1"/>
          <w:numId w:val="25"/>
        </w:numPr>
      </w:pPr>
      <w:r w:rsidRPr="00DE784D">
        <w:t xml:space="preserve">воспитание морально-волевых качеств – смелости, честности, дисциплинированности; </w:t>
      </w:r>
    </w:p>
    <w:p w:rsidR="00DE784D" w:rsidRPr="00DE784D" w:rsidRDefault="00DE784D" w:rsidP="00DE784D">
      <w:pPr>
        <w:numPr>
          <w:ilvl w:val="1"/>
          <w:numId w:val="25"/>
        </w:numPr>
      </w:pPr>
      <w:r w:rsidRPr="00DE784D">
        <w:t xml:space="preserve">содействие развитию психических процессов (представления, мышления). </w:t>
      </w:r>
    </w:p>
    <w:p w:rsidR="00DE784D" w:rsidRPr="00DE784D" w:rsidRDefault="00DE784D" w:rsidP="00DE784D">
      <w:pPr>
        <w:rPr>
          <w:bCs/>
        </w:rPr>
      </w:pPr>
      <w:r w:rsidRPr="00DE784D">
        <w:rPr>
          <w:b/>
          <w:bCs/>
        </w:rPr>
        <w:t xml:space="preserve">Тип урока: </w:t>
      </w:r>
      <w:r w:rsidRPr="00DE784D">
        <w:rPr>
          <w:bCs/>
        </w:rPr>
        <w:t>контрольный</w:t>
      </w:r>
    </w:p>
    <w:p w:rsidR="00DE784D" w:rsidRPr="00DE784D" w:rsidRDefault="00DE784D" w:rsidP="00DE784D">
      <w:r w:rsidRPr="00DE784D">
        <w:rPr>
          <w:b/>
          <w:bCs/>
        </w:rPr>
        <w:t>Место проведения:</w:t>
      </w:r>
      <w:r w:rsidRPr="00DE784D">
        <w:t xml:space="preserve">  комплексная спортивная площадка</w:t>
      </w:r>
    </w:p>
    <w:p w:rsidR="00DE784D" w:rsidRPr="00DE784D" w:rsidRDefault="00DE784D" w:rsidP="00DE784D">
      <w:r w:rsidRPr="00DE784D">
        <w:rPr>
          <w:b/>
        </w:rPr>
        <w:t>Продолжительность</w:t>
      </w:r>
      <w:r w:rsidRPr="00DE784D">
        <w:t>: 45 мин.</w:t>
      </w:r>
    </w:p>
    <w:p w:rsidR="00DE784D" w:rsidRPr="00DE784D" w:rsidRDefault="00DE784D" w:rsidP="00DE784D">
      <w:r w:rsidRPr="00DE784D">
        <w:rPr>
          <w:b/>
          <w:bCs/>
        </w:rPr>
        <w:t>Оборудование и инвентарь:</w:t>
      </w:r>
      <w:r w:rsidRPr="00DE784D">
        <w:t xml:space="preserve"> </w:t>
      </w:r>
    </w:p>
    <w:p w:rsidR="00DE784D" w:rsidRPr="00DE784D" w:rsidRDefault="00DE784D" w:rsidP="00DE784D">
      <w:pPr>
        <w:numPr>
          <w:ilvl w:val="0"/>
          <w:numId w:val="26"/>
        </w:numPr>
      </w:pPr>
      <w:r w:rsidRPr="00DE784D">
        <w:t xml:space="preserve">Индивидуальные коврики. </w:t>
      </w:r>
    </w:p>
    <w:p w:rsidR="00DE784D" w:rsidRPr="00DE784D" w:rsidRDefault="00DE784D" w:rsidP="00DE784D">
      <w:pPr>
        <w:numPr>
          <w:ilvl w:val="0"/>
          <w:numId w:val="26"/>
        </w:numPr>
        <w:spacing w:before="100" w:beforeAutospacing="1" w:after="100" w:afterAutospacing="1"/>
      </w:pPr>
      <w:r w:rsidRPr="00DE784D">
        <w:t xml:space="preserve">Секундомер. </w:t>
      </w:r>
    </w:p>
    <w:p w:rsidR="00DE784D" w:rsidRPr="00DE784D" w:rsidRDefault="00DE784D" w:rsidP="00DE784D">
      <w:pPr>
        <w:numPr>
          <w:ilvl w:val="0"/>
          <w:numId w:val="26"/>
        </w:numPr>
        <w:spacing w:before="100" w:beforeAutospacing="1" w:after="100" w:afterAutospacing="1"/>
      </w:pPr>
      <w:r w:rsidRPr="00DE784D">
        <w:t xml:space="preserve">Магнитофон </w:t>
      </w:r>
    </w:p>
    <w:p w:rsidR="00DE784D" w:rsidRPr="00DE784D" w:rsidRDefault="00DE784D" w:rsidP="00DE784D">
      <w:pPr>
        <w:numPr>
          <w:ilvl w:val="0"/>
          <w:numId w:val="26"/>
        </w:numPr>
        <w:spacing w:before="100" w:beforeAutospacing="1" w:after="100" w:afterAutospacing="1"/>
      </w:pPr>
      <w:r w:rsidRPr="00DE784D">
        <w:t xml:space="preserve">Флажки </w:t>
      </w:r>
    </w:p>
    <w:tbl>
      <w:tblPr>
        <w:tblW w:w="0" w:type="auto"/>
        <w:jc w:val="center"/>
        <w:tblCellSpacing w:w="0" w:type="dxa"/>
        <w:tblInd w:w="-1009" w:type="dxa"/>
        <w:tblBorders>
          <w:top w:val="outset" w:sz="6" w:space="0" w:color="FFFFFF"/>
          <w:left w:val="outset" w:sz="6" w:space="0" w:color="FFFFFF"/>
          <w:bottom w:val="outset" w:sz="6" w:space="0" w:color="FFFFFF"/>
          <w:right w:val="outset" w:sz="6" w:space="0" w:color="FFFFFF"/>
        </w:tblBorders>
        <w:tblLayout w:type="fixed"/>
        <w:tblCellMar>
          <w:top w:w="105" w:type="dxa"/>
          <w:left w:w="105" w:type="dxa"/>
          <w:bottom w:w="105" w:type="dxa"/>
          <w:right w:w="105" w:type="dxa"/>
        </w:tblCellMar>
        <w:tblLook w:val="04A0"/>
      </w:tblPr>
      <w:tblGrid>
        <w:gridCol w:w="6253"/>
        <w:gridCol w:w="851"/>
        <w:gridCol w:w="2387"/>
      </w:tblGrid>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pPr>
            <w:r w:rsidRPr="00DE784D">
              <w:rPr>
                <w:b/>
                <w:bCs/>
              </w:rPr>
              <w:t>Содержание</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pPr>
            <w:r w:rsidRPr="00DE784D">
              <w:rPr>
                <w:b/>
                <w:bCs/>
              </w:rPr>
              <w:t>Дозировка</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pPr>
            <w:r w:rsidRPr="00DE784D">
              <w:rPr>
                <w:b/>
                <w:bCs/>
              </w:rPr>
              <w:t>Методические указания</w:t>
            </w:r>
          </w:p>
        </w:tc>
      </w:tr>
      <w:tr w:rsidR="00DE784D" w:rsidRPr="00DE784D" w:rsidTr="00DE784D">
        <w:trPr>
          <w:tblCellSpacing w:w="0" w:type="dxa"/>
          <w:jc w:val="center"/>
        </w:trPr>
        <w:tc>
          <w:tcPr>
            <w:tcW w:w="9491" w:type="dxa"/>
            <w:gridSpan w:val="3"/>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
                <w:bCs/>
              </w:rPr>
              <w:t>Подготовительная часть 15 мин.</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rPr>
                <w:b/>
                <w:bCs/>
              </w:rPr>
            </w:pPr>
            <w:r w:rsidRPr="00DE784D">
              <w:t>1. Построение, рапорт, сообщение задачи урока</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Cs/>
              </w:rPr>
            </w:pPr>
            <w:r w:rsidRPr="00DE784D">
              <w:rPr>
                <w:bCs/>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Рапорт сдаёт дежурный</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а) Мобилизующая настройка на урок. Психофизические упражнения на формирование готовности учащихся к уроку</w:t>
            </w:r>
          </w:p>
          <w:p w:rsidR="00DE784D" w:rsidRPr="00DE784D" w:rsidRDefault="00DE784D" w:rsidP="00DE784D">
            <w:pPr>
              <w:pStyle w:val="ab"/>
              <w:numPr>
                <w:ilvl w:val="0"/>
                <w:numId w:val="29"/>
              </w:numPr>
              <w:spacing w:after="0" w:line="240" w:lineRule="auto"/>
              <w:rPr>
                <w:rFonts w:ascii="Times New Roman" w:hAnsi="Times New Roman"/>
                <w:sz w:val="24"/>
                <w:szCs w:val="24"/>
              </w:rPr>
            </w:pPr>
            <w:r w:rsidRPr="00DE784D">
              <w:rPr>
                <w:rFonts w:ascii="Times New Roman" w:hAnsi="Times New Roman"/>
                <w:sz w:val="24"/>
                <w:szCs w:val="24"/>
              </w:rPr>
              <w:t>Учащиеся стоят в одной шеренге.</w:t>
            </w:r>
          </w:p>
          <w:p w:rsidR="00DE784D" w:rsidRPr="00DE784D" w:rsidRDefault="00DE784D" w:rsidP="00DE784D">
            <w:pPr>
              <w:pStyle w:val="ab"/>
              <w:numPr>
                <w:ilvl w:val="0"/>
                <w:numId w:val="29"/>
              </w:numPr>
              <w:spacing w:after="0" w:line="240" w:lineRule="auto"/>
              <w:rPr>
                <w:rFonts w:ascii="Times New Roman" w:hAnsi="Times New Roman"/>
                <w:sz w:val="24"/>
                <w:szCs w:val="24"/>
              </w:rPr>
            </w:pPr>
            <w:r w:rsidRPr="00DE784D">
              <w:rPr>
                <w:rFonts w:ascii="Times New Roman" w:hAnsi="Times New Roman"/>
                <w:sz w:val="24"/>
                <w:szCs w:val="24"/>
              </w:rPr>
              <w:t xml:space="preserve">Команда: «Раз, 2,3! Ребята, все внимание – на мои слова! Делаем глубокий вдо-о-х, руки поднимаем вверх. Вы-ы-дох, руки опускаем! Все внимание – на мои слова! Вы являетесь пружиной, которая будет автоматически плавно сжиматься и напрягаться при моем счете от 1 до 5. Сжавшись, пружина будет обладать такой мощностью и зарядом положительной энергии, которая позволит выполнять все дальнейшие действия без труда, с прекрасным настроением и огромным желанием добиться успеха при выполнении упражнений. А по команде: «Марш!» сжатая пружина приводится в действие, и её заряда хватит более чем на 45 минут. И так, вы стоите спокойно и расслабленно. Дыхание спокойное и ровное. Раз! Руки напрягаются. Два! Напрягаются ноги. Три! Напрягается все тело. Четыре! Вы начинаете сжиматься: руки сгибаются в локтях, тело слегка наклоняется вперед. Пять! Ваше тело сжато, как пружина, и напряжено. Вы готовы заниматься, пружина приводится в действие! Внимание! Марш!»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Cs/>
              </w:rPr>
            </w:pPr>
            <w:r w:rsidRPr="00DE784D">
              <w:rPr>
                <w:bCs/>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Речь учителя должна быть монотонной и ритмичной; в начале голос должен быть успокаивающим, постепенным переходом в энергичный, мобилизующий.</w:t>
            </w:r>
          </w:p>
          <w:p w:rsidR="00DE784D" w:rsidRPr="00DE784D" w:rsidRDefault="00DE784D" w:rsidP="00DE784D">
            <w:pPr>
              <w:rPr>
                <w:b/>
                <w:bCs/>
              </w:rPr>
            </w:pP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2. Этюды на распознавание жестов и мимических средств выражения эмоционального состояния. </w:t>
            </w:r>
          </w:p>
          <w:p w:rsidR="00DE784D" w:rsidRPr="00DE784D" w:rsidRDefault="00DE784D" w:rsidP="00DE784D">
            <w:r w:rsidRPr="00DE784D">
              <w:t xml:space="preserve">Ходьба с одновременным выполнением этюдов. </w:t>
            </w:r>
          </w:p>
          <w:p w:rsidR="00DE784D" w:rsidRPr="00DE784D" w:rsidRDefault="00DE784D" w:rsidP="00DE784D">
            <w:r w:rsidRPr="00DE784D">
              <w:t xml:space="preserve">а) «Мы гордые» </w:t>
            </w:r>
          </w:p>
          <w:p w:rsidR="00DE784D" w:rsidRPr="00DE784D" w:rsidRDefault="00DE784D" w:rsidP="00DE784D"/>
          <w:p w:rsidR="00DE784D" w:rsidRPr="00DE784D" w:rsidRDefault="00DE784D" w:rsidP="00DE784D">
            <w:r w:rsidRPr="00DE784D">
              <w:t xml:space="preserve">б) «Мы удивлены» </w:t>
            </w:r>
          </w:p>
          <w:p w:rsidR="00DE784D" w:rsidRPr="00DE784D" w:rsidRDefault="00DE784D" w:rsidP="00DE784D"/>
          <w:p w:rsidR="00DE784D" w:rsidRPr="00DE784D" w:rsidRDefault="00DE784D" w:rsidP="00DE784D">
            <w:r w:rsidRPr="00DE784D">
              <w:t xml:space="preserve">в) «Мы рады»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Cs/>
              </w:rPr>
            </w:pPr>
          </w:p>
          <w:p w:rsidR="00DE784D" w:rsidRPr="00DE784D" w:rsidRDefault="00DE784D" w:rsidP="00DE784D">
            <w:pPr>
              <w:jc w:val="center"/>
              <w:rPr>
                <w:bCs/>
              </w:rPr>
            </w:pPr>
          </w:p>
          <w:p w:rsidR="00DE784D" w:rsidRPr="00DE784D" w:rsidRDefault="00DE784D" w:rsidP="00DE784D">
            <w:pPr>
              <w:jc w:val="center"/>
              <w:rPr>
                <w:bCs/>
              </w:rPr>
            </w:pPr>
          </w:p>
          <w:p w:rsidR="00DE784D" w:rsidRPr="00DE784D" w:rsidRDefault="00DE784D" w:rsidP="00DE784D">
            <w:pPr>
              <w:jc w:val="center"/>
              <w:rPr>
                <w:bCs/>
              </w:rPr>
            </w:pPr>
          </w:p>
          <w:p w:rsidR="00DE784D" w:rsidRPr="00DE784D" w:rsidRDefault="00DE784D" w:rsidP="00DE784D">
            <w:pPr>
              <w:jc w:val="center"/>
              <w:rPr>
                <w:bCs/>
              </w:rPr>
            </w:pPr>
          </w:p>
          <w:p w:rsidR="00DE784D" w:rsidRPr="00DE784D" w:rsidRDefault="00DE784D" w:rsidP="00DE784D">
            <w:pPr>
              <w:jc w:val="center"/>
              <w:rPr>
                <w:bCs/>
              </w:rPr>
            </w:pPr>
            <w:r w:rsidRPr="00DE784D">
              <w:rPr>
                <w:bCs/>
              </w:rPr>
              <w:t>10 м</w:t>
            </w:r>
          </w:p>
          <w:p w:rsidR="00DE784D" w:rsidRPr="00DE784D" w:rsidRDefault="00DE784D" w:rsidP="00DE784D">
            <w:pPr>
              <w:jc w:val="center"/>
              <w:rPr>
                <w:bCs/>
              </w:rPr>
            </w:pPr>
          </w:p>
          <w:p w:rsidR="00DE784D" w:rsidRPr="00DE784D" w:rsidRDefault="00DE784D" w:rsidP="00DE784D">
            <w:pPr>
              <w:jc w:val="center"/>
              <w:rPr>
                <w:bCs/>
              </w:rPr>
            </w:pPr>
            <w:r w:rsidRPr="00DE784D">
              <w:rPr>
                <w:bCs/>
              </w:rPr>
              <w:t>10 м</w:t>
            </w:r>
          </w:p>
          <w:p w:rsidR="00DE784D" w:rsidRPr="00DE784D" w:rsidRDefault="00DE784D" w:rsidP="00DE784D">
            <w:pPr>
              <w:jc w:val="center"/>
              <w:rPr>
                <w:bCs/>
              </w:rPr>
            </w:pPr>
          </w:p>
          <w:p w:rsidR="00DE784D" w:rsidRPr="00DE784D" w:rsidRDefault="00DE784D" w:rsidP="00DE784D">
            <w:pPr>
              <w:jc w:val="center"/>
              <w:rPr>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Прогнуться, голову высоко поднять</w:t>
            </w:r>
          </w:p>
          <w:p w:rsidR="00DE784D" w:rsidRPr="00DE784D" w:rsidRDefault="00DE784D" w:rsidP="00DE784D">
            <w:r w:rsidRPr="00DE784D">
              <w:t>Плечи подняты, голова поворачивается в сторону.</w:t>
            </w:r>
          </w:p>
          <w:p w:rsidR="00DE784D" w:rsidRPr="00DE784D" w:rsidRDefault="00DE784D" w:rsidP="00DE784D">
            <w:r w:rsidRPr="00DE784D">
              <w:t>Руки в стороны, на лице эмоция радости.</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Ходьба на носках руки в различных положениях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Голову поднять, не сутулиться, смотреть прямо, плечи отвести назад, немного прогнуться.</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Ходьба на пятках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Главное - не опускать таз, выпрямиться, прогнуться</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Ходьба перекатным шагом </w:t>
            </w:r>
          </w:p>
          <w:p w:rsidR="00DE784D" w:rsidRPr="00DE784D" w:rsidRDefault="00DE784D" w:rsidP="00DE784D"/>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Выполняя перекат с пятки, высоко подняться на носок. Туловище прямое, голову поднять выше.</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Ходьба острым шагом, высоко поднимая бедро</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Ходьба на внутреннем и внешнем своде стопы.</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Спортивная ходьба с переходом на легкий бег</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r w:rsidRPr="00DE784D">
              <w:rPr>
                <w:bCs/>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bCs/>
              </w:rPr>
            </w:pP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numPr>
                <w:ilvl w:val="0"/>
                <w:numId w:val="27"/>
              </w:numPr>
            </w:pPr>
            <w:r w:rsidRPr="00DE784D">
              <w:t>Легкий бег</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Cs/>
              </w:rPr>
            </w:pPr>
            <w:r w:rsidRPr="00DE784D">
              <w:rPr>
                <w:bCs/>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rPr>
                <w:bCs/>
              </w:rPr>
            </w:pP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3. О.Р.У. в ходьбе по  кругу: </w:t>
            </w:r>
          </w:p>
          <w:p w:rsidR="00DE784D" w:rsidRPr="00DE784D" w:rsidRDefault="00DE784D" w:rsidP="00DE784D">
            <w:pPr>
              <w:numPr>
                <w:ilvl w:val="0"/>
                <w:numId w:val="28"/>
              </w:numPr>
            </w:pPr>
            <w:r w:rsidRPr="00DE784D">
              <w:t>И.п. – руки в стороны. Поднять руки вверх. Вернуться в и.п.</w:t>
            </w:r>
          </w:p>
          <w:p w:rsidR="00DE784D" w:rsidRPr="00DE784D" w:rsidRDefault="00DE784D" w:rsidP="00DE784D">
            <w:pPr>
              <w:numPr>
                <w:ilvl w:val="0"/>
                <w:numId w:val="28"/>
              </w:numPr>
            </w:pPr>
            <w:r w:rsidRPr="00DE784D">
              <w:t>И.п. – руки вниз. 4 вращения рук вперед. 4 вращения рук назад</w:t>
            </w:r>
          </w:p>
          <w:p w:rsidR="00DE784D" w:rsidRPr="00DE784D" w:rsidRDefault="00DE784D" w:rsidP="00DE784D">
            <w:pPr>
              <w:numPr>
                <w:ilvl w:val="0"/>
                <w:numId w:val="28"/>
              </w:numPr>
            </w:pPr>
            <w:r w:rsidRPr="00DE784D">
              <w:t>И.п. – левая рука вверх, правая вниз, пальцы сжаты в кулаки. На каждый шаг рывками менять положение рук</w:t>
            </w:r>
          </w:p>
          <w:p w:rsidR="00DE784D" w:rsidRPr="00DE784D" w:rsidRDefault="00DE784D" w:rsidP="00DE784D">
            <w:pPr>
              <w:numPr>
                <w:ilvl w:val="0"/>
                <w:numId w:val="28"/>
              </w:numPr>
            </w:pPr>
            <w:r w:rsidRPr="00DE784D">
              <w:t>И.п. – руки вверх. Руки вперед, мах левой ногой, носком коснуться ладони правой руки. Шаг вперед, руки в и.п. То же правой ногой, касаясь ладони левой руки</w:t>
            </w:r>
          </w:p>
          <w:p w:rsidR="00DE784D" w:rsidRPr="00DE784D" w:rsidRDefault="00DE784D" w:rsidP="00DE784D">
            <w:pPr>
              <w:numPr>
                <w:ilvl w:val="0"/>
                <w:numId w:val="28"/>
              </w:numPr>
            </w:pPr>
            <w:r w:rsidRPr="00DE784D">
              <w:t>Ходьба выпадами с пружинящими покачиваниями туловища, опираясь ладонями о колено</w:t>
            </w:r>
          </w:p>
          <w:p w:rsidR="00DE784D" w:rsidRPr="00DE784D" w:rsidRDefault="00DE784D" w:rsidP="00DE784D">
            <w:pPr>
              <w:numPr>
                <w:ilvl w:val="0"/>
                <w:numId w:val="28"/>
              </w:numPr>
            </w:pPr>
            <w:r w:rsidRPr="00DE784D">
              <w:t>Ходьба выпадами с поворотами туловища в сторону шагающей ноги, со свободными маховыми движениями рук в сторону поворота</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rPr>
                <w:bCs/>
              </w:rPr>
            </w:pPr>
          </w:p>
          <w:p w:rsidR="00DE784D" w:rsidRPr="00DE784D" w:rsidRDefault="00DE784D" w:rsidP="00DE784D">
            <w:pPr>
              <w:rPr>
                <w:bCs/>
              </w:rPr>
            </w:pPr>
            <w:r w:rsidRPr="00DE784D">
              <w:rPr>
                <w:bCs/>
              </w:rPr>
              <w:t>6 раз</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4 серии</w:t>
            </w:r>
          </w:p>
          <w:p w:rsidR="00DE784D" w:rsidRPr="00DE784D" w:rsidRDefault="00DE784D" w:rsidP="00DE784D">
            <w:pPr>
              <w:rPr>
                <w:bCs/>
              </w:rPr>
            </w:pPr>
          </w:p>
          <w:p w:rsidR="00DE784D" w:rsidRPr="00DE784D" w:rsidRDefault="00DE784D" w:rsidP="00DE784D">
            <w:pPr>
              <w:rPr>
                <w:bCs/>
              </w:rPr>
            </w:pPr>
            <w:r w:rsidRPr="00DE784D">
              <w:rPr>
                <w:bCs/>
              </w:rPr>
              <w:t>20 раз</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12 раз</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12 раз</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12 раз</w:t>
            </w:r>
          </w:p>
          <w:p w:rsidR="00DE784D" w:rsidRPr="00DE784D" w:rsidRDefault="00DE784D" w:rsidP="00DE784D">
            <w:pPr>
              <w:rPr>
                <w:bCs/>
              </w:rPr>
            </w:pPr>
          </w:p>
          <w:p w:rsidR="00DE784D" w:rsidRPr="00DE784D" w:rsidRDefault="00DE784D" w:rsidP="00DE784D">
            <w:pPr>
              <w:rPr>
                <w:bCs/>
              </w:rPr>
            </w:pP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Сохранять ритм.</w:t>
            </w:r>
          </w:p>
          <w:p w:rsidR="00DE784D" w:rsidRPr="00DE784D" w:rsidRDefault="00DE784D" w:rsidP="00DE784D">
            <w:r w:rsidRPr="00DE784D">
              <w:t>Следить за амплитудой движения</w:t>
            </w:r>
          </w:p>
          <w:p w:rsidR="00DE784D" w:rsidRPr="00DE784D" w:rsidRDefault="00DE784D" w:rsidP="00DE784D"/>
          <w:p w:rsidR="00DE784D" w:rsidRPr="00DE784D" w:rsidRDefault="00DE784D" w:rsidP="00DE784D">
            <w:pPr>
              <w:jc w:val="center"/>
              <w:rPr>
                <w:b/>
                <w:bCs/>
              </w:rPr>
            </w:pP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4. Специально-подготовительные упражнения (на беговой дорожке)  </w:t>
            </w:r>
          </w:p>
          <w:p w:rsidR="00DE784D" w:rsidRPr="00DE784D" w:rsidRDefault="00DE784D" w:rsidP="00DE784D">
            <w:pPr>
              <w:numPr>
                <w:ilvl w:val="0"/>
                <w:numId w:val="27"/>
              </w:numPr>
            </w:pPr>
            <w:r w:rsidRPr="00DE784D">
              <w:t>с захлёстыванием голени 15м, с последующим переходом на свободный бег 15м</w:t>
            </w:r>
          </w:p>
          <w:p w:rsidR="00DE784D" w:rsidRPr="00DE784D" w:rsidRDefault="00DE784D" w:rsidP="00DE784D">
            <w:pPr>
              <w:numPr>
                <w:ilvl w:val="0"/>
                <w:numId w:val="27"/>
              </w:numPr>
            </w:pPr>
            <w:r w:rsidRPr="00DE784D">
              <w:t>с высоким подниманием бедра 15м, с последующим переходом на свободный бег 15м</w:t>
            </w:r>
          </w:p>
          <w:p w:rsidR="00DE784D" w:rsidRPr="00DE784D" w:rsidRDefault="00DE784D" w:rsidP="00DE784D">
            <w:pPr>
              <w:numPr>
                <w:ilvl w:val="0"/>
                <w:numId w:val="27"/>
              </w:numPr>
            </w:pPr>
            <w:r w:rsidRPr="00DE784D">
              <w:t xml:space="preserve">игра «Стань направляющим!» бег в колонне по одному с дистанцией 1,5 метра, по сигналу учителя, замыкающий начинает ускорение, пробегая «змейкой» между впереди бегущими; и становиться направляющим. Новый замыкающий начинает ускорение по сигналу учителя.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2 серии</w:t>
            </w:r>
          </w:p>
          <w:p w:rsidR="00DE784D" w:rsidRPr="00DE784D" w:rsidRDefault="00DE784D" w:rsidP="00DE784D">
            <w:pPr>
              <w:rPr>
                <w:bCs/>
              </w:rPr>
            </w:pPr>
          </w:p>
          <w:p w:rsidR="00DE784D" w:rsidRPr="00DE784D" w:rsidRDefault="00DE784D" w:rsidP="00DE784D">
            <w:pPr>
              <w:rPr>
                <w:bCs/>
              </w:rPr>
            </w:pPr>
            <w:r w:rsidRPr="00DE784D">
              <w:rPr>
                <w:bCs/>
              </w:rPr>
              <w:t>2 серии</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 xml:space="preserve">Следить за чёткостью выполнения. </w:t>
            </w:r>
          </w:p>
          <w:p w:rsidR="00DE784D" w:rsidRPr="00DE784D" w:rsidRDefault="00DE784D" w:rsidP="00DE784D">
            <w:r w:rsidRPr="00DE784D">
              <w:t>Следить, чтобы плечи не наклонялись назад и не напрягались, для чего руки можно держать на поясе. Бедро поднимается до горизонтали</w:t>
            </w:r>
          </w:p>
          <w:p w:rsidR="00DE784D" w:rsidRPr="00DE784D" w:rsidRDefault="00DE784D" w:rsidP="00DE784D">
            <w:pPr>
              <w:rPr>
                <w:bCs/>
              </w:rPr>
            </w:pPr>
          </w:p>
        </w:tc>
      </w:tr>
      <w:tr w:rsidR="00DE784D" w:rsidRPr="00DE784D" w:rsidTr="00DE784D">
        <w:trPr>
          <w:tblCellSpacing w:w="0" w:type="dxa"/>
          <w:jc w:val="center"/>
        </w:trPr>
        <w:tc>
          <w:tcPr>
            <w:tcW w:w="9491" w:type="dxa"/>
            <w:gridSpan w:val="3"/>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rPr>
            </w:pPr>
            <w:r w:rsidRPr="00DE784D">
              <w:rPr>
                <w:b/>
              </w:rPr>
              <w:t>Основная часть 45 мин</w:t>
            </w:r>
          </w:p>
        </w:tc>
      </w:tr>
      <w:tr w:rsidR="00DE784D" w:rsidRPr="00DE784D" w:rsidTr="00DE784D">
        <w:trPr>
          <w:trHeight w:val="291"/>
          <w:tblCellSpacing w:w="0" w:type="dxa"/>
          <w:jc w:val="center"/>
        </w:trPr>
        <w:tc>
          <w:tcPr>
            <w:tcW w:w="6253" w:type="dxa"/>
            <w:tcBorders>
              <w:top w:val="outset" w:sz="6" w:space="0" w:color="FFFFFF"/>
              <w:left w:val="outset" w:sz="6" w:space="0" w:color="FFFFFF"/>
              <w:right w:val="outset" w:sz="6" w:space="0" w:color="FFFFFF"/>
            </w:tcBorders>
            <w:hideMark/>
          </w:tcPr>
          <w:p w:rsidR="00DE784D" w:rsidRPr="00DE784D" w:rsidRDefault="00DE784D" w:rsidP="00DE784D">
            <w:pPr>
              <w:pStyle w:val="ab"/>
              <w:numPr>
                <w:ilvl w:val="0"/>
                <w:numId w:val="31"/>
              </w:numPr>
              <w:spacing w:after="0" w:line="240" w:lineRule="auto"/>
              <w:rPr>
                <w:rFonts w:ascii="Times New Roman" w:hAnsi="Times New Roman"/>
                <w:sz w:val="24"/>
                <w:szCs w:val="24"/>
              </w:rPr>
            </w:pPr>
            <w:r w:rsidRPr="00DE784D">
              <w:rPr>
                <w:rFonts w:ascii="Times New Roman" w:hAnsi="Times New Roman"/>
                <w:sz w:val="24"/>
                <w:szCs w:val="24"/>
              </w:rPr>
              <w:t>Построение в шеренгу</w:t>
            </w:r>
          </w:p>
        </w:tc>
        <w:tc>
          <w:tcPr>
            <w:tcW w:w="851" w:type="dxa"/>
            <w:tcBorders>
              <w:top w:val="outset" w:sz="6" w:space="0" w:color="FFFFFF"/>
              <w:left w:val="outset" w:sz="6" w:space="0" w:color="FFFFFF"/>
              <w:right w:val="outset" w:sz="6" w:space="0" w:color="FFFFFF"/>
            </w:tcBorders>
            <w:hideMark/>
          </w:tcPr>
          <w:p w:rsidR="00DE784D" w:rsidRPr="00DE784D" w:rsidRDefault="00DE784D" w:rsidP="00DE784D"/>
        </w:tc>
        <w:tc>
          <w:tcPr>
            <w:tcW w:w="2387" w:type="dxa"/>
            <w:tcBorders>
              <w:top w:val="outset" w:sz="6" w:space="0" w:color="FFFFFF"/>
              <w:left w:val="outset" w:sz="6" w:space="0" w:color="FFFFFF"/>
              <w:right w:val="outset" w:sz="6" w:space="0" w:color="FFFFFF"/>
            </w:tcBorders>
            <w:hideMark/>
          </w:tcPr>
          <w:p w:rsidR="00DE784D" w:rsidRPr="00DE784D" w:rsidRDefault="00DE784D" w:rsidP="00DE784D"/>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pStyle w:val="ab"/>
              <w:numPr>
                <w:ilvl w:val="0"/>
                <w:numId w:val="31"/>
              </w:numPr>
              <w:spacing w:after="0" w:line="240" w:lineRule="auto"/>
              <w:rPr>
                <w:rFonts w:ascii="Times New Roman" w:hAnsi="Times New Roman"/>
                <w:sz w:val="24"/>
                <w:szCs w:val="24"/>
              </w:rPr>
            </w:pPr>
            <w:r w:rsidRPr="00DE784D">
              <w:rPr>
                <w:rFonts w:ascii="Times New Roman" w:hAnsi="Times New Roman"/>
                <w:sz w:val="24"/>
                <w:szCs w:val="24"/>
              </w:rPr>
              <w:t xml:space="preserve">Повторение техники высокого старта </w:t>
            </w:r>
          </w:p>
          <w:p w:rsidR="00DE784D" w:rsidRPr="00DE784D" w:rsidRDefault="00DE784D" w:rsidP="00DE784D">
            <w:pPr>
              <w:pStyle w:val="ab"/>
              <w:spacing w:after="0" w:line="240" w:lineRule="auto"/>
              <w:rPr>
                <w:rFonts w:ascii="Times New Roman" w:hAnsi="Times New Roman"/>
                <w:sz w:val="24"/>
                <w:szCs w:val="24"/>
              </w:rPr>
            </w:pP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2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Избегание ошибок: </w:t>
            </w:r>
          </w:p>
          <w:p w:rsidR="00DE784D" w:rsidRPr="00DE784D" w:rsidRDefault="00DE784D" w:rsidP="00DE784D">
            <w:r w:rsidRPr="00DE784D">
              <w:t xml:space="preserve">-стойка вполоборота к направлению бега; </w:t>
            </w:r>
          </w:p>
          <w:p w:rsidR="00DE784D" w:rsidRPr="00DE784D" w:rsidRDefault="00DE784D" w:rsidP="00DE784D">
            <w:r w:rsidRPr="00DE784D">
              <w:t>-сзади стоящая нога поставлена далеко от старта;</w:t>
            </w:r>
          </w:p>
          <w:p w:rsidR="00DE784D" w:rsidRPr="00DE784D" w:rsidRDefault="00DE784D" w:rsidP="00DE784D">
            <w:r w:rsidRPr="00DE784D">
              <w:t>-вес тела на сзади стоящей ноге;</w:t>
            </w:r>
          </w:p>
          <w:p w:rsidR="00DE784D" w:rsidRPr="00DE784D" w:rsidRDefault="00DE784D" w:rsidP="00DE784D">
            <w:r w:rsidRPr="00DE784D">
              <w:t>-по команде «внимание!» туловище наклоняется вперед без сгибания ног в коленных суставах;</w:t>
            </w:r>
          </w:p>
          <w:p w:rsidR="00DE784D" w:rsidRPr="00DE784D" w:rsidRDefault="00DE784D" w:rsidP="00DE784D">
            <w:r w:rsidRPr="00DE784D">
              <w:t>- по команде «Марш!» выпрямляется туловище с движением ноги и одноименной руки.</w:t>
            </w:r>
          </w:p>
        </w:tc>
      </w:tr>
      <w:tr w:rsidR="00DE784D" w:rsidRPr="00DE784D" w:rsidTr="00DE784D">
        <w:trPr>
          <w:tblCellSpacing w:w="0" w:type="dxa"/>
          <w:jc w:val="center"/>
        </w:trPr>
        <w:tc>
          <w:tcPr>
            <w:tcW w:w="6253" w:type="dxa"/>
            <w:tcBorders>
              <w:top w:val="single" w:sz="4" w:space="0" w:color="auto"/>
              <w:left w:val="outset" w:sz="6" w:space="0" w:color="FFFFFF"/>
              <w:bottom w:val="outset" w:sz="6" w:space="0" w:color="FFFFFF"/>
              <w:right w:val="outset" w:sz="6" w:space="0" w:color="FFFFFF"/>
            </w:tcBorders>
            <w:hideMark/>
          </w:tcPr>
          <w:p w:rsidR="00DE784D" w:rsidRPr="00DE784D" w:rsidRDefault="00DE784D" w:rsidP="00DE784D">
            <w:r w:rsidRPr="00DE784D">
              <w:t xml:space="preserve">3.Игра с использованием высокого старта «Салки по месяцам» </w:t>
            </w:r>
          </w:p>
          <w:p w:rsidR="00DE784D" w:rsidRPr="00DE784D" w:rsidRDefault="00DE784D" w:rsidP="00DE784D">
            <w:r w:rsidRPr="00DE784D">
              <w:t>Правила: учащиеся выстраиваются в шеренгу по одному на расстоянии 1м друг от друга рядом с линией «старта».  На определенном расстоянии от неё очерчивают зону шириной 2м. В этой зоне находится водящий, который должен осаливать игроков, пробегающих на другую сторону игрового поля. Водящий в заданиях игрокам использует названия месяцев года. Например: «Все, кто родился в январе, на старт!», «Марш!». Игроки, день рождения которых приходится на этот месяц, выбегают с высокого старта и пытаются достичь противоположной линии. Все пойманные водящим игроком должны помогать ему «водить». Игру продолжают до тех пор, пока останется один непойманный игрок. Он и будет победителем.</w:t>
            </w:r>
          </w:p>
        </w:tc>
        <w:tc>
          <w:tcPr>
            <w:tcW w:w="851" w:type="dxa"/>
            <w:tcBorders>
              <w:top w:val="single" w:sz="4" w:space="0" w:color="auto"/>
              <w:left w:val="outset" w:sz="6" w:space="0" w:color="FFFFFF"/>
              <w:bottom w:val="outset" w:sz="6" w:space="0" w:color="FFFFFF"/>
              <w:right w:val="outset" w:sz="6" w:space="0" w:color="FFFFFF"/>
            </w:tcBorders>
            <w:hideMark/>
          </w:tcPr>
          <w:p w:rsidR="00DE784D" w:rsidRPr="00DE784D" w:rsidRDefault="00DE784D" w:rsidP="00DE784D">
            <w:r w:rsidRPr="00DE784D">
              <w:t>7 мин</w:t>
            </w:r>
          </w:p>
        </w:tc>
        <w:tc>
          <w:tcPr>
            <w:tcW w:w="2387" w:type="dxa"/>
            <w:tcBorders>
              <w:top w:val="single" w:sz="4" w:space="0" w:color="auto"/>
              <w:left w:val="outset" w:sz="6" w:space="0" w:color="FFFFFF"/>
              <w:bottom w:val="outset" w:sz="6" w:space="0" w:color="FFFFFF"/>
              <w:right w:val="outset" w:sz="6" w:space="0" w:color="FFFFFF"/>
            </w:tcBorders>
            <w:hideMark/>
          </w:tcPr>
          <w:p w:rsidR="00DE784D" w:rsidRPr="00DE784D" w:rsidRDefault="00DE784D" w:rsidP="00DE784D"/>
          <w:p w:rsidR="00DE784D" w:rsidRPr="00DE784D" w:rsidRDefault="00DE784D" w:rsidP="00DE784D"/>
          <w:p w:rsidR="00DE784D" w:rsidRPr="00DE784D" w:rsidRDefault="00DE784D" w:rsidP="00DE784D">
            <w:r w:rsidRPr="00DE784D">
              <w:t xml:space="preserve">Объяснить правила игр. </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Осаливать легким прикосновением</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4.Повторение техники безопасности при беге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30сек</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r>
      <w:tr w:rsidR="00DE784D" w:rsidRPr="00DE784D" w:rsidTr="00DE784D">
        <w:trPr>
          <w:tblCellSpacing w:w="0" w:type="dxa"/>
          <w:jc w:val="center"/>
        </w:trPr>
        <w:tc>
          <w:tcPr>
            <w:tcW w:w="6253" w:type="dxa"/>
            <w:tcBorders>
              <w:top w:val="outset" w:sz="6" w:space="0" w:color="FFFFFF"/>
              <w:left w:val="outset" w:sz="6" w:space="0" w:color="FFFFFF"/>
              <w:bottom w:val="single" w:sz="4" w:space="0" w:color="auto"/>
              <w:right w:val="outset" w:sz="6" w:space="0" w:color="FFFFFF"/>
            </w:tcBorders>
            <w:hideMark/>
          </w:tcPr>
          <w:p w:rsidR="00DE784D" w:rsidRPr="00DE784D" w:rsidRDefault="00DE784D" w:rsidP="00DE784D">
            <w:r w:rsidRPr="00DE784D">
              <w:t xml:space="preserve">5.Познакомить с оценочными показателями </w:t>
            </w:r>
          </w:p>
          <w:p w:rsidR="00DE784D" w:rsidRPr="00DE784D" w:rsidRDefault="00DE784D" w:rsidP="00DE784D">
            <w:pPr>
              <w:pStyle w:val="ab"/>
              <w:spacing w:after="0" w:line="240" w:lineRule="auto"/>
              <w:rPr>
                <w:rFonts w:ascii="Times New Roman" w:hAnsi="Times New Roman"/>
                <w:sz w:val="24"/>
                <w:szCs w:val="24"/>
              </w:rPr>
            </w:pPr>
            <w:r w:rsidRPr="00DE784D">
              <w:rPr>
                <w:rFonts w:ascii="Times New Roman" w:hAnsi="Times New Roman"/>
                <w:sz w:val="24"/>
                <w:szCs w:val="24"/>
              </w:rPr>
              <w:t xml:space="preserve">         «5»     «4»       «3»</w:t>
            </w:r>
          </w:p>
          <w:p w:rsidR="00DE784D" w:rsidRPr="00DE784D" w:rsidRDefault="00DE784D" w:rsidP="00DE784D">
            <w:r w:rsidRPr="00DE784D">
              <w:t>Мальчики  7.30      7.50      8.10</w:t>
            </w:r>
          </w:p>
          <w:p w:rsidR="00DE784D" w:rsidRPr="00DE784D" w:rsidRDefault="00DE784D" w:rsidP="00DE784D">
            <w:r w:rsidRPr="00DE784D">
              <w:t>Девочки     8.00      8.20      8.40</w:t>
            </w:r>
          </w:p>
        </w:tc>
        <w:tc>
          <w:tcPr>
            <w:tcW w:w="851" w:type="dxa"/>
            <w:tcBorders>
              <w:top w:val="outset" w:sz="6" w:space="0" w:color="FFFFFF"/>
              <w:left w:val="outset" w:sz="6" w:space="0" w:color="FFFFFF"/>
              <w:bottom w:val="single" w:sz="4" w:space="0" w:color="auto"/>
              <w:right w:val="outset" w:sz="6" w:space="0" w:color="FFFFFF"/>
            </w:tcBorders>
            <w:hideMark/>
          </w:tcPr>
          <w:p w:rsidR="00DE784D" w:rsidRPr="00DE784D" w:rsidRDefault="00DE784D" w:rsidP="00DE784D">
            <w:r w:rsidRPr="00DE784D">
              <w:t>30сек</w:t>
            </w:r>
          </w:p>
        </w:tc>
        <w:tc>
          <w:tcPr>
            <w:tcW w:w="2387" w:type="dxa"/>
            <w:tcBorders>
              <w:top w:val="outset" w:sz="6" w:space="0" w:color="FFFFFF"/>
              <w:left w:val="outset" w:sz="6" w:space="0" w:color="FFFFFF"/>
              <w:bottom w:val="single" w:sz="4" w:space="0" w:color="auto"/>
              <w:right w:val="outset" w:sz="6" w:space="0" w:color="FFFFFF"/>
            </w:tcBorders>
            <w:hideMark/>
          </w:tcPr>
          <w:p w:rsidR="00DE784D" w:rsidRPr="00DE784D" w:rsidRDefault="00DE784D" w:rsidP="00DE784D">
            <w:r w:rsidRPr="00DE784D">
              <w:t>Слабо подготовленные учащиеся оцениваются по улучшению своих результатов показанных в начале года</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6.Бег 1500 м. Старт раздельный. </w:t>
            </w:r>
          </w:p>
          <w:p w:rsidR="00DE784D" w:rsidRPr="00DE784D" w:rsidRDefault="00DE784D" w:rsidP="00DE784D">
            <w:r w:rsidRPr="00DE784D">
              <w:t xml:space="preserve">Первые стартуют девочки. Через 1 минуту стартуют мальчики. </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20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Деление класса на 2 подгруппы (мальчики, девочки).</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7. Спокойная ходьба в сочетании с упражнениями на расслабление, углубляемое предварительным напряжением мышц:  </w:t>
            </w:r>
          </w:p>
          <w:p w:rsidR="00DE784D" w:rsidRPr="00DE784D" w:rsidRDefault="00DE784D" w:rsidP="00DE784D">
            <w:pPr>
              <w:pStyle w:val="ab"/>
              <w:numPr>
                <w:ilvl w:val="0"/>
                <w:numId w:val="30"/>
              </w:numPr>
              <w:spacing w:after="0" w:line="240" w:lineRule="auto"/>
              <w:rPr>
                <w:rFonts w:ascii="Times New Roman" w:hAnsi="Times New Roman"/>
                <w:sz w:val="24"/>
                <w:szCs w:val="24"/>
              </w:rPr>
            </w:pPr>
            <w:r w:rsidRPr="00DE784D">
              <w:rPr>
                <w:rFonts w:ascii="Times New Roman" w:hAnsi="Times New Roman"/>
                <w:sz w:val="24"/>
                <w:szCs w:val="24"/>
              </w:rPr>
              <w:t xml:space="preserve">4 шага на носках, руки дугами вперед – вверх, энергично потянуться, намеренно напрягая мышцы всего тела. 4 обычных шага, свободно расслабляясь, руки дугами в стороны вниз </w:t>
            </w:r>
          </w:p>
          <w:p w:rsidR="00DE784D" w:rsidRPr="00DE784D" w:rsidRDefault="00DE784D" w:rsidP="00DE784D">
            <w:pPr>
              <w:pStyle w:val="ab"/>
              <w:numPr>
                <w:ilvl w:val="0"/>
                <w:numId w:val="30"/>
              </w:numPr>
              <w:spacing w:after="0" w:line="240" w:lineRule="auto"/>
              <w:rPr>
                <w:rFonts w:ascii="Times New Roman" w:hAnsi="Times New Roman"/>
                <w:sz w:val="24"/>
                <w:szCs w:val="24"/>
              </w:rPr>
            </w:pPr>
            <w:r w:rsidRPr="00DE784D">
              <w:rPr>
                <w:rFonts w:ascii="Times New Roman" w:hAnsi="Times New Roman"/>
                <w:sz w:val="24"/>
                <w:szCs w:val="24"/>
              </w:rPr>
              <w:t xml:space="preserve">Руки в стороны, прогнуться, сблизить лопатки. Усиленно напрячь мышцы плечевого пояса и рук. Расслабляя мышцы, свободно «уронить» руки под влиянием их естественной тяжести </w:t>
            </w:r>
          </w:p>
          <w:p w:rsidR="00DE784D" w:rsidRPr="00DE784D" w:rsidRDefault="00DE784D" w:rsidP="00DE784D">
            <w:pPr>
              <w:pStyle w:val="ab"/>
              <w:numPr>
                <w:ilvl w:val="0"/>
                <w:numId w:val="30"/>
              </w:numPr>
              <w:spacing w:after="0" w:line="240" w:lineRule="auto"/>
              <w:rPr>
                <w:rFonts w:ascii="Times New Roman" w:hAnsi="Times New Roman"/>
                <w:sz w:val="24"/>
                <w:szCs w:val="24"/>
              </w:rPr>
            </w:pPr>
            <w:r w:rsidRPr="00DE784D">
              <w:rPr>
                <w:rFonts w:ascii="Times New Roman" w:hAnsi="Times New Roman"/>
                <w:sz w:val="24"/>
                <w:szCs w:val="24"/>
              </w:rPr>
              <w:t xml:space="preserve">Наклон туловища вперед. Усиленно напрягая мышцы,  руки вперед - вверх. Расслабив мышцы, пассивно «уронить» руки, дав им свободно покачаться по инерции. Выпрямиться.  </w:t>
            </w:r>
          </w:p>
          <w:p w:rsidR="00DE784D" w:rsidRPr="00DE784D" w:rsidRDefault="00DE784D" w:rsidP="00DE784D">
            <w:r w:rsidRPr="00DE784D">
              <w:t>Остановиться. Усиленно напрягая мышцы левой ноги, поднять её вперед. Отвести её дугой в сторону – назад. Расслабив мышцы, пассивно «уронить» ногу так, чтобы она свободно покачалась по инерции. То же правой ногой</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8 раз</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8 раз</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8 раз</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8 раз</w:t>
            </w:r>
          </w:p>
          <w:p w:rsidR="00DE784D" w:rsidRPr="00DE784D" w:rsidRDefault="00DE784D" w:rsidP="00DE784D"/>
          <w:p w:rsidR="00DE784D" w:rsidRPr="00DE784D" w:rsidRDefault="00DE784D" w:rsidP="00DE784D"/>
          <w:p w:rsidR="00DE784D" w:rsidRPr="00DE784D" w:rsidRDefault="00DE784D" w:rsidP="00DE784D"/>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r>
      <w:tr w:rsidR="00DE784D" w:rsidRPr="00DE784D" w:rsidTr="00DE784D">
        <w:trPr>
          <w:tblCellSpacing w:w="0" w:type="dxa"/>
          <w:jc w:val="center"/>
        </w:trPr>
        <w:tc>
          <w:tcPr>
            <w:tcW w:w="9491" w:type="dxa"/>
            <w:gridSpan w:val="3"/>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jc w:val="center"/>
              <w:rPr>
                <w:b/>
              </w:rPr>
            </w:pPr>
            <w:r w:rsidRPr="00DE784D">
              <w:rPr>
                <w:b/>
              </w:rPr>
              <w:t>Заключительная часть 15 мин</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pPr>
              <w:pStyle w:val="ab"/>
              <w:numPr>
                <w:ilvl w:val="0"/>
                <w:numId w:val="32"/>
              </w:numPr>
              <w:spacing w:after="0" w:line="240" w:lineRule="auto"/>
              <w:rPr>
                <w:rFonts w:ascii="Times New Roman" w:hAnsi="Times New Roman"/>
                <w:sz w:val="24"/>
                <w:szCs w:val="24"/>
              </w:rPr>
            </w:pPr>
            <w:r w:rsidRPr="00DE784D">
              <w:rPr>
                <w:rFonts w:ascii="Times New Roman" w:hAnsi="Times New Roman"/>
                <w:sz w:val="24"/>
                <w:szCs w:val="24"/>
              </w:rPr>
              <w:t xml:space="preserve">Психофизическая настройка. </w:t>
            </w:r>
          </w:p>
          <w:p w:rsidR="00DE784D" w:rsidRPr="00DE784D" w:rsidRDefault="00DE784D" w:rsidP="00DE784D">
            <w:r w:rsidRPr="00DE784D">
              <w:t xml:space="preserve">       Учащиеся под руководством учителя повторяют мысленно слова, которые он произносит вслух от их имени. Будто они сами говорят их себе.</w:t>
            </w:r>
          </w:p>
          <w:p w:rsidR="00DE784D" w:rsidRPr="00DE784D" w:rsidRDefault="00DE784D" w:rsidP="00DE784D">
            <w:r w:rsidRPr="00DE784D">
              <w:t xml:space="preserve">      «Сейчас оздоровительный сеанс принесет </w:t>
            </w:r>
          </w:p>
          <w:p w:rsidR="00DE784D" w:rsidRPr="00DE784D" w:rsidRDefault="00DE784D" w:rsidP="00DE784D">
            <w:r w:rsidRPr="00DE784D">
              <w:t>чувство успокоения, радости, ощущение уверенности в себе.</w:t>
            </w:r>
          </w:p>
          <w:p w:rsidR="00DE784D" w:rsidRPr="00DE784D" w:rsidRDefault="00DE784D" w:rsidP="00DE784D">
            <w:r w:rsidRPr="00DE784D">
              <w:t xml:space="preserve">      Итак, приняли удобную позу: голова слегка повернута к плечу, руки вытянуты вдоль тела, ладони вверх; ноги свободно немного раздвинуты.</w:t>
            </w:r>
          </w:p>
          <w:p w:rsidR="00DE784D" w:rsidRPr="00DE784D" w:rsidRDefault="00DE784D" w:rsidP="00DE784D">
            <w:r w:rsidRPr="00DE784D">
              <w:t xml:space="preserve">     Я будто со стороны вижу свое лицо. Мой лоб ровный, гладкий, прохладный, усталость словно стекает с моих щек. Веки тяжелеют. Приятно, приятно согревают глазные яблоки. Мое лицо спокойное, застывшее словно маска.</w:t>
            </w:r>
          </w:p>
          <w:p w:rsidR="00DE784D" w:rsidRPr="00DE784D" w:rsidRDefault="00DE784D" w:rsidP="00DE784D">
            <w:r w:rsidRPr="00DE784D">
              <w:t xml:space="preserve">     Мне дышится легко, непринужденно, спокойно. Я чувствую, как воздух приятно охлаждает кончик моего носа. Мой вдох удлиняется, удлиняется…</w:t>
            </w:r>
          </w:p>
          <w:p w:rsidR="00DE784D" w:rsidRPr="00DE784D" w:rsidRDefault="00DE784D" w:rsidP="00DE784D">
            <w:r w:rsidRPr="00DE784D">
              <w:t xml:space="preserve">     Я выдыхаю тяжесть в руки… выдыхаю тяжесть в руки. Мои руки наполняются приятной тяжестью…</w:t>
            </w:r>
          </w:p>
          <w:p w:rsidR="00DE784D" w:rsidRPr="00DE784D" w:rsidRDefault="00DE784D" w:rsidP="00DE784D">
            <w:r w:rsidRPr="00DE784D">
              <w:t xml:space="preserve">     Я выдыхаю тяжесть в ноги. И с каждым выдохом мои ноги приятно, приятно тяжелеют…</w:t>
            </w:r>
          </w:p>
          <w:p w:rsidR="00DE784D" w:rsidRPr="00DE784D" w:rsidRDefault="00DE784D" w:rsidP="00DE784D">
            <w:r w:rsidRPr="00DE784D">
              <w:t xml:space="preserve">     Все тело мягкое, теплое, расслабленное, словно ласковые лучики солнца согревают его, принимая состояние покоя и расслабления все глубже и приятнее. Мне хорошо и спокойно, тепло и радостно. Я отдыхаю… </w:t>
            </w:r>
          </w:p>
          <w:p w:rsidR="00DE784D" w:rsidRPr="00DE784D" w:rsidRDefault="00DE784D" w:rsidP="00DE784D">
            <w:r w:rsidRPr="00DE784D">
              <w:t xml:space="preserve">      Я следую за тихой, приятной мелодией… Я отдыхаю…</w:t>
            </w:r>
          </w:p>
          <w:p w:rsidR="00DE784D" w:rsidRPr="00DE784D" w:rsidRDefault="00DE784D" w:rsidP="00DE784D">
            <w:r w:rsidRPr="00DE784D">
              <w:t xml:space="preserve">     Наш сеанс подходит к концу. Вам дышится легко и спокойно.</w:t>
            </w:r>
          </w:p>
          <w:p w:rsidR="00DE784D" w:rsidRPr="00DE784D" w:rsidRDefault="00DE784D" w:rsidP="00DE784D">
            <w:r w:rsidRPr="00DE784D">
              <w:t xml:space="preserve">    Начинаем считать до трех и постепенно возвращаться к себе. А когда скажем «Три» -  почувствуем себя бодрыми, голова будет ясной, свежей, настроение – хорошим, ровным, спокойным. </w:t>
            </w:r>
          </w:p>
          <w:p w:rsidR="00DE784D" w:rsidRPr="00DE784D" w:rsidRDefault="00DE784D" w:rsidP="00DE784D">
            <w:r w:rsidRPr="00DE784D">
              <w:t xml:space="preserve">     Итак: раз – почувствуйте хорошо свое тело, прилив сил, прилив энергии. Подвигайтесь! Пошевелитесь! Потянитесь!</w:t>
            </w:r>
          </w:p>
          <w:p w:rsidR="00DE784D" w:rsidRPr="00DE784D" w:rsidRDefault="00DE784D" w:rsidP="00DE784D">
            <w:r w:rsidRPr="00DE784D">
              <w:t xml:space="preserve">     Два – глаза проснулись, откройте их! В голове ясно, свежо.</w:t>
            </w:r>
          </w:p>
          <w:p w:rsidR="00DE784D" w:rsidRPr="00DE784D" w:rsidRDefault="00DE784D" w:rsidP="00DE784D">
            <w:r w:rsidRPr="00DE784D">
              <w:t xml:space="preserve">     Три – погладьте лицо руками. Нежно, легко проведите руками по всему телу. Почувствуйте бодрость в теле, ясность в голове, легкость в душе…</w:t>
            </w:r>
          </w:p>
          <w:p w:rsidR="00DE784D" w:rsidRPr="00DE784D" w:rsidRDefault="00DE784D" w:rsidP="00DE784D">
            <w:r w:rsidRPr="00DE784D">
              <w:t xml:space="preserve">     Медленно, медленно сядьте. Улыбнитесь милым знакомым лицам! Почувствуйте внутреннюю улыбку! </w:t>
            </w:r>
          </w:p>
          <w:p w:rsidR="00DE784D" w:rsidRPr="00DE784D" w:rsidRDefault="00DE784D" w:rsidP="00DE784D">
            <w:r w:rsidRPr="00DE784D">
              <w:t xml:space="preserve">     Вы сделали замечательный подарок себе.</w:t>
            </w:r>
          </w:p>
          <w:p w:rsidR="00DE784D" w:rsidRPr="00DE784D" w:rsidRDefault="00DE784D" w:rsidP="00DE784D">
            <w:r w:rsidRPr="00DE784D">
              <w:t xml:space="preserve">     Радуйте себя чаще, и все, что задумано, - получится! Все мечты осуществятся. Все трудности будут преодолены!»</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5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Выполняется учащимися лежа на казематах и сопровождается музыкой на релаксацию.</w:t>
            </w:r>
          </w:p>
          <w:p w:rsidR="00DE784D" w:rsidRPr="00DE784D" w:rsidRDefault="00DE784D" w:rsidP="00DE784D"/>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2. Подведение итогов, домашнее задание, организованный уход</w:t>
            </w:r>
          </w:p>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2 мин</w:t>
            </w:r>
          </w:p>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r w:rsidRPr="00DE784D">
              <w:t xml:space="preserve">Выставить оценки </w:t>
            </w:r>
          </w:p>
        </w:tc>
      </w:tr>
      <w:tr w:rsidR="00DE784D" w:rsidRPr="00DE784D" w:rsidTr="00DE784D">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c>
          <w:tcPr>
            <w:tcW w:w="851"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c>
          <w:tcPr>
            <w:tcW w:w="2387" w:type="dxa"/>
            <w:tcBorders>
              <w:top w:val="outset" w:sz="6" w:space="0" w:color="FFFFFF"/>
              <w:left w:val="outset" w:sz="6" w:space="0" w:color="FFFFFF"/>
              <w:bottom w:val="outset" w:sz="6" w:space="0" w:color="FFFFFF"/>
              <w:right w:val="outset" w:sz="6" w:space="0" w:color="FFFFFF"/>
            </w:tcBorders>
            <w:hideMark/>
          </w:tcPr>
          <w:p w:rsidR="00DE784D" w:rsidRPr="00DE784D" w:rsidRDefault="00DE784D" w:rsidP="00DE784D"/>
        </w:tc>
      </w:tr>
    </w:tbl>
    <w:p w:rsidR="00DE784D" w:rsidRPr="00DE784D"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по легкой атлетике</w:t>
      </w:r>
    </w:p>
    <w:p w:rsidR="00DE784D" w:rsidRPr="00DE784D" w:rsidRDefault="00DE784D" w:rsidP="00DE784D">
      <w:pPr>
        <w:jc w:val="center"/>
        <w:rPr>
          <w:b/>
        </w:rPr>
      </w:pPr>
      <w:r w:rsidRPr="00DE784D">
        <w:rPr>
          <w:b/>
        </w:rPr>
        <w:t>Задачи урока:</w:t>
      </w:r>
    </w:p>
    <w:p w:rsidR="00DE784D" w:rsidRPr="00DE784D" w:rsidRDefault="00DE784D" w:rsidP="00DE784D">
      <w:pPr>
        <w:jc w:val="center"/>
      </w:pPr>
    </w:p>
    <w:p w:rsidR="00DE784D" w:rsidRPr="00DE784D" w:rsidRDefault="00DE784D" w:rsidP="00DE784D">
      <w:r w:rsidRPr="00DE784D">
        <w:t>1.Совершенствование  техники отталкивания с разбега и правильного выполнения маховых движений при отталкивании относительно планки.</w:t>
      </w:r>
    </w:p>
    <w:p w:rsidR="00DE784D" w:rsidRPr="00DE784D" w:rsidRDefault="00DE784D" w:rsidP="00DE784D">
      <w:r w:rsidRPr="00DE784D">
        <w:t>2.Совершенствование техники метания мяча  на дальность с мата.</w:t>
      </w:r>
    </w:p>
    <w:p w:rsidR="00DE784D" w:rsidRPr="00DE784D" w:rsidRDefault="00DE784D" w:rsidP="00DE784D">
      <w:r w:rsidRPr="00DE784D">
        <w:t>3.Основы терминологии, судейство в прыжках в длину с разбега, в метании мяча.</w:t>
      </w:r>
    </w:p>
    <w:p w:rsidR="00DE784D" w:rsidRPr="00DE784D" w:rsidRDefault="00DE784D" w:rsidP="00DE784D">
      <w:r w:rsidRPr="00DE784D">
        <w:t xml:space="preserve">4.Воспитание  морально- волевых качеств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0"/>
        <w:gridCol w:w="30"/>
        <w:gridCol w:w="3190"/>
        <w:gridCol w:w="10"/>
        <w:gridCol w:w="3181"/>
      </w:tblGrid>
      <w:tr w:rsidR="00DE784D" w:rsidRPr="00DE784D" w:rsidTr="00DE784D">
        <w:tc>
          <w:tcPr>
            <w:tcW w:w="3190" w:type="dxa"/>
            <w:gridSpan w:val="2"/>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gridSpan w:val="2"/>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5"/>
          </w:tcPr>
          <w:p w:rsidR="00DE784D" w:rsidRPr="00DE784D" w:rsidRDefault="00DE784D" w:rsidP="00DE784D">
            <w:pPr>
              <w:jc w:val="center"/>
            </w:pPr>
            <w:r w:rsidRPr="00DE784D">
              <w:t>Подготовительная часть        10-15 мин</w:t>
            </w:r>
          </w:p>
        </w:tc>
      </w:tr>
      <w:tr w:rsidR="00DE784D" w:rsidRPr="00DE784D" w:rsidTr="00DE784D">
        <w:tc>
          <w:tcPr>
            <w:tcW w:w="3160" w:type="dxa"/>
          </w:tcPr>
          <w:p w:rsidR="00DE784D" w:rsidRPr="00DE784D" w:rsidRDefault="00DE784D" w:rsidP="00DE784D">
            <w:r w:rsidRPr="00DE784D">
              <w:t>Построение, сдача рапорта, сообщение задач урока.</w:t>
            </w:r>
          </w:p>
        </w:tc>
        <w:tc>
          <w:tcPr>
            <w:tcW w:w="3230" w:type="dxa"/>
            <w:gridSpan w:val="3"/>
          </w:tcPr>
          <w:p w:rsidR="00DE784D" w:rsidRPr="00DE784D" w:rsidRDefault="00DE784D" w:rsidP="00DE784D">
            <w:pPr>
              <w:jc w:val="center"/>
            </w:pPr>
            <w:r w:rsidRPr="00DE784D">
              <w:t>3 мин</w:t>
            </w:r>
          </w:p>
        </w:tc>
        <w:tc>
          <w:tcPr>
            <w:tcW w:w="3181" w:type="dxa"/>
          </w:tcPr>
          <w:p w:rsidR="00DE784D" w:rsidRPr="00DE784D" w:rsidRDefault="00DE784D" w:rsidP="00DE784D">
            <w:r w:rsidRPr="00DE784D">
              <w:t>Лопатки  соединены, смотреть вперед. Наличие спортивной формы, выявление больных и освобожденных.</w:t>
            </w:r>
          </w:p>
        </w:tc>
      </w:tr>
      <w:tr w:rsidR="00DE784D" w:rsidRPr="00DE784D" w:rsidTr="00DE784D">
        <w:tc>
          <w:tcPr>
            <w:tcW w:w="3190" w:type="dxa"/>
            <w:gridSpan w:val="2"/>
          </w:tcPr>
          <w:p w:rsidR="00DE784D" w:rsidRPr="00DE784D" w:rsidRDefault="00DE784D" w:rsidP="00DE784D">
            <w:r w:rsidRPr="00DE784D">
              <w:t>ОРУ</w:t>
            </w:r>
          </w:p>
        </w:tc>
        <w:tc>
          <w:tcPr>
            <w:tcW w:w="3190" w:type="dxa"/>
          </w:tcPr>
          <w:p w:rsidR="00DE784D" w:rsidRPr="00DE784D" w:rsidRDefault="00DE784D" w:rsidP="00DE784D">
            <w:pPr>
              <w:jc w:val="center"/>
            </w:pPr>
            <w:r w:rsidRPr="00DE784D">
              <w:t>10</w:t>
            </w:r>
          </w:p>
        </w:tc>
        <w:tc>
          <w:tcPr>
            <w:tcW w:w="3191" w:type="dxa"/>
            <w:gridSpan w:val="2"/>
          </w:tcPr>
          <w:p w:rsidR="00DE784D" w:rsidRPr="00DE784D" w:rsidRDefault="00DE784D" w:rsidP="00DE784D"/>
        </w:tc>
      </w:tr>
      <w:tr w:rsidR="00DE784D" w:rsidRPr="00DE784D" w:rsidTr="00DE784D">
        <w:tc>
          <w:tcPr>
            <w:tcW w:w="9571" w:type="dxa"/>
            <w:gridSpan w:val="5"/>
          </w:tcPr>
          <w:p w:rsidR="00DE784D" w:rsidRPr="00DE784D" w:rsidRDefault="00DE784D" w:rsidP="00DE784D">
            <w:pPr>
              <w:jc w:val="center"/>
              <w:rPr>
                <w:b/>
              </w:rPr>
            </w:pPr>
            <w:r w:rsidRPr="00DE784D">
              <w:t>Основная часть 40-45 мин</w:t>
            </w:r>
          </w:p>
        </w:tc>
      </w:tr>
      <w:tr w:rsidR="00DE784D" w:rsidRPr="00DE784D" w:rsidTr="00DE784D">
        <w:tc>
          <w:tcPr>
            <w:tcW w:w="3160" w:type="dxa"/>
          </w:tcPr>
          <w:p w:rsidR="00DE784D" w:rsidRPr="00DE784D" w:rsidRDefault="00DE784D" w:rsidP="00DE784D">
            <w:pPr>
              <w:rPr>
                <w:b/>
              </w:rPr>
            </w:pPr>
            <w:r w:rsidRPr="00DE784D">
              <w:rPr>
                <w:b/>
              </w:rPr>
              <w:t>1.Совершенствование прыжка в длину с разбега.</w:t>
            </w:r>
          </w:p>
        </w:tc>
        <w:tc>
          <w:tcPr>
            <w:tcW w:w="3220" w:type="dxa"/>
            <w:gridSpan w:val="2"/>
          </w:tcPr>
          <w:p w:rsidR="00DE784D" w:rsidRPr="00DE784D" w:rsidRDefault="00DE784D" w:rsidP="00DE784D">
            <w:pPr>
              <w:jc w:val="center"/>
            </w:pPr>
            <w:r w:rsidRPr="00DE784D">
              <w:t>20-25 мин</w:t>
            </w:r>
          </w:p>
        </w:tc>
        <w:tc>
          <w:tcPr>
            <w:tcW w:w="3191" w:type="dxa"/>
            <w:gridSpan w:val="2"/>
          </w:tcPr>
          <w:p w:rsidR="00DE784D" w:rsidRPr="00DE784D" w:rsidRDefault="00DE784D" w:rsidP="00DE784D"/>
        </w:tc>
      </w:tr>
      <w:tr w:rsidR="00DE784D" w:rsidRPr="00DE784D" w:rsidTr="00DE784D">
        <w:tc>
          <w:tcPr>
            <w:tcW w:w="3190" w:type="dxa"/>
            <w:gridSpan w:val="2"/>
          </w:tcPr>
          <w:p w:rsidR="00DE784D" w:rsidRPr="00DE784D" w:rsidRDefault="00DE784D" w:rsidP="00DE784D">
            <w:r w:rsidRPr="00DE784D">
              <w:t>1.Прыжок в высоту способом «перешагивание» с 5-6 шагов разбега.</w:t>
            </w:r>
          </w:p>
        </w:tc>
        <w:tc>
          <w:tcPr>
            <w:tcW w:w="3190" w:type="dxa"/>
          </w:tcPr>
          <w:p w:rsidR="00DE784D" w:rsidRPr="00DE784D" w:rsidRDefault="00DE784D" w:rsidP="00DE784D">
            <w:pPr>
              <w:jc w:val="center"/>
            </w:pPr>
            <w:r w:rsidRPr="00DE784D">
              <w:t>10-15 мин</w:t>
            </w:r>
          </w:p>
        </w:tc>
        <w:tc>
          <w:tcPr>
            <w:tcW w:w="3191" w:type="dxa"/>
            <w:gridSpan w:val="2"/>
          </w:tcPr>
          <w:p w:rsidR="00DE784D" w:rsidRPr="00DE784D" w:rsidRDefault="00DE784D" w:rsidP="00DE784D">
            <w:r w:rsidRPr="00DE784D">
              <w:t>Маховое  движение  ног  и рук начинается одновременно на последнем шаге перед отталкиванием.</w:t>
            </w:r>
          </w:p>
        </w:tc>
      </w:tr>
      <w:tr w:rsidR="00DE784D" w:rsidRPr="00DE784D" w:rsidTr="00DE784D">
        <w:tc>
          <w:tcPr>
            <w:tcW w:w="3190" w:type="dxa"/>
            <w:gridSpan w:val="2"/>
          </w:tcPr>
          <w:p w:rsidR="00DE784D" w:rsidRPr="00DE784D" w:rsidRDefault="00DE784D" w:rsidP="00DE784D"/>
        </w:tc>
        <w:tc>
          <w:tcPr>
            <w:tcW w:w="3190" w:type="dxa"/>
          </w:tcPr>
          <w:p w:rsidR="00DE784D" w:rsidRPr="00DE784D" w:rsidRDefault="00DE784D" w:rsidP="00DE784D"/>
        </w:tc>
        <w:tc>
          <w:tcPr>
            <w:tcW w:w="3191" w:type="dxa"/>
            <w:gridSpan w:val="2"/>
          </w:tcPr>
          <w:p w:rsidR="00DE784D" w:rsidRPr="00DE784D" w:rsidRDefault="00DE784D" w:rsidP="00DE784D">
            <w:r w:rsidRPr="00DE784D">
              <w:t>Получив в полете начальную скорость, мах достигает максимума  скорости в первой половине движения, толчка.   Скорость маховых усилий  к моменту начала разгибания колена  толчковой ноги создает максимум реакции опоры. Маховые движения ноги при использовании  разбега под углом к планке направляются вдоль планки, что позволяет избавиться  от возможного поворота в сторону планки в начале  толчка. Маховое движение рук заканчивается  локтями вперед на уровне плеч, а  маховое движение ноги-  стопой на уровне лица. По мере выполнения  маха тело приближается  к вертикальному  положению, оказываясь над  местом опоры к концу  отталкивания .В этот момент голова взята подбородком « на себя», а верхняя часть  туловища  может  быть несколько согнута. Все движения  отталкивания  выполняются  быстрее предыдущих шагов. Это самые быстрые движения  в прыжке, где ведущими элементами являются  быстрый вынос  и мгновенное отталкивание толчковой ногой.</w:t>
            </w:r>
          </w:p>
        </w:tc>
      </w:tr>
      <w:tr w:rsidR="00DE784D" w:rsidRPr="00DE784D" w:rsidTr="00DE784D">
        <w:tc>
          <w:tcPr>
            <w:tcW w:w="3190" w:type="dxa"/>
            <w:gridSpan w:val="2"/>
          </w:tcPr>
          <w:p w:rsidR="00DE784D" w:rsidRPr="00DE784D" w:rsidRDefault="00DE784D" w:rsidP="00DE784D">
            <w:pPr>
              <w:rPr>
                <w:b/>
              </w:rPr>
            </w:pPr>
            <w:r w:rsidRPr="00DE784D">
              <w:rPr>
                <w:b/>
              </w:rPr>
              <w:t>2. Метание с шага.</w:t>
            </w:r>
          </w:p>
        </w:tc>
        <w:tc>
          <w:tcPr>
            <w:tcW w:w="3190" w:type="dxa"/>
          </w:tcPr>
          <w:p w:rsidR="00DE784D" w:rsidRPr="00DE784D" w:rsidRDefault="00DE784D" w:rsidP="00DE784D">
            <w:pPr>
              <w:jc w:val="center"/>
            </w:pPr>
            <w:r w:rsidRPr="00DE784D">
              <w:t>10-12 мин</w:t>
            </w:r>
          </w:p>
        </w:tc>
        <w:tc>
          <w:tcPr>
            <w:tcW w:w="3191" w:type="dxa"/>
            <w:gridSpan w:val="2"/>
          </w:tcPr>
          <w:p w:rsidR="00DE784D" w:rsidRPr="00DE784D" w:rsidRDefault="00DE784D" w:rsidP="00DE784D"/>
        </w:tc>
      </w:tr>
      <w:tr w:rsidR="00DE784D" w:rsidRPr="00DE784D" w:rsidTr="00DE784D">
        <w:tc>
          <w:tcPr>
            <w:tcW w:w="3190" w:type="dxa"/>
            <w:gridSpan w:val="2"/>
          </w:tcPr>
          <w:p w:rsidR="00DE784D" w:rsidRPr="00DE784D" w:rsidRDefault="00DE784D" w:rsidP="00DE784D">
            <w:r w:rsidRPr="00DE784D">
              <w:t>И. п. – стоя левым боком в направлении метания , туловище прямо, ноги вместе, рука с мячом отведена назад.</w:t>
            </w:r>
          </w:p>
        </w:tc>
        <w:tc>
          <w:tcPr>
            <w:tcW w:w="3190" w:type="dxa"/>
          </w:tcPr>
          <w:p w:rsidR="00DE784D" w:rsidRPr="00DE784D" w:rsidRDefault="00DE784D" w:rsidP="00DE784D"/>
        </w:tc>
        <w:tc>
          <w:tcPr>
            <w:tcW w:w="3191" w:type="dxa"/>
            <w:gridSpan w:val="2"/>
          </w:tcPr>
          <w:p w:rsidR="00DE784D" w:rsidRPr="00DE784D" w:rsidRDefault="00DE784D" w:rsidP="00DE784D"/>
        </w:tc>
      </w:tr>
      <w:tr w:rsidR="00DE784D" w:rsidRPr="00DE784D" w:rsidTr="00DE784D">
        <w:tc>
          <w:tcPr>
            <w:tcW w:w="3190" w:type="dxa"/>
            <w:gridSpan w:val="2"/>
          </w:tcPr>
          <w:p w:rsidR="00DE784D" w:rsidRPr="00DE784D" w:rsidRDefault="00DE784D" w:rsidP="00DE784D">
            <w:r w:rsidRPr="00DE784D">
              <w:t>Имитация постановки левой ноги в положение  шага  для метания с места.</w:t>
            </w:r>
          </w:p>
        </w:tc>
        <w:tc>
          <w:tcPr>
            <w:tcW w:w="3190" w:type="dxa"/>
          </w:tcPr>
          <w:p w:rsidR="00DE784D" w:rsidRPr="00DE784D" w:rsidRDefault="00DE784D" w:rsidP="00DE784D">
            <w:pPr>
              <w:jc w:val="center"/>
            </w:pPr>
            <w:r w:rsidRPr="00DE784D">
              <w:t>3-4 раза</w:t>
            </w:r>
          </w:p>
        </w:tc>
        <w:tc>
          <w:tcPr>
            <w:tcW w:w="3191" w:type="dxa"/>
            <w:gridSpan w:val="2"/>
          </w:tcPr>
          <w:p w:rsidR="00DE784D" w:rsidRPr="00DE784D" w:rsidRDefault="00DE784D" w:rsidP="00DE784D">
            <w:r w:rsidRPr="00DE784D">
              <w:t>Тяжесть тела переносится на правую ногу.</w:t>
            </w:r>
          </w:p>
        </w:tc>
      </w:tr>
      <w:tr w:rsidR="00DE784D" w:rsidRPr="00DE784D" w:rsidTr="00DE784D">
        <w:tc>
          <w:tcPr>
            <w:tcW w:w="3190" w:type="dxa"/>
            <w:gridSpan w:val="2"/>
          </w:tcPr>
          <w:p w:rsidR="00DE784D" w:rsidRPr="00DE784D" w:rsidRDefault="00DE784D" w:rsidP="00DE784D">
            <w:r w:rsidRPr="00DE784D">
              <w:t>То же , но с поворотом в направлении броска и « взятием мяча на себя».</w:t>
            </w:r>
          </w:p>
        </w:tc>
        <w:tc>
          <w:tcPr>
            <w:tcW w:w="3190" w:type="dxa"/>
          </w:tcPr>
          <w:p w:rsidR="00DE784D" w:rsidRPr="00DE784D" w:rsidRDefault="00DE784D" w:rsidP="00DE784D">
            <w:pPr>
              <w:jc w:val="center"/>
            </w:pPr>
            <w:r w:rsidRPr="00DE784D">
              <w:t>3-4 раза</w:t>
            </w:r>
          </w:p>
        </w:tc>
        <w:tc>
          <w:tcPr>
            <w:tcW w:w="3191" w:type="dxa"/>
            <w:gridSpan w:val="2"/>
          </w:tcPr>
          <w:p w:rsidR="00DE784D" w:rsidRPr="00DE784D" w:rsidRDefault="00DE784D" w:rsidP="00DE784D"/>
        </w:tc>
      </w:tr>
      <w:tr w:rsidR="00DE784D" w:rsidRPr="00DE784D" w:rsidTr="00DE784D">
        <w:tc>
          <w:tcPr>
            <w:tcW w:w="3190" w:type="dxa"/>
            <w:gridSpan w:val="2"/>
          </w:tcPr>
          <w:p w:rsidR="00DE784D" w:rsidRPr="00DE784D" w:rsidRDefault="00DE784D" w:rsidP="00DE784D">
            <w:r w:rsidRPr="00DE784D">
              <w:t>То же с выполнением броска.</w:t>
            </w:r>
          </w:p>
        </w:tc>
        <w:tc>
          <w:tcPr>
            <w:tcW w:w="3190" w:type="dxa"/>
          </w:tcPr>
          <w:p w:rsidR="00DE784D" w:rsidRPr="00DE784D" w:rsidRDefault="00DE784D" w:rsidP="00DE784D">
            <w:pPr>
              <w:jc w:val="center"/>
            </w:pPr>
            <w:r w:rsidRPr="00DE784D">
              <w:t>5-6 раз</w:t>
            </w:r>
          </w:p>
        </w:tc>
        <w:tc>
          <w:tcPr>
            <w:tcW w:w="3191" w:type="dxa"/>
            <w:gridSpan w:val="2"/>
          </w:tcPr>
          <w:p w:rsidR="00DE784D" w:rsidRPr="00DE784D" w:rsidRDefault="00DE784D" w:rsidP="00DE784D">
            <w:r w:rsidRPr="00DE784D">
              <w:t>На технику и на дальность.</w:t>
            </w:r>
          </w:p>
        </w:tc>
      </w:tr>
      <w:tr w:rsidR="00DE784D" w:rsidRPr="00DE784D" w:rsidTr="00DE784D">
        <w:tc>
          <w:tcPr>
            <w:tcW w:w="9571" w:type="dxa"/>
            <w:gridSpan w:val="5"/>
          </w:tcPr>
          <w:p w:rsidR="00DE784D" w:rsidRPr="00DE784D" w:rsidRDefault="00DE784D" w:rsidP="00DE784D">
            <w:pPr>
              <w:jc w:val="center"/>
            </w:pPr>
            <w:r w:rsidRPr="00DE784D">
              <w:t>Заключительная часть 2-3 мин</w:t>
            </w:r>
          </w:p>
        </w:tc>
      </w:tr>
      <w:tr w:rsidR="00DE784D" w:rsidRPr="00DE784D" w:rsidTr="00DE784D">
        <w:tc>
          <w:tcPr>
            <w:tcW w:w="3190" w:type="dxa"/>
            <w:gridSpan w:val="2"/>
          </w:tcPr>
          <w:p w:rsidR="00DE784D" w:rsidRPr="00DE784D" w:rsidRDefault="00DE784D" w:rsidP="00DE784D">
            <w:r w:rsidRPr="00DE784D">
              <w:t>Построение , подведение итогов,  индивидуальное указание на ошибки. Организованный уход.</w:t>
            </w:r>
          </w:p>
        </w:tc>
        <w:tc>
          <w:tcPr>
            <w:tcW w:w="3200" w:type="dxa"/>
            <w:gridSpan w:val="2"/>
          </w:tcPr>
          <w:p w:rsidR="00DE784D" w:rsidRPr="00DE784D" w:rsidRDefault="00DE784D" w:rsidP="00DE784D">
            <w:pPr>
              <w:jc w:val="center"/>
            </w:pPr>
            <w:r w:rsidRPr="00DE784D">
              <w:t>2-3 мин.</w:t>
            </w:r>
          </w:p>
        </w:tc>
        <w:tc>
          <w:tcPr>
            <w:tcW w:w="3181" w:type="dxa"/>
          </w:tcPr>
          <w:p w:rsidR="00DE784D" w:rsidRPr="00DE784D" w:rsidRDefault="00DE784D" w:rsidP="00DE784D"/>
        </w:tc>
      </w:tr>
    </w:tbl>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по легкой атлетике</w:t>
      </w:r>
    </w:p>
    <w:p w:rsidR="00DE784D" w:rsidRPr="00DE784D" w:rsidRDefault="00DE784D" w:rsidP="00DE784D">
      <w:pPr>
        <w:jc w:val="center"/>
        <w:rPr>
          <w:b/>
        </w:rPr>
      </w:pPr>
      <w:r w:rsidRPr="00DE784D">
        <w:rPr>
          <w:b/>
        </w:rPr>
        <w:t>Задачи урока:</w:t>
      </w:r>
    </w:p>
    <w:p w:rsidR="00DE784D" w:rsidRPr="00DE784D" w:rsidRDefault="00DE784D" w:rsidP="00DE784D">
      <w:r w:rsidRPr="00DE784D">
        <w:t>1.Научить выполнять метание мяча с места за счет хлесткого  движения всей метающей руки с активным включением в бросок туловища и ног.</w:t>
      </w:r>
    </w:p>
    <w:p w:rsidR="00DE784D" w:rsidRPr="00DE784D" w:rsidRDefault="00DE784D" w:rsidP="00DE784D">
      <w:r w:rsidRPr="00DE784D">
        <w:t>2.Закрепить технику правильной постановки толчковой ноги на место отталкивания.</w:t>
      </w:r>
    </w:p>
    <w:p w:rsidR="00DE784D" w:rsidRPr="00DE784D" w:rsidRDefault="00DE784D" w:rsidP="00DE7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10"/>
        <w:gridCol w:w="3181"/>
      </w:tblGrid>
      <w:tr w:rsidR="00DE784D" w:rsidRPr="00DE784D" w:rsidTr="00DE784D">
        <w:tc>
          <w:tcPr>
            <w:tcW w:w="3190" w:type="dxa"/>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gridSpan w:val="2"/>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4"/>
          </w:tcPr>
          <w:p w:rsidR="00DE784D" w:rsidRPr="00DE784D" w:rsidRDefault="00DE784D" w:rsidP="00DE784D">
            <w:pPr>
              <w:jc w:val="center"/>
              <w:rPr>
                <w:b/>
              </w:rPr>
            </w:pPr>
            <w:r w:rsidRPr="00DE784D">
              <w:rPr>
                <w:b/>
              </w:rPr>
              <w:t>Подготовительная часть 15 мин</w:t>
            </w:r>
          </w:p>
        </w:tc>
      </w:tr>
      <w:tr w:rsidR="00DE784D" w:rsidRPr="00DE784D" w:rsidTr="00DE784D">
        <w:tc>
          <w:tcPr>
            <w:tcW w:w="3190" w:type="dxa"/>
          </w:tcPr>
          <w:p w:rsidR="00DE784D" w:rsidRPr="00DE784D" w:rsidRDefault="00DE784D" w:rsidP="00DE784D">
            <w:r w:rsidRPr="00DE784D">
              <w:t>Построение, сдача рапорта, сообщение задач урока.</w:t>
            </w:r>
          </w:p>
        </w:tc>
        <w:tc>
          <w:tcPr>
            <w:tcW w:w="3190" w:type="dxa"/>
          </w:tcPr>
          <w:p w:rsidR="00DE784D" w:rsidRPr="00DE784D" w:rsidRDefault="00DE784D" w:rsidP="00DE784D">
            <w:pPr>
              <w:jc w:val="center"/>
            </w:pPr>
            <w:r w:rsidRPr="00DE784D">
              <w:t>30-35с</w:t>
            </w:r>
          </w:p>
        </w:tc>
        <w:tc>
          <w:tcPr>
            <w:tcW w:w="3191" w:type="dxa"/>
            <w:gridSpan w:val="2"/>
          </w:tcPr>
          <w:p w:rsidR="00DE784D" w:rsidRPr="00DE784D" w:rsidRDefault="00DE784D" w:rsidP="00DE784D">
            <w:r w:rsidRPr="00DE784D">
              <w:t>Четкая сдача рапорта, лопатки сведены, смотреть вперед. Наличие спортивной формы, выявление больных и освобожденных.</w:t>
            </w:r>
          </w:p>
        </w:tc>
      </w:tr>
      <w:tr w:rsidR="00DE784D" w:rsidRPr="00DE784D" w:rsidTr="00DE784D">
        <w:tc>
          <w:tcPr>
            <w:tcW w:w="3190" w:type="dxa"/>
          </w:tcPr>
          <w:p w:rsidR="00DE784D" w:rsidRPr="00DE784D" w:rsidRDefault="00DE784D" w:rsidP="00DE784D">
            <w:r w:rsidRPr="00DE784D">
              <w:t>Бег в медленном темпе.</w:t>
            </w:r>
          </w:p>
        </w:tc>
        <w:tc>
          <w:tcPr>
            <w:tcW w:w="3190" w:type="dxa"/>
          </w:tcPr>
          <w:p w:rsidR="00DE784D" w:rsidRPr="00DE784D" w:rsidRDefault="00DE784D" w:rsidP="00DE784D">
            <w:pPr>
              <w:jc w:val="center"/>
            </w:pPr>
            <w:r w:rsidRPr="00DE784D">
              <w:t>3,5-4 мин</w:t>
            </w:r>
          </w:p>
        </w:tc>
        <w:tc>
          <w:tcPr>
            <w:tcW w:w="3191" w:type="dxa"/>
            <w:gridSpan w:val="2"/>
          </w:tcPr>
          <w:p w:rsidR="00DE784D" w:rsidRPr="00DE784D" w:rsidRDefault="00DE784D" w:rsidP="00DE784D">
            <w:r w:rsidRPr="00DE784D">
              <w:t>Следить за работой  рук, выносом маховой ноги; дыхание не задерживать, постановка стопы с пятки на носок.</w:t>
            </w:r>
          </w:p>
        </w:tc>
      </w:tr>
      <w:tr w:rsidR="00DE784D" w:rsidRPr="00DE784D" w:rsidTr="00DE784D">
        <w:tc>
          <w:tcPr>
            <w:tcW w:w="3190" w:type="dxa"/>
          </w:tcPr>
          <w:p w:rsidR="00DE784D" w:rsidRPr="00DE784D" w:rsidRDefault="00DE784D" w:rsidP="00DE784D">
            <w:r w:rsidRPr="00DE784D">
              <w:t>Упражнение на восстановление дыхания в ходьбе.</w:t>
            </w:r>
          </w:p>
        </w:tc>
        <w:tc>
          <w:tcPr>
            <w:tcW w:w="3190" w:type="dxa"/>
          </w:tcPr>
          <w:p w:rsidR="00DE784D" w:rsidRPr="00DE784D" w:rsidRDefault="00DE784D" w:rsidP="00DE784D">
            <w:r w:rsidRPr="00DE784D">
              <w:t>10-</w:t>
            </w:r>
            <w:smartTag w:uri="urn:schemas-microsoft-com:office:smarttags" w:element="metricconverter">
              <w:smartTagPr>
                <w:attr w:name="ProductID" w:val="12 м"/>
              </w:smartTagPr>
              <w:r w:rsidRPr="00DE784D">
                <w:t>12 м</w:t>
              </w:r>
            </w:smartTag>
          </w:p>
        </w:tc>
        <w:tc>
          <w:tcPr>
            <w:tcW w:w="3191" w:type="dxa"/>
            <w:gridSpan w:val="2"/>
          </w:tcPr>
          <w:p w:rsidR="00DE784D" w:rsidRPr="00DE784D" w:rsidRDefault="00DE784D" w:rsidP="00DE784D">
            <w:r w:rsidRPr="00DE784D">
              <w:t>1-4- вдох</w:t>
            </w:r>
          </w:p>
          <w:p w:rsidR="00DE784D" w:rsidRPr="00DE784D" w:rsidRDefault="00DE784D" w:rsidP="00DE784D">
            <w:r w:rsidRPr="00DE784D">
              <w:t>5-8 глубокий выдох.</w:t>
            </w:r>
          </w:p>
        </w:tc>
      </w:tr>
      <w:tr w:rsidR="00DE784D" w:rsidRPr="00DE784D" w:rsidTr="00DE784D">
        <w:tc>
          <w:tcPr>
            <w:tcW w:w="3190" w:type="dxa"/>
          </w:tcPr>
          <w:p w:rsidR="00DE784D" w:rsidRPr="00DE784D" w:rsidRDefault="00DE784D" w:rsidP="00DE784D">
            <w:pPr>
              <w:jc w:val="center"/>
            </w:pPr>
            <w:r w:rsidRPr="00DE784D">
              <w:t>П/и « Кто выше?»</w:t>
            </w:r>
          </w:p>
        </w:tc>
        <w:tc>
          <w:tcPr>
            <w:tcW w:w="3190" w:type="dxa"/>
          </w:tcPr>
          <w:p w:rsidR="00DE784D" w:rsidRPr="00DE784D" w:rsidRDefault="00DE784D" w:rsidP="00DE784D">
            <w:pPr>
              <w:jc w:val="center"/>
            </w:pPr>
            <w:r w:rsidRPr="00DE784D">
              <w:t>2 раза</w:t>
            </w:r>
          </w:p>
        </w:tc>
        <w:tc>
          <w:tcPr>
            <w:tcW w:w="3191" w:type="dxa"/>
            <w:gridSpan w:val="2"/>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Участники двух команд прыгают по очереди, стараясь  достать рукой (или маховой ногой) подвешенные на разной  высоте мячи (их привязывают к косо установленной планке).</w:t>
            </w:r>
          </w:p>
        </w:tc>
        <w:tc>
          <w:tcPr>
            <w:tcW w:w="3190" w:type="dxa"/>
          </w:tcPr>
          <w:p w:rsidR="00DE784D" w:rsidRPr="00DE784D" w:rsidRDefault="00DE784D" w:rsidP="00DE784D">
            <w:pPr>
              <w:jc w:val="center"/>
            </w:pPr>
          </w:p>
        </w:tc>
        <w:tc>
          <w:tcPr>
            <w:tcW w:w="3191" w:type="dxa"/>
            <w:gridSpan w:val="2"/>
          </w:tcPr>
          <w:p w:rsidR="00DE784D" w:rsidRPr="00DE784D" w:rsidRDefault="00DE784D" w:rsidP="00DE784D">
            <w:r w:rsidRPr="00DE784D">
              <w:t>Каждый получает столько очков,  сколько написано рядом с мячом, до которого он дотянулся. Очки команды суммируются по ходу игры.</w:t>
            </w:r>
          </w:p>
        </w:tc>
      </w:tr>
      <w:tr w:rsidR="00DE784D" w:rsidRPr="00DE784D" w:rsidTr="00DE784D">
        <w:tc>
          <w:tcPr>
            <w:tcW w:w="3190" w:type="dxa"/>
          </w:tcPr>
          <w:p w:rsidR="00DE784D" w:rsidRPr="00DE784D" w:rsidRDefault="00DE784D" w:rsidP="00DE784D">
            <w:r w:rsidRPr="00DE784D">
              <w:t xml:space="preserve">П/и «Сильный бросок». Играющие , разделившись на две команды, встают одна против другой на расстоянии 20м за линиями. Впереди, в </w:t>
            </w:r>
            <w:smartTag w:uri="urn:schemas-microsoft-com:office:smarttags" w:element="metricconverter">
              <w:smartTagPr>
                <w:attr w:name="ProductID" w:val="3 метрах"/>
              </w:smartTagPr>
              <w:r w:rsidRPr="00DE784D">
                <w:t>3 метрах</w:t>
              </w:r>
            </w:smartTag>
            <w:r w:rsidRPr="00DE784D">
              <w:t xml:space="preserve"> от каждой линии,  проводится еще по одной  параллельной черте( городской). Посредине площадки – баскетбольный мяч, а у всех игроков по одному  малому мячу. По сигналу играющие бросают мячи в баскетбольный мяч, стремясь  перекатить его за «городскую» черту противника. </w:t>
            </w:r>
          </w:p>
        </w:tc>
        <w:tc>
          <w:tcPr>
            <w:tcW w:w="3190" w:type="dxa"/>
          </w:tcPr>
          <w:p w:rsidR="00DE784D" w:rsidRPr="00DE784D" w:rsidRDefault="00DE784D" w:rsidP="00DE784D">
            <w:pPr>
              <w:jc w:val="center"/>
            </w:pPr>
            <w:r w:rsidRPr="00DE784D">
              <w:t>2 раза</w:t>
            </w:r>
          </w:p>
        </w:tc>
        <w:tc>
          <w:tcPr>
            <w:tcW w:w="3191" w:type="dxa"/>
            <w:gridSpan w:val="2"/>
          </w:tcPr>
          <w:p w:rsidR="00DE784D" w:rsidRPr="00DE784D" w:rsidRDefault="00DE784D" w:rsidP="00DE784D">
            <w:r w:rsidRPr="00DE784D">
              <w:t>Выигрывает команда, первой перекатившая мяч.</w:t>
            </w:r>
          </w:p>
        </w:tc>
      </w:tr>
      <w:tr w:rsidR="00DE784D" w:rsidRPr="00DE784D" w:rsidTr="00DE784D">
        <w:tc>
          <w:tcPr>
            <w:tcW w:w="9571" w:type="dxa"/>
            <w:gridSpan w:val="4"/>
          </w:tcPr>
          <w:p w:rsidR="00DE784D" w:rsidRPr="00DE784D" w:rsidRDefault="00DE784D" w:rsidP="00DE784D">
            <w:pPr>
              <w:jc w:val="center"/>
              <w:rPr>
                <w:b/>
              </w:rPr>
            </w:pPr>
            <w:r w:rsidRPr="00DE784D">
              <w:rPr>
                <w:b/>
              </w:rPr>
              <w:t>Основная часть 45-50 мин</w:t>
            </w:r>
          </w:p>
        </w:tc>
      </w:tr>
      <w:tr w:rsidR="00DE784D" w:rsidRPr="00DE784D" w:rsidTr="00DE784D">
        <w:tc>
          <w:tcPr>
            <w:tcW w:w="3190" w:type="dxa"/>
          </w:tcPr>
          <w:p w:rsidR="00DE784D" w:rsidRPr="00DE784D" w:rsidRDefault="00DE784D" w:rsidP="00DE784D">
            <w:pPr>
              <w:rPr>
                <w:b/>
              </w:rPr>
            </w:pPr>
            <w:r w:rsidRPr="00DE784D">
              <w:rPr>
                <w:b/>
              </w:rPr>
              <w:t>1.Метание мяча с места за счет хлесткого движения всей метающей руки с активным включением  в бросок туловища.</w:t>
            </w:r>
          </w:p>
        </w:tc>
        <w:tc>
          <w:tcPr>
            <w:tcW w:w="3190" w:type="dxa"/>
          </w:tcPr>
          <w:p w:rsidR="00DE784D" w:rsidRPr="00DE784D" w:rsidRDefault="00DE784D" w:rsidP="00DE784D">
            <w:pPr>
              <w:jc w:val="center"/>
            </w:pPr>
            <w:r w:rsidRPr="00DE784D">
              <w:t>20 мин</w:t>
            </w:r>
          </w:p>
        </w:tc>
        <w:tc>
          <w:tcPr>
            <w:tcW w:w="3191" w:type="dxa"/>
            <w:gridSpan w:val="2"/>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1.И. п. – ноги врозь (на ширине плеч), правая рука вытянута вперед.</w:t>
            </w:r>
          </w:p>
        </w:tc>
        <w:tc>
          <w:tcPr>
            <w:tcW w:w="3190" w:type="dxa"/>
          </w:tcPr>
          <w:p w:rsidR="00DE784D" w:rsidRPr="00DE784D" w:rsidRDefault="00DE784D" w:rsidP="00DE784D">
            <w:pPr>
              <w:jc w:val="center"/>
            </w:pPr>
          </w:p>
        </w:tc>
        <w:tc>
          <w:tcPr>
            <w:tcW w:w="3191" w:type="dxa"/>
            <w:gridSpan w:val="2"/>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Имитация движения правой руки, туловища, ног. Потянуться назад, ноги слегка согнуты в коленных суставах, раскрепощенная правая рука отведена назад ( положение «замаха»).</w:t>
            </w:r>
          </w:p>
          <w:p w:rsidR="00DE784D" w:rsidRPr="00DE784D" w:rsidRDefault="00DE784D" w:rsidP="00DE784D">
            <w:r w:rsidRPr="00DE784D">
              <w:t>За счет активного разгибания ног,  туловища и правой руки выполнить заключительную часть финального усилия.</w:t>
            </w:r>
          </w:p>
        </w:tc>
        <w:tc>
          <w:tcPr>
            <w:tcW w:w="3190" w:type="dxa"/>
          </w:tcPr>
          <w:p w:rsidR="00DE784D" w:rsidRPr="00DE784D" w:rsidRDefault="00DE784D" w:rsidP="00DE784D">
            <w:pPr>
              <w:jc w:val="center"/>
            </w:pPr>
            <w:r w:rsidRPr="00DE784D">
              <w:t>2-3 раза</w:t>
            </w:r>
          </w:p>
        </w:tc>
        <w:tc>
          <w:tcPr>
            <w:tcW w:w="3191" w:type="dxa"/>
            <w:gridSpan w:val="2"/>
          </w:tcPr>
          <w:p w:rsidR="00DE784D" w:rsidRPr="00DE784D" w:rsidRDefault="00DE784D" w:rsidP="00DE784D">
            <w:r w:rsidRPr="00DE784D">
              <w:t>Бросок делается строго вперед, рука разгибается в локтевом суставе, но не опускается вниз.</w:t>
            </w:r>
          </w:p>
        </w:tc>
      </w:tr>
      <w:tr w:rsidR="00DE784D" w:rsidRPr="00DE784D" w:rsidTr="00DE784D">
        <w:tc>
          <w:tcPr>
            <w:tcW w:w="3190" w:type="dxa"/>
          </w:tcPr>
          <w:p w:rsidR="00DE784D" w:rsidRPr="00DE784D" w:rsidRDefault="00DE784D" w:rsidP="00DE784D">
            <w:r w:rsidRPr="00DE784D">
              <w:t>То же , но с мячом (без броска).</w:t>
            </w:r>
          </w:p>
        </w:tc>
        <w:tc>
          <w:tcPr>
            <w:tcW w:w="3190" w:type="dxa"/>
          </w:tcPr>
          <w:p w:rsidR="00DE784D" w:rsidRPr="00DE784D" w:rsidRDefault="00DE784D" w:rsidP="00DE784D">
            <w:pPr>
              <w:jc w:val="center"/>
            </w:pPr>
            <w:r w:rsidRPr="00DE784D">
              <w:t>3-4 раза.</w:t>
            </w:r>
          </w:p>
        </w:tc>
        <w:tc>
          <w:tcPr>
            <w:tcW w:w="3191" w:type="dxa"/>
            <w:gridSpan w:val="2"/>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Имитация броскового захлестывающего движения рукой, активно вращая ее в плечевом суставе, разгибая в локтевом и сгибая кисть.</w:t>
            </w:r>
          </w:p>
        </w:tc>
        <w:tc>
          <w:tcPr>
            <w:tcW w:w="3190" w:type="dxa"/>
          </w:tcPr>
          <w:p w:rsidR="00DE784D" w:rsidRPr="00DE784D" w:rsidRDefault="00DE784D" w:rsidP="00DE784D">
            <w:pPr>
              <w:jc w:val="center"/>
            </w:pPr>
          </w:p>
        </w:tc>
        <w:tc>
          <w:tcPr>
            <w:tcW w:w="3191" w:type="dxa"/>
            <w:gridSpan w:val="2"/>
          </w:tcPr>
          <w:p w:rsidR="00DE784D" w:rsidRPr="00DE784D" w:rsidRDefault="00DE784D" w:rsidP="00DE784D">
            <w:r w:rsidRPr="00DE784D">
              <w:t>В конце  движения пальцы  должны коснуться ладони. Выполнить расслабленной рукой хлестообразное движение.</w:t>
            </w:r>
          </w:p>
        </w:tc>
      </w:tr>
      <w:tr w:rsidR="00DE784D" w:rsidRPr="00DE784D" w:rsidTr="00DE784D">
        <w:tc>
          <w:tcPr>
            <w:tcW w:w="3190" w:type="dxa"/>
          </w:tcPr>
          <w:p w:rsidR="00DE784D" w:rsidRPr="00DE784D" w:rsidRDefault="00DE784D" w:rsidP="00DE784D">
            <w:r w:rsidRPr="00DE784D">
              <w:t>Броски мяча за счет активного одновременного разгибания  ног, туловища, метающей руки.</w:t>
            </w:r>
          </w:p>
        </w:tc>
        <w:tc>
          <w:tcPr>
            <w:tcW w:w="3190" w:type="dxa"/>
          </w:tcPr>
          <w:p w:rsidR="00DE784D" w:rsidRPr="00DE784D" w:rsidRDefault="00DE784D" w:rsidP="00DE784D">
            <w:pPr>
              <w:jc w:val="center"/>
            </w:pPr>
            <w:r w:rsidRPr="00DE784D">
              <w:t>5-6 раз</w:t>
            </w:r>
          </w:p>
        </w:tc>
        <w:tc>
          <w:tcPr>
            <w:tcW w:w="3191" w:type="dxa"/>
            <w:gridSpan w:val="2"/>
          </w:tcPr>
          <w:p w:rsidR="00DE784D" w:rsidRPr="00DE784D" w:rsidRDefault="00DE784D" w:rsidP="00DE784D">
            <w:pPr>
              <w:jc w:val="center"/>
            </w:pPr>
          </w:p>
        </w:tc>
      </w:tr>
      <w:tr w:rsidR="00DE784D" w:rsidRPr="00DE784D" w:rsidTr="00DE784D">
        <w:tc>
          <w:tcPr>
            <w:tcW w:w="3190" w:type="dxa"/>
          </w:tcPr>
          <w:p w:rsidR="00DE784D" w:rsidRPr="00DE784D" w:rsidRDefault="00DE784D" w:rsidP="00DE784D">
            <w:pPr>
              <w:rPr>
                <w:b/>
              </w:rPr>
            </w:pPr>
            <w:r w:rsidRPr="00DE784D">
              <w:rPr>
                <w:b/>
              </w:rPr>
              <w:t>2.Прыжки в высоту.</w:t>
            </w:r>
          </w:p>
        </w:tc>
        <w:tc>
          <w:tcPr>
            <w:tcW w:w="3190" w:type="dxa"/>
          </w:tcPr>
          <w:p w:rsidR="00DE784D" w:rsidRPr="00DE784D" w:rsidRDefault="00DE784D" w:rsidP="00DE784D">
            <w:pPr>
              <w:jc w:val="center"/>
            </w:pPr>
            <w:r w:rsidRPr="00DE784D">
              <w:t>10-13 мин</w:t>
            </w:r>
          </w:p>
        </w:tc>
        <w:tc>
          <w:tcPr>
            <w:tcW w:w="3191" w:type="dxa"/>
            <w:gridSpan w:val="2"/>
          </w:tcPr>
          <w:p w:rsidR="00DE784D" w:rsidRPr="00DE784D" w:rsidRDefault="00DE784D" w:rsidP="00DE784D">
            <w:pPr>
              <w:jc w:val="center"/>
            </w:pPr>
          </w:p>
        </w:tc>
      </w:tr>
      <w:tr w:rsidR="00DE784D" w:rsidRPr="00DE784D" w:rsidTr="00DE784D">
        <w:tc>
          <w:tcPr>
            <w:tcW w:w="3190" w:type="dxa"/>
          </w:tcPr>
          <w:p w:rsidR="00DE784D" w:rsidRPr="00DE784D" w:rsidRDefault="00DE784D" w:rsidP="00DE784D">
            <w:r w:rsidRPr="00DE784D">
              <w:t>Из положения  « стоя в шаге» толчковая нога вперед, выполнить маховое  движение ногой и руками с последующим отталкиванием вверх.</w:t>
            </w:r>
          </w:p>
        </w:tc>
        <w:tc>
          <w:tcPr>
            <w:tcW w:w="3190" w:type="dxa"/>
          </w:tcPr>
          <w:p w:rsidR="00DE784D" w:rsidRPr="00DE784D" w:rsidRDefault="00DE784D" w:rsidP="00DE784D">
            <w:pPr>
              <w:jc w:val="center"/>
            </w:pPr>
            <w:r w:rsidRPr="00DE784D">
              <w:t>6-8 раз</w:t>
            </w:r>
          </w:p>
        </w:tc>
        <w:tc>
          <w:tcPr>
            <w:tcW w:w="3191" w:type="dxa"/>
            <w:gridSpan w:val="2"/>
          </w:tcPr>
          <w:p w:rsidR="00DE784D" w:rsidRPr="00DE784D" w:rsidRDefault="00DE784D" w:rsidP="00DE784D">
            <w:r w:rsidRPr="00DE784D">
              <w:t>Маховое движение  выполнять с  постепенно увеличивающейся скоростью. Отталкивание  строго вверх. Туловище прямое.  Приземлиться на толчковую ногу.</w:t>
            </w:r>
          </w:p>
        </w:tc>
      </w:tr>
      <w:tr w:rsidR="00DE784D" w:rsidRPr="00DE784D" w:rsidTr="00DE784D">
        <w:tc>
          <w:tcPr>
            <w:tcW w:w="3190" w:type="dxa"/>
          </w:tcPr>
          <w:p w:rsidR="00DE784D" w:rsidRPr="00DE784D" w:rsidRDefault="00DE784D" w:rsidP="00DE784D">
            <w:r w:rsidRPr="00DE784D">
              <w:t>2.Имитация  постановки толчковой ноги на отталкивание.</w:t>
            </w:r>
          </w:p>
          <w:p w:rsidR="00DE784D" w:rsidRPr="00DE784D" w:rsidRDefault="00DE784D" w:rsidP="00DE784D">
            <w:r w:rsidRPr="00DE784D">
              <w:t>И. п.- стойка на слегка согнутой маховой ноге, толчковая согнута коленом вперед (беговое положение), руки как в беге или отведены  назад. Проталкиваясь маховой ногой вперед, беговым движением поставить толчковую ногу на опору и занять положение, характерное для начала « входа в отталкивании».</w:t>
            </w:r>
          </w:p>
        </w:tc>
        <w:tc>
          <w:tcPr>
            <w:tcW w:w="3190" w:type="dxa"/>
          </w:tcPr>
          <w:p w:rsidR="00DE784D" w:rsidRPr="00DE784D" w:rsidRDefault="00DE784D" w:rsidP="00DE784D">
            <w:pPr>
              <w:jc w:val="center"/>
            </w:pPr>
            <w:r w:rsidRPr="00DE784D">
              <w:t>3-4 раза</w:t>
            </w:r>
          </w:p>
        </w:tc>
        <w:tc>
          <w:tcPr>
            <w:tcW w:w="3191" w:type="dxa"/>
            <w:gridSpan w:val="2"/>
          </w:tcPr>
          <w:p w:rsidR="00DE784D" w:rsidRPr="00DE784D" w:rsidRDefault="00DE784D" w:rsidP="00DE784D">
            <w:pPr>
              <w:jc w:val="center"/>
            </w:pPr>
          </w:p>
        </w:tc>
      </w:tr>
      <w:tr w:rsidR="00DE784D" w:rsidRPr="00DE784D" w:rsidTr="00DE784D">
        <w:trPr>
          <w:trHeight w:val="3077"/>
        </w:trPr>
        <w:tc>
          <w:tcPr>
            <w:tcW w:w="3190" w:type="dxa"/>
          </w:tcPr>
          <w:p w:rsidR="00DE784D" w:rsidRPr="00DE784D" w:rsidRDefault="00DE784D" w:rsidP="00DE784D">
            <w:r w:rsidRPr="00DE784D">
              <w:t>3.Имитация постановки толчковой ноги на отталкивание.</w:t>
            </w:r>
          </w:p>
          <w:p w:rsidR="00DE784D" w:rsidRPr="00DE784D" w:rsidRDefault="00DE784D" w:rsidP="00DE784D">
            <w:r w:rsidRPr="00DE784D">
              <w:t>И. п. – стоя на полусогнутых (полуприсед).</w:t>
            </w:r>
          </w:p>
          <w:p w:rsidR="00DE784D" w:rsidRPr="00DE784D" w:rsidRDefault="00DE784D" w:rsidP="00DE784D">
            <w:r w:rsidRPr="00DE784D">
              <w:t>Стопы на одной линии, руки опущены. Проталкиваясь  маховой ногой вперед,  поставить толчковую ногу на опору с одновременным отведением рук назад.</w:t>
            </w:r>
          </w:p>
        </w:tc>
        <w:tc>
          <w:tcPr>
            <w:tcW w:w="3200" w:type="dxa"/>
            <w:gridSpan w:val="2"/>
          </w:tcPr>
          <w:p w:rsidR="00DE784D" w:rsidRPr="00DE784D" w:rsidRDefault="00DE784D" w:rsidP="00DE784D">
            <w:pPr>
              <w:jc w:val="center"/>
            </w:pPr>
            <w:r w:rsidRPr="00DE784D">
              <w:t>5-6 раз</w:t>
            </w:r>
          </w:p>
          <w:p w:rsidR="00DE784D" w:rsidRPr="00DE784D" w:rsidRDefault="00DE784D" w:rsidP="00DE784D"/>
        </w:tc>
        <w:tc>
          <w:tcPr>
            <w:tcW w:w="3181" w:type="dxa"/>
          </w:tcPr>
          <w:p w:rsidR="00DE784D" w:rsidRPr="00DE784D" w:rsidRDefault="00DE784D" w:rsidP="00DE784D">
            <w:r w:rsidRPr="00DE784D">
              <w:t>Выпрямленная  маховая нога .Голова взята подбородком «на себя», а верхняя часть туловища может быть несколько согнута.</w:t>
            </w:r>
          </w:p>
        </w:tc>
      </w:tr>
      <w:tr w:rsidR="00DE784D" w:rsidRPr="00DE784D" w:rsidTr="00DE784D">
        <w:tc>
          <w:tcPr>
            <w:tcW w:w="9571" w:type="dxa"/>
            <w:gridSpan w:val="4"/>
          </w:tcPr>
          <w:p w:rsidR="00DE784D" w:rsidRPr="00DE784D" w:rsidRDefault="00DE784D" w:rsidP="00DE784D">
            <w:pPr>
              <w:jc w:val="center"/>
              <w:rPr>
                <w:b/>
              </w:rPr>
            </w:pPr>
            <w:r w:rsidRPr="00DE784D">
              <w:rPr>
                <w:b/>
              </w:rPr>
              <w:t>Заключительная часть 2-3 мин</w:t>
            </w:r>
          </w:p>
        </w:tc>
      </w:tr>
      <w:tr w:rsidR="00DE784D" w:rsidRPr="00DE784D" w:rsidTr="00DE784D">
        <w:tc>
          <w:tcPr>
            <w:tcW w:w="3190" w:type="dxa"/>
          </w:tcPr>
          <w:p w:rsidR="00DE784D" w:rsidRPr="00DE784D" w:rsidRDefault="00DE784D" w:rsidP="00DE784D">
            <w:r w:rsidRPr="00DE784D">
              <w:t>Построение, подведение итогов. Домашнее задание. Организованный уход.</w:t>
            </w:r>
          </w:p>
        </w:tc>
        <w:tc>
          <w:tcPr>
            <w:tcW w:w="3200" w:type="dxa"/>
            <w:gridSpan w:val="2"/>
            <w:tcBorders>
              <w:bottom w:val="single" w:sz="4" w:space="0" w:color="auto"/>
            </w:tcBorders>
          </w:tcPr>
          <w:p w:rsidR="00DE784D" w:rsidRPr="00DE784D" w:rsidRDefault="00DE784D" w:rsidP="00DE784D">
            <w:pPr>
              <w:jc w:val="center"/>
            </w:pPr>
            <w:r w:rsidRPr="00DE784D">
              <w:t>2-3 мин</w:t>
            </w:r>
          </w:p>
        </w:tc>
        <w:tc>
          <w:tcPr>
            <w:tcW w:w="3181" w:type="dxa"/>
            <w:tcBorders>
              <w:bottom w:val="single" w:sz="4" w:space="0" w:color="auto"/>
            </w:tcBorders>
          </w:tcPr>
          <w:p w:rsidR="00DE784D" w:rsidRPr="00DE784D" w:rsidRDefault="00DE784D" w:rsidP="00DE784D">
            <w:r w:rsidRPr="00DE784D">
              <w:t>Домашнее задание.</w:t>
            </w:r>
          </w:p>
          <w:p w:rsidR="00DE784D" w:rsidRPr="00DE784D" w:rsidRDefault="00DE784D" w:rsidP="00DE784D">
            <w:r w:rsidRPr="00DE784D">
              <w:t>ОФП.</w:t>
            </w:r>
          </w:p>
        </w:tc>
      </w:tr>
    </w:tbl>
    <w:p w:rsidR="00DE784D" w:rsidRPr="00DE784D" w:rsidRDefault="00DE784D" w:rsidP="00DE784D">
      <w:pPr>
        <w:jc w:val="center"/>
      </w:pPr>
    </w:p>
    <w:p w:rsidR="00DE784D" w:rsidRPr="00DE784D"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по легкой атлетике</w:t>
      </w:r>
    </w:p>
    <w:p w:rsidR="00DE784D" w:rsidRPr="00DE784D" w:rsidRDefault="00DE784D" w:rsidP="00DE784D">
      <w:pPr>
        <w:jc w:val="center"/>
        <w:rPr>
          <w:b/>
        </w:rPr>
      </w:pPr>
      <w:r w:rsidRPr="00DE784D">
        <w:rPr>
          <w:b/>
        </w:rPr>
        <w:t>Задачи урока:</w:t>
      </w:r>
    </w:p>
    <w:p w:rsidR="00DE784D" w:rsidRPr="00DE784D" w:rsidRDefault="00DE784D" w:rsidP="00DE784D">
      <w:r w:rsidRPr="00DE784D">
        <w:t>1.Научить технике метания  мяча  на дальность с мата.</w:t>
      </w:r>
    </w:p>
    <w:p w:rsidR="00DE784D" w:rsidRPr="00DE784D" w:rsidRDefault="00DE784D" w:rsidP="00DE784D">
      <w:r w:rsidRPr="00DE784D">
        <w:t>2.Учет техники прыжка в длину с разбега (отталкивание, приземление),со среднего разбега.</w:t>
      </w:r>
    </w:p>
    <w:p w:rsidR="00DE784D" w:rsidRPr="00DE784D" w:rsidRDefault="00DE784D" w:rsidP="00DE7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0"/>
        <w:gridCol w:w="30"/>
        <w:gridCol w:w="3190"/>
        <w:gridCol w:w="3191"/>
      </w:tblGrid>
      <w:tr w:rsidR="00DE784D" w:rsidRPr="00DE784D" w:rsidTr="00DE784D">
        <w:tc>
          <w:tcPr>
            <w:tcW w:w="3190" w:type="dxa"/>
            <w:gridSpan w:val="2"/>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tcPr>
          <w:p w:rsidR="00DE784D" w:rsidRPr="00DE784D" w:rsidRDefault="00DE784D" w:rsidP="00DE784D">
            <w:pPr>
              <w:jc w:val="center"/>
              <w:rPr>
                <w:b/>
              </w:rPr>
            </w:pPr>
            <w:r w:rsidRPr="00DE784D">
              <w:rPr>
                <w:b/>
              </w:rPr>
              <w:t>Организационно-методические указания</w:t>
            </w:r>
          </w:p>
        </w:tc>
      </w:tr>
      <w:tr w:rsidR="00DE784D" w:rsidRPr="00DE784D" w:rsidTr="00DE784D">
        <w:tc>
          <w:tcPr>
            <w:tcW w:w="9571" w:type="dxa"/>
            <w:gridSpan w:val="4"/>
          </w:tcPr>
          <w:p w:rsidR="00DE784D" w:rsidRPr="00DE784D" w:rsidRDefault="00DE784D" w:rsidP="00DE784D">
            <w:pPr>
              <w:jc w:val="center"/>
              <w:rPr>
                <w:b/>
              </w:rPr>
            </w:pPr>
            <w:r w:rsidRPr="00DE784D">
              <w:rPr>
                <w:b/>
              </w:rPr>
              <w:t>Подготовительная часть 15 мин</w:t>
            </w:r>
          </w:p>
        </w:tc>
      </w:tr>
      <w:tr w:rsidR="00DE784D" w:rsidRPr="00DE784D" w:rsidTr="00DE784D">
        <w:tc>
          <w:tcPr>
            <w:tcW w:w="3190" w:type="dxa"/>
            <w:gridSpan w:val="2"/>
          </w:tcPr>
          <w:p w:rsidR="00DE784D" w:rsidRPr="00DE784D" w:rsidRDefault="00DE784D" w:rsidP="00DE784D">
            <w:r w:rsidRPr="00DE784D">
              <w:t>Построение, сдача рапорта, сообщение задач урока.</w:t>
            </w:r>
          </w:p>
        </w:tc>
        <w:tc>
          <w:tcPr>
            <w:tcW w:w="3190" w:type="dxa"/>
          </w:tcPr>
          <w:p w:rsidR="00DE784D" w:rsidRPr="00DE784D" w:rsidRDefault="00DE784D" w:rsidP="00DE784D">
            <w:pPr>
              <w:jc w:val="center"/>
            </w:pPr>
            <w:r w:rsidRPr="00DE784D">
              <w:t>30-40</w:t>
            </w:r>
          </w:p>
        </w:tc>
        <w:tc>
          <w:tcPr>
            <w:tcW w:w="3191" w:type="dxa"/>
          </w:tcPr>
          <w:p w:rsidR="00DE784D" w:rsidRPr="00DE784D" w:rsidRDefault="00DE784D" w:rsidP="00DE784D">
            <w:r w:rsidRPr="00DE784D">
              <w:t>Четкая сдача рапорта, лопатки сведены, смотреть вперед. Наличие спортивной формы, выявление больных и освобожденных.</w:t>
            </w:r>
          </w:p>
        </w:tc>
      </w:tr>
      <w:tr w:rsidR="00DE784D" w:rsidRPr="00DE784D" w:rsidTr="00DE784D">
        <w:tc>
          <w:tcPr>
            <w:tcW w:w="3190" w:type="dxa"/>
            <w:gridSpan w:val="2"/>
          </w:tcPr>
          <w:p w:rsidR="00DE784D" w:rsidRPr="00DE784D" w:rsidRDefault="00DE784D" w:rsidP="00DE784D">
            <w:r w:rsidRPr="00DE784D">
              <w:t>Спортивная ходьба.</w:t>
            </w:r>
          </w:p>
        </w:tc>
        <w:tc>
          <w:tcPr>
            <w:tcW w:w="3190" w:type="dxa"/>
          </w:tcPr>
          <w:p w:rsidR="00DE784D" w:rsidRPr="00DE784D" w:rsidRDefault="00DE784D" w:rsidP="00DE784D">
            <w:pPr>
              <w:jc w:val="center"/>
            </w:pPr>
            <w:r w:rsidRPr="00DE784D">
              <w:t>25-</w:t>
            </w:r>
            <w:smartTag w:uri="urn:schemas-microsoft-com:office:smarttags" w:element="metricconverter">
              <w:smartTagPr>
                <w:attr w:name="ProductID" w:val="35 м"/>
              </w:smartTagPr>
              <w:r w:rsidRPr="00DE784D">
                <w:t>35 м</w:t>
              </w:r>
            </w:smartTag>
          </w:p>
        </w:tc>
        <w:tc>
          <w:tcPr>
            <w:tcW w:w="3191" w:type="dxa"/>
          </w:tcPr>
          <w:p w:rsidR="00DE784D" w:rsidRPr="00DE784D" w:rsidRDefault="00DE784D" w:rsidP="00DE784D">
            <w:r w:rsidRPr="00DE784D">
              <w:t>Активная работа рук.</w:t>
            </w:r>
          </w:p>
        </w:tc>
      </w:tr>
      <w:tr w:rsidR="00DE784D" w:rsidRPr="00DE784D" w:rsidTr="00DE784D">
        <w:tc>
          <w:tcPr>
            <w:tcW w:w="3190" w:type="dxa"/>
            <w:gridSpan w:val="2"/>
          </w:tcPr>
          <w:p w:rsidR="00DE784D" w:rsidRPr="00DE784D" w:rsidRDefault="00DE784D" w:rsidP="00DE784D">
            <w:r w:rsidRPr="00DE784D">
              <w:t>Бег.</w:t>
            </w:r>
          </w:p>
        </w:tc>
        <w:tc>
          <w:tcPr>
            <w:tcW w:w="3190" w:type="dxa"/>
          </w:tcPr>
          <w:p w:rsidR="00DE784D" w:rsidRPr="00DE784D" w:rsidRDefault="00DE784D" w:rsidP="00DE784D">
            <w:pPr>
              <w:jc w:val="center"/>
            </w:pPr>
            <w:r w:rsidRPr="00DE784D">
              <w:t>8 мин</w:t>
            </w:r>
          </w:p>
        </w:tc>
        <w:tc>
          <w:tcPr>
            <w:tcW w:w="3191" w:type="dxa"/>
          </w:tcPr>
          <w:p w:rsidR="00DE784D" w:rsidRPr="00DE784D" w:rsidRDefault="00DE784D" w:rsidP="00DE784D">
            <w:r w:rsidRPr="00DE784D">
              <w:t>Следить за выносом маховой ноги, работой рук, дыхание не задерживать, постановка стопы с пятки на носок.</w:t>
            </w:r>
          </w:p>
        </w:tc>
      </w:tr>
      <w:tr w:rsidR="00DE784D" w:rsidRPr="00DE784D" w:rsidTr="00DE784D">
        <w:tc>
          <w:tcPr>
            <w:tcW w:w="3190" w:type="dxa"/>
            <w:gridSpan w:val="2"/>
          </w:tcPr>
          <w:p w:rsidR="00DE784D" w:rsidRPr="00DE784D" w:rsidRDefault="00DE784D" w:rsidP="00DE784D">
            <w:r w:rsidRPr="00DE784D">
              <w:t>Упражнение на восстановления дыхания в ходьбе.</w:t>
            </w:r>
          </w:p>
        </w:tc>
        <w:tc>
          <w:tcPr>
            <w:tcW w:w="3190" w:type="dxa"/>
          </w:tcPr>
          <w:p w:rsidR="00DE784D" w:rsidRPr="00DE784D" w:rsidRDefault="00DE784D" w:rsidP="00DE784D">
            <w:pPr>
              <w:jc w:val="center"/>
            </w:pPr>
            <w:r w:rsidRPr="00DE784D">
              <w:t>10-</w:t>
            </w:r>
            <w:smartTag w:uri="urn:schemas-microsoft-com:office:smarttags" w:element="metricconverter">
              <w:smartTagPr>
                <w:attr w:name="ProductID" w:val="15 м"/>
              </w:smartTagPr>
              <w:r w:rsidRPr="00DE784D">
                <w:t>15 м</w:t>
              </w:r>
            </w:smartTag>
          </w:p>
        </w:tc>
        <w:tc>
          <w:tcPr>
            <w:tcW w:w="3191" w:type="dxa"/>
          </w:tcPr>
          <w:p w:rsidR="00DE784D" w:rsidRPr="00DE784D" w:rsidRDefault="00DE784D" w:rsidP="00DE784D">
            <w:r w:rsidRPr="00DE784D">
              <w:t>1-4- вдох</w:t>
            </w:r>
          </w:p>
          <w:p w:rsidR="00DE784D" w:rsidRPr="00DE784D" w:rsidRDefault="00DE784D" w:rsidP="00DE784D">
            <w:r w:rsidRPr="00DE784D">
              <w:t>5-8-глубокий выдох.</w:t>
            </w:r>
          </w:p>
        </w:tc>
      </w:tr>
      <w:tr w:rsidR="00DE784D" w:rsidRPr="00DE784D" w:rsidTr="00DE784D">
        <w:tc>
          <w:tcPr>
            <w:tcW w:w="3190" w:type="dxa"/>
            <w:gridSpan w:val="2"/>
          </w:tcPr>
          <w:p w:rsidR="00DE784D" w:rsidRPr="00DE784D" w:rsidRDefault="00DE784D" w:rsidP="00DE784D">
            <w:r w:rsidRPr="00DE784D">
              <w:t>П/и « Снайперы».</w:t>
            </w:r>
          </w:p>
          <w:p w:rsidR="00DE784D" w:rsidRPr="00DE784D" w:rsidRDefault="00DE784D" w:rsidP="00DE784D">
            <w:r w:rsidRPr="00DE784D">
              <w:t>Играющие встают в одну шеренгу и рассчитываются на первый и второй. Первые номера - 1 команда, вторые -2 команда. Игрокам одной команды даются мячи. Впереди шеренги на расстоянии 6м от черты метания и параллельно ей ставятся в ряд, с промежутками в 1-2 шага, 10городков: 5 одного цвета, 5- другого. У каждой команды свой цвет городков .По сигналу одна команда метает по городкам. Каждый сбитый городок своего цвета отодвигается на шаг вперед. Команда, сумевшая за время игры дальше отодвинуть свои цели, выигрывает.</w:t>
            </w:r>
          </w:p>
        </w:tc>
        <w:tc>
          <w:tcPr>
            <w:tcW w:w="3190" w:type="dxa"/>
          </w:tcPr>
          <w:p w:rsidR="00DE784D" w:rsidRPr="00DE784D" w:rsidRDefault="00DE784D" w:rsidP="00DE784D">
            <w:pPr>
              <w:jc w:val="center"/>
            </w:pPr>
            <w:r w:rsidRPr="00DE784D">
              <w:t>2 раза</w:t>
            </w:r>
          </w:p>
        </w:tc>
        <w:tc>
          <w:tcPr>
            <w:tcW w:w="3191" w:type="dxa"/>
          </w:tcPr>
          <w:p w:rsidR="00DE784D" w:rsidRPr="00DE784D" w:rsidRDefault="00DE784D" w:rsidP="00DE784D">
            <w:r w:rsidRPr="00DE784D">
              <w:t>Правила.</w:t>
            </w:r>
          </w:p>
          <w:p w:rsidR="00DE784D" w:rsidRPr="00DE784D" w:rsidRDefault="00DE784D" w:rsidP="00DE784D">
            <w:r w:rsidRPr="00DE784D">
              <w:t>1.После того как мячи брошены, сбитые городки ставятся на новые места.</w:t>
            </w:r>
          </w:p>
          <w:p w:rsidR="00DE784D" w:rsidRPr="00DE784D" w:rsidRDefault="00DE784D" w:rsidP="00DE784D">
            <w:r w:rsidRPr="00DE784D">
              <w:t>2.Брошенные мячи собираются игроками другой команды после того, как сбитые игроки поставлены.</w:t>
            </w:r>
          </w:p>
          <w:p w:rsidR="00DE784D" w:rsidRPr="00DE784D" w:rsidRDefault="00DE784D" w:rsidP="00DE784D">
            <w:r w:rsidRPr="00DE784D">
              <w:t>3.Для поднимания и   расстановки сбитых городков  назначить освобожденных.</w:t>
            </w:r>
          </w:p>
        </w:tc>
      </w:tr>
      <w:tr w:rsidR="00DE784D" w:rsidRPr="00DE784D" w:rsidTr="00DE784D">
        <w:tc>
          <w:tcPr>
            <w:tcW w:w="9571" w:type="dxa"/>
            <w:gridSpan w:val="4"/>
          </w:tcPr>
          <w:p w:rsidR="00DE784D" w:rsidRPr="00DE784D" w:rsidRDefault="00DE784D" w:rsidP="00DE784D">
            <w:pPr>
              <w:jc w:val="center"/>
              <w:rPr>
                <w:b/>
              </w:rPr>
            </w:pPr>
            <w:r w:rsidRPr="00DE784D">
              <w:rPr>
                <w:b/>
              </w:rPr>
              <w:t>Основная часть 50 мин</w:t>
            </w:r>
          </w:p>
        </w:tc>
      </w:tr>
      <w:tr w:rsidR="00DE784D" w:rsidRPr="00DE784D" w:rsidTr="00DE784D">
        <w:tc>
          <w:tcPr>
            <w:tcW w:w="3160" w:type="dxa"/>
          </w:tcPr>
          <w:p w:rsidR="00DE784D" w:rsidRPr="00DE784D" w:rsidRDefault="00DE784D" w:rsidP="00DE784D">
            <w:r w:rsidRPr="00DE784D">
              <w:t>1.Учет прыжков в длину с разбега, учет техники отталкивания.</w:t>
            </w:r>
          </w:p>
        </w:tc>
        <w:tc>
          <w:tcPr>
            <w:tcW w:w="3220" w:type="dxa"/>
            <w:gridSpan w:val="2"/>
          </w:tcPr>
          <w:p w:rsidR="00DE784D" w:rsidRPr="00DE784D" w:rsidRDefault="00DE784D" w:rsidP="00DE784D">
            <w:pPr>
              <w:jc w:val="center"/>
            </w:pPr>
            <w:r w:rsidRPr="00DE784D">
              <w:t>20 мин</w:t>
            </w:r>
          </w:p>
        </w:tc>
        <w:tc>
          <w:tcPr>
            <w:tcW w:w="3191" w:type="dxa"/>
          </w:tcPr>
          <w:p w:rsidR="00DE784D" w:rsidRPr="00DE784D" w:rsidRDefault="00DE784D" w:rsidP="00DE784D">
            <w:r w:rsidRPr="00DE784D">
              <w:t>Судьи из учащихся.</w:t>
            </w:r>
          </w:p>
        </w:tc>
      </w:tr>
      <w:tr w:rsidR="00DE784D" w:rsidRPr="00DE784D" w:rsidTr="00DE784D">
        <w:tc>
          <w:tcPr>
            <w:tcW w:w="3190" w:type="dxa"/>
            <w:gridSpan w:val="2"/>
          </w:tcPr>
          <w:p w:rsidR="00DE784D" w:rsidRPr="00DE784D" w:rsidRDefault="00DE784D" w:rsidP="00DE784D"/>
        </w:tc>
        <w:tc>
          <w:tcPr>
            <w:tcW w:w="3190" w:type="dxa"/>
          </w:tcPr>
          <w:p w:rsidR="00DE784D" w:rsidRPr="00DE784D" w:rsidRDefault="00DE784D" w:rsidP="00DE784D"/>
        </w:tc>
        <w:tc>
          <w:tcPr>
            <w:tcW w:w="3191" w:type="dxa"/>
          </w:tcPr>
          <w:p w:rsidR="00DE784D" w:rsidRPr="00DE784D" w:rsidRDefault="00DE784D" w:rsidP="00DE784D">
            <w:r w:rsidRPr="00DE784D">
              <w:t>Критерии оценок.</w:t>
            </w:r>
          </w:p>
        </w:tc>
      </w:tr>
      <w:tr w:rsidR="00DE784D" w:rsidRPr="00DE784D" w:rsidTr="00DE784D">
        <w:tc>
          <w:tcPr>
            <w:tcW w:w="3190" w:type="dxa"/>
            <w:gridSpan w:val="2"/>
          </w:tcPr>
          <w:p w:rsidR="00DE784D" w:rsidRPr="00DE784D" w:rsidRDefault="00DE784D" w:rsidP="00DE784D"/>
        </w:tc>
        <w:tc>
          <w:tcPr>
            <w:tcW w:w="3190" w:type="dxa"/>
          </w:tcPr>
          <w:p w:rsidR="00DE784D" w:rsidRPr="00DE784D" w:rsidRDefault="00DE784D" w:rsidP="00DE784D"/>
        </w:tc>
        <w:tc>
          <w:tcPr>
            <w:tcW w:w="3191" w:type="dxa"/>
          </w:tcPr>
          <w:p w:rsidR="00DE784D" w:rsidRPr="00DE784D" w:rsidRDefault="00DE784D" w:rsidP="00DE784D">
            <w:r w:rsidRPr="00DE784D">
              <w:t>«5». Без ошибок.</w:t>
            </w:r>
          </w:p>
          <w:p w:rsidR="00DE784D" w:rsidRPr="00DE784D" w:rsidRDefault="00DE784D" w:rsidP="00DE784D">
            <w:r w:rsidRPr="00DE784D">
              <w:t>«4»</w:t>
            </w:r>
          </w:p>
          <w:p w:rsidR="00DE784D" w:rsidRPr="00DE784D" w:rsidRDefault="00DE784D" w:rsidP="00DE784D">
            <w:r w:rsidRPr="00DE784D">
              <w:t>-недостаточный мах руками во время отталкивания;</w:t>
            </w:r>
          </w:p>
          <w:p w:rsidR="00DE784D" w:rsidRPr="00DE784D" w:rsidRDefault="00DE784D" w:rsidP="00DE784D">
            <w:r w:rsidRPr="00DE784D">
              <w:t>-недостаточная  амплитуда   движения  рук во время разбега.</w:t>
            </w:r>
          </w:p>
          <w:p w:rsidR="00DE784D" w:rsidRPr="00DE784D" w:rsidRDefault="00DE784D" w:rsidP="00DE784D">
            <w:r w:rsidRPr="00DE784D">
              <w:t>«3»</w:t>
            </w:r>
          </w:p>
          <w:p w:rsidR="00DE784D" w:rsidRPr="00DE784D" w:rsidRDefault="00DE784D" w:rsidP="00DE784D">
            <w:r w:rsidRPr="00DE784D">
              <w:t>- непопадание на брусок,</w:t>
            </w:r>
          </w:p>
          <w:p w:rsidR="00DE784D" w:rsidRPr="00DE784D" w:rsidRDefault="00DE784D" w:rsidP="00DE784D">
            <w:r w:rsidRPr="00DE784D">
              <w:t>-отсутствие вертикального положения  туловища на последних двух шагах;</w:t>
            </w:r>
          </w:p>
          <w:p w:rsidR="00DE784D" w:rsidRPr="00DE784D" w:rsidRDefault="00DE784D" w:rsidP="00DE784D">
            <w:r w:rsidRPr="00DE784D">
              <w:t>- последний шаг растянут;</w:t>
            </w:r>
          </w:p>
          <w:p w:rsidR="00DE784D" w:rsidRPr="00DE784D" w:rsidRDefault="00DE784D" w:rsidP="00DE784D">
            <w:r w:rsidRPr="00DE784D">
              <w:t>- преждевременное подтягивание толчковой ноги после отталкивания.</w:t>
            </w:r>
          </w:p>
        </w:tc>
      </w:tr>
      <w:tr w:rsidR="00DE784D" w:rsidRPr="00DE784D" w:rsidTr="00DE784D">
        <w:tc>
          <w:tcPr>
            <w:tcW w:w="3190" w:type="dxa"/>
            <w:gridSpan w:val="2"/>
          </w:tcPr>
          <w:p w:rsidR="00DE784D" w:rsidRPr="00DE784D" w:rsidRDefault="00DE784D" w:rsidP="00DE784D">
            <w:r w:rsidRPr="00DE784D">
              <w:rPr>
                <w:b/>
              </w:rPr>
              <w:t>2.Метание малого мяча- совершенствование техники хлесткого движения кистью ( в заключительной части  броска).</w:t>
            </w:r>
          </w:p>
        </w:tc>
        <w:tc>
          <w:tcPr>
            <w:tcW w:w="3190" w:type="dxa"/>
          </w:tcPr>
          <w:p w:rsidR="00DE784D" w:rsidRPr="00DE784D" w:rsidRDefault="00DE784D" w:rsidP="00DE784D">
            <w:pPr>
              <w:jc w:val="center"/>
            </w:pPr>
            <w:r w:rsidRPr="00DE784D">
              <w:t>12-15 мин</w:t>
            </w:r>
          </w:p>
        </w:tc>
        <w:tc>
          <w:tcPr>
            <w:tcW w:w="3191" w:type="dxa"/>
          </w:tcPr>
          <w:p w:rsidR="00DE784D" w:rsidRPr="00DE784D" w:rsidRDefault="00DE784D" w:rsidP="00DE784D"/>
        </w:tc>
      </w:tr>
      <w:tr w:rsidR="00DE784D" w:rsidRPr="00DE784D" w:rsidTr="00DE784D">
        <w:tc>
          <w:tcPr>
            <w:tcW w:w="3190" w:type="dxa"/>
            <w:gridSpan w:val="2"/>
          </w:tcPr>
          <w:p w:rsidR="00DE784D" w:rsidRPr="00DE784D" w:rsidRDefault="00DE784D" w:rsidP="00DE784D">
            <w:r w:rsidRPr="00DE784D">
              <w:t>1.И. п.- ноги расставлены в стороны на ширине плеч, правая рука вытянута вверх.</w:t>
            </w:r>
          </w:p>
          <w:p w:rsidR="00DE784D" w:rsidRPr="00DE784D" w:rsidRDefault="00DE784D" w:rsidP="00DE784D">
            <w:r w:rsidRPr="00DE784D">
              <w:t>а)Имитация заключительного движения кистью в момент выпускания мяча.</w:t>
            </w:r>
          </w:p>
        </w:tc>
        <w:tc>
          <w:tcPr>
            <w:tcW w:w="3190" w:type="dxa"/>
          </w:tcPr>
          <w:p w:rsidR="00DE784D" w:rsidRPr="00DE784D" w:rsidRDefault="00DE784D" w:rsidP="00DE784D">
            <w:pPr>
              <w:jc w:val="center"/>
            </w:pPr>
            <w:r w:rsidRPr="00DE784D">
              <w:t>2-3 раза</w:t>
            </w:r>
          </w:p>
        </w:tc>
        <w:tc>
          <w:tcPr>
            <w:tcW w:w="3191" w:type="dxa"/>
          </w:tcPr>
          <w:p w:rsidR="00DE784D" w:rsidRPr="00DE784D" w:rsidRDefault="00DE784D" w:rsidP="00DE784D">
            <w:r w:rsidRPr="00DE784D">
              <w:t>Сгибание, разгибание кисти в лучевом суставе.</w:t>
            </w:r>
          </w:p>
        </w:tc>
      </w:tr>
      <w:tr w:rsidR="00DE784D" w:rsidRPr="00DE784D" w:rsidTr="00DE784D">
        <w:tc>
          <w:tcPr>
            <w:tcW w:w="3190" w:type="dxa"/>
            <w:gridSpan w:val="2"/>
          </w:tcPr>
          <w:p w:rsidR="00DE784D" w:rsidRPr="00DE784D" w:rsidRDefault="00DE784D" w:rsidP="00DE784D">
            <w:r w:rsidRPr="00DE784D">
              <w:t>б) То же с мячом.</w:t>
            </w:r>
          </w:p>
          <w:p w:rsidR="00DE784D" w:rsidRPr="00DE784D" w:rsidRDefault="00DE784D" w:rsidP="00DE784D">
            <w:r w:rsidRPr="00DE784D">
              <w:t>в)Бросок мяча  хлестким движением кисти в пол( поверхность площадки, в стену) с последующей ловлей и возвращением обратно в строй.</w:t>
            </w:r>
          </w:p>
          <w:p w:rsidR="00DE784D" w:rsidRPr="00DE784D" w:rsidRDefault="00DE784D" w:rsidP="00DE784D">
            <w:r w:rsidRPr="00DE784D">
              <w:t>2.Удары по мячу кистью после отскока от пола, на месте в движении.</w:t>
            </w:r>
          </w:p>
        </w:tc>
        <w:tc>
          <w:tcPr>
            <w:tcW w:w="3190" w:type="dxa"/>
          </w:tcPr>
          <w:p w:rsidR="00DE784D" w:rsidRPr="00DE784D" w:rsidRDefault="00DE784D" w:rsidP="00DE784D">
            <w:pPr>
              <w:jc w:val="center"/>
            </w:pPr>
            <w:r w:rsidRPr="00DE784D">
              <w:t>3-4 раза</w:t>
            </w:r>
          </w:p>
          <w:p w:rsidR="00DE784D" w:rsidRPr="00DE784D" w:rsidRDefault="00DE784D" w:rsidP="00DE784D">
            <w:pPr>
              <w:jc w:val="center"/>
            </w:pPr>
            <w:r w:rsidRPr="00DE784D">
              <w:t>3-4 раза</w:t>
            </w:r>
          </w:p>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r w:rsidRPr="00DE784D">
              <w:t>5-6 раз</w:t>
            </w:r>
          </w:p>
        </w:tc>
        <w:tc>
          <w:tcPr>
            <w:tcW w:w="3191" w:type="dxa"/>
          </w:tcPr>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Хват мяча верхними частями пальцев. Прочувствовать движения разгибания кистью. Локоть удерживать на уровне головы. Бросок делается строго вперед по направлению в ориентир. Мяч бросается вперед предплечьем, рука разгибается в локтевом суставе, но при этом не опускается вниз. Предварительно  отклонить плечи назад и сочетать последующий бросок с рывком вперед грудью, опережая руку, двигающуюся со снарядом.</w:t>
            </w:r>
          </w:p>
          <w:p w:rsidR="00DE784D" w:rsidRPr="00DE784D" w:rsidRDefault="00DE784D" w:rsidP="00DE784D">
            <w:r w:rsidRPr="00DE784D">
              <w:t>Если мяч отскочил от стены в сторону, значит, движение рукой было сбоку. Если не долетел, значит, учащийся не вложил в бросок достаточно силы.    Если мяч отскакивает, возвращаясь к ногам, значит, надо целиться выше.</w:t>
            </w:r>
          </w:p>
        </w:tc>
      </w:tr>
      <w:tr w:rsidR="00DE784D" w:rsidRPr="00DE784D" w:rsidTr="00DE784D">
        <w:tc>
          <w:tcPr>
            <w:tcW w:w="9571" w:type="dxa"/>
            <w:gridSpan w:val="4"/>
          </w:tcPr>
          <w:p w:rsidR="00DE784D" w:rsidRPr="00DE784D" w:rsidRDefault="00DE784D" w:rsidP="00DE784D">
            <w:pPr>
              <w:jc w:val="center"/>
            </w:pPr>
            <w:r w:rsidRPr="00DE784D">
              <w:t>Заключительная часть (2-3 мин)</w:t>
            </w:r>
          </w:p>
        </w:tc>
      </w:tr>
      <w:tr w:rsidR="00DE784D" w:rsidRPr="00DE784D" w:rsidTr="00DE784D">
        <w:tc>
          <w:tcPr>
            <w:tcW w:w="3160" w:type="dxa"/>
          </w:tcPr>
          <w:p w:rsidR="00DE784D" w:rsidRPr="00DE784D" w:rsidRDefault="00DE784D" w:rsidP="00DE784D">
            <w:r w:rsidRPr="00DE784D">
              <w:t>Построение, подведение итогов, выставление оценок.</w:t>
            </w:r>
          </w:p>
          <w:p w:rsidR="00DE784D" w:rsidRPr="00DE784D" w:rsidRDefault="00DE784D" w:rsidP="00DE784D">
            <w:r w:rsidRPr="00DE784D">
              <w:t>Домашнее задание. Организованный уход.</w:t>
            </w:r>
          </w:p>
        </w:tc>
        <w:tc>
          <w:tcPr>
            <w:tcW w:w="3220" w:type="dxa"/>
            <w:gridSpan w:val="2"/>
          </w:tcPr>
          <w:p w:rsidR="00DE784D" w:rsidRPr="00DE784D" w:rsidRDefault="00DE784D" w:rsidP="00DE784D">
            <w:pPr>
              <w:jc w:val="center"/>
            </w:pPr>
            <w:r w:rsidRPr="00DE784D">
              <w:t>2-3 мин</w:t>
            </w:r>
          </w:p>
        </w:tc>
        <w:tc>
          <w:tcPr>
            <w:tcW w:w="3191" w:type="dxa"/>
          </w:tcPr>
          <w:p w:rsidR="00DE784D" w:rsidRPr="00DE784D" w:rsidRDefault="00DE784D" w:rsidP="00DE784D">
            <w:r w:rsidRPr="00DE784D">
              <w:t>Домашнее задание. Метание мяча в стену на точность ловли.</w:t>
            </w:r>
          </w:p>
          <w:p w:rsidR="00DE784D" w:rsidRPr="00DE784D" w:rsidRDefault="00DE784D" w:rsidP="00DE784D">
            <w:r w:rsidRPr="00DE784D">
              <w:t>Бег  900-</w:t>
            </w:r>
            <w:smartTag w:uri="urn:schemas-microsoft-com:office:smarttags" w:element="metricconverter">
              <w:smartTagPr>
                <w:attr w:name="ProductID" w:val="1000 м"/>
              </w:smartTagPr>
              <w:r w:rsidRPr="00DE784D">
                <w:t>1000 м</w:t>
              </w:r>
            </w:smartTag>
            <w:r w:rsidRPr="00DE784D">
              <w:t xml:space="preserve"> .</w:t>
            </w:r>
          </w:p>
          <w:p w:rsidR="00DE784D" w:rsidRPr="00DE784D" w:rsidRDefault="00DE784D" w:rsidP="00DE784D">
            <w:r w:rsidRPr="00DE784D">
              <w:t>Сгибание, разгибание 15-25 раз.</w:t>
            </w:r>
          </w:p>
          <w:p w:rsidR="00DE784D" w:rsidRPr="00DE784D" w:rsidRDefault="00DE784D" w:rsidP="00DE784D">
            <w:r w:rsidRPr="00DE784D">
              <w:t>Поднимание туловища из положения лежа 20-35 раз.</w:t>
            </w:r>
          </w:p>
        </w:tc>
      </w:tr>
    </w:tbl>
    <w:p w:rsidR="00DE784D" w:rsidRPr="00DE784D" w:rsidRDefault="00DE784D" w:rsidP="00DE784D"/>
    <w:p w:rsidR="000E18B5" w:rsidRPr="00DE784D" w:rsidRDefault="000E18B5" w:rsidP="000E18B5"/>
    <w:p w:rsidR="00DE784D" w:rsidRPr="00DE784D" w:rsidRDefault="00DE784D" w:rsidP="00DE784D">
      <w:pPr>
        <w:rPr>
          <w:b/>
        </w:rPr>
      </w:pPr>
      <w:r w:rsidRPr="00DE784D">
        <w:rPr>
          <w:b/>
        </w:rPr>
        <w:t xml:space="preserve">             </w:t>
      </w:r>
    </w:p>
    <w:p w:rsidR="00DE784D" w:rsidRPr="00DE784D" w:rsidRDefault="00DE784D" w:rsidP="00DE784D">
      <w:pPr>
        <w:rPr>
          <w:b/>
        </w:rPr>
      </w:pPr>
    </w:p>
    <w:p w:rsidR="00DE784D" w:rsidRPr="00DE784D" w:rsidRDefault="00DE784D" w:rsidP="00DE784D">
      <w:pPr>
        <w:jc w:val="center"/>
        <w:rPr>
          <w:b/>
        </w:rPr>
      </w:pPr>
      <w:r w:rsidRPr="00DE784D">
        <w:rPr>
          <w:b/>
        </w:rPr>
        <w:t>План- конспект  урока по физической культуре</w:t>
      </w:r>
    </w:p>
    <w:p w:rsidR="00DE784D" w:rsidRPr="00DE784D" w:rsidRDefault="00DE784D" w:rsidP="00DE784D">
      <w:pPr>
        <w:rPr>
          <w:b/>
        </w:rPr>
      </w:pPr>
    </w:p>
    <w:p w:rsidR="00DE784D" w:rsidRPr="00DE784D" w:rsidRDefault="00DE784D" w:rsidP="00DE784D">
      <w:pPr>
        <w:rPr>
          <w:b/>
        </w:rPr>
      </w:pPr>
      <w:r w:rsidRPr="00DE784D">
        <w:rPr>
          <w:b/>
        </w:rPr>
        <w:t>Задачи урока:</w:t>
      </w:r>
    </w:p>
    <w:p w:rsidR="00DE784D" w:rsidRPr="00DE784D" w:rsidRDefault="00DE784D" w:rsidP="00DE784D">
      <w:r w:rsidRPr="00DE784D">
        <w:t xml:space="preserve">1. Контрольный норматив бега на </w:t>
      </w:r>
      <w:smartTag w:uri="urn:schemas-microsoft-com:office:smarttags" w:element="metricconverter">
        <w:smartTagPr>
          <w:attr w:name="ProductID" w:val="100 метров"/>
        </w:smartTagPr>
        <w:r w:rsidRPr="00DE784D">
          <w:t>100 метров</w:t>
        </w:r>
      </w:smartTag>
      <w:r w:rsidRPr="00DE784D">
        <w:t xml:space="preserve"> с высокого старта.</w:t>
      </w:r>
    </w:p>
    <w:p w:rsidR="00DE784D" w:rsidRPr="00DE784D" w:rsidRDefault="00DE784D" w:rsidP="00DE784D">
      <w:r w:rsidRPr="00DE784D">
        <w:t>2. Закрепление техники метания  гранаты с разбега.</w:t>
      </w:r>
    </w:p>
    <w:p w:rsidR="00DE784D" w:rsidRPr="00DE784D" w:rsidRDefault="00DE784D" w:rsidP="00DE784D">
      <w:r w:rsidRPr="00DE784D">
        <w:t>3. Развитие  скоростно- силовых  качеств.</w:t>
      </w:r>
    </w:p>
    <w:p w:rsidR="00DE784D" w:rsidRPr="00DE784D" w:rsidRDefault="00DE784D" w:rsidP="00DE784D">
      <w:r w:rsidRPr="00DE784D">
        <w:t>4. Воспитание  чувства взаимопомощи, взаимостраховки.</w:t>
      </w:r>
    </w:p>
    <w:p w:rsidR="00DE784D" w:rsidRPr="00DE784D" w:rsidRDefault="00DE784D" w:rsidP="00DE784D"/>
    <w:p w:rsidR="00DE784D" w:rsidRPr="00DE784D" w:rsidRDefault="00DE784D" w:rsidP="00DE784D">
      <w:r w:rsidRPr="00DE784D">
        <w:rPr>
          <w:b/>
        </w:rPr>
        <w:t>Место проведения</w:t>
      </w:r>
      <w:r w:rsidRPr="00DE784D">
        <w:t>:  Стадион</w:t>
      </w:r>
    </w:p>
    <w:p w:rsidR="00DE784D" w:rsidRPr="00DE784D" w:rsidRDefault="00DE784D" w:rsidP="00DE784D">
      <w:pPr>
        <w:rPr>
          <w:b/>
        </w:rPr>
      </w:pPr>
      <w:r w:rsidRPr="00DE784D">
        <w:rPr>
          <w:b/>
        </w:rPr>
        <w:t xml:space="preserve">Время проведения:  </w:t>
      </w:r>
    </w:p>
    <w:p w:rsidR="00DE784D" w:rsidRPr="00DE784D" w:rsidRDefault="00DE784D" w:rsidP="00DE784D">
      <w:r w:rsidRPr="00DE784D">
        <w:rPr>
          <w:b/>
        </w:rPr>
        <w:t>Дата проведения</w:t>
      </w:r>
      <w:r w:rsidRPr="00DE784D">
        <w:t xml:space="preserve">:  </w:t>
      </w:r>
    </w:p>
    <w:p w:rsidR="00DE784D" w:rsidRPr="00DE784D" w:rsidRDefault="00DE784D" w:rsidP="00DE784D">
      <w:r w:rsidRPr="00DE784D">
        <w:rPr>
          <w:b/>
        </w:rPr>
        <w:t>Инвентарь</w:t>
      </w:r>
      <w:r w:rsidRPr="00DE784D">
        <w:t>:  граната (500 гр), секундомер.</w:t>
      </w:r>
    </w:p>
    <w:p w:rsidR="00DE784D" w:rsidRPr="00DE784D" w:rsidRDefault="00DE784D" w:rsidP="00DE784D"/>
    <w:p w:rsidR="00DE784D" w:rsidRPr="00DE784D" w:rsidRDefault="00DE784D" w:rsidP="00DE7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700"/>
        <w:gridCol w:w="3343"/>
      </w:tblGrid>
      <w:tr w:rsidR="00DE784D" w:rsidRPr="00DE784D" w:rsidTr="00DE784D">
        <w:tc>
          <w:tcPr>
            <w:tcW w:w="3528" w:type="dxa"/>
          </w:tcPr>
          <w:p w:rsidR="00DE784D" w:rsidRPr="00DE784D" w:rsidRDefault="00DE784D" w:rsidP="00DE784D">
            <w:pPr>
              <w:jc w:val="center"/>
            </w:pPr>
            <w:r w:rsidRPr="00DE784D">
              <w:t>содержание урока</w:t>
            </w:r>
          </w:p>
        </w:tc>
        <w:tc>
          <w:tcPr>
            <w:tcW w:w="2700" w:type="dxa"/>
          </w:tcPr>
          <w:p w:rsidR="00DE784D" w:rsidRPr="00DE784D" w:rsidRDefault="00DE784D" w:rsidP="00DE784D">
            <w:pPr>
              <w:jc w:val="center"/>
            </w:pPr>
            <w:r w:rsidRPr="00DE784D">
              <w:t>дозировка упражнений</w:t>
            </w:r>
          </w:p>
        </w:tc>
        <w:tc>
          <w:tcPr>
            <w:tcW w:w="3343" w:type="dxa"/>
          </w:tcPr>
          <w:p w:rsidR="00DE784D" w:rsidRPr="00DE784D" w:rsidRDefault="00DE784D" w:rsidP="00DE784D">
            <w:pPr>
              <w:jc w:val="center"/>
            </w:pPr>
            <w:r w:rsidRPr="00DE784D">
              <w:t>организационно-методические указания</w:t>
            </w:r>
          </w:p>
        </w:tc>
      </w:tr>
      <w:tr w:rsidR="00DE784D" w:rsidRPr="00DE784D" w:rsidTr="00DE784D">
        <w:tc>
          <w:tcPr>
            <w:tcW w:w="3528" w:type="dxa"/>
          </w:tcPr>
          <w:p w:rsidR="00DE784D" w:rsidRPr="00DE784D" w:rsidRDefault="00DE784D" w:rsidP="00DE784D">
            <w:pPr>
              <w:rPr>
                <w:b/>
              </w:rPr>
            </w:pPr>
            <w:r w:rsidRPr="00DE784D">
              <w:rPr>
                <w:b/>
              </w:rPr>
              <w:t>Подготовительная часть</w:t>
            </w:r>
          </w:p>
          <w:p w:rsidR="00DE784D" w:rsidRPr="00DE784D" w:rsidRDefault="00DE784D" w:rsidP="00DE784D">
            <w:r w:rsidRPr="00DE784D">
              <w:t>1. Построение, приветствие, сообщение задач урока.</w:t>
            </w:r>
          </w:p>
          <w:p w:rsidR="00DE784D" w:rsidRPr="00DE784D" w:rsidRDefault="00DE784D" w:rsidP="00DE784D">
            <w:r w:rsidRPr="00DE784D">
              <w:t>2. Строевые упражнения.</w:t>
            </w:r>
          </w:p>
          <w:p w:rsidR="00DE784D" w:rsidRPr="00DE784D" w:rsidRDefault="00DE784D" w:rsidP="00DE784D">
            <w:r w:rsidRPr="00DE784D">
              <w:t>3. Ходьба:</w:t>
            </w:r>
          </w:p>
          <w:p w:rsidR="00DE784D" w:rsidRPr="00DE784D" w:rsidRDefault="00DE784D" w:rsidP="00DE784D">
            <w:r w:rsidRPr="00DE784D">
              <w:t>- обычная;</w:t>
            </w:r>
          </w:p>
          <w:p w:rsidR="00DE784D" w:rsidRPr="00DE784D" w:rsidRDefault="00DE784D" w:rsidP="00DE784D">
            <w:r w:rsidRPr="00DE784D">
              <w:t>- на носках, руки на пояс;</w:t>
            </w:r>
          </w:p>
          <w:p w:rsidR="00DE784D" w:rsidRPr="00DE784D" w:rsidRDefault="00DE784D" w:rsidP="00DE784D">
            <w:r w:rsidRPr="00DE784D">
              <w:t>- на пятках, руки на пояс;</w:t>
            </w:r>
          </w:p>
          <w:p w:rsidR="00DE784D" w:rsidRPr="00DE784D" w:rsidRDefault="00DE784D" w:rsidP="00DE784D">
            <w:r w:rsidRPr="00DE784D">
              <w:t>- с перекатом с пятки на носок, руки на пояс;</w:t>
            </w:r>
          </w:p>
          <w:p w:rsidR="00DE784D" w:rsidRPr="00DE784D" w:rsidRDefault="00DE784D" w:rsidP="00DE784D">
            <w:r w:rsidRPr="00DE784D">
              <w:t>- в полуприседе, руки на пояс;</w:t>
            </w:r>
          </w:p>
          <w:p w:rsidR="00DE784D" w:rsidRPr="00DE784D" w:rsidRDefault="00DE784D" w:rsidP="00DE784D">
            <w:r w:rsidRPr="00DE784D">
              <w:t>- в приседе, руки на пояс;</w:t>
            </w:r>
          </w:p>
          <w:p w:rsidR="00DE784D" w:rsidRPr="00DE784D" w:rsidRDefault="00DE784D" w:rsidP="00DE784D">
            <w:r w:rsidRPr="00DE784D">
              <w:t>- прыжками в приседе;</w:t>
            </w:r>
          </w:p>
          <w:p w:rsidR="00DE784D" w:rsidRPr="00DE784D" w:rsidRDefault="00DE784D" w:rsidP="00DE784D">
            <w:r w:rsidRPr="00DE784D">
              <w:t>4. Бег:</w:t>
            </w:r>
          </w:p>
          <w:p w:rsidR="00DE784D" w:rsidRPr="00DE784D" w:rsidRDefault="00DE784D" w:rsidP="00DE784D">
            <w:r w:rsidRPr="00DE784D">
              <w:t>- обычный;</w:t>
            </w:r>
          </w:p>
          <w:p w:rsidR="00DE784D" w:rsidRPr="00DE784D" w:rsidRDefault="00DE784D" w:rsidP="00DE784D">
            <w:r w:rsidRPr="00DE784D">
              <w:t xml:space="preserve">-  </w:t>
            </w:r>
            <w:r w:rsidRPr="00DE784D">
              <w:rPr>
                <w:lang w:val="en-US"/>
              </w:rPr>
              <w:t>c</w:t>
            </w:r>
            <w:r w:rsidRPr="00DE784D">
              <w:t xml:space="preserve">  высоким подниманием бедра;</w:t>
            </w:r>
          </w:p>
          <w:p w:rsidR="00DE784D" w:rsidRPr="00DE784D" w:rsidRDefault="00DE784D" w:rsidP="00DE784D">
            <w:r w:rsidRPr="00DE784D">
              <w:t xml:space="preserve">- </w:t>
            </w:r>
            <w:r w:rsidRPr="00DE784D">
              <w:rPr>
                <w:lang w:val="en-US"/>
              </w:rPr>
              <w:t>c</w:t>
            </w:r>
            <w:r w:rsidRPr="00DE784D">
              <w:t xml:space="preserve">  высоким подниманием бедра с ускорением;</w:t>
            </w:r>
          </w:p>
          <w:p w:rsidR="00DE784D" w:rsidRPr="00DE784D" w:rsidRDefault="00DE784D" w:rsidP="00DE784D">
            <w:r w:rsidRPr="00DE784D">
              <w:t>-  с  захлестыванием голени назад;</w:t>
            </w:r>
          </w:p>
          <w:p w:rsidR="00DE784D" w:rsidRPr="00DE784D" w:rsidRDefault="00DE784D" w:rsidP="00DE784D">
            <w:r w:rsidRPr="00DE784D">
              <w:t>-  с  захлестыванием голени назад с ускорением;</w:t>
            </w:r>
          </w:p>
          <w:p w:rsidR="00DE784D" w:rsidRPr="00DE784D" w:rsidRDefault="00DE784D" w:rsidP="00DE784D">
            <w:r w:rsidRPr="00DE784D">
              <w:t>-  с подниманием прямых ног;</w:t>
            </w:r>
          </w:p>
          <w:p w:rsidR="00DE784D" w:rsidRPr="00DE784D" w:rsidRDefault="00DE784D" w:rsidP="00DE784D">
            <w:r w:rsidRPr="00DE784D">
              <w:t>- с подниманием прямых ног с ускорением;</w:t>
            </w:r>
          </w:p>
          <w:p w:rsidR="00DE784D" w:rsidRPr="00DE784D" w:rsidRDefault="00DE784D" w:rsidP="00DE784D">
            <w:r w:rsidRPr="00DE784D">
              <w:t>-  с  выпадами;</w:t>
            </w:r>
          </w:p>
          <w:p w:rsidR="00DE784D" w:rsidRPr="00DE784D" w:rsidRDefault="00DE784D" w:rsidP="00DE784D">
            <w:r w:rsidRPr="00DE784D">
              <w:t>-  прыжками с высоким подни-манием колена маховой ноги и полным выпрямлением толчко-вой;</w:t>
            </w:r>
          </w:p>
          <w:p w:rsidR="00DE784D" w:rsidRPr="00DE784D" w:rsidRDefault="00DE784D" w:rsidP="00DE784D">
            <w:r w:rsidRPr="00DE784D">
              <w:t>- прыжками с высоким подни-манием колена маховой ноги и полным выпрямлением толчко-вой  с ускорением;</w:t>
            </w:r>
          </w:p>
          <w:p w:rsidR="00DE784D" w:rsidRPr="00DE784D" w:rsidRDefault="00DE784D" w:rsidP="00DE784D">
            <w:r w:rsidRPr="00DE784D">
              <w:t>-  семенящий бег;</w:t>
            </w:r>
          </w:p>
          <w:p w:rsidR="00DE784D" w:rsidRPr="00DE784D" w:rsidRDefault="00DE784D" w:rsidP="00DE784D">
            <w:pPr>
              <w:rPr>
                <w:b/>
              </w:rPr>
            </w:pPr>
            <w:r w:rsidRPr="00DE784D">
              <w:rPr>
                <w:b/>
              </w:rPr>
              <w:t xml:space="preserve">Общеразвивающие упражне-                 </w:t>
            </w:r>
          </w:p>
          <w:p w:rsidR="00DE784D" w:rsidRPr="00DE784D" w:rsidRDefault="00DE784D" w:rsidP="00DE784D">
            <w:pPr>
              <w:rPr>
                <w:b/>
              </w:rPr>
            </w:pPr>
            <w:r w:rsidRPr="00DE784D">
              <w:rPr>
                <w:b/>
              </w:rPr>
              <w:t>ния в кругу</w:t>
            </w:r>
          </w:p>
        </w:tc>
        <w:tc>
          <w:tcPr>
            <w:tcW w:w="2700" w:type="dxa"/>
          </w:tcPr>
          <w:p w:rsidR="00DE784D" w:rsidRPr="00DE784D" w:rsidRDefault="00DE784D" w:rsidP="00DE784D">
            <w:pPr>
              <w:jc w:val="center"/>
            </w:pPr>
            <w:r w:rsidRPr="00DE784D">
              <w:t>20 минут</w:t>
            </w:r>
          </w:p>
          <w:p w:rsidR="00DE784D" w:rsidRPr="00DE784D" w:rsidRDefault="00DE784D" w:rsidP="00DE784D">
            <w:pPr>
              <w:jc w:val="center"/>
            </w:pPr>
            <w:r w:rsidRPr="00DE784D">
              <w:t>30 сек</w:t>
            </w:r>
          </w:p>
          <w:p w:rsidR="00DE784D" w:rsidRPr="00DE784D" w:rsidRDefault="00DE784D" w:rsidP="00DE784D">
            <w:pPr>
              <w:jc w:val="center"/>
            </w:pPr>
          </w:p>
          <w:p w:rsidR="00DE784D" w:rsidRPr="00DE784D" w:rsidRDefault="00DE784D" w:rsidP="00DE784D">
            <w:pPr>
              <w:jc w:val="center"/>
            </w:pPr>
            <w:r w:rsidRPr="00DE784D">
              <w:t>1 мин</w:t>
            </w:r>
          </w:p>
          <w:p w:rsidR="00DE784D" w:rsidRPr="00DE784D" w:rsidRDefault="00DE784D" w:rsidP="00DE784D">
            <w:pPr>
              <w:jc w:val="center"/>
            </w:pPr>
          </w:p>
          <w:p w:rsidR="00DE784D" w:rsidRPr="00DE784D" w:rsidRDefault="00DE784D" w:rsidP="00DE784D">
            <w:pPr>
              <w:jc w:val="center"/>
            </w:pPr>
            <w:r w:rsidRPr="00DE784D">
              <w:t>5 мин</w:t>
            </w:r>
          </w:p>
          <w:p w:rsidR="00DE784D" w:rsidRPr="00DE784D" w:rsidRDefault="00DE784D" w:rsidP="00DE784D">
            <w:pPr>
              <w:jc w:val="center"/>
            </w:pPr>
            <w:smartTag w:uri="urn:schemas-microsoft-com:office:smarttags" w:element="metricconverter">
              <w:smartTagPr>
                <w:attr w:name="ProductID" w:val="15 м"/>
              </w:smartTagPr>
              <w:r w:rsidRPr="00DE784D">
                <w:t>15 м</w:t>
              </w:r>
            </w:smartTag>
          </w:p>
          <w:p w:rsidR="00DE784D" w:rsidRPr="00DE784D" w:rsidRDefault="00DE784D" w:rsidP="00DE784D">
            <w:pPr>
              <w:jc w:val="center"/>
            </w:pPr>
            <w:smartTag w:uri="urn:schemas-microsoft-com:office:smarttags" w:element="metricconverter">
              <w:smartTagPr>
                <w:attr w:name="ProductID" w:val="15 м"/>
              </w:smartTagPr>
              <w:r w:rsidRPr="00DE784D">
                <w:t>15 м</w:t>
              </w:r>
            </w:smartTag>
          </w:p>
          <w:p w:rsidR="00DE784D" w:rsidRPr="00DE784D" w:rsidRDefault="00DE784D" w:rsidP="00DE784D">
            <w:pPr>
              <w:jc w:val="center"/>
            </w:pPr>
            <w:smartTag w:uri="urn:schemas-microsoft-com:office:smarttags" w:element="metricconverter">
              <w:smartTagPr>
                <w:attr w:name="ProductID" w:val="15 м"/>
              </w:smartTagPr>
              <w:r w:rsidRPr="00DE784D">
                <w:t>15 м</w:t>
              </w:r>
            </w:smartTag>
          </w:p>
          <w:p w:rsidR="00DE784D" w:rsidRPr="00DE784D" w:rsidRDefault="00DE784D" w:rsidP="00DE784D">
            <w:pPr>
              <w:jc w:val="center"/>
            </w:pPr>
          </w:p>
          <w:p w:rsidR="00DE784D" w:rsidRPr="00DE784D" w:rsidRDefault="00DE784D" w:rsidP="00DE784D">
            <w:pPr>
              <w:jc w:val="center"/>
            </w:pPr>
            <w:smartTag w:uri="urn:schemas-microsoft-com:office:smarttags" w:element="metricconverter">
              <w:smartTagPr>
                <w:attr w:name="ProductID" w:val="15 м"/>
              </w:smartTagPr>
              <w:r w:rsidRPr="00DE784D">
                <w:t>15 м</w:t>
              </w:r>
            </w:smartTag>
          </w:p>
          <w:p w:rsidR="00DE784D" w:rsidRPr="00DE784D" w:rsidRDefault="00DE784D" w:rsidP="00DE784D">
            <w:pPr>
              <w:jc w:val="center"/>
            </w:pPr>
            <w:smartTag w:uri="urn:schemas-microsoft-com:office:smarttags" w:element="metricconverter">
              <w:smartTagPr>
                <w:attr w:name="ProductID" w:val="15 м"/>
              </w:smartTagPr>
              <w:r w:rsidRPr="00DE784D">
                <w:t>15 м</w:t>
              </w:r>
            </w:smartTag>
          </w:p>
          <w:p w:rsidR="00DE784D" w:rsidRPr="00DE784D" w:rsidRDefault="00DE784D" w:rsidP="00DE784D">
            <w:pPr>
              <w:jc w:val="center"/>
            </w:pPr>
            <w:smartTag w:uri="urn:schemas-microsoft-com:office:smarttags" w:element="metricconverter">
              <w:smartTagPr>
                <w:attr w:name="ProductID" w:val="15 м"/>
              </w:smartTagPr>
              <w:r w:rsidRPr="00DE784D">
                <w:t>15 м</w:t>
              </w:r>
            </w:smartTag>
          </w:p>
          <w:p w:rsidR="00DE784D" w:rsidRPr="00DE784D" w:rsidRDefault="00DE784D" w:rsidP="00DE784D">
            <w:pPr>
              <w:jc w:val="center"/>
            </w:pPr>
          </w:p>
          <w:p w:rsidR="00DE784D" w:rsidRPr="00DE784D" w:rsidRDefault="00DE784D" w:rsidP="00DE784D">
            <w:r w:rsidRPr="00DE784D">
              <w:t xml:space="preserve">                </w:t>
            </w:r>
            <w:smartTag w:uri="urn:schemas-microsoft-com:office:smarttags" w:element="metricconverter">
              <w:smartTagPr>
                <w:attr w:name="ProductID" w:val="500 м"/>
              </w:smartTagPr>
              <w:r w:rsidRPr="00DE784D">
                <w:t>500 м</w:t>
              </w:r>
            </w:smartTag>
            <w:r w:rsidRPr="00DE784D">
              <w:t xml:space="preserve"> </w:t>
            </w:r>
          </w:p>
          <w:p w:rsidR="00DE784D" w:rsidRPr="00DE784D" w:rsidRDefault="00DE784D" w:rsidP="00DE784D">
            <w:r w:rsidRPr="00DE784D">
              <w:t xml:space="preserve">                 30м</w:t>
            </w:r>
          </w:p>
          <w:p w:rsidR="00DE784D" w:rsidRPr="00DE784D" w:rsidRDefault="00DE784D" w:rsidP="00DE784D"/>
          <w:p w:rsidR="00DE784D" w:rsidRPr="00DE784D" w:rsidRDefault="00DE784D" w:rsidP="00DE784D">
            <w:r w:rsidRPr="00DE784D">
              <w:t xml:space="preserve">            30м+10м</w:t>
            </w:r>
          </w:p>
          <w:p w:rsidR="00DE784D" w:rsidRPr="00DE784D" w:rsidRDefault="00DE784D" w:rsidP="00DE784D">
            <w:pPr>
              <w:ind w:firstLine="708"/>
            </w:pPr>
          </w:p>
          <w:p w:rsidR="00DE784D" w:rsidRPr="00DE784D" w:rsidRDefault="00DE784D" w:rsidP="00DE784D">
            <w:pPr>
              <w:ind w:firstLine="708"/>
            </w:pPr>
            <w:r w:rsidRPr="00DE784D">
              <w:t xml:space="preserve">   30м</w:t>
            </w:r>
          </w:p>
          <w:p w:rsidR="00DE784D" w:rsidRPr="00DE784D" w:rsidRDefault="00DE784D" w:rsidP="00DE784D">
            <w:pPr>
              <w:ind w:firstLine="708"/>
            </w:pPr>
          </w:p>
          <w:p w:rsidR="00DE784D" w:rsidRPr="00DE784D" w:rsidRDefault="00DE784D" w:rsidP="00DE784D">
            <w:r w:rsidRPr="00DE784D">
              <w:t xml:space="preserve">            30м+10м</w:t>
            </w:r>
          </w:p>
          <w:p w:rsidR="00DE784D" w:rsidRPr="00DE784D" w:rsidRDefault="00DE784D" w:rsidP="00DE784D">
            <w:pPr>
              <w:ind w:firstLine="708"/>
            </w:pPr>
          </w:p>
          <w:p w:rsidR="00DE784D" w:rsidRPr="00DE784D" w:rsidRDefault="00DE784D" w:rsidP="00DE784D">
            <w:pPr>
              <w:ind w:firstLine="708"/>
            </w:pPr>
            <w:r w:rsidRPr="00DE784D">
              <w:t xml:space="preserve">    30м</w:t>
            </w:r>
          </w:p>
          <w:p w:rsidR="00DE784D" w:rsidRPr="00DE784D" w:rsidRDefault="00DE784D" w:rsidP="00DE784D">
            <w:r w:rsidRPr="00DE784D">
              <w:t xml:space="preserve">            30м+10м</w:t>
            </w:r>
          </w:p>
          <w:p w:rsidR="00DE784D" w:rsidRPr="00DE784D" w:rsidRDefault="00DE784D" w:rsidP="00DE784D">
            <w:pPr>
              <w:ind w:firstLine="708"/>
            </w:pPr>
          </w:p>
          <w:p w:rsidR="00DE784D" w:rsidRPr="00DE784D" w:rsidRDefault="00DE784D" w:rsidP="00DE784D">
            <w:pPr>
              <w:ind w:firstLine="708"/>
            </w:pPr>
            <w:r w:rsidRPr="00DE784D">
              <w:t xml:space="preserve">    30м</w:t>
            </w:r>
          </w:p>
          <w:p w:rsidR="00DE784D" w:rsidRPr="00DE784D" w:rsidRDefault="00DE784D" w:rsidP="00DE784D">
            <w:pPr>
              <w:ind w:firstLine="708"/>
            </w:pPr>
            <w:r w:rsidRPr="00DE784D">
              <w:t xml:space="preserve">    30м</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 xml:space="preserve">              30м+10м</w:t>
            </w:r>
          </w:p>
          <w:p w:rsidR="00DE784D" w:rsidRPr="00DE784D" w:rsidRDefault="00DE784D" w:rsidP="00DE784D">
            <w:pPr>
              <w:ind w:firstLine="708"/>
            </w:pPr>
          </w:p>
          <w:p w:rsidR="00DE784D" w:rsidRPr="00DE784D" w:rsidRDefault="00DE784D" w:rsidP="00DE784D">
            <w:pPr>
              <w:ind w:firstLine="708"/>
            </w:pPr>
          </w:p>
          <w:p w:rsidR="00DE784D" w:rsidRPr="00DE784D" w:rsidRDefault="00DE784D" w:rsidP="00DE784D">
            <w:pPr>
              <w:ind w:firstLine="708"/>
            </w:pPr>
          </w:p>
          <w:p w:rsidR="00DE784D" w:rsidRPr="00DE784D" w:rsidRDefault="00DE784D" w:rsidP="00DE784D">
            <w:pPr>
              <w:ind w:firstLine="708"/>
            </w:pPr>
          </w:p>
          <w:p w:rsidR="00DE784D" w:rsidRPr="00DE784D" w:rsidRDefault="00DE784D" w:rsidP="00DE784D">
            <w:r w:rsidRPr="00DE784D">
              <w:t xml:space="preserve">           8 минут</w:t>
            </w:r>
          </w:p>
        </w:tc>
        <w:tc>
          <w:tcPr>
            <w:tcW w:w="3343" w:type="dxa"/>
          </w:tcPr>
          <w:p w:rsidR="00DE784D" w:rsidRPr="00DE784D" w:rsidRDefault="00DE784D" w:rsidP="00DE784D"/>
          <w:p w:rsidR="00DE784D" w:rsidRPr="00DE784D" w:rsidRDefault="00DE784D" w:rsidP="00DE784D">
            <w:r w:rsidRPr="00DE784D">
              <w:t>«Равняйсь! Смирно!»</w:t>
            </w:r>
          </w:p>
          <w:p w:rsidR="00DE784D" w:rsidRPr="00DE784D" w:rsidRDefault="00DE784D" w:rsidP="00DE784D"/>
          <w:p w:rsidR="00DE784D" w:rsidRPr="00DE784D" w:rsidRDefault="00DE784D" w:rsidP="00DE784D">
            <w:r w:rsidRPr="00DE784D">
              <w:t>«Напра-во!, нале-во!, кру-гом»</w:t>
            </w:r>
          </w:p>
          <w:p w:rsidR="00DE784D" w:rsidRPr="00DE784D" w:rsidRDefault="00DE784D" w:rsidP="00DE784D">
            <w:r w:rsidRPr="00DE784D">
              <w:t>в колонне по одному</w:t>
            </w:r>
          </w:p>
          <w:p w:rsidR="00DE784D" w:rsidRPr="00DE784D" w:rsidRDefault="00DE784D" w:rsidP="00DE784D">
            <w:r w:rsidRPr="00DE784D">
              <w:t>спина прямая, плечи расправ-лены, смотреть в затылок друг другу, соблюдать осанку</w:t>
            </w:r>
          </w:p>
          <w:p w:rsidR="00DE784D" w:rsidRPr="00DE784D" w:rsidRDefault="00DE784D" w:rsidP="00DE784D"/>
          <w:p w:rsidR="00DE784D" w:rsidRPr="00DE784D" w:rsidRDefault="00DE784D" w:rsidP="00DE784D">
            <w:r w:rsidRPr="00DE784D">
              <w:t>спина прямая, плечи расправ-лены, смотреть в затылок друг другу</w:t>
            </w:r>
          </w:p>
          <w:p w:rsidR="00DE784D" w:rsidRPr="00DE784D" w:rsidRDefault="00DE784D" w:rsidP="00DE784D">
            <w:r w:rsidRPr="00DE784D">
              <w:t>в колонне по одному</w:t>
            </w:r>
          </w:p>
          <w:p w:rsidR="00DE784D" w:rsidRPr="00DE784D" w:rsidRDefault="00DE784D" w:rsidP="00DE784D">
            <w:r w:rsidRPr="00DE784D">
              <w:t>легкий разминочный бег</w:t>
            </w:r>
          </w:p>
          <w:p w:rsidR="00DE784D" w:rsidRPr="00DE784D" w:rsidRDefault="00DE784D" w:rsidP="00DE784D">
            <w:r w:rsidRPr="00DE784D">
              <w:t>бедро выше</w:t>
            </w:r>
          </w:p>
          <w:p w:rsidR="00DE784D" w:rsidRPr="00DE784D" w:rsidRDefault="00DE784D" w:rsidP="00DE784D"/>
          <w:p w:rsidR="00DE784D" w:rsidRPr="00DE784D" w:rsidRDefault="00DE784D" w:rsidP="00DE784D">
            <w:r w:rsidRPr="00DE784D">
              <w:t>бедро выше, с быстрым ускорением</w:t>
            </w:r>
          </w:p>
          <w:p w:rsidR="00DE784D" w:rsidRPr="00DE784D" w:rsidRDefault="00DE784D" w:rsidP="00DE784D">
            <w:r w:rsidRPr="00DE784D">
              <w:t xml:space="preserve">касаться  ногами ягодиц </w:t>
            </w:r>
          </w:p>
          <w:p w:rsidR="00DE784D" w:rsidRPr="00DE784D" w:rsidRDefault="00DE784D" w:rsidP="00DE784D">
            <w:r w:rsidRPr="00DE784D">
              <w:t>касаться  ногами ягодиц ,с быстрым ускорением</w:t>
            </w:r>
          </w:p>
          <w:p w:rsidR="00DE784D" w:rsidRPr="00DE784D" w:rsidRDefault="00DE784D" w:rsidP="00DE784D">
            <w:r w:rsidRPr="00DE784D">
              <w:t>ноги прямые</w:t>
            </w:r>
          </w:p>
          <w:p w:rsidR="00DE784D" w:rsidRPr="00DE784D" w:rsidRDefault="00DE784D" w:rsidP="00DE784D">
            <w:r w:rsidRPr="00DE784D">
              <w:t>ноги прямые, с быстрым ускорением</w:t>
            </w:r>
          </w:p>
          <w:p w:rsidR="00DE784D" w:rsidRPr="00DE784D" w:rsidRDefault="00DE784D" w:rsidP="00DE784D">
            <w:r w:rsidRPr="00DE784D">
              <w:t>выпад больше, спина прямая</w:t>
            </w:r>
          </w:p>
          <w:p w:rsidR="00DE784D" w:rsidRPr="00DE784D" w:rsidRDefault="00DE784D" w:rsidP="00DE784D">
            <w:r w:rsidRPr="00DE784D">
              <w:t>прыжки выше, колено поднимать выше, соблюдать    осанку</w:t>
            </w:r>
          </w:p>
          <w:p w:rsidR="00DE784D" w:rsidRPr="00DE784D" w:rsidRDefault="00DE784D" w:rsidP="00DE784D"/>
          <w:p w:rsidR="00DE784D" w:rsidRPr="00DE784D" w:rsidRDefault="00DE784D" w:rsidP="00DE784D"/>
          <w:p w:rsidR="00DE784D" w:rsidRPr="00DE784D" w:rsidRDefault="00DE784D" w:rsidP="00DE784D">
            <w:r w:rsidRPr="00DE784D">
              <w:t>прыжки выше, колено поднимать выше с переходом на быстрое ускорение</w:t>
            </w:r>
          </w:p>
          <w:p w:rsidR="00DE784D" w:rsidRPr="00DE784D" w:rsidRDefault="00DE784D" w:rsidP="00DE784D"/>
          <w:p w:rsidR="00DE784D" w:rsidRPr="00DE784D" w:rsidRDefault="00DE784D" w:rsidP="00DE784D"/>
          <w:p w:rsidR="00DE784D" w:rsidRPr="00DE784D" w:rsidRDefault="00DE784D" w:rsidP="00DE784D">
            <w:r w:rsidRPr="00DE784D">
              <w:t>проводит ученица</w:t>
            </w:r>
          </w:p>
        </w:tc>
      </w:tr>
      <w:tr w:rsidR="00DE784D" w:rsidRPr="00DE784D" w:rsidTr="00DE784D">
        <w:tc>
          <w:tcPr>
            <w:tcW w:w="3528" w:type="dxa"/>
          </w:tcPr>
          <w:p w:rsidR="00DE784D" w:rsidRPr="00DE784D" w:rsidRDefault="00DE784D" w:rsidP="00DE784D">
            <w:pPr>
              <w:rPr>
                <w:b/>
              </w:rPr>
            </w:pPr>
            <w:r w:rsidRPr="00DE784D">
              <w:rPr>
                <w:b/>
              </w:rPr>
              <w:t>Основная часть</w:t>
            </w:r>
          </w:p>
          <w:p w:rsidR="00DE784D" w:rsidRPr="00DE784D" w:rsidRDefault="00DE784D" w:rsidP="00DE784D">
            <w:r w:rsidRPr="00DE784D">
              <w:t xml:space="preserve">1. Контрольный норматив бега на </w:t>
            </w:r>
            <w:smartTag w:uri="urn:schemas-microsoft-com:office:smarttags" w:element="metricconverter">
              <w:smartTagPr>
                <w:attr w:name="ProductID" w:val="100 метров"/>
              </w:smartTagPr>
              <w:r w:rsidRPr="00DE784D">
                <w:t>100 метров</w:t>
              </w:r>
            </w:smartTag>
            <w:r w:rsidRPr="00DE784D">
              <w:t xml:space="preserve"> с высокого старта:</w:t>
            </w:r>
          </w:p>
          <w:p w:rsidR="00DE784D" w:rsidRPr="00DE784D" w:rsidRDefault="00DE784D" w:rsidP="00DE784D">
            <w:r w:rsidRPr="00DE784D">
              <w:t>-  4-5 ускорений;</w:t>
            </w:r>
          </w:p>
          <w:p w:rsidR="00DE784D" w:rsidRPr="00DE784D" w:rsidRDefault="00DE784D" w:rsidP="00DE784D">
            <w:r w:rsidRPr="00DE784D">
              <w:t xml:space="preserve">-  контроль бега на </w:t>
            </w:r>
            <w:smartTag w:uri="urn:schemas-microsoft-com:office:smarttags" w:element="metricconverter">
              <w:smartTagPr>
                <w:attr w:name="ProductID" w:val="100 м"/>
              </w:smartTagPr>
              <w:r w:rsidRPr="00DE784D">
                <w:t>100 м</w:t>
              </w:r>
            </w:smartTag>
            <w:r w:rsidRPr="00DE784D">
              <w:t>.</w:t>
            </w:r>
          </w:p>
          <w:p w:rsidR="00DE784D" w:rsidRPr="00DE784D" w:rsidRDefault="00DE784D" w:rsidP="00DE784D"/>
          <w:p w:rsidR="00DE784D" w:rsidRPr="00DE784D" w:rsidRDefault="00DE784D" w:rsidP="00DE784D"/>
          <w:p w:rsidR="00DE784D" w:rsidRPr="00DE784D" w:rsidRDefault="00DE784D" w:rsidP="00DE784D">
            <w:r w:rsidRPr="00DE784D">
              <w:t>2. Закрепление техники мета -</w:t>
            </w:r>
          </w:p>
          <w:p w:rsidR="00DE784D" w:rsidRPr="00DE784D" w:rsidRDefault="00DE784D" w:rsidP="00DE784D">
            <w:r w:rsidRPr="00DE784D">
              <w:t>ния  гранаты с разбега:</w:t>
            </w:r>
          </w:p>
          <w:p w:rsidR="00DE784D" w:rsidRPr="00DE784D" w:rsidRDefault="00DE784D" w:rsidP="00DE784D">
            <w:r w:rsidRPr="00DE784D">
              <w:t>- показ преподавателем;</w:t>
            </w:r>
          </w:p>
          <w:p w:rsidR="00DE784D" w:rsidRPr="00DE784D" w:rsidRDefault="00DE784D" w:rsidP="00DE784D">
            <w:r w:rsidRPr="00DE784D">
              <w:t>- имитация отведения гранаты назад на 3 шага в ходьбе;</w:t>
            </w:r>
          </w:p>
          <w:p w:rsidR="00DE784D" w:rsidRPr="00DE784D" w:rsidRDefault="00DE784D" w:rsidP="00DE784D">
            <w:r w:rsidRPr="00DE784D">
              <w:t>-  имитация отведения гранаты назад на 3 шага  в беге;</w:t>
            </w:r>
          </w:p>
          <w:p w:rsidR="00DE784D" w:rsidRPr="00DE784D" w:rsidRDefault="00DE784D" w:rsidP="00DE784D">
            <w:r w:rsidRPr="00DE784D">
              <w:t>- метание гранаты с места ;</w:t>
            </w:r>
          </w:p>
          <w:p w:rsidR="00DE784D" w:rsidRPr="00DE784D" w:rsidRDefault="00DE784D" w:rsidP="00DE784D">
            <w:r w:rsidRPr="00DE784D">
              <w:t>- метание гранаты  с шага;</w:t>
            </w:r>
          </w:p>
          <w:p w:rsidR="00DE784D" w:rsidRPr="00DE784D" w:rsidRDefault="00DE784D" w:rsidP="00DE784D">
            <w:r w:rsidRPr="00DE784D">
              <w:t>- метание гранаты после выпол-нения нескольких  скрестных шагов;</w:t>
            </w:r>
          </w:p>
          <w:p w:rsidR="00DE784D" w:rsidRPr="00DE784D" w:rsidRDefault="00DE784D" w:rsidP="00DE784D">
            <w:r w:rsidRPr="00DE784D">
              <w:t>- метание гранаты  стоя полубо-ком в направлении метания;</w:t>
            </w:r>
          </w:p>
          <w:p w:rsidR="00DE784D" w:rsidRPr="00DE784D" w:rsidRDefault="00DE784D" w:rsidP="00DE784D">
            <w:r w:rsidRPr="00DE784D">
              <w:t>- метание гранаты с 2-3 шагов;</w:t>
            </w:r>
          </w:p>
          <w:p w:rsidR="00DE784D" w:rsidRPr="00DE784D" w:rsidRDefault="00DE784D" w:rsidP="00DE784D">
            <w:r w:rsidRPr="00DE784D">
              <w:t>- метание гранаты с разбега .</w:t>
            </w:r>
          </w:p>
        </w:tc>
        <w:tc>
          <w:tcPr>
            <w:tcW w:w="2700" w:type="dxa"/>
          </w:tcPr>
          <w:p w:rsidR="00DE784D" w:rsidRPr="00DE784D" w:rsidRDefault="00DE784D" w:rsidP="00DE784D">
            <w:r w:rsidRPr="00DE784D">
              <w:t xml:space="preserve">           40 минут</w:t>
            </w:r>
          </w:p>
          <w:p w:rsidR="00DE784D" w:rsidRPr="00DE784D" w:rsidRDefault="00DE784D" w:rsidP="00DE784D">
            <w:r w:rsidRPr="00DE784D">
              <w:t xml:space="preserve">            20 минут</w:t>
            </w:r>
          </w:p>
          <w:p w:rsidR="00DE784D" w:rsidRPr="00DE784D" w:rsidRDefault="00DE784D" w:rsidP="00DE784D"/>
          <w:p w:rsidR="00DE784D" w:rsidRPr="00DE784D" w:rsidRDefault="00DE784D" w:rsidP="00DE784D">
            <w:pPr>
              <w:ind w:firstLine="708"/>
            </w:pPr>
            <w:r w:rsidRPr="00DE784D">
              <w:t xml:space="preserve">  </w:t>
            </w:r>
          </w:p>
          <w:p w:rsidR="00DE784D" w:rsidRPr="00DE784D" w:rsidRDefault="00DE784D" w:rsidP="00DE784D">
            <w:r w:rsidRPr="00DE784D">
              <w:t xml:space="preserve">              </w:t>
            </w:r>
            <w:smartTag w:uri="urn:schemas-microsoft-com:office:smarttags" w:element="metricconverter">
              <w:smartTagPr>
                <w:attr w:name="ProductID" w:val="30 м"/>
              </w:smartTagPr>
              <w:r w:rsidRPr="00DE784D">
                <w:t>30 м</w:t>
              </w:r>
            </w:smartTag>
          </w:p>
          <w:p w:rsidR="00DE784D" w:rsidRPr="00DE784D" w:rsidRDefault="00DE784D" w:rsidP="00DE784D">
            <w:pPr>
              <w:ind w:firstLine="708"/>
            </w:pPr>
          </w:p>
          <w:p w:rsidR="00DE784D" w:rsidRPr="00DE784D" w:rsidRDefault="00DE784D" w:rsidP="00DE784D">
            <w:pPr>
              <w:ind w:firstLine="708"/>
            </w:pPr>
            <w:r w:rsidRPr="00DE784D">
              <w:t xml:space="preserve"> </w:t>
            </w:r>
          </w:p>
          <w:p w:rsidR="00DE784D" w:rsidRPr="00DE784D" w:rsidRDefault="00DE784D" w:rsidP="00DE784D"/>
          <w:p w:rsidR="00DE784D" w:rsidRPr="00DE784D" w:rsidRDefault="00DE784D" w:rsidP="00DE784D">
            <w:r w:rsidRPr="00DE784D">
              <w:t xml:space="preserve">            15 минут</w:t>
            </w:r>
          </w:p>
        </w:tc>
        <w:tc>
          <w:tcPr>
            <w:tcW w:w="3343" w:type="dxa"/>
          </w:tcPr>
          <w:p w:rsidR="00DE784D" w:rsidRPr="00DE784D" w:rsidRDefault="00DE784D" w:rsidP="00DE784D"/>
          <w:p w:rsidR="00DE784D" w:rsidRPr="00DE784D" w:rsidRDefault="00DE784D" w:rsidP="00DE784D">
            <w:r w:rsidRPr="00DE784D">
              <w:t>в парах</w:t>
            </w:r>
          </w:p>
          <w:p w:rsidR="00DE784D" w:rsidRPr="00DE784D" w:rsidRDefault="00DE784D" w:rsidP="00DE784D"/>
          <w:p w:rsidR="00DE784D" w:rsidRPr="00DE784D" w:rsidRDefault="00DE784D" w:rsidP="00DE784D"/>
          <w:p w:rsidR="00DE784D" w:rsidRPr="00DE784D" w:rsidRDefault="00DE784D" w:rsidP="00DE784D">
            <w:r w:rsidRPr="00DE784D">
              <w:t>по сигналу преподавателя</w:t>
            </w:r>
          </w:p>
          <w:p w:rsidR="00DE784D" w:rsidRPr="00DE784D" w:rsidRDefault="00DE784D" w:rsidP="00DE784D">
            <w:pPr>
              <w:rPr>
                <w:b/>
              </w:rPr>
            </w:pPr>
            <w:r w:rsidRPr="00DE784D">
              <w:rPr>
                <w:b/>
              </w:rPr>
              <w:t>«3»- 18,0 сек</w:t>
            </w:r>
          </w:p>
          <w:p w:rsidR="00DE784D" w:rsidRPr="00DE784D" w:rsidRDefault="00DE784D" w:rsidP="00DE784D">
            <w:pPr>
              <w:rPr>
                <w:b/>
              </w:rPr>
            </w:pPr>
            <w:r w:rsidRPr="00DE784D">
              <w:rPr>
                <w:b/>
              </w:rPr>
              <w:t>«4»- 17,5 сек</w:t>
            </w:r>
          </w:p>
          <w:p w:rsidR="00DE784D" w:rsidRPr="00DE784D" w:rsidRDefault="00DE784D" w:rsidP="00DE784D">
            <w:pPr>
              <w:rPr>
                <w:b/>
              </w:rPr>
            </w:pPr>
            <w:r w:rsidRPr="00DE784D">
              <w:rPr>
                <w:b/>
              </w:rPr>
              <w:t>«5»- 16,8 сек</w:t>
            </w:r>
          </w:p>
          <w:p w:rsidR="00DE784D" w:rsidRPr="00DE784D" w:rsidRDefault="00DE784D" w:rsidP="00DE784D">
            <w:pPr>
              <w:rPr>
                <w:b/>
              </w:rPr>
            </w:pPr>
            <w:r w:rsidRPr="00DE784D">
              <w:t xml:space="preserve"> ошибки:</w:t>
            </w:r>
          </w:p>
          <w:p w:rsidR="00DE784D" w:rsidRPr="00DE784D" w:rsidRDefault="00DE784D" w:rsidP="00DE784D">
            <w:r w:rsidRPr="00DE784D">
              <w:t>- наклон туловища вперед  до выпуска гранаты;</w:t>
            </w:r>
          </w:p>
          <w:p w:rsidR="00DE784D" w:rsidRPr="00DE784D" w:rsidRDefault="00DE784D" w:rsidP="00DE784D">
            <w:r w:rsidRPr="00DE784D">
              <w:t>- малая амплитуда движений;</w:t>
            </w:r>
          </w:p>
          <w:p w:rsidR="00DE784D" w:rsidRPr="00DE784D" w:rsidRDefault="00DE784D" w:rsidP="00DE784D">
            <w:r w:rsidRPr="00DE784D">
              <w:t>- нарушение последователь-</w:t>
            </w:r>
          </w:p>
          <w:p w:rsidR="00DE784D" w:rsidRPr="00DE784D" w:rsidRDefault="00DE784D" w:rsidP="00DE784D">
            <w:r w:rsidRPr="00DE784D">
              <w:t>ности движений;</w:t>
            </w:r>
          </w:p>
          <w:p w:rsidR="00DE784D" w:rsidRPr="00DE784D" w:rsidRDefault="00DE784D" w:rsidP="00DE784D">
            <w:r w:rsidRPr="00DE784D">
              <w:t>-  отсутствие быстрого скачка вперед;</w:t>
            </w:r>
          </w:p>
        </w:tc>
      </w:tr>
      <w:tr w:rsidR="00DE784D" w:rsidRPr="00DE784D" w:rsidTr="00DE784D">
        <w:tc>
          <w:tcPr>
            <w:tcW w:w="3528" w:type="dxa"/>
          </w:tcPr>
          <w:p w:rsidR="00DE784D" w:rsidRPr="00DE784D" w:rsidRDefault="00DE784D" w:rsidP="00DE784D">
            <w:pPr>
              <w:rPr>
                <w:b/>
              </w:rPr>
            </w:pPr>
            <w:r w:rsidRPr="00DE784D">
              <w:t xml:space="preserve"> </w:t>
            </w:r>
            <w:r w:rsidRPr="00DE784D">
              <w:rPr>
                <w:b/>
              </w:rPr>
              <w:t>Заключительная часть</w:t>
            </w:r>
          </w:p>
          <w:p w:rsidR="00DE784D" w:rsidRPr="00DE784D" w:rsidRDefault="00DE784D" w:rsidP="00DE784D">
            <w:r w:rsidRPr="00DE784D">
              <w:t>Построение.</w:t>
            </w:r>
          </w:p>
          <w:p w:rsidR="00DE784D" w:rsidRPr="00DE784D" w:rsidRDefault="00DE784D" w:rsidP="00DE784D">
            <w:r w:rsidRPr="00DE784D">
              <w:t>Подведение итогов урока.</w:t>
            </w:r>
          </w:p>
          <w:p w:rsidR="00DE784D" w:rsidRPr="00DE784D" w:rsidRDefault="00DE784D" w:rsidP="00DE784D">
            <w:r w:rsidRPr="00DE784D">
              <w:t>Выставление  оценок.</w:t>
            </w:r>
          </w:p>
          <w:p w:rsidR="00DE784D" w:rsidRPr="00DE784D" w:rsidRDefault="00DE784D" w:rsidP="00DE784D">
            <w:r w:rsidRPr="00DE784D">
              <w:t>Домашнее задание.</w:t>
            </w:r>
          </w:p>
        </w:tc>
        <w:tc>
          <w:tcPr>
            <w:tcW w:w="2700" w:type="dxa"/>
          </w:tcPr>
          <w:p w:rsidR="00DE784D" w:rsidRPr="00DE784D" w:rsidRDefault="00DE784D" w:rsidP="00DE784D">
            <w:r w:rsidRPr="00DE784D">
              <w:t xml:space="preserve">            15 минут</w:t>
            </w:r>
          </w:p>
          <w:p w:rsidR="00DE784D" w:rsidRPr="00DE784D" w:rsidRDefault="00DE784D" w:rsidP="00DE784D">
            <w:pPr>
              <w:ind w:firstLine="708"/>
            </w:pPr>
            <w:r w:rsidRPr="00DE784D">
              <w:t>30 сек</w:t>
            </w:r>
          </w:p>
        </w:tc>
        <w:tc>
          <w:tcPr>
            <w:tcW w:w="3343" w:type="dxa"/>
          </w:tcPr>
          <w:p w:rsidR="00DE784D" w:rsidRPr="00DE784D" w:rsidRDefault="00DE784D" w:rsidP="00DE784D"/>
          <w:p w:rsidR="00DE784D" w:rsidRPr="00DE784D" w:rsidRDefault="00DE784D" w:rsidP="00DE784D">
            <w:r w:rsidRPr="00DE784D">
              <w:t>«В одну шеренгу стройся!»</w:t>
            </w:r>
          </w:p>
          <w:p w:rsidR="00DE784D" w:rsidRPr="00DE784D" w:rsidRDefault="00DE784D" w:rsidP="00DE784D"/>
          <w:p w:rsidR="00DE784D" w:rsidRPr="00DE784D" w:rsidRDefault="00DE784D" w:rsidP="00DE784D">
            <w:r w:rsidRPr="00DE784D">
              <w:t xml:space="preserve">  </w:t>
            </w:r>
          </w:p>
          <w:p w:rsidR="00DE784D" w:rsidRPr="00DE784D" w:rsidRDefault="00DE784D" w:rsidP="00DE784D">
            <w:r w:rsidRPr="00DE784D">
              <w:t>домашнее задание:</w:t>
            </w:r>
          </w:p>
          <w:p w:rsidR="00DE784D" w:rsidRPr="00DE784D" w:rsidRDefault="00DE784D" w:rsidP="00DE784D">
            <w:r w:rsidRPr="00DE784D">
              <w:t>-сгибание и разгибание рук в упоре лежа- 15-20 раз;</w:t>
            </w:r>
          </w:p>
          <w:p w:rsidR="00DE784D" w:rsidRPr="00DE784D" w:rsidRDefault="00DE784D" w:rsidP="00DE784D">
            <w:r w:rsidRPr="00DE784D">
              <w:t>-поднимание туловища из положения лежа 25-30 раз;</w:t>
            </w:r>
          </w:p>
        </w:tc>
      </w:tr>
    </w:tbl>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по легкой атлетике</w:t>
      </w:r>
    </w:p>
    <w:p w:rsidR="00DE784D" w:rsidRPr="00DE784D" w:rsidRDefault="00DE784D" w:rsidP="00DE784D">
      <w:pPr>
        <w:jc w:val="center"/>
        <w:rPr>
          <w:b/>
        </w:rPr>
      </w:pPr>
      <w:r w:rsidRPr="00DE784D">
        <w:rPr>
          <w:b/>
        </w:rPr>
        <w:t>Задачи урока:</w:t>
      </w:r>
    </w:p>
    <w:p w:rsidR="00DE784D" w:rsidRPr="00DE784D" w:rsidRDefault="00DE784D" w:rsidP="00DE784D">
      <w:r w:rsidRPr="00DE784D">
        <w:t>1.Обучение технике низкого старта.</w:t>
      </w:r>
    </w:p>
    <w:p w:rsidR="00DE784D" w:rsidRPr="00DE784D" w:rsidRDefault="00DE784D" w:rsidP="00DE784D">
      <w:r w:rsidRPr="00DE784D">
        <w:t>2.Обучение технике отталкивания с небольшого разбега.</w:t>
      </w:r>
    </w:p>
    <w:p w:rsidR="00DE784D" w:rsidRPr="00DE784D" w:rsidRDefault="00DE784D" w:rsidP="00DE784D">
      <w:r w:rsidRPr="00DE784D">
        <w:t>3.Развитие скорости, точности; воспитание морально- волевых качеств посредством п/и «Лапта».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E784D" w:rsidRPr="00DE784D" w:rsidTr="00DE784D">
        <w:tc>
          <w:tcPr>
            <w:tcW w:w="3190" w:type="dxa"/>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3"/>
          </w:tcPr>
          <w:p w:rsidR="00DE784D" w:rsidRPr="00DE784D" w:rsidRDefault="00DE784D" w:rsidP="00DE784D">
            <w:pPr>
              <w:jc w:val="center"/>
              <w:rPr>
                <w:b/>
              </w:rPr>
            </w:pPr>
            <w:r w:rsidRPr="00DE784D">
              <w:rPr>
                <w:b/>
              </w:rPr>
              <w:t>Подготовительная часть 20 мин</w:t>
            </w:r>
          </w:p>
        </w:tc>
      </w:tr>
      <w:tr w:rsidR="00DE784D" w:rsidRPr="00DE784D" w:rsidTr="00DE784D">
        <w:tc>
          <w:tcPr>
            <w:tcW w:w="3190" w:type="dxa"/>
          </w:tcPr>
          <w:p w:rsidR="00DE784D" w:rsidRPr="00DE784D" w:rsidRDefault="00DE784D" w:rsidP="00DE784D">
            <w:r w:rsidRPr="00DE784D">
              <w:t>Построение, сдача рапорта, сообщение задач урока.</w:t>
            </w:r>
          </w:p>
        </w:tc>
        <w:tc>
          <w:tcPr>
            <w:tcW w:w="3190" w:type="dxa"/>
          </w:tcPr>
          <w:p w:rsidR="00DE784D" w:rsidRPr="00DE784D" w:rsidRDefault="00DE784D" w:rsidP="00DE784D">
            <w:pPr>
              <w:jc w:val="center"/>
            </w:pPr>
            <w:r w:rsidRPr="00DE784D">
              <w:t>3 мин</w:t>
            </w:r>
          </w:p>
        </w:tc>
        <w:tc>
          <w:tcPr>
            <w:tcW w:w="3191" w:type="dxa"/>
          </w:tcPr>
          <w:p w:rsidR="00DE784D" w:rsidRPr="00DE784D" w:rsidRDefault="00DE784D" w:rsidP="00DE784D">
            <w:r w:rsidRPr="00DE784D">
              <w:t>Четкая сдача рапорта.</w:t>
            </w:r>
          </w:p>
          <w:p w:rsidR="00DE784D" w:rsidRPr="00DE784D" w:rsidRDefault="00DE784D" w:rsidP="00DE784D">
            <w:r w:rsidRPr="00DE784D">
              <w:t>Лопатки сведены, смотреть вперед. Наличие спортивной формы, выявление больных и освобожденных.</w:t>
            </w:r>
          </w:p>
        </w:tc>
      </w:tr>
      <w:tr w:rsidR="00DE784D" w:rsidRPr="00DE784D" w:rsidTr="00DE784D">
        <w:tc>
          <w:tcPr>
            <w:tcW w:w="3190" w:type="dxa"/>
          </w:tcPr>
          <w:p w:rsidR="00DE784D" w:rsidRPr="00DE784D" w:rsidRDefault="00DE784D" w:rsidP="00DE784D">
            <w:r w:rsidRPr="00DE784D">
              <w:t>Перестроение уступами «9-6-3» на месте.</w:t>
            </w:r>
          </w:p>
        </w:tc>
        <w:tc>
          <w:tcPr>
            <w:tcW w:w="3190" w:type="dxa"/>
          </w:tcPr>
          <w:p w:rsidR="00DE784D" w:rsidRPr="00DE784D" w:rsidRDefault="00DE784D" w:rsidP="00DE784D">
            <w:pPr>
              <w:jc w:val="center"/>
            </w:pPr>
            <w:r w:rsidRPr="00DE784D">
              <w:t>1-1,5 мин</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pPr>
              <w:rPr>
                <w:b/>
              </w:rPr>
            </w:pPr>
            <w:r w:rsidRPr="00DE784D">
              <w:rPr>
                <w:b/>
              </w:rPr>
              <w:t>ОРУ</w:t>
            </w:r>
          </w:p>
        </w:tc>
        <w:tc>
          <w:tcPr>
            <w:tcW w:w="3190" w:type="dxa"/>
          </w:tcPr>
          <w:p w:rsidR="00DE784D" w:rsidRPr="00DE784D" w:rsidRDefault="00DE784D" w:rsidP="00DE784D">
            <w:pPr>
              <w:jc w:val="center"/>
            </w:pPr>
            <w:r w:rsidRPr="00DE784D">
              <w:t>10</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1.И, п. – руки вверх.</w:t>
            </w:r>
          </w:p>
          <w:p w:rsidR="00DE784D" w:rsidRPr="00DE784D" w:rsidRDefault="00DE784D" w:rsidP="00DE784D">
            <w:r w:rsidRPr="00DE784D">
              <w:t>1-2 дугами вперед, упор присев</w:t>
            </w:r>
          </w:p>
          <w:p w:rsidR="00DE784D" w:rsidRPr="00DE784D" w:rsidRDefault="00DE784D" w:rsidP="00DE784D">
            <w:r w:rsidRPr="00DE784D">
              <w:t>3-4- встать, дугами вперед, руки вверх.</w:t>
            </w:r>
          </w:p>
        </w:tc>
        <w:tc>
          <w:tcPr>
            <w:tcW w:w="3190" w:type="dxa"/>
          </w:tcPr>
          <w:p w:rsidR="00DE784D" w:rsidRPr="00DE784D" w:rsidRDefault="00DE784D" w:rsidP="00DE784D">
            <w:pPr>
              <w:jc w:val="center"/>
            </w:pPr>
            <w:r w:rsidRPr="00DE784D">
              <w:t>6-8 раз</w:t>
            </w:r>
          </w:p>
        </w:tc>
        <w:tc>
          <w:tcPr>
            <w:tcW w:w="3191" w:type="dxa"/>
          </w:tcPr>
          <w:p w:rsidR="00DE784D" w:rsidRPr="00DE784D" w:rsidRDefault="00DE784D" w:rsidP="00DE784D">
            <w:r w:rsidRPr="00DE784D">
              <w:t>Руки точно вверх, лопатки сведены, смотреть вперед.</w:t>
            </w:r>
          </w:p>
        </w:tc>
      </w:tr>
      <w:tr w:rsidR="00DE784D" w:rsidRPr="00DE784D" w:rsidTr="00DE784D">
        <w:tc>
          <w:tcPr>
            <w:tcW w:w="3190" w:type="dxa"/>
          </w:tcPr>
          <w:p w:rsidR="00DE784D" w:rsidRPr="00DE784D" w:rsidRDefault="00DE784D" w:rsidP="00DE784D">
            <w:r w:rsidRPr="00DE784D">
              <w:t>2.И. п.- упор на коленях.</w:t>
            </w:r>
          </w:p>
          <w:p w:rsidR="00DE784D" w:rsidRPr="00DE784D" w:rsidRDefault="00DE784D" w:rsidP="00DE784D">
            <w:r w:rsidRPr="00DE784D">
              <w:t>1-2- правую ногу назад, левую руку вверх.</w:t>
            </w:r>
          </w:p>
          <w:p w:rsidR="00DE784D" w:rsidRPr="00DE784D" w:rsidRDefault="00DE784D" w:rsidP="00DE784D">
            <w:r w:rsidRPr="00DE784D">
              <w:t>3-4 и. п.</w:t>
            </w:r>
          </w:p>
          <w:p w:rsidR="00DE784D" w:rsidRPr="00DE784D" w:rsidRDefault="00DE784D" w:rsidP="00DE784D">
            <w:r w:rsidRPr="00DE784D">
              <w:t>5-8- то же с левой ноги.</w:t>
            </w:r>
          </w:p>
        </w:tc>
        <w:tc>
          <w:tcPr>
            <w:tcW w:w="3190" w:type="dxa"/>
          </w:tcPr>
          <w:p w:rsidR="00DE784D" w:rsidRPr="00DE784D" w:rsidRDefault="00DE784D" w:rsidP="00DE784D">
            <w:pPr>
              <w:jc w:val="center"/>
            </w:pPr>
            <w:r w:rsidRPr="00DE784D">
              <w:t>6-8 раз</w:t>
            </w:r>
          </w:p>
        </w:tc>
        <w:tc>
          <w:tcPr>
            <w:tcW w:w="3191" w:type="dxa"/>
          </w:tcPr>
          <w:p w:rsidR="00DE784D" w:rsidRPr="00DE784D" w:rsidRDefault="00DE784D" w:rsidP="00DE784D">
            <w:r w:rsidRPr="00DE784D">
              <w:t>Ногу в колене не сгибать.</w:t>
            </w:r>
          </w:p>
        </w:tc>
      </w:tr>
      <w:tr w:rsidR="00DE784D" w:rsidRPr="00DE784D" w:rsidTr="00DE784D">
        <w:tc>
          <w:tcPr>
            <w:tcW w:w="3190" w:type="dxa"/>
          </w:tcPr>
          <w:p w:rsidR="00DE784D" w:rsidRPr="00DE784D" w:rsidRDefault="00DE784D" w:rsidP="00DE784D">
            <w:r w:rsidRPr="00DE784D">
              <w:t>3.И. п.- сед, ноги врозь, руки на поясе.</w:t>
            </w:r>
          </w:p>
          <w:p w:rsidR="00DE784D" w:rsidRPr="00DE784D" w:rsidRDefault="00DE784D" w:rsidP="00DE784D">
            <w:r w:rsidRPr="00DE784D">
              <w:t>1- руки в стороны</w:t>
            </w:r>
          </w:p>
          <w:p w:rsidR="00DE784D" w:rsidRPr="00DE784D" w:rsidRDefault="00DE784D" w:rsidP="00DE784D">
            <w:r w:rsidRPr="00DE784D">
              <w:t>2- наклон к правой ноге, коснуться носка</w:t>
            </w:r>
          </w:p>
          <w:p w:rsidR="00DE784D" w:rsidRPr="00DE784D" w:rsidRDefault="00DE784D" w:rsidP="00DE784D">
            <w:r w:rsidRPr="00DE784D">
              <w:t>3- выпрямиться, руки в стороны</w:t>
            </w:r>
          </w:p>
          <w:p w:rsidR="00DE784D" w:rsidRPr="00DE784D" w:rsidRDefault="00DE784D" w:rsidP="00DE784D">
            <w:r w:rsidRPr="00DE784D">
              <w:t>4- и. п.</w:t>
            </w:r>
          </w:p>
        </w:tc>
        <w:tc>
          <w:tcPr>
            <w:tcW w:w="3190" w:type="dxa"/>
          </w:tcPr>
          <w:p w:rsidR="00DE784D" w:rsidRPr="00DE784D" w:rsidRDefault="00DE784D" w:rsidP="00DE784D">
            <w:pPr>
              <w:jc w:val="center"/>
            </w:pPr>
            <w:r w:rsidRPr="00DE784D">
              <w:t>6-8 раз</w:t>
            </w:r>
          </w:p>
        </w:tc>
        <w:tc>
          <w:tcPr>
            <w:tcW w:w="3191" w:type="dxa"/>
          </w:tcPr>
          <w:p w:rsidR="00DE784D" w:rsidRPr="00DE784D" w:rsidRDefault="00DE784D" w:rsidP="00DE784D">
            <w:r w:rsidRPr="00DE784D">
              <w:t>Руки точно на пояс, лопатки сведены.</w:t>
            </w:r>
          </w:p>
          <w:p w:rsidR="00DE784D" w:rsidRPr="00DE784D" w:rsidRDefault="00DE784D" w:rsidP="00DE784D"/>
          <w:p w:rsidR="00DE784D" w:rsidRPr="00DE784D" w:rsidRDefault="00DE784D" w:rsidP="00DE784D"/>
          <w:p w:rsidR="00DE784D" w:rsidRPr="00DE784D" w:rsidRDefault="00DE784D" w:rsidP="00DE784D">
            <w:r w:rsidRPr="00DE784D">
              <w:t>Наклон глубже, колено не сгибать.</w:t>
            </w:r>
          </w:p>
        </w:tc>
      </w:tr>
      <w:tr w:rsidR="00DE784D" w:rsidRPr="00DE784D" w:rsidTr="00DE784D">
        <w:tc>
          <w:tcPr>
            <w:tcW w:w="3190" w:type="dxa"/>
          </w:tcPr>
          <w:p w:rsidR="00DE784D" w:rsidRPr="00DE784D" w:rsidRDefault="00DE784D" w:rsidP="00DE784D">
            <w:r w:rsidRPr="00DE784D">
              <w:t>4.И. п.- стойка на коленях, руки за головой.</w:t>
            </w:r>
          </w:p>
          <w:p w:rsidR="00DE784D" w:rsidRPr="00DE784D" w:rsidRDefault="00DE784D" w:rsidP="00DE784D">
            <w:r w:rsidRPr="00DE784D">
              <w:t>1-2- поворот туловища вправо, коснуться правой рукой пятки</w:t>
            </w:r>
          </w:p>
          <w:p w:rsidR="00DE784D" w:rsidRPr="00DE784D" w:rsidRDefault="00DE784D" w:rsidP="00DE784D">
            <w:r w:rsidRPr="00DE784D">
              <w:t>3-4-и. п.</w:t>
            </w:r>
          </w:p>
          <w:p w:rsidR="00DE784D" w:rsidRPr="00DE784D" w:rsidRDefault="00DE784D" w:rsidP="00DE784D">
            <w:r w:rsidRPr="00DE784D">
              <w:t>5-8- то же влево</w:t>
            </w:r>
          </w:p>
        </w:tc>
        <w:tc>
          <w:tcPr>
            <w:tcW w:w="3190" w:type="dxa"/>
          </w:tcPr>
          <w:p w:rsidR="00DE784D" w:rsidRPr="00DE784D" w:rsidRDefault="00DE784D" w:rsidP="00DE784D">
            <w:pPr>
              <w:jc w:val="center"/>
            </w:pPr>
            <w:r w:rsidRPr="00DE784D">
              <w:t>6-8 раз</w:t>
            </w:r>
          </w:p>
        </w:tc>
        <w:tc>
          <w:tcPr>
            <w:tcW w:w="3191" w:type="dxa"/>
          </w:tcPr>
          <w:p w:rsidR="00DE784D" w:rsidRPr="00DE784D" w:rsidRDefault="00DE784D" w:rsidP="00DE784D">
            <w:r w:rsidRPr="00DE784D">
              <w:t>Наклон глубже, поворот энергичен.</w:t>
            </w:r>
          </w:p>
        </w:tc>
      </w:tr>
      <w:tr w:rsidR="00DE784D" w:rsidRPr="00DE784D" w:rsidTr="00DE784D">
        <w:tc>
          <w:tcPr>
            <w:tcW w:w="3190" w:type="dxa"/>
          </w:tcPr>
          <w:p w:rsidR="00DE784D" w:rsidRPr="00DE784D" w:rsidRDefault="00DE784D" w:rsidP="00DE784D">
            <w:r w:rsidRPr="00DE784D">
              <w:t>5.И. п.- руки на пояс.</w:t>
            </w:r>
          </w:p>
          <w:p w:rsidR="00DE784D" w:rsidRPr="00DE784D" w:rsidRDefault="00DE784D" w:rsidP="00DE784D">
            <w:r w:rsidRPr="00DE784D">
              <w:t>1-8- прыжки на правой и левой ноге поочередно.</w:t>
            </w:r>
          </w:p>
        </w:tc>
        <w:tc>
          <w:tcPr>
            <w:tcW w:w="3190" w:type="dxa"/>
          </w:tcPr>
          <w:p w:rsidR="00DE784D" w:rsidRPr="00DE784D" w:rsidRDefault="00DE784D" w:rsidP="00DE784D">
            <w:pPr>
              <w:jc w:val="center"/>
            </w:pPr>
            <w:r w:rsidRPr="00DE784D">
              <w:t>10-12 раз</w:t>
            </w:r>
          </w:p>
        </w:tc>
        <w:tc>
          <w:tcPr>
            <w:tcW w:w="3191" w:type="dxa"/>
          </w:tcPr>
          <w:p w:rsidR="00DE784D" w:rsidRPr="00DE784D" w:rsidRDefault="00DE784D" w:rsidP="00DE784D">
            <w:r w:rsidRPr="00DE784D">
              <w:t>Прыжки выше.</w:t>
            </w:r>
          </w:p>
        </w:tc>
      </w:tr>
      <w:tr w:rsidR="00DE784D" w:rsidRPr="00DE784D" w:rsidTr="00DE784D">
        <w:tc>
          <w:tcPr>
            <w:tcW w:w="3190" w:type="dxa"/>
          </w:tcPr>
          <w:p w:rsidR="00DE784D" w:rsidRPr="00DE784D" w:rsidRDefault="00DE784D" w:rsidP="00DE784D">
            <w:r w:rsidRPr="00DE784D">
              <w:t>П/и «Лапта»</w:t>
            </w:r>
          </w:p>
        </w:tc>
        <w:tc>
          <w:tcPr>
            <w:tcW w:w="3190" w:type="dxa"/>
          </w:tcPr>
          <w:p w:rsidR="00DE784D" w:rsidRPr="00DE784D" w:rsidRDefault="00DE784D" w:rsidP="00DE784D">
            <w:pPr>
              <w:jc w:val="center"/>
            </w:pPr>
            <w:r w:rsidRPr="00DE784D">
              <w:t>5-6 мин</w:t>
            </w:r>
          </w:p>
        </w:tc>
        <w:tc>
          <w:tcPr>
            <w:tcW w:w="3191" w:type="dxa"/>
          </w:tcPr>
          <w:p w:rsidR="00DE784D" w:rsidRPr="00DE784D" w:rsidRDefault="00DE784D" w:rsidP="00DE784D"/>
        </w:tc>
      </w:tr>
      <w:tr w:rsidR="00DE784D" w:rsidRPr="00DE784D" w:rsidTr="00DE784D">
        <w:tc>
          <w:tcPr>
            <w:tcW w:w="9571" w:type="dxa"/>
            <w:gridSpan w:val="3"/>
          </w:tcPr>
          <w:p w:rsidR="00DE784D" w:rsidRPr="00DE784D" w:rsidRDefault="00DE784D" w:rsidP="00DE784D">
            <w:pPr>
              <w:jc w:val="center"/>
              <w:rPr>
                <w:b/>
              </w:rPr>
            </w:pPr>
            <w:r w:rsidRPr="00DE784D">
              <w:rPr>
                <w:b/>
              </w:rPr>
              <w:t>Основная часть (50 мин)</w:t>
            </w:r>
          </w:p>
        </w:tc>
      </w:tr>
      <w:tr w:rsidR="00DE784D" w:rsidRPr="00DE784D" w:rsidTr="00DE784D">
        <w:tc>
          <w:tcPr>
            <w:tcW w:w="3190" w:type="dxa"/>
          </w:tcPr>
          <w:p w:rsidR="00DE784D" w:rsidRPr="00DE784D" w:rsidRDefault="00DE784D" w:rsidP="00DE784D">
            <w:pPr>
              <w:rPr>
                <w:b/>
              </w:rPr>
            </w:pPr>
            <w:r w:rsidRPr="00DE784D">
              <w:rPr>
                <w:b/>
              </w:rPr>
              <w:t>1.Техника низкого старта и стартового разгона.</w:t>
            </w:r>
          </w:p>
        </w:tc>
        <w:tc>
          <w:tcPr>
            <w:tcW w:w="3190" w:type="dxa"/>
          </w:tcPr>
          <w:p w:rsidR="00DE784D" w:rsidRPr="00DE784D" w:rsidRDefault="00DE784D" w:rsidP="00DE784D">
            <w:pPr>
              <w:jc w:val="center"/>
            </w:pPr>
            <w:r w:rsidRPr="00DE784D">
              <w:t>15 мин</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1.Выполнение команд «На старт» и «Внимание!» без стартовых колодок.</w:t>
            </w:r>
          </w:p>
        </w:tc>
        <w:tc>
          <w:tcPr>
            <w:tcW w:w="3190" w:type="dxa"/>
          </w:tcPr>
          <w:p w:rsidR="00DE784D" w:rsidRPr="00DE784D" w:rsidRDefault="00DE784D" w:rsidP="00DE784D">
            <w:pPr>
              <w:jc w:val="center"/>
            </w:pPr>
            <w:r w:rsidRPr="00DE784D">
              <w:t>2-3 раза</w:t>
            </w:r>
          </w:p>
        </w:tc>
        <w:tc>
          <w:tcPr>
            <w:tcW w:w="3191" w:type="dxa"/>
          </w:tcPr>
          <w:p w:rsidR="00DE784D" w:rsidRPr="00DE784D" w:rsidRDefault="00DE784D" w:rsidP="00DE784D">
            <w:r w:rsidRPr="00DE784D">
              <w:t>Проверить правильность принятия стартовых поз всеми занимающимися.</w:t>
            </w:r>
          </w:p>
        </w:tc>
      </w:tr>
      <w:tr w:rsidR="00DE784D" w:rsidRPr="00DE784D" w:rsidTr="00DE784D">
        <w:tc>
          <w:tcPr>
            <w:tcW w:w="3190" w:type="dxa"/>
          </w:tcPr>
          <w:p w:rsidR="00DE784D" w:rsidRPr="00DE784D" w:rsidRDefault="00DE784D" w:rsidP="00DE784D">
            <w:r w:rsidRPr="00DE784D">
              <w:t>2.Бег с низкого старта</w:t>
            </w:r>
          </w:p>
          <w:p w:rsidR="00DE784D" w:rsidRPr="00DE784D" w:rsidRDefault="00DE784D" w:rsidP="00DE784D">
            <w:r w:rsidRPr="00DE784D">
              <w:t>без колодок:</w:t>
            </w:r>
          </w:p>
          <w:p w:rsidR="00DE784D" w:rsidRPr="00DE784D" w:rsidRDefault="00DE784D" w:rsidP="00DE784D">
            <w:r w:rsidRPr="00DE784D">
              <w:t>без сигнала;</w:t>
            </w:r>
          </w:p>
          <w:p w:rsidR="00DE784D" w:rsidRPr="00DE784D" w:rsidRDefault="00DE784D" w:rsidP="00DE784D">
            <w:r w:rsidRPr="00DE784D">
              <w:t>по сигналу.</w:t>
            </w:r>
          </w:p>
          <w:p w:rsidR="00DE784D" w:rsidRPr="00DE784D" w:rsidRDefault="00DE784D" w:rsidP="00DE784D"/>
        </w:tc>
        <w:tc>
          <w:tcPr>
            <w:tcW w:w="3190" w:type="dxa"/>
          </w:tcPr>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r w:rsidRPr="00DE784D">
              <w:t>2 раза</w:t>
            </w:r>
          </w:p>
          <w:p w:rsidR="00DE784D" w:rsidRPr="00DE784D" w:rsidRDefault="00DE784D" w:rsidP="00DE784D">
            <w:pPr>
              <w:jc w:val="center"/>
            </w:pPr>
            <w:r w:rsidRPr="00DE784D">
              <w:t>2 раза</w:t>
            </w:r>
          </w:p>
        </w:tc>
        <w:tc>
          <w:tcPr>
            <w:tcW w:w="3191" w:type="dxa"/>
          </w:tcPr>
          <w:p w:rsidR="00DE784D" w:rsidRPr="00DE784D" w:rsidRDefault="00DE784D" w:rsidP="00DE784D">
            <w:r w:rsidRPr="00DE784D">
              <w:t>Следить,    чтобы       учащиеся  могли сосредоточить внимание на правильности формы и ритма движений, а не на быстроте и силе их выполнения.</w:t>
            </w:r>
          </w:p>
        </w:tc>
      </w:tr>
      <w:tr w:rsidR="00DE784D" w:rsidRPr="00DE784D" w:rsidTr="00DE784D">
        <w:tc>
          <w:tcPr>
            <w:tcW w:w="3190" w:type="dxa"/>
          </w:tcPr>
          <w:p w:rsidR="00DE784D" w:rsidRPr="00DE784D" w:rsidRDefault="00DE784D" w:rsidP="00DE784D">
            <w:r w:rsidRPr="00DE784D">
              <w:t>3.Установка стартовых колодок.</w:t>
            </w:r>
          </w:p>
        </w:tc>
        <w:tc>
          <w:tcPr>
            <w:tcW w:w="3190" w:type="dxa"/>
          </w:tcPr>
          <w:p w:rsidR="00DE784D" w:rsidRPr="00DE784D" w:rsidRDefault="00DE784D" w:rsidP="00DE784D">
            <w:pPr>
              <w:jc w:val="center"/>
            </w:pPr>
            <w:r w:rsidRPr="00DE784D">
              <w:t>1 раз</w:t>
            </w:r>
          </w:p>
        </w:tc>
        <w:tc>
          <w:tcPr>
            <w:tcW w:w="3191" w:type="dxa"/>
          </w:tcPr>
          <w:p w:rsidR="00DE784D" w:rsidRPr="00DE784D" w:rsidRDefault="00DE784D" w:rsidP="00DE784D">
            <w:r w:rsidRPr="00DE784D">
              <w:t>Передняя колодка для сильнейшей (толчковой) ноги устанавливается на расстоянии 1-1,5 стопы</w:t>
            </w:r>
          </w:p>
          <w:p w:rsidR="00DE784D" w:rsidRPr="00DE784D" w:rsidRDefault="00DE784D" w:rsidP="00DE784D">
            <w:r w:rsidRPr="00DE784D">
              <w:t>от линии старта, а задняя на 1,5-1 стопы от передней. Опорная площадка передней колодки наклонена на 45о-50о, задняя 60о-80о. По ширине расстояние между колодками обычно равно 10-</w:t>
            </w:r>
            <w:smartTag w:uri="urn:schemas-microsoft-com:office:smarttags" w:element="metricconverter">
              <w:smartTagPr>
                <w:attr w:name="ProductID" w:val="12 м"/>
              </w:smartTagPr>
              <w:r w:rsidRPr="00DE784D">
                <w:t>12 м</w:t>
              </w:r>
            </w:smartTag>
            <w:r w:rsidRPr="00DE784D">
              <w:t>.</w:t>
            </w:r>
          </w:p>
        </w:tc>
      </w:tr>
      <w:tr w:rsidR="00DE784D" w:rsidRPr="00DE784D" w:rsidTr="00DE784D">
        <w:tc>
          <w:tcPr>
            <w:tcW w:w="3190" w:type="dxa"/>
          </w:tcPr>
          <w:p w:rsidR="00DE784D" w:rsidRPr="00DE784D" w:rsidRDefault="00DE784D" w:rsidP="00DE784D">
            <w:r w:rsidRPr="00DE784D">
              <w:t>4.Выполнение  команд «На старт!»</w:t>
            </w:r>
          </w:p>
        </w:tc>
        <w:tc>
          <w:tcPr>
            <w:tcW w:w="3190" w:type="dxa"/>
          </w:tcPr>
          <w:p w:rsidR="00DE784D" w:rsidRPr="00DE784D" w:rsidRDefault="00DE784D" w:rsidP="00DE784D">
            <w:pPr>
              <w:jc w:val="center"/>
            </w:pPr>
            <w:r w:rsidRPr="00DE784D">
              <w:t>2-3 раза</w:t>
            </w:r>
          </w:p>
        </w:tc>
        <w:tc>
          <w:tcPr>
            <w:tcW w:w="3191" w:type="dxa"/>
          </w:tcPr>
          <w:p w:rsidR="00DE784D" w:rsidRPr="00DE784D" w:rsidRDefault="00DE784D" w:rsidP="00DE784D">
            <w:r w:rsidRPr="00DE784D">
              <w:t>Встать впереди стартовых колодок, присесть и , опираясь  ладонями о дорожку, поставить более сильную ногу на переднюю колодку, а другую – на заднюю. Затем, опираясь на колено сзади стоящей ноги, установить прямые руки вплотную к стартовой линии.</w:t>
            </w:r>
          </w:p>
          <w:p w:rsidR="00DE784D" w:rsidRPr="00DE784D" w:rsidRDefault="00DE784D" w:rsidP="00DE784D">
            <w:r w:rsidRPr="00DE784D">
              <w:t>Они должны быть расставлены на ширине плеч, а пальцы образовывать упругий свод.</w:t>
            </w:r>
          </w:p>
        </w:tc>
      </w:tr>
      <w:tr w:rsidR="00DE784D" w:rsidRPr="00DE784D" w:rsidTr="00DE784D">
        <w:tc>
          <w:tcPr>
            <w:tcW w:w="3190" w:type="dxa"/>
          </w:tcPr>
          <w:p w:rsidR="00DE784D" w:rsidRPr="00DE784D" w:rsidRDefault="00DE784D" w:rsidP="00DE784D">
            <w:r w:rsidRPr="00DE784D">
              <w:t>«Внимание!»</w:t>
            </w:r>
          </w:p>
        </w:tc>
        <w:tc>
          <w:tcPr>
            <w:tcW w:w="3190" w:type="dxa"/>
          </w:tcPr>
          <w:p w:rsidR="00DE784D" w:rsidRPr="00DE784D" w:rsidRDefault="00DE784D" w:rsidP="00DE784D"/>
        </w:tc>
        <w:tc>
          <w:tcPr>
            <w:tcW w:w="3191" w:type="dxa"/>
          </w:tcPr>
          <w:p w:rsidR="00DE784D" w:rsidRPr="00DE784D" w:rsidRDefault="00DE784D" w:rsidP="00DE784D">
            <w:r w:rsidRPr="00DE784D">
              <w:t>Плавно приподнять таз немного выше уровня плеч, плечи слегка вывести вперед за линию опоры рук, ноги упираются в стартовые колодки, 2-3 мин.</w:t>
            </w:r>
          </w:p>
        </w:tc>
      </w:tr>
      <w:tr w:rsidR="00DE784D" w:rsidRPr="00DE784D" w:rsidTr="00DE784D">
        <w:tc>
          <w:tcPr>
            <w:tcW w:w="3190" w:type="dxa"/>
          </w:tcPr>
          <w:p w:rsidR="00DE784D" w:rsidRPr="00DE784D" w:rsidRDefault="00DE784D" w:rsidP="00DE784D">
            <w:pPr>
              <w:rPr>
                <w:b/>
              </w:rPr>
            </w:pPr>
            <w:r w:rsidRPr="00DE784D">
              <w:rPr>
                <w:b/>
              </w:rPr>
              <w:t>2.Техника прыжка в длину с разбега отталкиванием.</w:t>
            </w:r>
          </w:p>
        </w:tc>
        <w:tc>
          <w:tcPr>
            <w:tcW w:w="3190" w:type="dxa"/>
          </w:tcPr>
          <w:p w:rsidR="00DE784D" w:rsidRPr="00DE784D" w:rsidRDefault="00DE784D" w:rsidP="00DE784D">
            <w:pPr>
              <w:jc w:val="center"/>
            </w:pPr>
            <w:r w:rsidRPr="00DE784D">
              <w:t>25 мин</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1.И. п. –толчковая нога и противоположная ей рука впереди, маховая нога и другая рука сзади. Имитация движений при отталкивании ( на месте), с выведением бедра маховой ноги вперед- вверх и одновременной сменой рук.</w:t>
            </w:r>
          </w:p>
          <w:p w:rsidR="00DE784D" w:rsidRPr="00DE784D" w:rsidRDefault="00DE784D" w:rsidP="00DE784D">
            <w:r w:rsidRPr="00DE784D">
              <w:t>« Раз»- поднять бедро маховой ноги вперед, согнув ее в колене, одноименную руку отвести назад и поднять локти в сторону, другую руку вперед.</w:t>
            </w:r>
          </w:p>
          <w:p w:rsidR="00DE784D" w:rsidRPr="00DE784D" w:rsidRDefault="00DE784D" w:rsidP="00DE784D">
            <w:r w:rsidRPr="00DE784D">
              <w:t>«два»- и. п.</w:t>
            </w:r>
          </w:p>
        </w:tc>
        <w:tc>
          <w:tcPr>
            <w:tcW w:w="3190" w:type="dxa"/>
          </w:tcPr>
          <w:p w:rsidR="00DE784D" w:rsidRPr="00DE784D" w:rsidRDefault="00DE784D" w:rsidP="00DE784D">
            <w:pPr>
              <w:jc w:val="center"/>
            </w:pPr>
            <w:r w:rsidRPr="00DE784D">
              <w:t>5-6 раз</w:t>
            </w:r>
          </w:p>
        </w:tc>
        <w:tc>
          <w:tcPr>
            <w:tcW w:w="3191" w:type="dxa"/>
          </w:tcPr>
          <w:p w:rsidR="00DE784D" w:rsidRPr="00DE784D" w:rsidRDefault="00DE784D" w:rsidP="00DE784D">
            <w:r w:rsidRPr="00DE784D">
              <w:t>Активное выведение бедра.</w:t>
            </w:r>
          </w:p>
        </w:tc>
      </w:tr>
      <w:tr w:rsidR="00DE784D" w:rsidRPr="00DE784D" w:rsidTr="00DE784D">
        <w:tc>
          <w:tcPr>
            <w:tcW w:w="3190" w:type="dxa"/>
          </w:tcPr>
          <w:p w:rsidR="00DE784D" w:rsidRPr="00DE784D" w:rsidRDefault="00DE784D" w:rsidP="00DE784D">
            <w:r w:rsidRPr="00DE784D">
              <w:t>2.Прыжки в длину с места толчком одной ноги с приземлением на обе ноги.</w:t>
            </w:r>
          </w:p>
          <w:p w:rsidR="00DE784D" w:rsidRPr="00DE784D" w:rsidRDefault="00DE784D" w:rsidP="00DE784D">
            <w:r w:rsidRPr="00DE784D">
              <w:t xml:space="preserve">И. п.- поставить толчковую ногу вперед примерно в 0,5- </w:t>
            </w:r>
            <w:smartTag w:uri="urn:schemas-microsoft-com:office:smarttags" w:element="metricconverter">
              <w:smartTagPr>
                <w:attr w:name="ProductID" w:val="1 м"/>
              </w:smartTagPr>
              <w:r w:rsidRPr="00DE784D">
                <w:t>1 м</w:t>
              </w:r>
            </w:smartTag>
            <w:r w:rsidRPr="00DE784D">
              <w:t xml:space="preserve">  от края прыжковой ямы. Маховую ногу отставить назад на полшага.</w:t>
            </w:r>
          </w:p>
          <w:p w:rsidR="00DE784D" w:rsidRPr="00DE784D" w:rsidRDefault="00DE784D" w:rsidP="00DE784D">
            <w:r w:rsidRPr="00DE784D">
              <w:t>Из этого положения  быстро вынести согнутую в колене маховую ногу и противоположную ей руку вперед- вверх и одновременно оттолкнуться толчковой ногой. Приземлиться на две ноги.</w:t>
            </w:r>
          </w:p>
        </w:tc>
        <w:tc>
          <w:tcPr>
            <w:tcW w:w="3190" w:type="dxa"/>
          </w:tcPr>
          <w:p w:rsidR="00DE784D" w:rsidRPr="00DE784D" w:rsidRDefault="00DE784D" w:rsidP="00DE784D">
            <w:pPr>
              <w:jc w:val="center"/>
            </w:pPr>
            <w:r w:rsidRPr="00DE784D">
              <w:t>2-3 раза</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3.Прыжки в шаге, отталкиваясь при медленном беге через три мата на четвертый.</w:t>
            </w:r>
          </w:p>
        </w:tc>
        <w:tc>
          <w:tcPr>
            <w:tcW w:w="3190" w:type="dxa"/>
          </w:tcPr>
          <w:p w:rsidR="00DE784D" w:rsidRPr="00DE784D" w:rsidRDefault="00DE784D" w:rsidP="00DE784D">
            <w:pPr>
              <w:jc w:val="center"/>
            </w:pPr>
            <w:r w:rsidRPr="00DE784D">
              <w:t>2-3 раза</w:t>
            </w:r>
          </w:p>
        </w:tc>
        <w:tc>
          <w:tcPr>
            <w:tcW w:w="3191" w:type="dxa"/>
          </w:tcPr>
          <w:p w:rsidR="00DE784D" w:rsidRPr="00DE784D" w:rsidRDefault="00DE784D" w:rsidP="00DE784D">
            <w:r w:rsidRPr="00DE784D">
              <w:t>Активное выведение бедра.</w:t>
            </w:r>
          </w:p>
        </w:tc>
      </w:tr>
      <w:tr w:rsidR="00DE784D" w:rsidRPr="00DE784D" w:rsidTr="00DE784D">
        <w:tc>
          <w:tcPr>
            <w:tcW w:w="3190" w:type="dxa"/>
          </w:tcPr>
          <w:p w:rsidR="00DE784D" w:rsidRPr="00DE784D" w:rsidRDefault="00DE784D" w:rsidP="00DE784D">
            <w:r w:rsidRPr="00DE784D">
              <w:t>4.Прыжки в длину с короткого разбега (2-6 беговых шагов) через веревочку на высоте 20-</w:t>
            </w:r>
            <w:smartTag w:uri="urn:schemas-microsoft-com:office:smarttags" w:element="metricconverter">
              <w:smartTagPr>
                <w:attr w:name="ProductID" w:val="30 см"/>
              </w:smartTagPr>
              <w:r w:rsidRPr="00DE784D">
                <w:t>30 см</w:t>
              </w:r>
            </w:smartTag>
            <w:r w:rsidRPr="00DE784D">
              <w:t xml:space="preserve"> и на расстоянии 1-</w:t>
            </w:r>
            <w:smartTag w:uri="urn:schemas-microsoft-com:office:smarttags" w:element="metricconverter">
              <w:smartTagPr>
                <w:attr w:name="ProductID" w:val="1,3 м"/>
              </w:smartTagPr>
              <w:r w:rsidRPr="00DE784D">
                <w:t>1,3 м</w:t>
              </w:r>
            </w:smartTag>
            <w:r w:rsidRPr="00DE784D">
              <w:t xml:space="preserve">  от места отталкивания.</w:t>
            </w:r>
          </w:p>
        </w:tc>
        <w:tc>
          <w:tcPr>
            <w:tcW w:w="3190" w:type="dxa"/>
          </w:tcPr>
          <w:p w:rsidR="00DE784D" w:rsidRPr="00DE784D" w:rsidRDefault="00DE784D" w:rsidP="00DE784D">
            <w:pPr>
              <w:jc w:val="center"/>
            </w:pPr>
            <w:r w:rsidRPr="00DE784D">
              <w:t>3-4 раза</w:t>
            </w:r>
          </w:p>
        </w:tc>
        <w:tc>
          <w:tcPr>
            <w:tcW w:w="3191" w:type="dxa"/>
          </w:tcPr>
          <w:p w:rsidR="00DE784D" w:rsidRPr="00DE784D" w:rsidRDefault="00DE784D" w:rsidP="00DE784D"/>
        </w:tc>
      </w:tr>
      <w:tr w:rsidR="00DE784D" w:rsidRPr="00DE784D" w:rsidTr="00DE784D">
        <w:tc>
          <w:tcPr>
            <w:tcW w:w="9571" w:type="dxa"/>
            <w:gridSpan w:val="3"/>
          </w:tcPr>
          <w:p w:rsidR="00DE784D" w:rsidRPr="00DE784D" w:rsidRDefault="00DE784D" w:rsidP="00DE784D">
            <w:pPr>
              <w:jc w:val="center"/>
              <w:rPr>
                <w:b/>
              </w:rPr>
            </w:pPr>
            <w:r w:rsidRPr="00DE784D">
              <w:rPr>
                <w:b/>
              </w:rPr>
              <w:t>Заключительная часть (2-3 мин)</w:t>
            </w:r>
          </w:p>
        </w:tc>
      </w:tr>
      <w:tr w:rsidR="00DE784D" w:rsidRPr="00DE784D" w:rsidTr="00DE784D">
        <w:tc>
          <w:tcPr>
            <w:tcW w:w="3190" w:type="dxa"/>
          </w:tcPr>
          <w:p w:rsidR="00DE784D" w:rsidRPr="00DE784D" w:rsidRDefault="00DE784D" w:rsidP="00DE784D">
            <w:r w:rsidRPr="00DE784D">
              <w:t>Построение , подведение итогов.</w:t>
            </w:r>
          </w:p>
        </w:tc>
        <w:tc>
          <w:tcPr>
            <w:tcW w:w="3190" w:type="dxa"/>
          </w:tcPr>
          <w:p w:rsidR="00DE784D" w:rsidRPr="00DE784D" w:rsidRDefault="00DE784D" w:rsidP="00DE784D">
            <w:pPr>
              <w:jc w:val="center"/>
            </w:pPr>
            <w:r w:rsidRPr="00DE784D">
              <w:t>2-3 мин</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Домашнее задание. Выставление оценок. Организованный уход.</w:t>
            </w:r>
          </w:p>
        </w:tc>
        <w:tc>
          <w:tcPr>
            <w:tcW w:w="3190" w:type="dxa"/>
          </w:tcPr>
          <w:p w:rsidR="00DE784D" w:rsidRPr="00DE784D" w:rsidRDefault="00DE784D" w:rsidP="00DE784D"/>
        </w:tc>
        <w:tc>
          <w:tcPr>
            <w:tcW w:w="3191" w:type="dxa"/>
          </w:tcPr>
          <w:p w:rsidR="00DE784D" w:rsidRPr="00DE784D" w:rsidRDefault="00DE784D" w:rsidP="00DE784D">
            <w:pPr>
              <w:rPr>
                <w:b/>
              </w:rPr>
            </w:pPr>
            <w:r w:rsidRPr="00DE784D">
              <w:rPr>
                <w:b/>
              </w:rPr>
              <w:t>Домашнее задание:</w:t>
            </w:r>
          </w:p>
          <w:p w:rsidR="00DE784D" w:rsidRPr="00DE784D" w:rsidRDefault="00DE784D" w:rsidP="00DE784D">
            <w:r w:rsidRPr="00DE784D">
              <w:t>1.Бег до 900м.</w:t>
            </w:r>
          </w:p>
          <w:p w:rsidR="00DE784D" w:rsidRPr="00DE784D" w:rsidRDefault="00DE784D" w:rsidP="00DE784D">
            <w:r w:rsidRPr="00DE784D">
              <w:t>2.Сгибание , разгибание рук в упоре лежа.</w:t>
            </w:r>
          </w:p>
        </w:tc>
      </w:tr>
    </w:tbl>
    <w:p w:rsidR="00DE784D" w:rsidRPr="00DE784D" w:rsidRDefault="00DE784D" w:rsidP="00DE784D"/>
    <w:p w:rsidR="00DE784D" w:rsidRPr="005617A4"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по легкой атлетике</w:t>
      </w:r>
    </w:p>
    <w:p w:rsidR="00DE784D" w:rsidRPr="00DE784D" w:rsidRDefault="00DE784D" w:rsidP="00DE784D">
      <w:pPr>
        <w:jc w:val="center"/>
        <w:rPr>
          <w:b/>
        </w:rPr>
      </w:pPr>
    </w:p>
    <w:p w:rsidR="00DE784D" w:rsidRPr="00DE784D" w:rsidRDefault="00DE784D" w:rsidP="00DE784D">
      <w:pPr>
        <w:jc w:val="center"/>
        <w:rPr>
          <w:b/>
        </w:rPr>
      </w:pPr>
      <w:r w:rsidRPr="00DE784D">
        <w:rPr>
          <w:b/>
        </w:rPr>
        <w:t>Задачи урока:</w:t>
      </w:r>
    </w:p>
    <w:p w:rsidR="00DE784D" w:rsidRPr="00DE784D" w:rsidRDefault="00DE784D" w:rsidP="00DE784D">
      <w:r w:rsidRPr="00DE784D">
        <w:t>1.Развитие  координационных способностей   посредством челночного бега 3х10.</w:t>
      </w:r>
    </w:p>
    <w:p w:rsidR="00DE784D" w:rsidRPr="00DE784D" w:rsidRDefault="00DE784D" w:rsidP="00DE784D">
      <w:r w:rsidRPr="00DE784D">
        <w:t xml:space="preserve">2.Развитие двигательных качеств </w:t>
      </w:r>
    </w:p>
    <w:p w:rsidR="00DE784D" w:rsidRPr="00DE784D" w:rsidRDefault="00DE784D" w:rsidP="00DE784D">
      <w:r w:rsidRPr="00DE784D">
        <w:t>3.Воспитание морально-волевых качеств.</w:t>
      </w:r>
    </w:p>
    <w:p w:rsidR="00DE784D" w:rsidRPr="00DE784D" w:rsidRDefault="00DE784D" w:rsidP="00DE7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10"/>
        <w:gridCol w:w="3180"/>
        <w:gridCol w:w="3191"/>
      </w:tblGrid>
      <w:tr w:rsidR="00DE784D" w:rsidRPr="00DE784D" w:rsidTr="00DE784D">
        <w:tc>
          <w:tcPr>
            <w:tcW w:w="3190" w:type="dxa"/>
          </w:tcPr>
          <w:p w:rsidR="00DE784D" w:rsidRPr="00DE784D" w:rsidRDefault="00DE784D" w:rsidP="00DE784D">
            <w:pPr>
              <w:jc w:val="center"/>
              <w:rPr>
                <w:b/>
              </w:rPr>
            </w:pPr>
            <w:r w:rsidRPr="00DE784D">
              <w:rPr>
                <w:b/>
              </w:rPr>
              <w:t>Содержание урока</w:t>
            </w:r>
          </w:p>
        </w:tc>
        <w:tc>
          <w:tcPr>
            <w:tcW w:w="3190" w:type="dxa"/>
            <w:gridSpan w:val="2"/>
          </w:tcPr>
          <w:p w:rsidR="00DE784D" w:rsidRPr="00DE784D" w:rsidRDefault="00DE784D" w:rsidP="00DE784D">
            <w:pPr>
              <w:jc w:val="center"/>
              <w:rPr>
                <w:b/>
              </w:rPr>
            </w:pPr>
            <w:r w:rsidRPr="00DE784D">
              <w:rPr>
                <w:b/>
              </w:rPr>
              <w:t>Дозировка</w:t>
            </w:r>
          </w:p>
        </w:tc>
        <w:tc>
          <w:tcPr>
            <w:tcW w:w="3191" w:type="dxa"/>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4"/>
          </w:tcPr>
          <w:p w:rsidR="00DE784D" w:rsidRPr="00DE784D" w:rsidRDefault="00DE784D" w:rsidP="00DE784D">
            <w:pPr>
              <w:jc w:val="center"/>
              <w:rPr>
                <w:b/>
              </w:rPr>
            </w:pPr>
            <w:r w:rsidRPr="00DE784D">
              <w:rPr>
                <w:b/>
              </w:rPr>
              <w:t>Подготовительная часть 25 мин</w:t>
            </w:r>
          </w:p>
        </w:tc>
      </w:tr>
      <w:tr w:rsidR="00DE784D" w:rsidRPr="00DE784D" w:rsidTr="00DE784D">
        <w:tc>
          <w:tcPr>
            <w:tcW w:w="3190" w:type="dxa"/>
          </w:tcPr>
          <w:p w:rsidR="00DE784D" w:rsidRPr="00DE784D" w:rsidRDefault="00DE784D" w:rsidP="00DE784D">
            <w:r w:rsidRPr="00DE784D">
              <w:t>Построение, сообщение задач урока.</w:t>
            </w:r>
          </w:p>
        </w:tc>
        <w:tc>
          <w:tcPr>
            <w:tcW w:w="3190" w:type="dxa"/>
            <w:gridSpan w:val="2"/>
          </w:tcPr>
          <w:p w:rsidR="00DE784D" w:rsidRPr="00DE784D" w:rsidRDefault="00DE784D" w:rsidP="00DE784D">
            <w:pPr>
              <w:jc w:val="center"/>
            </w:pPr>
            <w:r w:rsidRPr="00DE784D">
              <w:t>3 мин</w:t>
            </w:r>
          </w:p>
        </w:tc>
        <w:tc>
          <w:tcPr>
            <w:tcW w:w="3191" w:type="dxa"/>
          </w:tcPr>
          <w:p w:rsidR="00DE784D" w:rsidRPr="00DE784D" w:rsidRDefault="00DE784D" w:rsidP="00DE784D">
            <w:r w:rsidRPr="00DE784D">
              <w:t>Лопатки сведены, смотреть вперед. Наличие спортивной формы;  выявление больных  и освобожденных.</w:t>
            </w:r>
          </w:p>
        </w:tc>
      </w:tr>
      <w:tr w:rsidR="00DE784D" w:rsidRPr="00DE784D" w:rsidTr="00DE784D">
        <w:tc>
          <w:tcPr>
            <w:tcW w:w="3190" w:type="dxa"/>
          </w:tcPr>
          <w:p w:rsidR="00DE784D" w:rsidRPr="00DE784D" w:rsidRDefault="00DE784D" w:rsidP="00DE784D">
            <w:pPr>
              <w:rPr>
                <w:b/>
              </w:rPr>
            </w:pPr>
            <w:r w:rsidRPr="00DE784D">
              <w:rPr>
                <w:b/>
              </w:rPr>
              <w:t>ОРУ</w:t>
            </w:r>
          </w:p>
        </w:tc>
        <w:tc>
          <w:tcPr>
            <w:tcW w:w="3190" w:type="dxa"/>
            <w:gridSpan w:val="2"/>
          </w:tcPr>
          <w:p w:rsidR="00DE784D" w:rsidRPr="00DE784D" w:rsidRDefault="00DE784D" w:rsidP="00DE784D">
            <w:pPr>
              <w:jc w:val="center"/>
            </w:pPr>
            <w:r w:rsidRPr="00DE784D">
              <w:t>15</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1.И. п.- руки вверх.</w:t>
            </w:r>
          </w:p>
          <w:p w:rsidR="00DE784D" w:rsidRPr="00DE784D" w:rsidRDefault="00DE784D" w:rsidP="00DE784D">
            <w:r w:rsidRPr="00DE784D">
              <w:t>1-2-дугами вперед, упор присев</w:t>
            </w:r>
          </w:p>
          <w:p w:rsidR="00DE784D" w:rsidRPr="00DE784D" w:rsidRDefault="00DE784D" w:rsidP="00DE784D">
            <w:r w:rsidRPr="00DE784D">
              <w:t>3-4- встать, дугами вперед, руки вверх.</w:t>
            </w:r>
          </w:p>
        </w:tc>
        <w:tc>
          <w:tcPr>
            <w:tcW w:w="3190" w:type="dxa"/>
            <w:gridSpan w:val="2"/>
          </w:tcPr>
          <w:p w:rsidR="00DE784D" w:rsidRPr="00DE784D" w:rsidRDefault="00DE784D" w:rsidP="00DE784D">
            <w:pPr>
              <w:jc w:val="center"/>
            </w:pPr>
            <w:r w:rsidRPr="00DE784D">
              <w:t>6-8 раз</w:t>
            </w:r>
          </w:p>
        </w:tc>
        <w:tc>
          <w:tcPr>
            <w:tcW w:w="3191" w:type="dxa"/>
          </w:tcPr>
          <w:p w:rsidR="00DE784D" w:rsidRPr="00DE784D" w:rsidRDefault="00DE784D" w:rsidP="00DE784D">
            <w:r w:rsidRPr="00DE784D">
              <w:t>Руки точно вверх, лопатки сведены, смотреть вперед.</w:t>
            </w:r>
          </w:p>
        </w:tc>
      </w:tr>
      <w:tr w:rsidR="00DE784D" w:rsidRPr="00DE784D" w:rsidTr="00DE784D">
        <w:tc>
          <w:tcPr>
            <w:tcW w:w="3190" w:type="dxa"/>
          </w:tcPr>
          <w:p w:rsidR="00DE784D" w:rsidRPr="00DE784D" w:rsidRDefault="00DE784D" w:rsidP="00DE784D">
            <w:r w:rsidRPr="00DE784D">
              <w:t>2.И. п.- упор на коленях.</w:t>
            </w:r>
          </w:p>
          <w:p w:rsidR="00DE784D" w:rsidRPr="00DE784D" w:rsidRDefault="00DE784D" w:rsidP="00DE784D">
            <w:r w:rsidRPr="00DE784D">
              <w:t>1-2-правую ногу назад, левую руку вверх.</w:t>
            </w:r>
          </w:p>
          <w:p w:rsidR="00DE784D" w:rsidRPr="00DE784D" w:rsidRDefault="00DE784D" w:rsidP="00DE784D">
            <w:r w:rsidRPr="00DE784D">
              <w:t>3-4- и.п.</w:t>
            </w:r>
          </w:p>
          <w:p w:rsidR="00DE784D" w:rsidRPr="00DE784D" w:rsidRDefault="00DE784D" w:rsidP="00DE784D">
            <w:r w:rsidRPr="00DE784D">
              <w:t>5-8- то же с левой ноги.</w:t>
            </w:r>
          </w:p>
        </w:tc>
        <w:tc>
          <w:tcPr>
            <w:tcW w:w="3190" w:type="dxa"/>
            <w:gridSpan w:val="2"/>
          </w:tcPr>
          <w:p w:rsidR="00DE784D" w:rsidRPr="00DE784D" w:rsidRDefault="00DE784D" w:rsidP="00DE784D">
            <w:pPr>
              <w:jc w:val="center"/>
            </w:pPr>
            <w:r w:rsidRPr="00DE784D">
              <w:t>6-8 раз</w:t>
            </w:r>
          </w:p>
        </w:tc>
        <w:tc>
          <w:tcPr>
            <w:tcW w:w="3191" w:type="dxa"/>
          </w:tcPr>
          <w:p w:rsidR="00DE784D" w:rsidRPr="00DE784D" w:rsidRDefault="00DE784D" w:rsidP="00DE784D">
            <w:r w:rsidRPr="00DE784D">
              <w:t>Ногу в колене не сгибать.</w:t>
            </w:r>
          </w:p>
        </w:tc>
      </w:tr>
      <w:tr w:rsidR="00DE784D" w:rsidRPr="00DE784D" w:rsidTr="00DE784D">
        <w:tc>
          <w:tcPr>
            <w:tcW w:w="3190" w:type="dxa"/>
          </w:tcPr>
          <w:p w:rsidR="00DE784D" w:rsidRPr="00DE784D" w:rsidRDefault="00DE784D" w:rsidP="00DE784D">
            <w:r w:rsidRPr="00DE784D">
              <w:t>3.И. п.-сед, ноги врозь, руки на поясе.</w:t>
            </w:r>
          </w:p>
          <w:p w:rsidR="00DE784D" w:rsidRPr="00DE784D" w:rsidRDefault="00DE784D" w:rsidP="00DE784D">
            <w:r w:rsidRPr="00DE784D">
              <w:t>1- руки в стороны</w:t>
            </w:r>
          </w:p>
          <w:p w:rsidR="00DE784D" w:rsidRPr="00DE784D" w:rsidRDefault="00DE784D" w:rsidP="00DE784D">
            <w:r w:rsidRPr="00DE784D">
              <w:t>2-наклон к правой ноге, коснуться носка</w:t>
            </w:r>
          </w:p>
          <w:p w:rsidR="00DE784D" w:rsidRPr="00DE784D" w:rsidRDefault="00DE784D" w:rsidP="00DE784D">
            <w:r w:rsidRPr="00DE784D">
              <w:t>3-выпрямиться, руки в стороны</w:t>
            </w:r>
          </w:p>
          <w:p w:rsidR="00DE784D" w:rsidRPr="00DE784D" w:rsidRDefault="00DE784D" w:rsidP="00DE784D">
            <w:r w:rsidRPr="00DE784D">
              <w:t>4- и. п.</w:t>
            </w:r>
          </w:p>
        </w:tc>
        <w:tc>
          <w:tcPr>
            <w:tcW w:w="3190" w:type="dxa"/>
            <w:gridSpan w:val="2"/>
          </w:tcPr>
          <w:p w:rsidR="00DE784D" w:rsidRPr="00DE784D" w:rsidRDefault="00DE784D" w:rsidP="00DE784D">
            <w:pPr>
              <w:jc w:val="center"/>
            </w:pPr>
            <w:r w:rsidRPr="00DE784D">
              <w:t>6-8 раз</w:t>
            </w:r>
          </w:p>
        </w:tc>
        <w:tc>
          <w:tcPr>
            <w:tcW w:w="3191" w:type="dxa"/>
          </w:tcPr>
          <w:p w:rsidR="00DE784D" w:rsidRPr="00DE784D" w:rsidRDefault="00DE784D" w:rsidP="00DE784D">
            <w:r w:rsidRPr="00DE784D">
              <w:t>Руки точно на пояс, лопатки сведены.</w:t>
            </w:r>
          </w:p>
          <w:p w:rsidR="00DE784D" w:rsidRPr="00DE784D" w:rsidRDefault="00DE784D" w:rsidP="00DE784D"/>
          <w:p w:rsidR="00DE784D" w:rsidRPr="00DE784D" w:rsidRDefault="00DE784D" w:rsidP="00DE784D"/>
          <w:p w:rsidR="00DE784D" w:rsidRPr="00DE784D" w:rsidRDefault="00DE784D" w:rsidP="00DE784D">
            <w:r w:rsidRPr="00DE784D">
              <w:t>Наклон глубже, колено не сгибать.</w:t>
            </w:r>
          </w:p>
        </w:tc>
      </w:tr>
      <w:tr w:rsidR="00DE784D" w:rsidRPr="00DE784D" w:rsidTr="00DE784D">
        <w:tc>
          <w:tcPr>
            <w:tcW w:w="3190" w:type="dxa"/>
          </w:tcPr>
          <w:p w:rsidR="00DE784D" w:rsidRPr="00DE784D" w:rsidRDefault="00DE784D" w:rsidP="00DE784D">
            <w:r w:rsidRPr="00DE784D">
              <w:t>4. И. п.- стойка на коленях, руки за головой.</w:t>
            </w:r>
          </w:p>
          <w:p w:rsidR="00DE784D" w:rsidRPr="00DE784D" w:rsidRDefault="00DE784D" w:rsidP="00DE784D">
            <w:r w:rsidRPr="00DE784D">
              <w:t>1-2- поворот туловища вправо, коснуться правой рукой пятки</w:t>
            </w:r>
          </w:p>
          <w:p w:rsidR="00DE784D" w:rsidRPr="00DE784D" w:rsidRDefault="00DE784D" w:rsidP="00DE784D">
            <w:r w:rsidRPr="00DE784D">
              <w:t>3-4- и. п.</w:t>
            </w:r>
          </w:p>
          <w:p w:rsidR="00DE784D" w:rsidRPr="00DE784D" w:rsidRDefault="00DE784D" w:rsidP="00DE784D">
            <w:r w:rsidRPr="00DE784D">
              <w:t>5-8 –то же влево.</w:t>
            </w:r>
          </w:p>
        </w:tc>
        <w:tc>
          <w:tcPr>
            <w:tcW w:w="3190" w:type="dxa"/>
            <w:gridSpan w:val="2"/>
          </w:tcPr>
          <w:p w:rsidR="00DE784D" w:rsidRPr="00DE784D" w:rsidRDefault="00DE784D" w:rsidP="00DE784D">
            <w:pPr>
              <w:jc w:val="center"/>
            </w:pPr>
            <w:r w:rsidRPr="00DE784D">
              <w:t>6-8 раз</w:t>
            </w:r>
          </w:p>
        </w:tc>
        <w:tc>
          <w:tcPr>
            <w:tcW w:w="3191" w:type="dxa"/>
          </w:tcPr>
          <w:p w:rsidR="00DE784D" w:rsidRPr="00DE784D" w:rsidRDefault="00DE784D" w:rsidP="00DE784D">
            <w:r w:rsidRPr="00DE784D">
              <w:t>Наклон глубже, поворот энергичен.</w:t>
            </w:r>
          </w:p>
        </w:tc>
      </w:tr>
      <w:tr w:rsidR="00DE784D" w:rsidRPr="00DE784D" w:rsidTr="00DE784D">
        <w:tc>
          <w:tcPr>
            <w:tcW w:w="3190" w:type="dxa"/>
          </w:tcPr>
          <w:p w:rsidR="00DE784D" w:rsidRPr="00DE784D" w:rsidRDefault="00DE784D" w:rsidP="00DE784D">
            <w:r w:rsidRPr="00DE784D">
              <w:t>5.И. п.- руки на пояс.</w:t>
            </w:r>
          </w:p>
          <w:p w:rsidR="00DE784D" w:rsidRPr="00DE784D" w:rsidRDefault="00DE784D" w:rsidP="00DE784D">
            <w:r w:rsidRPr="00DE784D">
              <w:t>1-8- прыжки на правой и левой ноге поочередно.</w:t>
            </w:r>
          </w:p>
        </w:tc>
        <w:tc>
          <w:tcPr>
            <w:tcW w:w="3190" w:type="dxa"/>
            <w:gridSpan w:val="2"/>
          </w:tcPr>
          <w:p w:rsidR="00DE784D" w:rsidRPr="00DE784D" w:rsidRDefault="00DE784D" w:rsidP="00DE784D">
            <w:pPr>
              <w:jc w:val="center"/>
            </w:pPr>
            <w:r w:rsidRPr="00DE784D">
              <w:t>10-12 раз</w:t>
            </w:r>
          </w:p>
        </w:tc>
        <w:tc>
          <w:tcPr>
            <w:tcW w:w="3191" w:type="dxa"/>
          </w:tcPr>
          <w:p w:rsidR="00DE784D" w:rsidRPr="00DE784D" w:rsidRDefault="00DE784D" w:rsidP="00DE784D">
            <w:r w:rsidRPr="00DE784D">
              <w:t>Прыжки выше.</w:t>
            </w:r>
          </w:p>
        </w:tc>
      </w:tr>
      <w:tr w:rsidR="00DE784D" w:rsidRPr="00DE784D" w:rsidTr="00DE784D">
        <w:tc>
          <w:tcPr>
            <w:tcW w:w="9571" w:type="dxa"/>
            <w:gridSpan w:val="4"/>
          </w:tcPr>
          <w:p w:rsidR="00DE784D" w:rsidRPr="00DE784D" w:rsidRDefault="00DE784D" w:rsidP="00DE784D">
            <w:pPr>
              <w:jc w:val="center"/>
              <w:rPr>
                <w:b/>
              </w:rPr>
            </w:pPr>
            <w:r w:rsidRPr="00DE784D">
              <w:rPr>
                <w:b/>
              </w:rPr>
              <w:t>Основная часть 45мин</w:t>
            </w:r>
          </w:p>
        </w:tc>
      </w:tr>
      <w:tr w:rsidR="00DE784D" w:rsidRPr="00DE784D" w:rsidTr="00DE784D">
        <w:tc>
          <w:tcPr>
            <w:tcW w:w="3190" w:type="dxa"/>
          </w:tcPr>
          <w:p w:rsidR="00DE784D" w:rsidRPr="00DE784D" w:rsidRDefault="00DE784D" w:rsidP="00DE784D">
            <w:pPr>
              <w:rPr>
                <w:b/>
              </w:rPr>
            </w:pPr>
            <w:r w:rsidRPr="00DE784D">
              <w:rPr>
                <w:b/>
              </w:rPr>
              <w:t>1.Челночный бег 3х10.</w:t>
            </w:r>
          </w:p>
        </w:tc>
        <w:tc>
          <w:tcPr>
            <w:tcW w:w="3190" w:type="dxa"/>
            <w:gridSpan w:val="2"/>
          </w:tcPr>
          <w:p w:rsidR="00DE784D" w:rsidRPr="00DE784D" w:rsidRDefault="00DE784D" w:rsidP="00DE784D">
            <w:pPr>
              <w:jc w:val="center"/>
            </w:pPr>
            <w:r w:rsidRPr="00DE784D">
              <w:t>25 мин</w:t>
            </w:r>
          </w:p>
        </w:tc>
        <w:tc>
          <w:tcPr>
            <w:tcW w:w="3191" w:type="dxa"/>
          </w:tcPr>
          <w:p w:rsidR="00DE784D" w:rsidRPr="00DE784D" w:rsidRDefault="00DE784D" w:rsidP="00DE784D">
            <w:r w:rsidRPr="00DE784D">
              <w:t>Мальчики</w:t>
            </w:r>
          </w:p>
          <w:p w:rsidR="00DE784D" w:rsidRPr="00DE784D" w:rsidRDefault="00DE784D" w:rsidP="00DE784D">
            <w:r w:rsidRPr="00DE784D">
              <w:t>«5»            «4»        «3»</w:t>
            </w:r>
          </w:p>
          <w:p w:rsidR="00DE784D" w:rsidRPr="00DE784D" w:rsidRDefault="00DE784D" w:rsidP="00DE784D">
            <w:r w:rsidRPr="00DE784D">
              <w:t>50                6,1-5,5    6,3</w:t>
            </w:r>
          </w:p>
          <w:p w:rsidR="00DE784D" w:rsidRPr="00DE784D" w:rsidRDefault="00DE784D" w:rsidP="00DE784D">
            <w:r w:rsidRPr="00DE784D">
              <w:t>Девочки</w:t>
            </w:r>
          </w:p>
          <w:p w:rsidR="00DE784D" w:rsidRPr="00DE784D" w:rsidRDefault="00DE784D" w:rsidP="00DE784D">
            <w:r w:rsidRPr="00DE784D">
              <w:t>«5»              «4»        «3»</w:t>
            </w:r>
          </w:p>
          <w:p w:rsidR="00DE784D" w:rsidRPr="00DE784D" w:rsidRDefault="00DE784D" w:rsidP="00DE784D">
            <w:r w:rsidRPr="00DE784D">
              <w:t>5,1                 6,3-5,7    6,4</w:t>
            </w:r>
          </w:p>
        </w:tc>
      </w:tr>
      <w:tr w:rsidR="00DE784D" w:rsidRPr="00DE784D" w:rsidTr="00DE784D">
        <w:tc>
          <w:tcPr>
            <w:tcW w:w="3200" w:type="dxa"/>
            <w:gridSpan w:val="2"/>
          </w:tcPr>
          <w:p w:rsidR="00DE784D" w:rsidRPr="00DE784D" w:rsidRDefault="00DE784D" w:rsidP="00DE784D">
            <w:r w:rsidRPr="00DE784D">
              <w:t>Кроссовая подготовка</w:t>
            </w:r>
          </w:p>
        </w:tc>
        <w:tc>
          <w:tcPr>
            <w:tcW w:w="3180" w:type="dxa"/>
          </w:tcPr>
          <w:p w:rsidR="00DE784D" w:rsidRPr="00DE784D" w:rsidRDefault="00DE784D" w:rsidP="00DE784D">
            <w:pPr>
              <w:jc w:val="center"/>
            </w:pPr>
            <w:r w:rsidRPr="00DE784D">
              <w:t>20 мин</w:t>
            </w:r>
          </w:p>
        </w:tc>
        <w:tc>
          <w:tcPr>
            <w:tcW w:w="3191" w:type="dxa"/>
          </w:tcPr>
          <w:p w:rsidR="00DE784D" w:rsidRPr="00DE784D" w:rsidRDefault="00DE784D" w:rsidP="00DE784D"/>
        </w:tc>
      </w:tr>
      <w:tr w:rsidR="00DE784D" w:rsidRPr="00DE784D" w:rsidTr="00DE784D">
        <w:tc>
          <w:tcPr>
            <w:tcW w:w="9571" w:type="dxa"/>
            <w:gridSpan w:val="4"/>
          </w:tcPr>
          <w:p w:rsidR="00DE784D" w:rsidRPr="00DE784D" w:rsidRDefault="00DE784D" w:rsidP="00DE784D">
            <w:pPr>
              <w:jc w:val="center"/>
              <w:rPr>
                <w:b/>
              </w:rPr>
            </w:pPr>
            <w:r w:rsidRPr="00DE784D">
              <w:rPr>
                <w:b/>
              </w:rPr>
              <w:t>Заключительная часть 2-3 мин</w:t>
            </w:r>
          </w:p>
        </w:tc>
      </w:tr>
      <w:tr w:rsidR="00DE784D" w:rsidRPr="00DE784D" w:rsidTr="00DE784D">
        <w:tc>
          <w:tcPr>
            <w:tcW w:w="3190" w:type="dxa"/>
          </w:tcPr>
          <w:p w:rsidR="00DE784D" w:rsidRPr="00DE784D" w:rsidRDefault="00DE784D" w:rsidP="00DE784D">
            <w:r w:rsidRPr="00DE784D">
              <w:t>Построение, подведение итогов. Выставление оценок. Организованный уход.</w:t>
            </w:r>
          </w:p>
        </w:tc>
        <w:tc>
          <w:tcPr>
            <w:tcW w:w="3190" w:type="dxa"/>
            <w:gridSpan w:val="2"/>
          </w:tcPr>
          <w:p w:rsidR="00DE784D" w:rsidRPr="00DE784D" w:rsidRDefault="00DE784D" w:rsidP="00DE784D">
            <w:pPr>
              <w:jc w:val="center"/>
            </w:pPr>
            <w:r w:rsidRPr="00DE784D">
              <w:t>2-3 мин</w:t>
            </w:r>
          </w:p>
        </w:tc>
        <w:tc>
          <w:tcPr>
            <w:tcW w:w="3191" w:type="dxa"/>
          </w:tcPr>
          <w:p w:rsidR="00DE784D" w:rsidRPr="00DE784D" w:rsidRDefault="00DE784D" w:rsidP="00DE784D"/>
        </w:tc>
      </w:tr>
    </w:tbl>
    <w:p w:rsidR="00DE784D" w:rsidRPr="00DE784D" w:rsidRDefault="00DE784D" w:rsidP="00DE784D"/>
    <w:p w:rsidR="00DE784D" w:rsidRPr="00DE784D" w:rsidRDefault="00DE784D" w:rsidP="00DE784D"/>
    <w:p w:rsidR="00DE784D" w:rsidRPr="00DE784D" w:rsidRDefault="00DE784D" w:rsidP="00DE784D">
      <w:pPr>
        <w:pStyle w:val="1"/>
        <w:spacing w:line="360" w:lineRule="auto"/>
        <w:rPr>
          <w:b w:val="0"/>
          <w:sz w:val="24"/>
        </w:rPr>
      </w:pPr>
    </w:p>
    <w:p w:rsidR="00DE784D" w:rsidRPr="00DE784D" w:rsidRDefault="00DE784D" w:rsidP="00DE784D">
      <w:pPr>
        <w:pStyle w:val="1"/>
        <w:spacing w:line="360" w:lineRule="auto"/>
        <w:jc w:val="center"/>
        <w:rPr>
          <w:b w:val="0"/>
          <w:sz w:val="24"/>
        </w:rPr>
      </w:pPr>
    </w:p>
    <w:p w:rsidR="00DE784D" w:rsidRPr="00DE784D" w:rsidRDefault="00DE784D" w:rsidP="00DE784D">
      <w:pPr>
        <w:pStyle w:val="1"/>
        <w:spacing w:line="360" w:lineRule="auto"/>
        <w:jc w:val="center"/>
        <w:rPr>
          <w:b w:val="0"/>
          <w:sz w:val="24"/>
        </w:rPr>
      </w:pPr>
      <w:r w:rsidRPr="00DE784D">
        <w:rPr>
          <w:sz w:val="24"/>
        </w:rPr>
        <w:t>Тема</w:t>
      </w:r>
      <w:r w:rsidRPr="00DE784D">
        <w:rPr>
          <w:bCs w:val="0"/>
          <w:sz w:val="24"/>
        </w:rPr>
        <w:t>:</w:t>
      </w:r>
      <w:r w:rsidRPr="00DE784D">
        <w:rPr>
          <w:b w:val="0"/>
          <w:sz w:val="24"/>
        </w:rPr>
        <w:t xml:space="preserve"> «Совершенствование техники элементов лёгкой атлетики»</w:t>
      </w:r>
    </w:p>
    <w:p w:rsidR="00DE784D" w:rsidRPr="00DE784D" w:rsidRDefault="00DE784D" w:rsidP="00DE784D">
      <w:pPr>
        <w:pStyle w:val="1"/>
        <w:spacing w:line="360" w:lineRule="auto"/>
        <w:rPr>
          <w:b w:val="0"/>
          <w:sz w:val="24"/>
        </w:rPr>
      </w:pPr>
      <w:r w:rsidRPr="00DE784D">
        <w:rPr>
          <w:b w:val="0"/>
          <w:sz w:val="24"/>
        </w:rPr>
        <w:t>Задача воспитания: Привитие чувства коллективизма и взаимовыручки.</w:t>
      </w:r>
    </w:p>
    <w:p w:rsidR="00DE784D" w:rsidRPr="00DE784D" w:rsidRDefault="00DE784D" w:rsidP="00DE784D">
      <w:pPr>
        <w:pStyle w:val="1"/>
        <w:spacing w:line="360" w:lineRule="auto"/>
        <w:rPr>
          <w:sz w:val="24"/>
        </w:rPr>
      </w:pPr>
      <w:r w:rsidRPr="00DE784D">
        <w:rPr>
          <w:sz w:val="24"/>
        </w:rPr>
        <w:t>Задача урока:</w:t>
      </w:r>
    </w:p>
    <w:p w:rsidR="00DE784D" w:rsidRPr="00DE784D" w:rsidRDefault="00DE784D" w:rsidP="00DE784D">
      <w:pPr>
        <w:pStyle w:val="1"/>
        <w:spacing w:line="360" w:lineRule="auto"/>
        <w:ind w:left="708"/>
        <w:rPr>
          <w:b w:val="0"/>
          <w:sz w:val="24"/>
        </w:rPr>
      </w:pPr>
      <w:r w:rsidRPr="00DE784D">
        <w:rPr>
          <w:b w:val="0"/>
          <w:sz w:val="24"/>
        </w:rPr>
        <w:t>1.Совершенствование техники спринтерского бега.</w:t>
      </w:r>
    </w:p>
    <w:p w:rsidR="00DE784D" w:rsidRPr="00DE784D" w:rsidRDefault="00DE784D" w:rsidP="00DE784D">
      <w:pPr>
        <w:pStyle w:val="1"/>
        <w:spacing w:line="360" w:lineRule="auto"/>
        <w:ind w:left="708"/>
        <w:rPr>
          <w:b w:val="0"/>
          <w:sz w:val="24"/>
        </w:rPr>
      </w:pPr>
      <w:r w:rsidRPr="00DE784D">
        <w:rPr>
          <w:b w:val="0"/>
          <w:sz w:val="24"/>
        </w:rPr>
        <w:t>2.Совершенствование техники метания в цель и на дальность.</w:t>
      </w:r>
    </w:p>
    <w:p w:rsidR="00DE784D" w:rsidRPr="00DE784D" w:rsidRDefault="00DE784D" w:rsidP="00DE784D">
      <w:pPr>
        <w:pStyle w:val="1"/>
        <w:spacing w:line="360" w:lineRule="auto"/>
        <w:ind w:left="708"/>
        <w:rPr>
          <w:b w:val="0"/>
          <w:sz w:val="24"/>
        </w:rPr>
      </w:pPr>
      <w:r w:rsidRPr="00DE784D">
        <w:rPr>
          <w:b w:val="0"/>
          <w:sz w:val="24"/>
        </w:rPr>
        <w:t>3.Совершенствование техники ведения меча.</w:t>
      </w:r>
    </w:p>
    <w:p w:rsidR="00DE784D" w:rsidRPr="00DE784D" w:rsidRDefault="00DE784D" w:rsidP="00DE784D">
      <w:pPr>
        <w:pStyle w:val="1"/>
        <w:spacing w:line="360" w:lineRule="auto"/>
        <w:ind w:left="708"/>
        <w:rPr>
          <w:b w:val="0"/>
          <w:sz w:val="24"/>
        </w:rPr>
      </w:pPr>
      <w:r w:rsidRPr="00DE784D">
        <w:rPr>
          <w:b w:val="0"/>
          <w:sz w:val="24"/>
        </w:rPr>
        <w:t>4.Укрепление опорно-двигательного аппарата и сердечно-сосудистой системы.</w:t>
      </w:r>
    </w:p>
    <w:p w:rsidR="00DE784D" w:rsidRPr="00DE784D" w:rsidRDefault="00DE784D" w:rsidP="00DE784D">
      <w:pPr>
        <w:pStyle w:val="1"/>
        <w:spacing w:line="360" w:lineRule="auto"/>
        <w:rPr>
          <w:b w:val="0"/>
          <w:sz w:val="24"/>
        </w:rPr>
      </w:pPr>
      <w:r w:rsidRPr="00DE784D">
        <w:rPr>
          <w:b w:val="0"/>
          <w:sz w:val="24"/>
        </w:rPr>
        <w:t>Место проведения: спортзал.</w:t>
      </w:r>
    </w:p>
    <w:p w:rsidR="00DE784D" w:rsidRPr="00DE784D" w:rsidRDefault="00DE784D" w:rsidP="00DE784D"/>
    <w:tbl>
      <w:tblPr>
        <w:tblW w:w="97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6"/>
        <w:gridCol w:w="3740"/>
        <w:gridCol w:w="1498"/>
        <w:gridCol w:w="2370"/>
      </w:tblGrid>
      <w:tr w:rsidR="00DE784D" w:rsidRPr="00DE784D" w:rsidTr="00DE784D">
        <w:trPr>
          <w:trHeight w:val="983"/>
        </w:trPr>
        <w:tc>
          <w:tcPr>
            <w:tcW w:w="2106" w:type="dxa"/>
          </w:tcPr>
          <w:p w:rsidR="00DE784D" w:rsidRPr="00DE784D" w:rsidRDefault="00DE784D" w:rsidP="00DE784D">
            <w:pPr>
              <w:pStyle w:val="2"/>
              <w:rPr>
                <w:b/>
              </w:rPr>
            </w:pPr>
            <w:r w:rsidRPr="00DE784D">
              <w:t>пп</w:t>
            </w:r>
          </w:p>
          <w:p w:rsidR="00DE784D" w:rsidRPr="00DE784D" w:rsidRDefault="00DE784D" w:rsidP="00DE784D">
            <w:pPr>
              <w:pStyle w:val="2"/>
              <w:rPr>
                <w:b/>
              </w:rPr>
            </w:pPr>
          </w:p>
        </w:tc>
        <w:tc>
          <w:tcPr>
            <w:tcW w:w="3740" w:type="dxa"/>
          </w:tcPr>
          <w:p w:rsidR="00DE784D" w:rsidRPr="00DE784D" w:rsidRDefault="00DE784D" w:rsidP="00DE784D">
            <w:pPr>
              <w:pStyle w:val="3"/>
              <w:rPr>
                <w:rFonts w:ascii="Times New Roman" w:hAnsi="Times New Roman" w:cs="Times New Roman"/>
                <w:b w:val="0"/>
              </w:rPr>
            </w:pPr>
            <w:r w:rsidRPr="00DE784D">
              <w:rPr>
                <w:rFonts w:ascii="Times New Roman" w:hAnsi="Times New Roman" w:cs="Times New Roman"/>
                <w:b w:val="0"/>
              </w:rPr>
              <w:t>Содержание урока</w:t>
            </w:r>
          </w:p>
          <w:p w:rsidR="00DE784D" w:rsidRPr="00DE784D" w:rsidRDefault="00DE784D" w:rsidP="00DE784D">
            <w:pPr>
              <w:pStyle w:val="3"/>
              <w:rPr>
                <w:rFonts w:ascii="Times New Roman" w:hAnsi="Times New Roman" w:cs="Times New Roman"/>
                <w:b w:val="0"/>
              </w:rPr>
            </w:pPr>
          </w:p>
        </w:tc>
        <w:tc>
          <w:tcPr>
            <w:tcW w:w="1498" w:type="dxa"/>
          </w:tcPr>
          <w:p w:rsidR="00DE784D" w:rsidRPr="00DE784D" w:rsidRDefault="00DE784D" w:rsidP="00DE784D">
            <w:pPr>
              <w:pStyle w:val="3"/>
              <w:rPr>
                <w:rFonts w:ascii="Times New Roman" w:hAnsi="Times New Roman" w:cs="Times New Roman"/>
                <w:b w:val="0"/>
              </w:rPr>
            </w:pPr>
            <w:r w:rsidRPr="00DE784D">
              <w:rPr>
                <w:rFonts w:ascii="Times New Roman" w:hAnsi="Times New Roman" w:cs="Times New Roman"/>
                <w:b w:val="0"/>
              </w:rPr>
              <w:t>Дозировка</w:t>
            </w:r>
          </w:p>
          <w:p w:rsidR="00DE784D" w:rsidRPr="00DE784D" w:rsidRDefault="00DE784D" w:rsidP="00DE784D">
            <w:pPr>
              <w:pStyle w:val="3"/>
              <w:rPr>
                <w:rFonts w:ascii="Times New Roman" w:hAnsi="Times New Roman" w:cs="Times New Roman"/>
                <w:b w:val="0"/>
              </w:rPr>
            </w:pPr>
          </w:p>
        </w:tc>
        <w:tc>
          <w:tcPr>
            <w:tcW w:w="2370" w:type="dxa"/>
          </w:tcPr>
          <w:p w:rsidR="00DE784D" w:rsidRPr="00DE784D" w:rsidRDefault="00DE784D" w:rsidP="00DE784D">
            <w:pPr>
              <w:rPr>
                <w:bCs/>
              </w:rPr>
            </w:pPr>
            <w:r w:rsidRPr="00DE784D">
              <w:rPr>
                <w:bCs/>
              </w:rPr>
              <w:t>Организационно- методические указания</w:t>
            </w:r>
          </w:p>
          <w:p w:rsidR="00DE784D" w:rsidRPr="00DE784D" w:rsidRDefault="00DE784D" w:rsidP="00DE784D">
            <w:pPr>
              <w:rPr>
                <w:bCs/>
              </w:rPr>
            </w:pPr>
          </w:p>
        </w:tc>
      </w:tr>
      <w:tr w:rsidR="00DE784D" w:rsidRPr="00DE784D" w:rsidTr="00DE784D">
        <w:trPr>
          <w:trHeight w:val="983"/>
        </w:trPr>
        <w:tc>
          <w:tcPr>
            <w:tcW w:w="2106" w:type="dxa"/>
          </w:tcPr>
          <w:p w:rsidR="00DE784D" w:rsidRPr="00DE784D" w:rsidRDefault="00DE784D" w:rsidP="00DE784D">
            <w:pPr>
              <w:pStyle w:val="2"/>
            </w:pPr>
            <w:r w:rsidRPr="00DE784D">
              <w:t>1</w:t>
            </w: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p>
          <w:p w:rsidR="00DE784D" w:rsidRPr="00DE784D" w:rsidRDefault="00DE784D" w:rsidP="00DE784D">
            <w:pPr>
              <w:pStyle w:val="2"/>
            </w:pPr>
            <w:r w:rsidRPr="00DE784D">
              <w:t>2</w:t>
            </w:r>
          </w:p>
        </w:tc>
        <w:tc>
          <w:tcPr>
            <w:tcW w:w="3740" w:type="dxa"/>
          </w:tcPr>
          <w:p w:rsidR="00DE784D" w:rsidRPr="00DE784D" w:rsidRDefault="00DE784D" w:rsidP="00DE784D">
            <w:pPr>
              <w:rPr>
                <w:b/>
                <w:bCs/>
              </w:rPr>
            </w:pPr>
            <w:r w:rsidRPr="00DE784D">
              <w:rPr>
                <w:b/>
                <w:bCs/>
              </w:rPr>
              <w:t>Вводно-подготовительная часть.</w:t>
            </w:r>
          </w:p>
          <w:p w:rsidR="00DE784D" w:rsidRPr="00DE784D" w:rsidRDefault="00DE784D" w:rsidP="00DE784D">
            <w:pPr>
              <w:rPr>
                <w:bCs/>
              </w:rPr>
            </w:pPr>
            <w:r w:rsidRPr="00DE784D">
              <w:rPr>
                <w:bCs/>
              </w:rPr>
              <w:t>1.Построение,приветствие.</w:t>
            </w:r>
          </w:p>
          <w:p w:rsidR="00DE784D" w:rsidRPr="00DE784D" w:rsidRDefault="00DE784D" w:rsidP="00DE784D">
            <w:pPr>
              <w:rPr>
                <w:bCs/>
              </w:rPr>
            </w:pPr>
            <w:r w:rsidRPr="00DE784D">
              <w:rPr>
                <w:bCs/>
              </w:rPr>
              <w:t>2.Сообщение задач.</w:t>
            </w:r>
          </w:p>
          <w:p w:rsidR="00DE784D" w:rsidRPr="00DE784D" w:rsidRDefault="00DE784D" w:rsidP="00DE784D">
            <w:pPr>
              <w:rPr>
                <w:bCs/>
              </w:rPr>
            </w:pPr>
            <w:r w:rsidRPr="00DE784D">
              <w:rPr>
                <w:bCs/>
              </w:rPr>
              <w:t>3.Строевые упражнения.</w:t>
            </w:r>
          </w:p>
          <w:p w:rsidR="00DE784D" w:rsidRPr="00DE784D" w:rsidRDefault="00DE784D" w:rsidP="00DE784D">
            <w:pPr>
              <w:rPr>
                <w:bCs/>
              </w:rPr>
            </w:pPr>
            <w:r w:rsidRPr="00DE784D">
              <w:rPr>
                <w:bCs/>
              </w:rPr>
              <w:t>4.Т.Б. на уроках в спорт зале.</w:t>
            </w:r>
          </w:p>
          <w:p w:rsidR="00DE784D" w:rsidRPr="00DE784D" w:rsidRDefault="00DE784D" w:rsidP="00DE784D">
            <w:pPr>
              <w:rPr>
                <w:bCs/>
              </w:rPr>
            </w:pPr>
            <w:r w:rsidRPr="00DE784D">
              <w:rPr>
                <w:bCs/>
              </w:rPr>
              <w:t>5.Гигиена-личная и общественная.</w:t>
            </w:r>
          </w:p>
          <w:p w:rsidR="00DE784D" w:rsidRPr="00DE784D" w:rsidRDefault="00DE784D" w:rsidP="00DE784D">
            <w:pPr>
              <w:rPr>
                <w:b/>
                <w:bCs/>
              </w:rPr>
            </w:pPr>
          </w:p>
          <w:p w:rsidR="00DE784D" w:rsidRPr="00DE784D" w:rsidRDefault="00DE784D" w:rsidP="00DE784D">
            <w:pPr>
              <w:rPr>
                <w:b/>
                <w:bCs/>
              </w:rPr>
            </w:pPr>
          </w:p>
          <w:p w:rsidR="00DE784D" w:rsidRPr="00DE784D" w:rsidRDefault="00DE784D" w:rsidP="00DE784D">
            <w:pPr>
              <w:rPr>
                <w:b/>
                <w:bCs/>
              </w:rPr>
            </w:pPr>
          </w:p>
          <w:p w:rsidR="00DE784D" w:rsidRPr="00DE784D" w:rsidRDefault="00DE784D" w:rsidP="00DE784D">
            <w:pPr>
              <w:rPr>
                <w:b/>
                <w:bCs/>
              </w:rPr>
            </w:pPr>
          </w:p>
          <w:p w:rsidR="00DE784D" w:rsidRPr="00DE784D" w:rsidRDefault="00DE784D" w:rsidP="00DE784D">
            <w:pPr>
              <w:rPr>
                <w:b/>
                <w:bCs/>
              </w:rPr>
            </w:pPr>
          </w:p>
          <w:p w:rsidR="00DE784D" w:rsidRPr="00DE784D" w:rsidRDefault="00DE784D" w:rsidP="00DE784D">
            <w:pPr>
              <w:rPr>
                <w:b/>
                <w:bCs/>
              </w:rPr>
            </w:pPr>
            <w:r w:rsidRPr="00DE784D">
              <w:rPr>
                <w:b/>
                <w:bCs/>
              </w:rPr>
              <w:t>Основная часть.</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1.Упражнения для профилактики  плоскостопия.</w:t>
            </w:r>
          </w:p>
          <w:p w:rsidR="00DE784D" w:rsidRPr="00DE784D" w:rsidRDefault="00DE784D" w:rsidP="00DE784D">
            <w:pPr>
              <w:rPr>
                <w:bCs/>
              </w:rPr>
            </w:pPr>
            <w:r w:rsidRPr="00DE784D">
              <w:rPr>
                <w:bCs/>
              </w:rPr>
              <w:t>2.Упражнения для коррекции осанки.</w:t>
            </w:r>
          </w:p>
          <w:p w:rsidR="00DE784D" w:rsidRPr="00DE784D" w:rsidRDefault="00DE784D" w:rsidP="00DE784D">
            <w:pPr>
              <w:rPr>
                <w:bCs/>
              </w:rPr>
            </w:pPr>
            <w:r w:rsidRPr="00DE784D">
              <w:rPr>
                <w:bCs/>
              </w:rPr>
              <w:t>Учащихся построить у гимн. стенки          ‘’Осанка на заказ’’.</w:t>
            </w:r>
          </w:p>
          <w:p w:rsidR="00DE784D" w:rsidRPr="00DE784D" w:rsidRDefault="00DE784D" w:rsidP="00DE784D">
            <w:pPr>
              <w:rPr>
                <w:bCs/>
              </w:rPr>
            </w:pPr>
            <w:r w:rsidRPr="00DE784D">
              <w:rPr>
                <w:bCs/>
              </w:rPr>
              <w:t>3.О.В.У. в движении</w:t>
            </w:r>
          </w:p>
          <w:p w:rsidR="00DE784D" w:rsidRPr="00DE784D" w:rsidRDefault="00DE784D" w:rsidP="00DE784D">
            <w:pPr>
              <w:rPr>
                <w:bCs/>
              </w:rPr>
            </w:pPr>
            <w:r w:rsidRPr="00DE784D">
              <w:rPr>
                <w:bCs/>
              </w:rPr>
              <w:t>а)ходьба</w:t>
            </w:r>
          </w:p>
          <w:p w:rsidR="00DE784D" w:rsidRPr="00DE784D" w:rsidRDefault="00DE784D" w:rsidP="00DE784D">
            <w:pPr>
              <w:rPr>
                <w:bCs/>
              </w:rPr>
            </w:pPr>
            <w:r w:rsidRPr="00DE784D">
              <w:rPr>
                <w:bCs/>
              </w:rPr>
              <w:t>б)бег(медленный)</w:t>
            </w:r>
          </w:p>
          <w:p w:rsidR="00DE784D" w:rsidRPr="00DE784D" w:rsidRDefault="00DE784D" w:rsidP="00DE784D">
            <w:pPr>
              <w:rPr>
                <w:bCs/>
              </w:rPr>
            </w:pPr>
            <w:r w:rsidRPr="00DE784D">
              <w:rPr>
                <w:bCs/>
              </w:rPr>
              <w:t>4.О.Р.У. на месте.</w:t>
            </w:r>
          </w:p>
          <w:p w:rsidR="00DE784D" w:rsidRPr="00DE784D" w:rsidRDefault="00DE784D" w:rsidP="00DE784D">
            <w:pPr>
              <w:rPr>
                <w:bCs/>
              </w:rPr>
            </w:pPr>
            <w:r w:rsidRPr="00DE784D">
              <w:rPr>
                <w:bCs/>
              </w:rPr>
              <w:t>Комплекс упражнений №4</w:t>
            </w:r>
          </w:p>
          <w:p w:rsidR="00DE784D" w:rsidRPr="00DE784D" w:rsidRDefault="00DE784D" w:rsidP="00DE784D">
            <w:pPr>
              <w:rPr>
                <w:bCs/>
              </w:rPr>
            </w:pPr>
            <w:r w:rsidRPr="00DE784D">
              <w:rPr>
                <w:bCs/>
              </w:rPr>
              <w:t>5.Высокий старт.</w:t>
            </w:r>
          </w:p>
          <w:p w:rsidR="00DE784D" w:rsidRPr="00DE784D" w:rsidRDefault="00DE784D" w:rsidP="00DE784D">
            <w:pPr>
              <w:rPr>
                <w:bCs/>
              </w:rPr>
            </w:pPr>
            <w:r w:rsidRPr="00DE784D">
              <w:rPr>
                <w:bCs/>
              </w:rPr>
              <w:t>Техника плечо ,руки опущены ,колено слегка согнуто.</w:t>
            </w:r>
          </w:p>
          <w:p w:rsidR="00DE784D" w:rsidRPr="00DE784D" w:rsidRDefault="00DE784D" w:rsidP="00DE784D">
            <w:pPr>
              <w:rPr>
                <w:bCs/>
              </w:rPr>
            </w:pPr>
            <w:r w:rsidRPr="00DE784D">
              <w:rPr>
                <w:bCs/>
              </w:rPr>
              <w:t>6.Низкий старт догон.</w:t>
            </w:r>
          </w:p>
          <w:p w:rsidR="00DE784D" w:rsidRPr="00DE784D" w:rsidRDefault="00DE784D" w:rsidP="00DE784D">
            <w:pPr>
              <w:rPr>
                <w:bCs/>
              </w:rPr>
            </w:pPr>
            <w:r w:rsidRPr="00DE784D">
              <w:rPr>
                <w:bCs/>
              </w:rPr>
              <w:t>-в целом выполнить</w:t>
            </w:r>
          </w:p>
          <w:p w:rsidR="00DE784D" w:rsidRPr="00DE784D" w:rsidRDefault="00DE784D" w:rsidP="00DE784D">
            <w:pPr>
              <w:rPr>
                <w:bCs/>
              </w:rPr>
            </w:pPr>
            <w:r w:rsidRPr="00DE784D">
              <w:rPr>
                <w:bCs/>
              </w:rPr>
              <w:t>-на оценку</w:t>
            </w:r>
          </w:p>
          <w:p w:rsidR="00DE784D" w:rsidRPr="00DE784D" w:rsidRDefault="00DE784D" w:rsidP="00DE784D">
            <w:pPr>
              <w:rPr>
                <w:bCs/>
              </w:rPr>
            </w:pPr>
            <w:r w:rsidRPr="00DE784D">
              <w:rPr>
                <w:bCs/>
              </w:rPr>
              <w:t>7.Стартовый разгон  на 18м.</w:t>
            </w:r>
          </w:p>
          <w:p w:rsidR="00DE784D" w:rsidRPr="00DE784D" w:rsidRDefault="00DE784D" w:rsidP="00DE784D">
            <w:pPr>
              <w:rPr>
                <w:bCs/>
              </w:rPr>
            </w:pPr>
            <w:r w:rsidRPr="00DE784D">
              <w:rPr>
                <w:bCs/>
              </w:rPr>
              <w:t>Техника выпрямления корпуса тела.</w:t>
            </w:r>
          </w:p>
        </w:tc>
        <w:tc>
          <w:tcPr>
            <w:tcW w:w="1498" w:type="dxa"/>
          </w:tcPr>
          <w:p w:rsidR="00DE784D" w:rsidRPr="00DE784D" w:rsidRDefault="00DE784D" w:rsidP="00DE784D">
            <w:pPr>
              <w:pStyle w:val="3"/>
              <w:rPr>
                <w:rFonts w:ascii="Times New Roman" w:hAnsi="Times New Roman" w:cs="Times New Roman"/>
                <w:b w:val="0"/>
              </w:rPr>
            </w:pPr>
            <w:r w:rsidRPr="00DE784D">
              <w:rPr>
                <w:rFonts w:ascii="Times New Roman" w:hAnsi="Times New Roman" w:cs="Times New Roman"/>
                <w:b w:val="0"/>
              </w:rPr>
              <w:t>20 мин</w:t>
            </w: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p>
          <w:p w:rsidR="00DE784D" w:rsidRPr="00DE784D" w:rsidRDefault="00DE784D" w:rsidP="00DE784D">
            <w:pPr>
              <w:pStyle w:val="3"/>
              <w:rPr>
                <w:rFonts w:ascii="Times New Roman" w:hAnsi="Times New Roman" w:cs="Times New Roman"/>
                <w:b w:val="0"/>
              </w:rPr>
            </w:pPr>
            <w:r w:rsidRPr="00DE784D">
              <w:rPr>
                <w:rFonts w:ascii="Times New Roman" w:hAnsi="Times New Roman" w:cs="Times New Roman"/>
                <w:b w:val="0"/>
              </w:rPr>
              <w:t>25 мин</w:t>
            </w:r>
          </w:p>
          <w:p w:rsidR="00DE784D" w:rsidRPr="00DE784D" w:rsidRDefault="00DE784D" w:rsidP="00DE784D">
            <w:pPr>
              <w:rPr>
                <w:bCs/>
              </w:rPr>
            </w:pPr>
          </w:p>
          <w:p w:rsidR="00DE784D" w:rsidRPr="00DE784D" w:rsidRDefault="00DE784D" w:rsidP="00DE784D">
            <w:pPr>
              <w:rPr>
                <w:bCs/>
              </w:rPr>
            </w:pPr>
            <w:r w:rsidRPr="00DE784D">
              <w:rPr>
                <w:bCs/>
              </w:rPr>
              <w:t>5 минут</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35минут</w:t>
            </w:r>
          </w:p>
        </w:tc>
        <w:tc>
          <w:tcPr>
            <w:tcW w:w="2370" w:type="dxa"/>
          </w:tcPr>
          <w:p w:rsidR="00DE784D" w:rsidRPr="00DE784D" w:rsidRDefault="00DE784D" w:rsidP="00DE784D">
            <w:pPr>
              <w:rPr>
                <w:bCs/>
              </w:rPr>
            </w:pPr>
          </w:p>
          <w:p w:rsidR="00DE784D" w:rsidRPr="00DE784D" w:rsidRDefault="00DE784D" w:rsidP="00DE784D">
            <w:pPr>
              <w:rPr>
                <w:bCs/>
              </w:rPr>
            </w:pPr>
            <w:r w:rsidRPr="00DE784D">
              <w:rPr>
                <w:bCs/>
              </w:rPr>
              <w:t>Внешний вид , спортивная форма       т.б. самостраховка.</w:t>
            </w:r>
          </w:p>
          <w:p w:rsidR="00DE784D" w:rsidRPr="00DE784D" w:rsidRDefault="00DE784D" w:rsidP="00DE784D">
            <w:pPr>
              <w:rPr>
                <w:bCs/>
              </w:rPr>
            </w:pPr>
          </w:p>
          <w:p w:rsidR="00DE784D" w:rsidRPr="00DE784D" w:rsidRDefault="00DE784D" w:rsidP="00DE784D">
            <w:pPr>
              <w:rPr>
                <w:bCs/>
              </w:rPr>
            </w:pPr>
            <w:r w:rsidRPr="00DE784D">
              <w:rPr>
                <w:bCs/>
              </w:rPr>
              <w:t>Повороты.</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Разновидности ходьбы.</w:t>
            </w:r>
          </w:p>
          <w:p w:rsidR="00DE784D" w:rsidRPr="00DE784D" w:rsidRDefault="00DE784D" w:rsidP="00DE784D">
            <w:pPr>
              <w:rPr>
                <w:bCs/>
              </w:rPr>
            </w:pPr>
            <w:r w:rsidRPr="00DE784D">
              <w:rPr>
                <w:bCs/>
              </w:rPr>
              <w:t>Особое внимание уделить нагрузки на стопу.</w:t>
            </w:r>
          </w:p>
          <w:p w:rsidR="00DE784D" w:rsidRPr="00DE784D" w:rsidRDefault="00DE784D" w:rsidP="00DE784D">
            <w:pPr>
              <w:rPr>
                <w:bCs/>
              </w:rPr>
            </w:pPr>
            <w:r w:rsidRPr="00DE784D">
              <w:rPr>
                <w:bCs/>
              </w:rPr>
              <w:t>И.П. Внимание на затылок, лопатки, ягодицы, икры, пятки.</w:t>
            </w:r>
          </w:p>
          <w:p w:rsidR="00DE784D" w:rsidRPr="00DE784D" w:rsidRDefault="00DE784D" w:rsidP="00DE784D">
            <w:pPr>
              <w:rPr>
                <w:bCs/>
              </w:rPr>
            </w:pPr>
            <w:r w:rsidRPr="00DE784D">
              <w:rPr>
                <w:bCs/>
              </w:rPr>
              <w:t>Внимание на осанку.</w:t>
            </w:r>
          </w:p>
          <w:p w:rsidR="00DE784D" w:rsidRPr="00DE784D" w:rsidRDefault="00DE784D" w:rsidP="00DE784D">
            <w:pPr>
              <w:rPr>
                <w:bCs/>
              </w:rPr>
            </w:pPr>
            <w:r w:rsidRPr="00DE784D">
              <w:rPr>
                <w:bCs/>
              </w:rPr>
              <w:t xml:space="preserve">ЧСС 150 уд/мин. </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Бег 800м., 100м., 1500м., 3000м.</w:t>
            </w:r>
          </w:p>
          <w:p w:rsidR="00DE784D" w:rsidRPr="00DE784D" w:rsidRDefault="00DE784D" w:rsidP="00DE784D">
            <w:pPr>
              <w:rPr>
                <w:bCs/>
              </w:rPr>
            </w:pPr>
            <w:r w:rsidRPr="00DE784D">
              <w:rPr>
                <w:bCs/>
              </w:rPr>
              <w:t>Сделать 2 старта.</w:t>
            </w:r>
          </w:p>
          <w:p w:rsidR="00DE784D" w:rsidRPr="00DE784D" w:rsidRDefault="00DE784D" w:rsidP="00DE784D">
            <w:pPr>
              <w:rPr>
                <w:bCs/>
              </w:rPr>
            </w:pPr>
          </w:p>
          <w:p w:rsidR="00DE784D" w:rsidRPr="00DE784D" w:rsidRDefault="00DE784D" w:rsidP="00DE784D">
            <w:pPr>
              <w:rPr>
                <w:bCs/>
              </w:rPr>
            </w:pPr>
            <w:r w:rsidRPr="00DE784D">
              <w:rPr>
                <w:bCs/>
              </w:rPr>
              <w:t>Техника использовать реферат.</w:t>
            </w:r>
          </w:p>
          <w:p w:rsidR="00DE784D" w:rsidRPr="00DE784D" w:rsidRDefault="00DE784D" w:rsidP="00DE784D">
            <w:pPr>
              <w:rPr>
                <w:bCs/>
              </w:rPr>
            </w:pPr>
            <w:r w:rsidRPr="00DE784D">
              <w:rPr>
                <w:bCs/>
              </w:rPr>
              <w:t>Дыхание в меру возможности ЧСС до 180уд/мин.</w:t>
            </w:r>
          </w:p>
        </w:tc>
      </w:tr>
      <w:tr w:rsidR="00DE784D" w:rsidRPr="00DE784D" w:rsidTr="00DE784D">
        <w:trPr>
          <w:trHeight w:val="983"/>
        </w:trPr>
        <w:tc>
          <w:tcPr>
            <w:tcW w:w="2106" w:type="dxa"/>
          </w:tcPr>
          <w:p w:rsidR="00DE784D" w:rsidRPr="00DE784D" w:rsidRDefault="00DE784D" w:rsidP="00DE784D">
            <w:pPr>
              <w:pStyle w:val="2"/>
              <w:rPr>
                <w:b/>
              </w:rPr>
            </w:pPr>
          </w:p>
        </w:tc>
        <w:tc>
          <w:tcPr>
            <w:tcW w:w="3740" w:type="dxa"/>
          </w:tcPr>
          <w:p w:rsidR="00DE784D" w:rsidRPr="00DE784D" w:rsidRDefault="00DE784D" w:rsidP="00DE784D">
            <w:pPr>
              <w:rPr>
                <w:bCs/>
              </w:rPr>
            </w:pPr>
            <w:r w:rsidRPr="00DE784D">
              <w:rPr>
                <w:bCs/>
              </w:rPr>
              <w:t>8.Метание теннисного мяча.</w:t>
            </w:r>
          </w:p>
          <w:p w:rsidR="00DE784D" w:rsidRPr="00DE784D" w:rsidRDefault="00DE784D" w:rsidP="00DE784D">
            <w:pPr>
              <w:rPr>
                <w:bCs/>
              </w:rPr>
            </w:pPr>
            <w:r w:rsidRPr="00DE784D">
              <w:rPr>
                <w:bCs/>
              </w:rPr>
              <w:t>Совершенствование техники метания в цель и на дальность</w:t>
            </w:r>
          </w:p>
          <w:p w:rsidR="00DE784D" w:rsidRPr="00DE784D" w:rsidRDefault="00DE784D" w:rsidP="00DE784D">
            <w:pPr>
              <w:rPr>
                <w:bCs/>
              </w:rPr>
            </w:pPr>
            <w:r w:rsidRPr="00DE784D">
              <w:rPr>
                <w:bCs/>
              </w:rPr>
              <w:t>Выброс мяча под углом 45 градусов.</w:t>
            </w:r>
          </w:p>
          <w:p w:rsidR="00DE784D" w:rsidRPr="00DE784D" w:rsidRDefault="00DE784D" w:rsidP="00DE784D">
            <w:pPr>
              <w:rPr>
                <w:bCs/>
              </w:rPr>
            </w:pPr>
            <w:r w:rsidRPr="00DE784D">
              <w:rPr>
                <w:bCs/>
              </w:rPr>
              <w:t>-фронтально</w:t>
            </w:r>
          </w:p>
          <w:p w:rsidR="00DE784D" w:rsidRPr="00DE784D" w:rsidRDefault="00DE784D" w:rsidP="00DE784D">
            <w:pPr>
              <w:rPr>
                <w:bCs/>
              </w:rPr>
            </w:pPr>
            <w:r w:rsidRPr="00DE784D">
              <w:rPr>
                <w:bCs/>
              </w:rPr>
              <w:t>-2 ширенго</w:t>
            </w:r>
          </w:p>
          <w:p w:rsidR="00DE784D" w:rsidRPr="00DE784D" w:rsidRDefault="00DE784D" w:rsidP="00DE784D">
            <w:pPr>
              <w:rPr>
                <w:bCs/>
              </w:rPr>
            </w:pPr>
            <w:r w:rsidRPr="00DE784D">
              <w:rPr>
                <w:bCs/>
              </w:rPr>
              <w:t>?)по очереди</w:t>
            </w:r>
          </w:p>
          <w:p w:rsidR="00DE784D" w:rsidRPr="00DE784D" w:rsidRDefault="00DE784D" w:rsidP="00DE784D">
            <w:pPr>
              <w:rPr>
                <w:bCs/>
              </w:rPr>
            </w:pPr>
            <w:r w:rsidRPr="00DE784D">
              <w:rPr>
                <w:bCs/>
              </w:rPr>
              <w:t>?)вместе</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
                <w:bCs/>
              </w:rPr>
            </w:pPr>
            <w:r w:rsidRPr="00DE784D">
              <w:rPr>
                <w:b/>
                <w:bCs/>
              </w:rPr>
              <w:t>Заключительная часть.</w:t>
            </w:r>
          </w:p>
          <w:p w:rsidR="00DE784D" w:rsidRPr="00DE784D" w:rsidRDefault="00DE784D" w:rsidP="00DE784D">
            <w:pPr>
              <w:rPr>
                <w:bCs/>
              </w:rPr>
            </w:pPr>
            <w:r w:rsidRPr="00DE784D">
              <w:rPr>
                <w:bCs/>
              </w:rPr>
              <w:t>1.Подвидение итогов</w:t>
            </w:r>
          </w:p>
          <w:p w:rsidR="00DE784D" w:rsidRPr="00DE784D" w:rsidRDefault="00DE784D" w:rsidP="00DE784D">
            <w:pPr>
              <w:rPr>
                <w:bCs/>
              </w:rPr>
            </w:pPr>
            <w:r w:rsidRPr="00DE784D">
              <w:rPr>
                <w:bCs/>
              </w:rPr>
              <w:t>2.Выставление оценок</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3.Домашние задания</w:t>
            </w:r>
          </w:p>
          <w:p w:rsidR="00DE784D" w:rsidRPr="00DE784D" w:rsidRDefault="00DE784D" w:rsidP="00DE784D">
            <w:pPr>
              <w:rPr>
                <w:bCs/>
              </w:rPr>
            </w:pPr>
            <w:r w:rsidRPr="00DE784D">
              <w:rPr>
                <w:bCs/>
              </w:rPr>
              <w:t>а)прыжки</w:t>
            </w:r>
          </w:p>
          <w:p w:rsidR="00DE784D" w:rsidRPr="00DE784D" w:rsidRDefault="00DE784D" w:rsidP="00DE784D">
            <w:pPr>
              <w:rPr>
                <w:bCs/>
              </w:rPr>
            </w:pPr>
            <w:r w:rsidRPr="00DE784D">
              <w:rPr>
                <w:bCs/>
              </w:rPr>
              <w:t>б)много скоки</w:t>
            </w:r>
          </w:p>
          <w:p w:rsidR="00DE784D" w:rsidRPr="00DE784D" w:rsidRDefault="00DE784D" w:rsidP="00DE784D">
            <w:pPr>
              <w:rPr>
                <w:bCs/>
              </w:rPr>
            </w:pPr>
            <w:r w:rsidRPr="00DE784D">
              <w:rPr>
                <w:bCs/>
              </w:rPr>
              <w:t>в)подтягивание</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tc>
        <w:tc>
          <w:tcPr>
            <w:tcW w:w="1498" w:type="dxa"/>
          </w:tcPr>
          <w:p w:rsidR="00DE784D" w:rsidRPr="00DE784D" w:rsidRDefault="00DE784D" w:rsidP="00DE784D">
            <w:pPr>
              <w:rPr>
                <w:bCs/>
              </w:rPr>
            </w:pPr>
            <w:r w:rsidRPr="00DE784D">
              <w:rPr>
                <w:bCs/>
              </w:rPr>
              <w:t>15минут</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 xml:space="preserve">    </w:t>
            </w:r>
          </w:p>
          <w:p w:rsidR="00DE784D" w:rsidRPr="00DE784D" w:rsidRDefault="00DE784D" w:rsidP="00DE784D">
            <w:pPr>
              <w:rPr>
                <w:b/>
                <w:bCs/>
              </w:rPr>
            </w:pPr>
            <w:r w:rsidRPr="00DE784D">
              <w:rPr>
                <w:b/>
                <w:bCs/>
              </w:rPr>
              <w:t>5минут</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tc>
        <w:tc>
          <w:tcPr>
            <w:tcW w:w="2370" w:type="dxa"/>
          </w:tcPr>
          <w:p w:rsidR="00DE784D" w:rsidRPr="00DE784D" w:rsidRDefault="00DE784D" w:rsidP="00DE784D">
            <w:pPr>
              <w:pStyle w:val="a3"/>
              <w:rPr>
                <w:rFonts w:cs="Times New Roman"/>
                <w:b/>
              </w:rPr>
            </w:pPr>
            <w:r w:rsidRPr="00DE784D">
              <w:rPr>
                <w:rFonts w:cs="Times New Roman"/>
              </w:rPr>
              <w:t>Положение тела натянутый лук из-за головы 4 шага скрестно, последний шаг стопорящий.</w:t>
            </w:r>
          </w:p>
          <w:p w:rsidR="00DE784D" w:rsidRPr="00DE784D" w:rsidRDefault="00DE784D" w:rsidP="00DE784D">
            <w:pPr>
              <w:rPr>
                <w:bCs/>
              </w:rPr>
            </w:pPr>
            <w:r w:rsidRPr="00DE784D">
              <w:rPr>
                <w:bCs/>
              </w:rPr>
              <w:t>Угол меньше</w:t>
            </w:r>
          </w:p>
          <w:p w:rsidR="00DE784D" w:rsidRPr="00DE784D" w:rsidRDefault="00DE784D" w:rsidP="00DE784D">
            <w:pPr>
              <w:rPr>
                <w:bCs/>
              </w:rPr>
            </w:pPr>
            <w:r w:rsidRPr="00DE784D">
              <w:rPr>
                <w:bCs/>
              </w:rPr>
              <w:t>Угол больше – не правильно.</w:t>
            </w:r>
          </w:p>
          <w:p w:rsidR="00DE784D" w:rsidRPr="00DE784D" w:rsidRDefault="00DE784D" w:rsidP="00DE784D">
            <w:pPr>
              <w:rPr>
                <w:bCs/>
              </w:rPr>
            </w:pPr>
            <w:r w:rsidRPr="00DE784D">
              <w:rPr>
                <w:bCs/>
              </w:rPr>
              <w:t xml:space="preserve">Т.Б. окна </w:t>
            </w:r>
          </w:p>
          <w:p w:rsidR="00DE784D" w:rsidRPr="00DE784D" w:rsidRDefault="00DE784D" w:rsidP="00DE784D">
            <w:pPr>
              <w:rPr>
                <w:bCs/>
              </w:rPr>
            </w:pPr>
            <w:r w:rsidRPr="00DE784D">
              <w:rPr>
                <w:bCs/>
              </w:rPr>
              <w:t>Стекло</w:t>
            </w:r>
          </w:p>
          <w:p w:rsidR="00DE784D" w:rsidRPr="00DE784D" w:rsidRDefault="00DE784D" w:rsidP="00DE784D">
            <w:pPr>
              <w:rPr>
                <w:bCs/>
              </w:rPr>
            </w:pPr>
          </w:p>
          <w:p w:rsidR="00DE784D" w:rsidRPr="00DE784D" w:rsidRDefault="00DE784D" w:rsidP="00DE784D">
            <w:pPr>
              <w:rPr>
                <w:bCs/>
              </w:rPr>
            </w:pPr>
            <w:r w:rsidRPr="00DE784D">
              <w:rPr>
                <w:bCs/>
              </w:rPr>
              <w:t>Юноши</w:t>
            </w:r>
          </w:p>
          <w:p w:rsidR="00DE784D" w:rsidRPr="00DE784D" w:rsidRDefault="00DE784D" w:rsidP="00DE784D">
            <w:pPr>
              <w:rPr>
                <w:bCs/>
              </w:rPr>
            </w:pPr>
            <w:r w:rsidRPr="00DE784D">
              <w:rPr>
                <w:bCs/>
              </w:rPr>
              <w:t>Девушки</w:t>
            </w:r>
          </w:p>
          <w:p w:rsidR="00DE784D" w:rsidRPr="00DE784D" w:rsidRDefault="00DE784D" w:rsidP="00DE784D">
            <w:pPr>
              <w:rPr>
                <w:bCs/>
              </w:rPr>
            </w:pPr>
            <w:r w:rsidRPr="00DE784D">
              <w:rPr>
                <w:bCs/>
              </w:rPr>
              <w:t>В колонну по одному.</w:t>
            </w:r>
          </w:p>
          <w:p w:rsidR="00DE784D" w:rsidRPr="00DE784D" w:rsidRDefault="00DE784D" w:rsidP="00DE784D">
            <w:pPr>
              <w:rPr>
                <w:bCs/>
              </w:rPr>
            </w:pPr>
            <w:r w:rsidRPr="00DE784D">
              <w:rPr>
                <w:bCs/>
              </w:rPr>
              <w:t>В шеренгу.</w:t>
            </w:r>
          </w:p>
          <w:p w:rsidR="00DE784D" w:rsidRPr="00DE784D" w:rsidRDefault="00DE784D" w:rsidP="00DE784D">
            <w:pPr>
              <w:rPr>
                <w:bCs/>
              </w:rPr>
            </w:pPr>
          </w:p>
          <w:p w:rsidR="00DE784D" w:rsidRPr="00DE784D" w:rsidRDefault="00DE784D" w:rsidP="00DE784D">
            <w:pPr>
              <w:rPr>
                <w:bCs/>
              </w:rPr>
            </w:pPr>
            <w:r w:rsidRPr="00DE784D">
              <w:rPr>
                <w:bCs/>
              </w:rPr>
              <w:t>Низкий</w:t>
            </w:r>
          </w:p>
          <w:p w:rsidR="00DE784D" w:rsidRPr="00DE784D" w:rsidRDefault="00DE784D" w:rsidP="00DE784D">
            <w:pPr>
              <w:rPr>
                <w:bCs/>
              </w:rPr>
            </w:pPr>
            <w:r w:rsidRPr="00DE784D">
              <w:rPr>
                <w:bCs/>
              </w:rPr>
              <w:t>Средний</w:t>
            </w:r>
          </w:p>
          <w:p w:rsidR="00DE784D" w:rsidRPr="00DE784D" w:rsidRDefault="00DE784D" w:rsidP="00DE784D">
            <w:pPr>
              <w:rPr>
                <w:bCs/>
              </w:rPr>
            </w:pPr>
            <w:r w:rsidRPr="00DE784D">
              <w:rPr>
                <w:bCs/>
              </w:rPr>
              <w:t>Высокий.</w:t>
            </w:r>
          </w:p>
          <w:p w:rsidR="00DE784D" w:rsidRPr="00DE784D" w:rsidRDefault="00DE784D" w:rsidP="00DE784D">
            <w:pPr>
              <w:rPr>
                <w:bCs/>
              </w:rPr>
            </w:pPr>
            <w:r w:rsidRPr="00DE784D">
              <w:rPr>
                <w:bCs/>
              </w:rPr>
              <w:t>Вход руки через стороны вверх ,наклон вперёд ,выдох.</w:t>
            </w:r>
          </w:p>
          <w:p w:rsidR="00DE784D" w:rsidRPr="00DE784D" w:rsidRDefault="00DE784D" w:rsidP="00DE784D">
            <w:pPr>
              <w:rPr>
                <w:bCs/>
              </w:rPr>
            </w:pPr>
            <w:r w:rsidRPr="00DE784D">
              <w:rPr>
                <w:bCs/>
              </w:rPr>
              <w:t>10-12 упр-й.</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r w:rsidRPr="00DE784D">
              <w:rPr>
                <w:bCs/>
              </w:rPr>
              <w:t>Выполнение задачи.</w:t>
            </w:r>
          </w:p>
          <w:p w:rsidR="00DE784D" w:rsidRPr="00DE784D" w:rsidRDefault="00DE784D" w:rsidP="00DE784D">
            <w:pPr>
              <w:rPr>
                <w:bCs/>
              </w:rPr>
            </w:pPr>
            <w:r w:rsidRPr="00DE784D">
              <w:rPr>
                <w:bCs/>
              </w:rPr>
              <w:t>Чёткость ,указать на ошибки. Над чем работать ученику</w:t>
            </w: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p w:rsidR="00DE784D" w:rsidRPr="00DE784D" w:rsidRDefault="00DE784D" w:rsidP="00DE784D">
            <w:pPr>
              <w:rPr>
                <w:bCs/>
              </w:rPr>
            </w:pPr>
          </w:p>
        </w:tc>
      </w:tr>
    </w:tbl>
    <w:p w:rsidR="00DE784D" w:rsidRPr="00DE784D" w:rsidRDefault="00DE784D" w:rsidP="00DE784D"/>
    <w:p w:rsidR="00DE784D" w:rsidRPr="00DE784D" w:rsidRDefault="00DE784D" w:rsidP="00DE784D">
      <w:pPr>
        <w:jc w:val="center"/>
        <w:rPr>
          <w:b/>
        </w:rPr>
      </w:pPr>
    </w:p>
    <w:p w:rsidR="00DE784D" w:rsidRPr="00DE784D" w:rsidRDefault="00DE784D" w:rsidP="00DE784D">
      <w:pPr>
        <w:jc w:val="center"/>
        <w:rPr>
          <w:b/>
        </w:rPr>
      </w:pPr>
    </w:p>
    <w:p w:rsidR="00DE784D" w:rsidRPr="00DE784D" w:rsidRDefault="00DE784D" w:rsidP="00DE784D">
      <w:pPr>
        <w:jc w:val="center"/>
        <w:rPr>
          <w:b/>
        </w:rPr>
      </w:pPr>
      <w:r w:rsidRPr="00DE784D">
        <w:rPr>
          <w:b/>
        </w:rPr>
        <w:t>Конспект урока  по легкой атлетике</w:t>
      </w:r>
    </w:p>
    <w:p w:rsidR="00DE784D" w:rsidRPr="00DE784D" w:rsidRDefault="00DE784D" w:rsidP="00DE784D">
      <w:pPr>
        <w:jc w:val="center"/>
        <w:rPr>
          <w:b/>
        </w:rPr>
      </w:pPr>
    </w:p>
    <w:p w:rsidR="00DE784D" w:rsidRPr="00DE784D" w:rsidRDefault="00DE784D" w:rsidP="00DE784D">
      <w:pPr>
        <w:jc w:val="center"/>
        <w:rPr>
          <w:b/>
        </w:rPr>
      </w:pPr>
      <w:r w:rsidRPr="00DE784D">
        <w:rPr>
          <w:b/>
        </w:rPr>
        <w:t>Задачи урока:</w:t>
      </w:r>
    </w:p>
    <w:p w:rsidR="00DE784D" w:rsidRPr="00DE784D" w:rsidRDefault="00DE784D" w:rsidP="00DE784D">
      <w:r w:rsidRPr="00DE784D">
        <w:t>1.Проверка,учет техники низкого старта и стартового разгона.</w:t>
      </w:r>
    </w:p>
    <w:p w:rsidR="00DE784D" w:rsidRPr="00DE784D" w:rsidRDefault="00DE784D" w:rsidP="00DE784D">
      <w:r w:rsidRPr="00DE784D">
        <w:t>2.Совершенствоаание техники отталкивания и приземления в прыжках в длину с разбега.</w:t>
      </w:r>
    </w:p>
    <w:p w:rsidR="00DE784D" w:rsidRPr="00DE784D" w:rsidRDefault="00DE784D" w:rsidP="00DE784D">
      <w:r w:rsidRPr="00DE784D">
        <w:t>3.Судейство в прыжках в длину с разбега.</w:t>
      </w:r>
    </w:p>
    <w:p w:rsidR="00DE784D" w:rsidRPr="00DE784D" w:rsidRDefault="00DE784D" w:rsidP="00DE7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E784D" w:rsidRPr="00DE784D" w:rsidTr="00DE784D">
        <w:tc>
          <w:tcPr>
            <w:tcW w:w="3190" w:type="dxa"/>
          </w:tcPr>
          <w:p w:rsidR="00DE784D" w:rsidRPr="00DE784D" w:rsidRDefault="00DE784D" w:rsidP="00DE784D">
            <w:pPr>
              <w:jc w:val="center"/>
              <w:rPr>
                <w:b/>
              </w:rPr>
            </w:pPr>
            <w:r w:rsidRPr="00DE784D">
              <w:rPr>
                <w:b/>
              </w:rPr>
              <w:t>Содержание урока</w:t>
            </w:r>
          </w:p>
        </w:tc>
        <w:tc>
          <w:tcPr>
            <w:tcW w:w="3190" w:type="dxa"/>
          </w:tcPr>
          <w:p w:rsidR="00DE784D" w:rsidRPr="00DE784D" w:rsidRDefault="00DE784D" w:rsidP="00DE784D">
            <w:pPr>
              <w:jc w:val="center"/>
              <w:rPr>
                <w:b/>
              </w:rPr>
            </w:pPr>
            <w:r w:rsidRPr="00DE784D">
              <w:rPr>
                <w:b/>
              </w:rPr>
              <w:t>Дозировка</w:t>
            </w:r>
          </w:p>
        </w:tc>
        <w:tc>
          <w:tcPr>
            <w:tcW w:w="3191" w:type="dxa"/>
          </w:tcPr>
          <w:p w:rsidR="00DE784D" w:rsidRPr="00DE784D" w:rsidRDefault="00DE784D" w:rsidP="00DE784D">
            <w:pPr>
              <w:jc w:val="center"/>
              <w:rPr>
                <w:b/>
              </w:rPr>
            </w:pPr>
            <w:r w:rsidRPr="00DE784D">
              <w:rPr>
                <w:b/>
              </w:rPr>
              <w:t>Организационно- методические указания</w:t>
            </w:r>
          </w:p>
        </w:tc>
      </w:tr>
      <w:tr w:rsidR="00DE784D" w:rsidRPr="00DE784D" w:rsidTr="00DE784D">
        <w:tc>
          <w:tcPr>
            <w:tcW w:w="9571" w:type="dxa"/>
            <w:gridSpan w:val="3"/>
          </w:tcPr>
          <w:p w:rsidR="00DE784D" w:rsidRPr="00DE784D" w:rsidRDefault="00DE784D" w:rsidP="00DE784D">
            <w:pPr>
              <w:jc w:val="center"/>
              <w:rPr>
                <w:b/>
              </w:rPr>
            </w:pPr>
            <w:r w:rsidRPr="00DE784D">
              <w:rPr>
                <w:b/>
              </w:rPr>
              <w:t>Подготовительная часть 15 мин</w:t>
            </w:r>
          </w:p>
        </w:tc>
      </w:tr>
      <w:tr w:rsidR="00DE784D" w:rsidRPr="00DE784D" w:rsidTr="00DE784D">
        <w:tc>
          <w:tcPr>
            <w:tcW w:w="3190" w:type="dxa"/>
          </w:tcPr>
          <w:p w:rsidR="00DE784D" w:rsidRPr="00DE784D" w:rsidRDefault="00DE784D" w:rsidP="00DE784D">
            <w:r w:rsidRPr="00DE784D">
              <w:t>Построение, сдача рапорта, сообщение задач урока.</w:t>
            </w:r>
          </w:p>
        </w:tc>
        <w:tc>
          <w:tcPr>
            <w:tcW w:w="3190" w:type="dxa"/>
          </w:tcPr>
          <w:p w:rsidR="00DE784D" w:rsidRPr="00DE784D" w:rsidRDefault="00DE784D" w:rsidP="00DE784D">
            <w:pPr>
              <w:jc w:val="center"/>
            </w:pPr>
            <w:r w:rsidRPr="00DE784D">
              <w:t>3 мин</w:t>
            </w:r>
          </w:p>
        </w:tc>
        <w:tc>
          <w:tcPr>
            <w:tcW w:w="3191" w:type="dxa"/>
          </w:tcPr>
          <w:p w:rsidR="00DE784D" w:rsidRPr="00DE784D" w:rsidRDefault="00DE784D" w:rsidP="00DE784D">
            <w:r w:rsidRPr="00DE784D">
              <w:t>Четкая сдача  рапорта, лопатки сведены, смотреть вперед. Наличие спортивной формы; выявление больных и освобожденных.</w:t>
            </w:r>
          </w:p>
        </w:tc>
      </w:tr>
      <w:tr w:rsidR="00DE784D" w:rsidRPr="00DE784D" w:rsidTr="00DE784D">
        <w:tc>
          <w:tcPr>
            <w:tcW w:w="3190" w:type="dxa"/>
          </w:tcPr>
          <w:p w:rsidR="00DE784D" w:rsidRPr="00DE784D" w:rsidRDefault="00DE784D" w:rsidP="00DE784D">
            <w:r w:rsidRPr="00DE784D">
              <w:t>Бег в медленном темпе.</w:t>
            </w:r>
          </w:p>
        </w:tc>
        <w:tc>
          <w:tcPr>
            <w:tcW w:w="3190" w:type="dxa"/>
          </w:tcPr>
          <w:p w:rsidR="00DE784D" w:rsidRPr="00DE784D" w:rsidRDefault="00DE784D" w:rsidP="00DE784D">
            <w:pPr>
              <w:jc w:val="center"/>
            </w:pPr>
            <w:r w:rsidRPr="00DE784D">
              <w:t>8 мин</w:t>
            </w:r>
          </w:p>
        </w:tc>
        <w:tc>
          <w:tcPr>
            <w:tcW w:w="3191" w:type="dxa"/>
          </w:tcPr>
          <w:p w:rsidR="00DE784D" w:rsidRPr="00DE784D" w:rsidRDefault="00DE784D" w:rsidP="00DE784D">
            <w:r w:rsidRPr="00DE784D">
              <w:t>Следить за работой рук, за выносом маховой ноги, дыхание не задерживать.</w:t>
            </w:r>
          </w:p>
        </w:tc>
      </w:tr>
      <w:tr w:rsidR="00DE784D" w:rsidRPr="00DE784D" w:rsidTr="00DE784D">
        <w:tc>
          <w:tcPr>
            <w:tcW w:w="3190" w:type="dxa"/>
          </w:tcPr>
          <w:p w:rsidR="00DE784D" w:rsidRPr="00DE784D" w:rsidRDefault="00DE784D" w:rsidP="00DE784D">
            <w:r w:rsidRPr="00DE784D">
              <w:t>Упражнение на восстановление дыхания в ходьбе.</w:t>
            </w:r>
          </w:p>
        </w:tc>
        <w:tc>
          <w:tcPr>
            <w:tcW w:w="3190" w:type="dxa"/>
          </w:tcPr>
          <w:p w:rsidR="00DE784D" w:rsidRPr="00DE784D" w:rsidRDefault="00DE784D" w:rsidP="00DE784D">
            <w:pPr>
              <w:jc w:val="center"/>
            </w:pPr>
            <w:r w:rsidRPr="00DE784D">
              <w:t>1 мин</w:t>
            </w:r>
          </w:p>
        </w:tc>
        <w:tc>
          <w:tcPr>
            <w:tcW w:w="3191" w:type="dxa"/>
          </w:tcPr>
          <w:p w:rsidR="00DE784D" w:rsidRPr="00DE784D" w:rsidRDefault="00DE784D" w:rsidP="00DE784D">
            <w:r w:rsidRPr="00DE784D">
              <w:t>1-4- вдох</w:t>
            </w:r>
          </w:p>
          <w:p w:rsidR="00DE784D" w:rsidRPr="00DE784D" w:rsidRDefault="00DE784D" w:rsidP="00DE784D">
            <w:r w:rsidRPr="00DE784D">
              <w:t>5-8- глубокий выдох.</w:t>
            </w:r>
          </w:p>
        </w:tc>
      </w:tr>
      <w:tr w:rsidR="00DE784D" w:rsidRPr="00DE784D" w:rsidTr="00DE784D">
        <w:tc>
          <w:tcPr>
            <w:tcW w:w="3190" w:type="dxa"/>
          </w:tcPr>
          <w:p w:rsidR="00DE784D" w:rsidRPr="00DE784D" w:rsidRDefault="00DE784D" w:rsidP="00DE784D">
            <w:r w:rsidRPr="00DE784D">
              <w:t>1.И. п.- стойка на коленях, руки назад. Взмахом рук вперед- вверх встать и возвратиться</w:t>
            </w:r>
          </w:p>
        </w:tc>
        <w:tc>
          <w:tcPr>
            <w:tcW w:w="3190" w:type="dxa"/>
          </w:tcPr>
          <w:p w:rsidR="00DE784D" w:rsidRPr="00DE784D" w:rsidRDefault="00DE784D" w:rsidP="00DE784D">
            <w:pPr>
              <w:jc w:val="center"/>
            </w:pPr>
            <w:r w:rsidRPr="00DE784D">
              <w:t>8-10 раз</w:t>
            </w:r>
          </w:p>
        </w:tc>
        <w:tc>
          <w:tcPr>
            <w:tcW w:w="3191" w:type="dxa"/>
          </w:tcPr>
          <w:p w:rsidR="00DE784D" w:rsidRPr="00DE784D" w:rsidRDefault="00DE784D" w:rsidP="00DE784D">
            <w:r w:rsidRPr="00DE784D">
              <w:t>Активное движение рук.</w:t>
            </w:r>
          </w:p>
        </w:tc>
      </w:tr>
      <w:tr w:rsidR="00DE784D" w:rsidRPr="00DE784D" w:rsidTr="00DE784D">
        <w:tc>
          <w:tcPr>
            <w:tcW w:w="3190" w:type="dxa"/>
          </w:tcPr>
          <w:p w:rsidR="00DE784D" w:rsidRPr="00DE784D" w:rsidRDefault="00DE784D" w:rsidP="00DE784D">
            <w:r w:rsidRPr="00DE784D">
              <w:t>2.То же, но с выведением бедра маховой ноги вперед вверх до уровня таза.</w:t>
            </w:r>
          </w:p>
        </w:tc>
        <w:tc>
          <w:tcPr>
            <w:tcW w:w="3190" w:type="dxa"/>
          </w:tcPr>
          <w:p w:rsidR="00DE784D" w:rsidRPr="00DE784D" w:rsidRDefault="00DE784D" w:rsidP="00DE784D">
            <w:pPr>
              <w:jc w:val="center"/>
            </w:pPr>
            <w:r w:rsidRPr="00DE784D">
              <w:t>5-6 раз</w:t>
            </w:r>
          </w:p>
        </w:tc>
        <w:tc>
          <w:tcPr>
            <w:tcW w:w="3191" w:type="dxa"/>
          </w:tcPr>
          <w:p w:rsidR="00DE784D" w:rsidRPr="00DE784D" w:rsidRDefault="00DE784D" w:rsidP="00DE784D">
            <w:r w:rsidRPr="00DE784D">
              <w:t>Бедро выводить активно.</w:t>
            </w:r>
          </w:p>
        </w:tc>
      </w:tr>
      <w:tr w:rsidR="00DE784D" w:rsidRPr="00DE784D" w:rsidTr="00DE784D">
        <w:tc>
          <w:tcPr>
            <w:tcW w:w="3190" w:type="dxa"/>
          </w:tcPr>
          <w:p w:rsidR="00DE784D" w:rsidRPr="00DE784D" w:rsidRDefault="00DE784D" w:rsidP="00DE784D">
            <w:r w:rsidRPr="00DE784D">
              <w:t>3.И. п.- стойка в шаге с опорой на колено маховой ноги. Выполнить мах руками с разгибанием  толчковой ноги, вывести маховую ногу вперед- вверх до уровня таза.</w:t>
            </w:r>
          </w:p>
        </w:tc>
        <w:tc>
          <w:tcPr>
            <w:tcW w:w="3190" w:type="dxa"/>
          </w:tcPr>
          <w:p w:rsidR="00DE784D" w:rsidRPr="00DE784D" w:rsidRDefault="00DE784D" w:rsidP="00DE784D">
            <w:pPr>
              <w:jc w:val="center"/>
            </w:pPr>
            <w:r w:rsidRPr="00DE784D">
              <w:t>8-10 раз</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Игра «Отмерялы».</w:t>
            </w:r>
          </w:p>
          <w:p w:rsidR="00DE784D" w:rsidRPr="00DE784D" w:rsidRDefault="00DE784D" w:rsidP="00DE784D">
            <w:r w:rsidRPr="00DE784D">
              <w:t>Играют две команды. Первый игрок первой команды становится у стартовой черты на толчковой ноге (маховая нога согнута в колене, находится в безопорном положении). В правой руке небольшой предмет. Игрок выполняет прыжок в длину с места, отталкиваясь одной ногой и приземляясь на нее (после приземления маховая нога не опускается на опору). Затем, продолжая стоять на одной ноге, наклоняется вперед и кладет предмет на максимально возможное расстояние от себя. Первый игрок  второй команды  поднимает эту палочку и с того места, где она находилась, выполняет прыжок на одной  ноге в обратную сторону (в сторону первой команды), и также  кладет на максимальное расстояние от себя.</w:t>
            </w:r>
          </w:p>
          <w:p w:rsidR="00DE784D" w:rsidRPr="00DE784D" w:rsidRDefault="00DE784D" w:rsidP="00DE784D">
            <w:r w:rsidRPr="00DE784D">
              <w:t>Второй игрок первой команды выполняет прыжок с того места, где находится предмет, и совершает те же действия.</w:t>
            </w:r>
          </w:p>
        </w:tc>
        <w:tc>
          <w:tcPr>
            <w:tcW w:w="3190" w:type="dxa"/>
          </w:tcPr>
          <w:p w:rsidR="00DE784D" w:rsidRPr="00DE784D" w:rsidRDefault="00DE784D" w:rsidP="00DE784D">
            <w:pPr>
              <w:jc w:val="center"/>
            </w:pPr>
            <w:r w:rsidRPr="00DE784D">
              <w:t>1 раз</w:t>
            </w:r>
          </w:p>
        </w:tc>
        <w:tc>
          <w:tcPr>
            <w:tcW w:w="3191" w:type="dxa"/>
          </w:tcPr>
          <w:p w:rsidR="00DE784D" w:rsidRPr="00DE784D" w:rsidRDefault="00DE784D" w:rsidP="00DE784D">
            <w:r w:rsidRPr="00DE784D">
              <w:t>Правила. Если последний игрок второй команды после прыжка положит предмет за стартовую линию, то эта команда выиграет, если нет, то выиграет другая команда.</w:t>
            </w:r>
          </w:p>
        </w:tc>
      </w:tr>
      <w:tr w:rsidR="00DE784D" w:rsidRPr="00DE784D" w:rsidTr="00DE784D">
        <w:tc>
          <w:tcPr>
            <w:tcW w:w="9571" w:type="dxa"/>
            <w:gridSpan w:val="3"/>
          </w:tcPr>
          <w:p w:rsidR="00DE784D" w:rsidRPr="00DE784D" w:rsidRDefault="00DE784D" w:rsidP="00DE784D">
            <w:pPr>
              <w:jc w:val="center"/>
              <w:rPr>
                <w:b/>
              </w:rPr>
            </w:pPr>
            <w:r w:rsidRPr="00DE784D">
              <w:rPr>
                <w:b/>
              </w:rPr>
              <w:t>Основная часть 50 мин</w:t>
            </w:r>
          </w:p>
        </w:tc>
      </w:tr>
      <w:tr w:rsidR="00DE784D" w:rsidRPr="00DE784D" w:rsidTr="00DE784D">
        <w:tc>
          <w:tcPr>
            <w:tcW w:w="3190" w:type="dxa"/>
          </w:tcPr>
          <w:p w:rsidR="00DE784D" w:rsidRPr="00DE784D" w:rsidRDefault="00DE784D" w:rsidP="00DE784D">
            <w:pPr>
              <w:rPr>
                <w:b/>
              </w:rPr>
            </w:pPr>
            <w:r w:rsidRPr="00DE784D">
              <w:rPr>
                <w:b/>
              </w:rPr>
              <w:t>1.Техника низкого старта.</w:t>
            </w:r>
          </w:p>
        </w:tc>
        <w:tc>
          <w:tcPr>
            <w:tcW w:w="3190" w:type="dxa"/>
          </w:tcPr>
          <w:p w:rsidR="00DE784D" w:rsidRPr="00DE784D" w:rsidRDefault="00DE784D" w:rsidP="00DE784D">
            <w:pPr>
              <w:jc w:val="center"/>
            </w:pPr>
            <w:r w:rsidRPr="00DE784D">
              <w:t>20 мин</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1.Бег с низкого старта с колодок.</w:t>
            </w:r>
          </w:p>
        </w:tc>
        <w:tc>
          <w:tcPr>
            <w:tcW w:w="3190" w:type="dxa"/>
          </w:tcPr>
          <w:p w:rsidR="00DE784D" w:rsidRPr="00DE784D" w:rsidRDefault="00DE784D" w:rsidP="00DE784D">
            <w:pPr>
              <w:jc w:val="center"/>
            </w:pPr>
            <w:r w:rsidRPr="00DE784D">
              <w:t>2х15 м</w:t>
            </w:r>
          </w:p>
        </w:tc>
        <w:tc>
          <w:tcPr>
            <w:tcW w:w="3191" w:type="dxa"/>
          </w:tcPr>
          <w:p w:rsidR="00DE784D" w:rsidRPr="00DE784D" w:rsidRDefault="00DE784D" w:rsidP="00DE784D">
            <w:r w:rsidRPr="00DE784D">
              <w:t>Движение при выходе со старта выполняется максимально быстро. Быстрое выполнение первого шага.</w:t>
            </w:r>
          </w:p>
        </w:tc>
      </w:tr>
      <w:tr w:rsidR="00DE784D" w:rsidRPr="00DE784D" w:rsidTr="00DE784D">
        <w:tc>
          <w:tcPr>
            <w:tcW w:w="3190" w:type="dxa"/>
          </w:tcPr>
          <w:p w:rsidR="00DE784D" w:rsidRPr="00DE784D" w:rsidRDefault="00DE784D" w:rsidP="00DE784D">
            <w:r w:rsidRPr="00DE784D">
              <w:t>2.Учет.</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Ошибки при низком старте.</w:t>
            </w:r>
          </w:p>
        </w:tc>
        <w:tc>
          <w:tcPr>
            <w:tcW w:w="3190" w:type="dxa"/>
          </w:tcPr>
          <w:p w:rsidR="00DE784D" w:rsidRPr="00DE784D" w:rsidRDefault="00DE784D" w:rsidP="00DE784D"/>
        </w:tc>
        <w:tc>
          <w:tcPr>
            <w:tcW w:w="3191" w:type="dxa"/>
          </w:tcPr>
          <w:p w:rsidR="00DE784D" w:rsidRPr="00DE784D" w:rsidRDefault="00DE784D" w:rsidP="00DE784D">
            <w:r w:rsidRPr="00DE784D">
              <w:t>Критерий оценок:</w:t>
            </w:r>
          </w:p>
          <w:p w:rsidR="00DE784D" w:rsidRPr="00DE784D" w:rsidRDefault="00DE784D" w:rsidP="00DE784D">
            <w:r w:rsidRPr="00DE784D">
              <w:rPr>
                <w:b/>
              </w:rPr>
              <w:t>«5».</w:t>
            </w:r>
            <w:r w:rsidRPr="00DE784D">
              <w:t>Выполнено по технике без ошибок.</w:t>
            </w:r>
          </w:p>
          <w:p w:rsidR="00DE784D" w:rsidRPr="00DE784D" w:rsidRDefault="00DE784D" w:rsidP="00DE784D">
            <w:r w:rsidRPr="00DE784D">
              <w:rPr>
                <w:b/>
              </w:rPr>
              <w:t>«4».</w:t>
            </w:r>
            <w:r w:rsidRPr="00DE784D">
              <w:t xml:space="preserve"> При команде «На старт!»:</w:t>
            </w:r>
          </w:p>
          <w:p w:rsidR="00DE784D" w:rsidRPr="00DE784D" w:rsidRDefault="00DE784D" w:rsidP="00DE784D">
            <w:r w:rsidRPr="00DE784D">
              <w:t>*неправильное расположение стоп;</w:t>
            </w:r>
          </w:p>
          <w:p w:rsidR="00DE784D" w:rsidRPr="00DE784D" w:rsidRDefault="00DE784D" w:rsidP="00DE784D">
            <w:r w:rsidRPr="00DE784D">
              <w:t>*руки полусогнуты в локтях;</w:t>
            </w:r>
          </w:p>
          <w:p w:rsidR="00DE784D" w:rsidRPr="00DE784D" w:rsidRDefault="00DE784D" w:rsidP="00DE784D">
            <w:r w:rsidRPr="00DE784D">
              <w:t>*руки опираются о грунт ладонями;</w:t>
            </w:r>
          </w:p>
          <w:p w:rsidR="00DE784D" w:rsidRPr="00DE784D" w:rsidRDefault="00DE784D" w:rsidP="00DE784D">
            <w:r w:rsidRPr="00DE784D">
              <w:t>*пальцы рук повернуты вперед.</w:t>
            </w:r>
          </w:p>
          <w:p w:rsidR="00DE784D" w:rsidRPr="00DE784D" w:rsidRDefault="00DE784D" w:rsidP="00DE784D">
            <w:pPr>
              <w:jc w:val="center"/>
            </w:pPr>
            <w:r w:rsidRPr="00DE784D">
              <w:t>« Внимание!»:</w:t>
            </w:r>
          </w:p>
          <w:p w:rsidR="00DE784D" w:rsidRPr="00DE784D" w:rsidRDefault="00DE784D" w:rsidP="00DE784D">
            <w:r w:rsidRPr="00DE784D">
              <w:t>*резкое выполнение команды;</w:t>
            </w:r>
          </w:p>
          <w:p w:rsidR="00DE784D" w:rsidRPr="00DE784D" w:rsidRDefault="00DE784D" w:rsidP="00DE784D">
            <w:r w:rsidRPr="00DE784D">
              <w:t>*высокое поднимание головы.</w:t>
            </w:r>
          </w:p>
          <w:p w:rsidR="00DE784D" w:rsidRPr="00DE784D" w:rsidRDefault="00DE784D" w:rsidP="00DE784D">
            <w:pPr>
              <w:jc w:val="center"/>
            </w:pPr>
            <w:r w:rsidRPr="00DE784D">
              <w:t>«Марш»:</w:t>
            </w:r>
          </w:p>
          <w:p w:rsidR="00DE784D" w:rsidRPr="00DE784D" w:rsidRDefault="00DE784D" w:rsidP="00DE784D">
            <w:r w:rsidRPr="00DE784D">
              <w:t>*нарушение осанки, не вызывающее нарушения равновесия;</w:t>
            </w:r>
          </w:p>
          <w:p w:rsidR="00DE784D" w:rsidRPr="00DE784D" w:rsidRDefault="00DE784D" w:rsidP="00DE784D">
            <w:r w:rsidRPr="00DE784D">
              <w:t>*движения бедер направлены под углом к направлению бега кнаружи;</w:t>
            </w:r>
          </w:p>
          <w:p w:rsidR="00DE784D" w:rsidRPr="00DE784D" w:rsidRDefault="00DE784D" w:rsidP="00DE784D">
            <w:r w:rsidRPr="00DE784D">
              <w:t>*поперечная работа рук.</w:t>
            </w:r>
          </w:p>
          <w:p w:rsidR="00DE784D" w:rsidRPr="00DE784D" w:rsidRDefault="00DE784D" w:rsidP="00DE784D">
            <w:r w:rsidRPr="00DE784D">
              <w:rPr>
                <w:b/>
              </w:rPr>
              <w:t>«3».</w:t>
            </w:r>
            <w:r w:rsidRPr="00DE784D">
              <w:t>При команде  « На старт»:</w:t>
            </w:r>
          </w:p>
          <w:p w:rsidR="00DE784D" w:rsidRPr="00DE784D" w:rsidRDefault="00DE784D" w:rsidP="00DE784D">
            <w:r w:rsidRPr="00DE784D">
              <w:t>*неправильное расположение колодок;</w:t>
            </w:r>
          </w:p>
          <w:p w:rsidR="00DE784D" w:rsidRPr="00DE784D" w:rsidRDefault="00DE784D" w:rsidP="00DE784D">
            <w:r w:rsidRPr="00DE784D">
              <w:t>*тяжесть тела перенесена на ноги или слишком сильно загружены руки.</w:t>
            </w:r>
          </w:p>
          <w:p w:rsidR="00DE784D" w:rsidRPr="00DE784D" w:rsidRDefault="00DE784D" w:rsidP="00DE784D">
            <w:r w:rsidRPr="00DE784D">
              <w:t>«Внимание»:</w:t>
            </w:r>
          </w:p>
          <w:p w:rsidR="00DE784D" w:rsidRPr="00DE784D" w:rsidRDefault="00DE784D" w:rsidP="00DE784D">
            <w:r w:rsidRPr="00DE784D">
              <w:t>*перенос тяжести тела на ноги или на руки при выполнении этой команды;</w:t>
            </w:r>
          </w:p>
          <w:p w:rsidR="00DE784D" w:rsidRPr="00DE784D" w:rsidRDefault="00DE784D" w:rsidP="00DE784D">
            <w:r w:rsidRPr="00DE784D">
              <w:t>*таз поднимается  до полного  выпрямления сзади стоящей ноги в коленном суставе.</w:t>
            </w:r>
          </w:p>
          <w:p w:rsidR="00DE784D" w:rsidRPr="00DE784D" w:rsidRDefault="00DE784D" w:rsidP="00DE784D">
            <w:r w:rsidRPr="00DE784D">
              <w:t>« Марш!»:</w:t>
            </w:r>
          </w:p>
          <w:p w:rsidR="00DE784D" w:rsidRPr="00DE784D" w:rsidRDefault="00DE784D" w:rsidP="00DE784D">
            <w:r w:rsidRPr="00DE784D">
              <w:t>*руки пассивно опущены вниз;</w:t>
            </w:r>
          </w:p>
          <w:p w:rsidR="00DE784D" w:rsidRPr="00DE784D" w:rsidRDefault="00DE784D" w:rsidP="00DE784D">
            <w:r w:rsidRPr="00DE784D">
              <w:t>*с выносом бедра на 1-ом шаге туловище разгибается;</w:t>
            </w:r>
          </w:p>
          <w:p w:rsidR="00DE784D" w:rsidRPr="00DE784D" w:rsidRDefault="00DE784D" w:rsidP="00DE784D">
            <w:r w:rsidRPr="00DE784D">
              <w:t>*нет активного отталкивания;</w:t>
            </w:r>
          </w:p>
          <w:p w:rsidR="00DE784D" w:rsidRPr="00DE784D" w:rsidRDefault="00DE784D" w:rsidP="00DE784D">
            <w:r w:rsidRPr="00DE784D">
              <w:t>*невысокий вынос бедра;</w:t>
            </w:r>
          </w:p>
          <w:p w:rsidR="00DE784D" w:rsidRPr="00DE784D" w:rsidRDefault="00DE784D" w:rsidP="00DE784D">
            <w:r w:rsidRPr="00DE784D">
              <w:t>*прыжок вместо выбегания.</w:t>
            </w:r>
          </w:p>
        </w:tc>
      </w:tr>
      <w:tr w:rsidR="00DE784D" w:rsidRPr="00DE784D" w:rsidTr="00DE784D">
        <w:tc>
          <w:tcPr>
            <w:tcW w:w="3190" w:type="dxa"/>
          </w:tcPr>
          <w:p w:rsidR="00DE784D" w:rsidRPr="00DE784D" w:rsidRDefault="00DE784D" w:rsidP="00DE784D">
            <w:pPr>
              <w:rPr>
                <w:b/>
              </w:rPr>
            </w:pPr>
            <w:r w:rsidRPr="00DE784D">
              <w:rPr>
                <w:b/>
              </w:rPr>
              <w:t>2.Техника отталкивания в прыжках в длину с разбега.</w:t>
            </w:r>
          </w:p>
        </w:tc>
        <w:tc>
          <w:tcPr>
            <w:tcW w:w="3190" w:type="dxa"/>
          </w:tcPr>
          <w:p w:rsidR="00DE784D" w:rsidRPr="00DE784D" w:rsidRDefault="00DE784D" w:rsidP="00DE784D">
            <w:pPr>
              <w:jc w:val="center"/>
            </w:pPr>
            <w:r w:rsidRPr="00DE784D">
              <w:t>20 мин</w:t>
            </w:r>
          </w:p>
        </w:tc>
        <w:tc>
          <w:tcPr>
            <w:tcW w:w="3191" w:type="dxa"/>
          </w:tcPr>
          <w:p w:rsidR="00DE784D" w:rsidRPr="00DE784D" w:rsidRDefault="00DE784D" w:rsidP="00DE784D"/>
        </w:tc>
      </w:tr>
      <w:tr w:rsidR="00DE784D" w:rsidRPr="00DE784D" w:rsidTr="00DE784D">
        <w:tc>
          <w:tcPr>
            <w:tcW w:w="3190" w:type="dxa"/>
          </w:tcPr>
          <w:p w:rsidR="00DE784D" w:rsidRPr="00DE784D" w:rsidRDefault="00DE784D" w:rsidP="00DE784D">
            <w:r w:rsidRPr="00DE784D">
              <w:t>1.Приземление в положении «сидя» с 3-5 шагов разбега, отталкиваясь на расстояние 1-</w:t>
            </w:r>
            <w:smartTag w:uri="urn:schemas-microsoft-com:office:smarttags" w:element="metricconverter">
              <w:smartTagPr>
                <w:attr w:name="ProductID" w:val="1,5 м"/>
              </w:smartTagPr>
              <w:r w:rsidRPr="00DE784D">
                <w:t>1,5 м</w:t>
              </w:r>
            </w:smartTag>
            <w:r w:rsidRPr="00DE784D">
              <w:t xml:space="preserve">  от положенных один на другой матов, учащиеся поднимают обе ноги вперед носками вверх и приземляются на горку матов.</w:t>
            </w:r>
          </w:p>
        </w:tc>
        <w:tc>
          <w:tcPr>
            <w:tcW w:w="3190" w:type="dxa"/>
          </w:tcPr>
          <w:p w:rsidR="00DE784D" w:rsidRPr="00DE784D" w:rsidRDefault="00DE784D" w:rsidP="00DE784D">
            <w:pPr>
              <w:jc w:val="center"/>
            </w:pPr>
            <w:r w:rsidRPr="00DE784D">
              <w:t>3-4 раза</w:t>
            </w:r>
          </w:p>
        </w:tc>
        <w:tc>
          <w:tcPr>
            <w:tcW w:w="3191" w:type="dxa"/>
          </w:tcPr>
          <w:p w:rsidR="00DE784D" w:rsidRPr="00DE784D" w:rsidRDefault="00DE784D" w:rsidP="00DE784D">
            <w:r w:rsidRPr="00DE784D">
              <w:t>Активное выведение махов ноги вперед- вверх.</w:t>
            </w:r>
          </w:p>
        </w:tc>
      </w:tr>
      <w:tr w:rsidR="00DE784D" w:rsidRPr="00DE784D" w:rsidTr="00DE784D">
        <w:tc>
          <w:tcPr>
            <w:tcW w:w="3190" w:type="dxa"/>
          </w:tcPr>
          <w:p w:rsidR="00DE784D" w:rsidRPr="00DE784D" w:rsidRDefault="00DE784D" w:rsidP="00DE784D">
            <w:r w:rsidRPr="00DE784D">
              <w:t>2.Прыжки в длину со среднего разбега (на результат),прикидка.</w:t>
            </w:r>
          </w:p>
        </w:tc>
        <w:tc>
          <w:tcPr>
            <w:tcW w:w="3190" w:type="dxa"/>
          </w:tcPr>
          <w:p w:rsidR="00DE784D" w:rsidRPr="00DE784D" w:rsidRDefault="00DE784D" w:rsidP="00DE784D">
            <w:pPr>
              <w:jc w:val="center"/>
            </w:pPr>
            <w:r w:rsidRPr="00DE784D">
              <w:t>5-6 раз</w:t>
            </w:r>
          </w:p>
        </w:tc>
        <w:tc>
          <w:tcPr>
            <w:tcW w:w="3191" w:type="dxa"/>
          </w:tcPr>
          <w:p w:rsidR="00DE784D" w:rsidRPr="00DE784D" w:rsidRDefault="00DE784D" w:rsidP="00DE784D">
            <w:r w:rsidRPr="00DE784D">
              <w:t>Судейство выполняют учащиеся.</w:t>
            </w:r>
          </w:p>
        </w:tc>
      </w:tr>
      <w:tr w:rsidR="00DE784D" w:rsidRPr="00DE784D" w:rsidTr="00DE784D">
        <w:tc>
          <w:tcPr>
            <w:tcW w:w="9571" w:type="dxa"/>
            <w:gridSpan w:val="3"/>
          </w:tcPr>
          <w:p w:rsidR="00DE784D" w:rsidRPr="00DE784D" w:rsidRDefault="00DE784D" w:rsidP="00DE784D">
            <w:pPr>
              <w:jc w:val="center"/>
              <w:rPr>
                <w:b/>
              </w:rPr>
            </w:pPr>
            <w:r w:rsidRPr="00DE784D">
              <w:rPr>
                <w:b/>
              </w:rPr>
              <w:t>Заключительная часть (2-3 мин)</w:t>
            </w:r>
          </w:p>
        </w:tc>
      </w:tr>
      <w:tr w:rsidR="00DE784D" w:rsidRPr="00DE784D" w:rsidTr="00DE784D">
        <w:tc>
          <w:tcPr>
            <w:tcW w:w="3190" w:type="dxa"/>
          </w:tcPr>
          <w:p w:rsidR="00DE784D" w:rsidRPr="00DE784D" w:rsidRDefault="00DE784D" w:rsidP="00DE784D">
            <w:r w:rsidRPr="00DE784D">
              <w:t>Построение, сдача « Личных карточек», подведение итогов. Выставление оценок, организованный уход.</w:t>
            </w:r>
          </w:p>
        </w:tc>
        <w:tc>
          <w:tcPr>
            <w:tcW w:w="3190" w:type="dxa"/>
          </w:tcPr>
          <w:p w:rsidR="00DE784D" w:rsidRPr="00DE784D" w:rsidRDefault="00DE784D" w:rsidP="00DE784D">
            <w:pPr>
              <w:jc w:val="center"/>
            </w:pPr>
            <w:r w:rsidRPr="00DE784D">
              <w:t>2-3 мин</w:t>
            </w:r>
          </w:p>
        </w:tc>
        <w:tc>
          <w:tcPr>
            <w:tcW w:w="3191" w:type="dxa"/>
          </w:tcPr>
          <w:p w:rsidR="00DE784D" w:rsidRPr="00DE784D" w:rsidRDefault="00DE784D" w:rsidP="00DE784D"/>
        </w:tc>
      </w:tr>
    </w:tbl>
    <w:p w:rsidR="00DE784D" w:rsidRPr="00DE784D" w:rsidRDefault="00DE784D" w:rsidP="00DE784D"/>
    <w:p w:rsidR="00DE784D" w:rsidRPr="005617A4" w:rsidRDefault="005617A4" w:rsidP="005617A4">
      <w:pPr>
        <w:jc w:val="center"/>
        <w:rPr>
          <w:b/>
          <w:u w:val="single"/>
        </w:rPr>
      </w:pPr>
      <w:r w:rsidRPr="005617A4">
        <w:rPr>
          <w:b/>
          <w:u w:val="single"/>
        </w:rPr>
        <w:t>НАСТОЛЬНЫЙ ТЕННИС</w:t>
      </w:r>
    </w:p>
    <w:p w:rsidR="00DE784D" w:rsidRPr="00DE784D" w:rsidRDefault="00DE784D" w:rsidP="00DE784D">
      <w:pPr>
        <w:rPr>
          <w:lang w:val="en-US"/>
        </w:rPr>
      </w:pPr>
    </w:p>
    <w:p w:rsidR="00DE784D" w:rsidRPr="00DE784D" w:rsidRDefault="00DE784D" w:rsidP="00DE784D">
      <w:pPr>
        <w:jc w:val="center"/>
        <w:rPr>
          <w:noProof/>
        </w:rPr>
      </w:pPr>
    </w:p>
    <w:p w:rsidR="00DE784D" w:rsidRPr="00DE784D" w:rsidRDefault="00DE784D" w:rsidP="00DE784D">
      <w:pPr>
        <w:jc w:val="center"/>
        <w:rPr>
          <w:b/>
        </w:rPr>
      </w:pPr>
      <w:r w:rsidRPr="00DE784D">
        <w:rPr>
          <w:b/>
        </w:rPr>
        <w:t>План-конспект занятия по настольному теннису</w:t>
      </w:r>
    </w:p>
    <w:p w:rsidR="00DE784D" w:rsidRPr="00DE784D" w:rsidRDefault="00DE784D" w:rsidP="00DE784D">
      <w:pPr>
        <w:rPr>
          <w:b/>
        </w:rPr>
      </w:pPr>
      <w:r w:rsidRPr="00DE784D">
        <w:rPr>
          <w:b/>
        </w:rPr>
        <w:t>Задачи:</w:t>
      </w:r>
    </w:p>
    <w:p w:rsidR="00DE784D" w:rsidRPr="00DE784D" w:rsidRDefault="00DE784D" w:rsidP="00DE784D">
      <w:r w:rsidRPr="00DE784D">
        <w:t>1. Воспитание ф/к (выносливости)</w:t>
      </w:r>
    </w:p>
    <w:p w:rsidR="00DE784D" w:rsidRPr="00DE784D" w:rsidRDefault="00DE784D" w:rsidP="00DE784D">
      <w:r w:rsidRPr="00DE784D">
        <w:t>2.Учить короткой подачи с нижним вращением(справо)</w:t>
      </w:r>
      <w:r w:rsidRPr="00DE784D">
        <w:tab/>
      </w:r>
    </w:p>
    <w:p w:rsidR="00DE784D" w:rsidRPr="00DE784D" w:rsidRDefault="00DE784D" w:rsidP="00DE784D">
      <w:r w:rsidRPr="00DE784D">
        <w:t>3.Учебная  игра одиночная встреча.</w:t>
      </w:r>
    </w:p>
    <w:p w:rsidR="00DE784D" w:rsidRPr="00DE784D" w:rsidRDefault="00DE784D" w:rsidP="00DE784D">
      <w:r w:rsidRPr="00DE784D">
        <w:rPr>
          <w:b/>
        </w:rPr>
        <w:t>Место проведения</w:t>
      </w:r>
      <w:r w:rsidRPr="00DE784D">
        <w:t xml:space="preserve">: спортивный зал </w:t>
      </w:r>
    </w:p>
    <w:p w:rsidR="00DE784D" w:rsidRPr="00DE784D" w:rsidRDefault="00DE784D" w:rsidP="00DE784D">
      <w:r w:rsidRPr="00DE784D">
        <w:rPr>
          <w:b/>
        </w:rPr>
        <w:t>Инвентарь и оборудование</w:t>
      </w:r>
      <w:r w:rsidRPr="00DE784D">
        <w:t>: свисток, мяч, ракетка, секундомер.</w:t>
      </w:r>
    </w:p>
    <w:p w:rsidR="00DE784D" w:rsidRPr="00DE784D" w:rsidRDefault="00DE784D" w:rsidP="00DE784D"/>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4252"/>
        <w:gridCol w:w="865"/>
        <w:gridCol w:w="3987"/>
      </w:tblGrid>
      <w:tr w:rsidR="00DE784D" w:rsidRPr="00DE784D" w:rsidTr="00DE784D">
        <w:trPr>
          <w:trHeight w:val="497"/>
        </w:trPr>
        <w:tc>
          <w:tcPr>
            <w:tcW w:w="467" w:type="dxa"/>
            <w:tcBorders>
              <w:top w:val="single" w:sz="4" w:space="0" w:color="auto"/>
              <w:left w:val="single" w:sz="4" w:space="0" w:color="auto"/>
              <w:bottom w:val="single" w:sz="4" w:space="0" w:color="auto"/>
              <w:right w:val="single" w:sz="4" w:space="0" w:color="auto"/>
            </w:tcBorders>
            <w:hideMark/>
          </w:tcPr>
          <w:p w:rsidR="00DE784D" w:rsidRPr="00DE784D" w:rsidRDefault="00DE784D" w:rsidP="00DE784D">
            <w:r w:rsidRPr="00DE784D">
              <w:t>№</w:t>
            </w:r>
          </w:p>
        </w:tc>
        <w:tc>
          <w:tcPr>
            <w:tcW w:w="4252"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Содержание урока</w:t>
            </w:r>
          </w:p>
          <w:p w:rsidR="00DE784D" w:rsidRPr="00DE784D" w:rsidRDefault="00DE784D" w:rsidP="00DE784D"/>
        </w:tc>
        <w:tc>
          <w:tcPr>
            <w:tcW w:w="865"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Д-ка</w:t>
            </w:r>
          </w:p>
          <w:p w:rsidR="00DE784D" w:rsidRPr="00DE784D" w:rsidRDefault="00DE784D" w:rsidP="00DE784D"/>
        </w:tc>
        <w:tc>
          <w:tcPr>
            <w:tcW w:w="3987" w:type="dxa"/>
            <w:tcBorders>
              <w:top w:val="single" w:sz="4" w:space="0" w:color="auto"/>
              <w:left w:val="single" w:sz="4" w:space="0" w:color="auto"/>
              <w:bottom w:val="single" w:sz="4" w:space="0" w:color="auto"/>
              <w:right w:val="single" w:sz="4" w:space="0" w:color="auto"/>
            </w:tcBorders>
            <w:hideMark/>
          </w:tcPr>
          <w:p w:rsidR="00DE784D" w:rsidRPr="00DE784D" w:rsidRDefault="00DE784D" w:rsidP="00DE784D">
            <w:r w:rsidRPr="00DE784D">
              <w:t>Организационно-методические</w:t>
            </w:r>
          </w:p>
          <w:p w:rsidR="00DE784D" w:rsidRPr="00DE784D" w:rsidRDefault="00DE784D" w:rsidP="00DE784D">
            <w:r w:rsidRPr="00DE784D">
              <w:t>указания</w:t>
            </w:r>
          </w:p>
        </w:tc>
      </w:tr>
      <w:tr w:rsidR="00DE784D" w:rsidRPr="00DE784D" w:rsidTr="00DE784D">
        <w:tc>
          <w:tcPr>
            <w:tcW w:w="467" w:type="dxa"/>
            <w:vMerge w:val="restart"/>
            <w:tcBorders>
              <w:top w:val="single" w:sz="4" w:space="0" w:color="auto"/>
              <w:left w:val="single" w:sz="4" w:space="0" w:color="auto"/>
              <w:bottom w:val="single" w:sz="4" w:space="0" w:color="auto"/>
              <w:right w:val="single" w:sz="4" w:space="0" w:color="auto"/>
            </w:tcBorders>
            <w:hideMark/>
          </w:tcPr>
          <w:p w:rsidR="00DE784D" w:rsidRPr="00DE784D" w:rsidRDefault="00DE784D" w:rsidP="00DE784D">
            <w:r w:rsidRPr="00DE784D">
              <w:t>1</w:t>
            </w:r>
          </w:p>
        </w:tc>
        <w:tc>
          <w:tcPr>
            <w:tcW w:w="9104" w:type="dxa"/>
            <w:gridSpan w:val="3"/>
            <w:tcBorders>
              <w:top w:val="single" w:sz="4" w:space="0" w:color="auto"/>
              <w:left w:val="single" w:sz="4" w:space="0" w:color="auto"/>
              <w:bottom w:val="single" w:sz="4" w:space="0" w:color="auto"/>
              <w:right w:val="single" w:sz="4" w:space="0" w:color="auto"/>
            </w:tcBorders>
            <w:hideMark/>
          </w:tcPr>
          <w:p w:rsidR="00DE784D" w:rsidRPr="00DE784D" w:rsidRDefault="00DE784D" w:rsidP="00DE784D">
            <w:pPr>
              <w:rPr>
                <w:b/>
              </w:rPr>
            </w:pPr>
            <w:r w:rsidRPr="00DE784D">
              <w:rPr>
                <w:b/>
              </w:rPr>
              <w:t>Подготовительная часть.20 мин</w:t>
            </w:r>
          </w:p>
        </w:tc>
      </w:tr>
      <w:tr w:rsidR="00DE784D" w:rsidRPr="00DE784D" w:rsidTr="00DE784D">
        <w:tc>
          <w:tcPr>
            <w:tcW w:w="0" w:type="auto"/>
            <w:vMerge/>
            <w:tcBorders>
              <w:top w:val="single" w:sz="4" w:space="0" w:color="auto"/>
              <w:left w:val="single" w:sz="4" w:space="0" w:color="auto"/>
              <w:bottom w:val="single" w:sz="4" w:space="0" w:color="auto"/>
              <w:right w:val="single" w:sz="4" w:space="0" w:color="auto"/>
            </w:tcBorders>
            <w:vAlign w:val="center"/>
            <w:hideMark/>
          </w:tcPr>
          <w:p w:rsidR="00DE784D" w:rsidRPr="00DE784D" w:rsidRDefault="00DE784D" w:rsidP="00DE784D"/>
        </w:tc>
        <w:tc>
          <w:tcPr>
            <w:tcW w:w="4252"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1) Построение, сообщение задач</w:t>
            </w:r>
          </w:p>
          <w:p w:rsidR="00DE784D" w:rsidRPr="00DE784D" w:rsidRDefault="00DE784D" w:rsidP="00DE784D"/>
          <w:p w:rsidR="00DE784D" w:rsidRPr="00DE784D" w:rsidRDefault="00DE784D" w:rsidP="00DE784D"/>
          <w:p w:rsidR="00DE784D" w:rsidRPr="00DE784D" w:rsidRDefault="00DE784D" w:rsidP="00DE784D">
            <w:r w:rsidRPr="00DE784D">
              <w:t>2) ОРУ в движении</w:t>
            </w:r>
          </w:p>
          <w:p w:rsidR="00DE784D" w:rsidRPr="00DE784D" w:rsidRDefault="00DE784D" w:rsidP="00DE784D">
            <w:r w:rsidRPr="00DE784D">
              <w:t>-руки в стороны вращения в лучезапясных  суставах</w:t>
            </w:r>
          </w:p>
          <w:p w:rsidR="00DE784D" w:rsidRPr="00DE784D" w:rsidRDefault="00DE784D" w:rsidP="00DE784D">
            <w:r w:rsidRPr="00DE784D">
              <w:t>- руки в стороны вращения в локтевых  суставах</w:t>
            </w:r>
          </w:p>
          <w:p w:rsidR="00DE784D" w:rsidRPr="00DE784D" w:rsidRDefault="00DE784D" w:rsidP="00DE784D"/>
          <w:p w:rsidR="00DE784D" w:rsidRPr="00DE784D" w:rsidRDefault="00DE784D" w:rsidP="00DE784D">
            <w:r w:rsidRPr="00DE784D">
              <w:t>-вращения в плечевых   суставах</w:t>
            </w:r>
          </w:p>
          <w:p w:rsidR="00DE784D" w:rsidRPr="00DE784D" w:rsidRDefault="00DE784D" w:rsidP="00DE784D"/>
          <w:p w:rsidR="00DE784D" w:rsidRPr="00DE784D" w:rsidRDefault="00DE784D" w:rsidP="00DE784D">
            <w:r w:rsidRPr="00DE784D">
              <w:t>-ускоренная ходьба</w:t>
            </w:r>
          </w:p>
          <w:p w:rsidR="00DE784D" w:rsidRPr="00DE784D" w:rsidRDefault="00DE784D" w:rsidP="00DE784D"/>
          <w:p w:rsidR="00DE784D" w:rsidRPr="00DE784D" w:rsidRDefault="00DE784D" w:rsidP="00DE784D">
            <w:r w:rsidRPr="00DE784D">
              <w:t>-бег</w:t>
            </w:r>
          </w:p>
          <w:p w:rsidR="00DE784D" w:rsidRPr="00DE784D" w:rsidRDefault="00DE784D" w:rsidP="00DE784D"/>
          <w:p w:rsidR="00DE784D" w:rsidRPr="00DE784D" w:rsidRDefault="00DE784D" w:rsidP="00DE784D">
            <w:r w:rsidRPr="00DE784D">
              <w:t>-выпрыгивание на каждый шаг с вращением прямых рук вперед назад</w:t>
            </w:r>
          </w:p>
          <w:p w:rsidR="00DE784D" w:rsidRPr="00DE784D" w:rsidRDefault="00DE784D" w:rsidP="00DE784D"/>
          <w:p w:rsidR="00DE784D" w:rsidRPr="00DE784D" w:rsidRDefault="00DE784D" w:rsidP="00DE784D">
            <w:r w:rsidRPr="00DE784D">
              <w:t>-перемещение приставным шагом  правым боком</w:t>
            </w:r>
          </w:p>
          <w:p w:rsidR="00DE784D" w:rsidRPr="00DE784D" w:rsidRDefault="00DE784D" w:rsidP="00DE784D"/>
          <w:p w:rsidR="00DE784D" w:rsidRPr="00DE784D" w:rsidRDefault="00DE784D" w:rsidP="00DE784D">
            <w:r w:rsidRPr="00DE784D">
              <w:t>-перемещение приставным шагом  левым боком</w:t>
            </w:r>
          </w:p>
          <w:p w:rsidR="00DE784D" w:rsidRPr="00DE784D" w:rsidRDefault="00DE784D" w:rsidP="00DE784D"/>
          <w:p w:rsidR="00DE784D" w:rsidRPr="00DE784D" w:rsidRDefault="00DE784D" w:rsidP="00DE784D">
            <w:r w:rsidRPr="00DE784D">
              <w:t>-перемещение приставным шагом  2 левым боком  2 правым боком</w:t>
            </w:r>
          </w:p>
          <w:p w:rsidR="00DE784D" w:rsidRPr="00DE784D" w:rsidRDefault="00DE784D" w:rsidP="00DE784D"/>
          <w:p w:rsidR="00DE784D" w:rsidRPr="00DE784D" w:rsidRDefault="00DE784D" w:rsidP="00DE784D"/>
          <w:p w:rsidR="00DE784D" w:rsidRPr="00DE784D" w:rsidRDefault="00DE784D" w:rsidP="00DE784D">
            <w:r w:rsidRPr="00DE784D">
              <w:t>-ускорение (упражнения на быстроту)</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-прыжки по прямой с подтягивание голени к груди</w:t>
            </w:r>
          </w:p>
          <w:p w:rsidR="00DE784D" w:rsidRPr="00DE784D" w:rsidRDefault="00DE784D" w:rsidP="00DE784D"/>
          <w:p w:rsidR="00DE784D" w:rsidRPr="00DE784D" w:rsidRDefault="00DE784D" w:rsidP="00DE784D"/>
          <w:p w:rsidR="00DE784D" w:rsidRPr="00DE784D" w:rsidRDefault="00DE784D" w:rsidP="00DE784D">
            <w:r w:rsidRPr="00DE784D">
              <w:t>-протевоходом на лево и направо</w:t>
            </w:r>
          </w:p>
          <w:p w:rsidR="00DE784D" w:rsidRPr="00DE784D" w:rsidRDefault="00DE784D" w:rsidP="00DE784D">
            <w:r w:rsidRPr="00DE784D">
              <w:t>-выпрыгивание из полного приседа</w:t>
            </w:r>
          </w:p>
          <w:p w:rsidR="00DE784D" w:rsidRPr="00DE784D" w:rsidRDefault="00DE784D" w:rsidP="00DE784D"/>
          <w:p w:rsidR="00DE784D" w:rsidRPr="00DE784D" w:rsidRDefault="00DE784D" w:rsidP="00DE784D"/>
          <w:p w:rsidR="00DE784D" w:rsidRPr="00DE784D" w:rsidRDefault="00DE784D" w:rsidP="00DE784D">
            <w:r w:rsidRPr="00DE784D">
              <w:t>-передвижение в упоре сидя сзади лицом вперед (девочки до средней линии баскетбольной площадки)</w:t>
            </w:r>
          </w:p>
          <w:p w:rsidR="00DE784D" w:rsidRPr="00DE784D" w:rsidRDefault="00DE784D" w:rsidP="00DE784D">
            <w:r w:rsidRPr="00DE784D">
              <w:t>-передвижение в упоре сидя сзади спиной  вперед (девочки до средней линии баскетбольной площадки)</w:t>
            </w:r>
          </w:p>
          <w:p w:rsidR="00DE784D" w:rsidRPr="00DE784D" w:rsidRDefault="00DE784D" w:rsidP="00DE784D">
            <w:r w:rsidRPr="00DE784D">
              <w:t>3)ОРУ в парах.</w:t>
            </w:r>
          </w:p>
          <w:p w:rsidR="00DE784D" w:rsidRPr="00DE784D" w:rsidRDefault="00DE784D" w:rsidP="00DE784D">
            <w:r w:rsidRPr="00DE784D">
              <w:t>- распределение на пары</w:t>
            </w:r>
          </w:p>
          <w:p w:rsidR="00DE784D" w:rsidRPr="00DE784D" w:rsidRDefault="00DE784D" w:rsidP="00DE784D"/>
          <w:p w:rsidR="00DE784D" w:rsidRPr="00DE784D" w:rsidRDefault="00DE784D" w:rsidP="00DE784D">
            <w:r w:rsidRPr="00DE784D">
              <w:t>-один принимает упор лежа другой берет его за голень в таком положении выполняют перемещение по прямой потом меняются  на следующей прямой (девочки до средней линии баскетбольной площадки)</w:t>
            </w:r>
          </w:p>
          <w:p w:rsidR="00DE784D" w:rsidRPr="00DE784D" w:rsidRDefault="00DE784D" w:rsidP="00DE784D">
            <w:r w:rsidRPr="00DE784D">
              <w:t>-один принимает упор лежа другой берет его за голень в таком положении выполняют отжимания на каждый шаг</w:t>
            </w:r>
          </w:p>
          <w:p w:rsidR="00DE784D" w:rsidRPr="00DE784D" w:rsidRDefault="00DE784D" w:rsidP="00DE784D">
            <w:r w:rsidRPr="00DE784D">
              <w:t xml:space="preserve">-переноска одним партнером другого на спине  по прямой  на другой прямой меняются (девочки до средней линии баскетбольной площадки) </w:t>
            </w:r>
          </w:p>
          <w:p w:rsidR="00DE784D" w:rsidRPr="00DE784D" w:rsidRDefault="00DE784D" w:rsidP="00DE784D">
            <w:r w:rsidRPr="00DE784D">
              <w:t>-упражнения на восстановление дыхания</w:t>
            </w:r>
          </w:p>
          <w:p w:rsidR="00DE784D" w:rsidRPr="00DE784D" w:rsidRDefault="00DE784D" w:rsidP="00DE784D">
            <w:r w:rsidRPr="00DE784D">
              <w:t>-выдача инвентаря</w:t>
            </w:r>
          </w:p>
        </w:tc>
        <w:tc>
          <w:tcPr>
            <w:tcW w:w="865"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r w:rsidRPr="00DE784D">
              <w:t>3*18</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r w:rsidRPr="00DE784D">
              <w:t>10с</w:t>
            </w:r>
          </w:p>
          <w:p w:rsidR="00DE784D" w:rsidRPr="00DE784D" w:rsidRDefault="00DE784D" w:rsidP="00DE784D">
            <w:r w:rsidRPr="00DE784D">
              <w:t>2*18</w:t>
            </w:r>
          </w:p>
          <w:p w:rsidR="00DE784D" w:rsidRPr="00DE784D" w:rsidRDefault="00DE784D" w:rsidP="00DE784D"/>
          <w:p w:rsidR="00DE784D" w:rsidRPr="00DE784D" w:rsidRDefault="00DE784D" w:rsidP="00DE784D"/>
          <w:p w:rsidR="00DE784D" w:rsidRPr="00DE784D" w:rsidRDefault="00DE784D" w:rsidP="00DE784D">
            <w:r w:rsidRPr="00DE784D">
              <w:t>2*18</w:t>
            </w:r>
          </w:p>
          <w:p w:rsidR="00DE784D" w:rsidRPr="00DE784D" w:rsidRDefault="00DE784D" w:rsidP="00DE784D"/>
          <w:p w:rsidR="00DE784D" w:rsidRPr="00DE784D" w:rsidRDefault="00DE784D" w:rsidP="00DE784D">
            <w:r w:rsidRPr="00DE784D">
              <w:t>2*18</w:t>
            </w:r>
          </w:p>
          <w:p w:rsidR="00DE784D" w:rsidRPr="00DE784D" w:rsidRDefault="00DE784D" w:rsidP="00DE784D"/>
          <w:p w:rsidR="00DE784D" w:rsidRPr="00DE784D" w:rsidRDefault="00DE784D" w:rsidP="00DE784D"/>
          <w:p w:rsidR="00DE784D" w:rsidRPr="00DE784D" w:rsidRDefault="00DE784D" w:rsidP="00DE784D">
            <w:r w:rsidRPr="00DE784D">
              <w:t>15с</w:t>
            </w:r>
          </w:p>
          <w:p w:rsidR="00DE784D" w:rsidRPr="00DE784D" w:rsidRDefault="00DE784D" w:rsidP="00DE784D"/>
          <w:p w:rsidR="00DE784D" w:rsidRPr="00DE784D" w:rsidRDefault="00DE784D" w:rsidP="00DE784D">
            <w:r w:rsidRPr="00DE784D">
              <w:t>2*18</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2*18</w:t>
            </w:r>
          </w:p>
          <w:p w:rsidR="00DE784D" w:rsidRPr="00DE784D" w:rsidRDefault="00DE784D" w:rsidP="00DE784D"/>
          <w:p w:rsidR="00DE784D" w:rsidRPr="00DE784D" w:rsidRDefault="00DE784D" w:rsidP="00DE784D">
            <w:r w:rsidRPr="00DE784D">
              <w:t>2*18</w:t>
            </w:r>
          </w:p>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r w:rsidRPr="00DE784D">
              <w:t>20с</w:t>
            </w:r>
          </w:p>
          <w:p w:rsidR="00DE784D" w:rsidRPr="00DE784D" w:rsidRDefault="00DE784D" w:rsidP="00DE784D"/>
          <w:p w:rsidR="00DE784D" w:rsidRPr="00DE784D" w:rsidRDefault="00DE784D" w:rsidP="00DE784D"/>
        </w:tc>
        <w:tc>
          <w:tcPr>
            <w:tcW w:w="3987"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В правом верхнем углу на три щета становись! Равняясь! Смирно! (одновременный поворот головы, пятки вместе, носки врозь, руки вдоль туловища) Вольно!</w:t>
            </w:r>
          </w:p>
          <w:p w:rsidR="00DE784D" w:rsidRPr="00DE784D" w:rsidRDefault="00DE784D" w:rsidP="00DE784D">
            <w:r w:rsidRPr="00DE784D">
              <w:t xml:space="preserve"> Руки в стороны ставь! Вращения в лучезапясных  суставах марш!</w:t>
            </w:r>
          </w:p>
          <w:p w:rsidR="00DE784D" w:rsidRPr="00DE784D" w:rsidRDefault="00DE784D" w:rsidP="00DE784D"/>
          <w:p w:rsidR="00DE784D" w:rsidRPr="00DE784D" w:rsidRDefault="00DE784D" w:rsidP="00DE784D">
            <w:r w:rsidRPr="00DE784D">
              <w:t>Руки в стороны ставь! Вращения в лучезапясных  суставах марш!</w:t>
            </w:r>
          </w:p>
          <w:p w:rsidR="00DE784D" w:rsidRPr="00DE784D" w:rsidRDefault="00DE784D" w:rsidP="00DE784D"/>
          <w:p w:rsidR="00DE784D" w:rsidRPr="00DE784D" w:rsidRDefault="00DE784D" w:rsidP="00DE784D">
            <w:r w:rsidRPr="00DE784D">
              <w:t>вращения в локтевых  суставах марш!</w:t>
            </w:r>
          </w:p>
          <w:p w:rsidR="00DE784D" w:rsidRPr="00DE784D" w:rsidRDefault="00DE784D" w:rsidP="00DE784D">
            <w:r w:rsidRPr="00DE784D">
              <w:t>Руки согнуть в локтевых суставах согнуть  приготовиться к ускоренной ходьбе. Ускоренной ходьбой марщ!</w:t>
            </w:r>
          </w:p>
          <w:p w:rsidR="00DE784D" w:rsidRPr="00DE784D" w:rsidRDefault="00DE784D" w:rsidP="00DE784D">
            <w:r w:rsidRPr="00DE784D">
              <w:t>Бегом марш! Бежим на передней части стопы. Дыхание равномерное</w:t>
            </w:r>
          </w:p>
          <w:p w:rsidR="00DE784D" w:rsidRPr="00DE784D" w:rsidRDefault="00DE784D" w:rsidP="00DE784D">
            <w:r w:rsidRPr="00DE784D">
              <w:t>Выпрыгивание на каждый шаг с вращением прямых рук вперед назад марш! Увеличиваем амплитуду движений, прыжок выше.</w:t>
            </w:r>
          </w:p>
          <w:p w:rsidR="00DE784D" w:rsidRPr="00DE784D" w:rsidRDefault="00DE784D" w:rsidP="00DE784D">
            <w:r w:rsidRPr="00DE784D">
              <w:t>Перемещение приставным шагом  левым боком марш! Скользящий шаг спина округлая одновременно разминаем кисти пальцы рук</w:t>
            </w:r>
          </w:p>
          <w:p w:rsidR="00DE784D" w:rsidRPr="00DE784D" w:rsidRDefault="00DE784D" w:rsidP="00DE784D">
            <w:r w:rsidRPr="00DE784D">
              <w:t>Перемещение приставным шагом  правым  боком марш! Скользящий шаг спина округлая одновременно разминаем кисти пальцы рук</w:t>
            </w:r>
          </w:p>
          <w:p w:rsidR="00DE784D" w:rsidRPr="00DE784D" w:rsidRDefault="00DE784D" w:rsidP="00DE784D">
            <w:r w:rsidRPr="00DE784D">
              <w:t>Перемещение приставным шагом  2 правым  боком 2 левы марш! Скользящий шаг спина округлая одновременно разминаем кисти пальцы рук</w:t>
            </w:r>
          </w:p>
          <w:p w:rsidR="00DE784D" w:rsidRPr="00DE784D" w:rsidRDefault="00DE784D" w:rsidP="00DE784D">
            <w:r w:rsidRPr="00DE784D">
              <w:t>Ускорение по прямой марш! Последующей прямой возвращаемся семенящим бегом. Ускорение выполнять в полную силу</w:t>
            </w:r>
          </w:p>
          <w:p w:rsidR="00DE784D" w:rsidRPr="00DE784D" w:rsidRDefault="00DE784D" w:rsidP="00DE784D">
            <w:r w:rsidRPr="00DE784D">
              <w:t>По заданию марш! Девушки до средней линии волейбольной площадки. Прыжки выше. По следующей прямой семенящим бегом</w:t>
            </w:r>
          </w:p>
          <w:p w:rsidR="00DE784D" w:rsidRPr="00DE784D" w:rsidRDefault="00DE784D" w:rsidP="00DE784D">
            <w:r w:rsidRPr="00DE784D">
              <w:t>Протевоходом на лево марш! Протевоходом на право марш!</w:t>
            </w:r>
          </w:p>
          <w:p w:rsidR="00DE784D" w:rsidRPr="00DE784D" w:rsidRDefault="00DE784D" w:rsidP="00DE784D">
            <w:r w:rsidRPr="00DE784D">
              <w:t>По заданию марш! Таз ниже. Прыжок как можно дальше. По следующей прямой семенящим бегом</w:t>
            </w:r>
          </w:p>
          <w:p w:rsidR="00DE784D" w:rsidRPr="00DE784D" w:rsidRDefault="00DE784D" w:rsidP="00DE784D">
            <w:r w:rsidRPr="00DE784D">
              <w:t>В упоре сидя сзади лицом вперед марш! После двух повторений семенящий бег.</w:t>
            </w:r>
          </w:p>
          <w:p w:rsidR="00DE784D" w:rsidRPr="00DE784D" w:rsidRDefault="00DE784D" w:rsidP="00DE784D">
            <w:r w:rsidRPr="00DE784D">
              <w:t>В упоре сидя сзади спиной  впередМарш! После двух повторений семенящий бег.</w:t>
            </w:r>
          </w:p>
          <w:p w:rsidR="00DE784D" w:rsidRPr="00DE784D" w:rsidRDefault="00DE784D" w:rsidP="00DE784D"/>
          <w:p w:rsidR="00DE784D" w:rsidRPr="00DE784D" w:rsidRDefault="00DE784D" w:rsidP="00DE784D">
            <w:r w:rsidRPr="00DE784D">
              <w:t>Распределение производит тренер. По весу учащихся.</w:t>
            </w:r>
          </w:p>
          <w:p w:rsidR="00DE784D" w:rsidRPr="00DE784D" w:rsidRDefault="00DE784D" w:rsidP="00DE784D"/>
          <w:p w:rsidR="00DE784D" w:rsidRPr="00DE784D" w:rsidRDefault="00DE784D" w:rsidP="00DE784D">
            <w:r w:rsidRPr="00DE784D">
              <w:t>По заданию марш! Туловище прямое. После того как выполнят задание семенящий бег.</w:t>
            </w:r>
          </w:p>
          <w:p w:rsidR="00DE784D" w:rsidRPr="00DE784D" w:rsidRDefault="00DE784D" w:rsidP="00DE784D"/>
          <w:p w:rsidR="00DE784D" w:rsidRPr="00DE784D" w:rsidRDefault="00DE784D" w:rsidP="00DE784D">
            <w:r w:rsidRPr="00DE784D">
              <w:t>По заданию марш! Туловище прямое. Отжимания глубже. После того как выполнят задание семенящий бег.</w:t>
            </w:r>
          </w:p>
          <w:p w:rsidR="00DE784D" w:rsidRPr="00DE784D" w:rsidRDefault="00DE784D" w:rsidP="00DE784D">
            <w:r w:rsidRPr="00DE784D">
              <w:t>По заданию марш! После того как выполнят задание семенящий бег.</w:t>
            </w:r>
          </w:p>
          <w:p w:rsidR="00DE784D" w:rsidRPr="00DE784D" w:rsidRDefault="00DE784D" w:rsidP="00DE784D">
            <w:r w:rsidRPr="00DE784D">
              <w:t>На раз-два вдох руки через стороны вверх На три-четыри выдох опустили руки.</w:t>
            </w:r>
          </w:p>
          <w:p w:rsidR="00DE784D" w:rsidRPr="00DE784D" w:rsidRDefault="00DE784D" w:rsidP="00DE784D"/>
        </w:tc>
      </w:tr>
      <w:tr w:rsidR="00DE784D" w:rsidRPr="00DE784D" w:rsidTr="00DE784D">
        <w:tc>
          <w:tcPr>
            <w:tcW w:w="467" w:type="dxa"/>
            <w:vMerge w:val="restart"/>
            <w:tcBorders>
              <w:top w:val="single" w:sz="4" w:space="0" w:color="auto"/>
              <w:left w:val="single" w:sz="4" w:space="0" w:color="auto"/>
              <w:bottom w:val="single" w:sz="4" w:space="0" w:color="auto"/>
              <w:right w:val="single" w:sz="4" w:space="0" w:color="auto"/>
            </w:tcBorders>
            <w:hideMark/>
          </w:tcPr>
          <w:p w:rsidR="00DE784D" w:rsidRPr="00DE784D" w:rsidRDefault="00DE784D" w:rsidP="00DE784D">
            <w:r w:rsidRPr="00DE784D">
              <w:t>2</w:t>
            </w:r>
          </w:p>
        </w:tc>
        <w:tc>
          <w:tcPr>
            <w:tcW w:w="9104" w:type="dxa"/>
            <w:gridSpan w:val="3"/>
            <w:tcBorders>
              <w:top w:val="single" w:sz="4" w:space="0" w:color="auto"/>
              <w:left w:val="single" w:sz="4" w:space="0" w:color="auto"/>
              <w:bottom w:val="single" w:sz="4" w:space="0" w:color="auto"/>
              <w:right w:val="single" w:sz="4" w:space="0" w:color="auto"/>
            </w:tcBorders>
            <w:hideMark/>
          </w:tcPr>
          <w:p w:rsidR="00DE784D" w:rsidRPr="00DE784D" w:rsidRDefault="00DE784D" w:rsidP="00DE784D">
            <w:pPr>
              <w:rPr>
                <w:b/>
              </w:rPr>
            </w:pPr>
            <w:r w:rsidRPr="00DE784D">
              <w:rPr>
                <w:b/>
              </w:rPr>
              <w:t>Основная часть 45-50 мин</w:t>
            </w:r>
          </w:p>
        </w:tc>
      </w:tr>
      <w:tr w:rsidR="00DE784D" w:rsidRPr="00DE784D" w:rsidTr="00DE784D">
        <w:tc>
          <w:tcPr>
            <w:tcW w:w="0" w:type="auto"/>
            <w:vMerge/>
            <w:tcBorders>
              <w:top w:val="single" w:sz="4" w:space="0" w:color="auto"/>
              <w:left w:val="single" w:sz="4" w:space="0" w:color="auto"/>
              <w:bottom w:val="single" w:sz="4" w:space="0" w:color="auto"/>
              <w:right w:val="single" w:sz="4" w:space="0" w:color="auto"/>
            </w:tcBorders>
            <w:vAlign w:val="center"/>
            <w:hideMark/>
          </w:tcPr>
          <w:p w:rsidR="00DE784D" w:rsidRPr="00DE784D" w:rsidRDefault="00DE784D" w:rsidP="00DE784D"/>
        </w:tc>
        <w:tc>
          <w:tcPr>
            <w:tcW w:w="4252"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1)Разминка у стола</w:t>
            </w:r>
          </w:p>
          <w:p w:rsidR="00DE784D" w:rsidRPr="00DE784D" w:rsidRDefault="00DE784D" w:rsidP="00DE784D">
            <w:r w:rsidRPr="00DE784D">
              <w:t>2)Учить короткой подачи с нижним вращением(справа)</w:t>
            </w:r>
            <w:r w:rsidRPr="00DE784D">
              <w:tab/>
            </w:r>
          </w:p>
          <w:p w:rsidR="00DE784D" w:rsidRPr="00DE784D" w:rsidRDefault="00DE784D" w:rsidP="00DE784D">
            <w:r w:rsidRPr="00DE784D">
              <w:t>-показ короткой подачи с нижним вращением(справа)</w:t>
            </w:r>
          </w:p>
          <w:p w:rsidR="00DE784D" w:rsidRPr="00DE784D" w:rsidRDefault="00DE784D" w:rsidP="00DE784D">
            <w:r w:rsidRPr="00DE784D">
              <w:t>-анализ техники</w:t>
            </w:r>
          </w:p>
          <w:p w:rsidR="00DE784D" w:rsidRPr="00DE784D" w:rsidRDefault="00DE784D" w:rsidP="00DE784D">
            <w:r w:rsidRPr="00DE784D">
              <w:t>Технику выполнения подачи можно разделить на две части: подброс мяча и сам удар. Мяч подбрасывают с открытой ладони. При этом большой палец отставлен в сторону, а остальные четыре вытянуты и плотно сомкнуты. Руку с лежащим на ней мячом держите перед собой или сбоку от себя  так вам удобнее будет выполнять подброс. Обязательно следите за тем, чтобы рука с мячом не оказалась ниже уровня стола, не пересекала продолжение задней линии стола и не находилась бы над столом — в этом случае подача не будет считаться правильной. Мяч подбрасывают на любую высоту, но не ниже сантиметров 16 от уровня стола. Срезку справа выполняют из стойки для ударов справа. При этом туловище развернуто вполоборота право и немного наклонено вперед. Иногда игрок занимает позицию почти левым боком к столу. Ноги на ширине плеч и чуть согнуты в коленях, левая нога впереди под углом примерно 45гр. При замахе руку с ракеткой, сгибая, поднимайте вверх до уровня правого плеча, а затем, выпрямляя, опускайте вперед-вниз  Вес тела переносится на левую ногу.</w:t>
            </w:r>
          </w:p>
          <w:p w:rsidR="00DE784D" w:rsidRPr="00DE784D" w:rsidRDefault="00DE784D" w:rsidP="00DE784D">
            <w:r w:rsidRPr="00DE784D">
              <w:t>-практическое выполнение подачи с нижним вращением(справа)</w:t>
            </w:r>
          </w:p>
          <w:p w:rsidR="00DE784D" w:rsidRPr="00DE784D" w:rsidRDefault="00DE784D" w:rsidP="00DE784D"/>
          <w:p w:rsidR="00DE784D" w:rsidRPr="00DE784D" w:rsidRDefault="00DE784D" w:rsidP="00DE784D">
            <w:r w:rsidRPr="00DE784D">
              <w:t>2)Учебная игра одиночная встреча</w:t>
            </w:r>
          </w:p>
        </w:tc>
        <w:tc>
          <w:tcPr>
            <w:tcW w:w="865"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10мин</w:t>
            </w:r>
          </w:p>
          <w:p w:rsidR="00DE784D" w:rsidRPr="00DE784D" w:rsidRDefault="00DE784D" w:rsidP="00DE784D"/>
          <w:p w:rsidR="00DE784D" w:rsidRPr="00DE784D" w:rsidRDefault="00DE784D" w:rsidP="00DE784D"/>
          <w:p w:rsidR="00DE784D" w:rsidRPr="00DE784D" w:rsidRDefault="00DE784D" w:rsidP="00DE784D">
            <w:r w:rsidRPr="00DE784D">
              <w:t>20с</w:t>
            </w:r>
          </w:p>
          <w:p w:rsidR="00DE784D" w:rsidRPr="00DE784D" w:rsidRDefault="00DE784D" w:rsidP="00DE784D">
            <w:r w:rsidRPr="00DE784D">
              <w:t>10мин</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10 мин</w:t>
            </w:r>
          </w:p>
          <w:p w:rsidR="00DE784D" w:rsidRPr="00DE784D" w:rsidRDefault="00DE784D" w:rsidP="00DE784D"/>
          <w:p w:rsidR="00DE784D" w:rsidRPr="00DE784D" w:rsidRDefault="00DE784D" w:rsidP="00DE784D">
            <w:r w:rsidRPr="00DE784D">
              <w:t>15мин</w:t>
            </w:r>
          </w:p>
        </w:tc>
        <w:tc>
          <w:tcPr>
            <w:tcW w:w="3987"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 xml:space="preserve">Простые удары слева и справа удерживая мяч на столе. </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В игре использовать изученные элементы</w:t>
            </w:r>
          </w:p>
          <w:p w:rsidR="00DE784D" w:rsidRPr="00DE784D" w:rsidRDefault="00DE784D" w:rsidP="00DE784D"/>
          <w:p w:rsidR="00DE784D" w:rsidRPr="00DE784D" w:rsidRDefault="00DE784D" w:rsidP="00DE784D"/>
        </w:tc>
      </w:tr>
      <w:tr w:rsidR="00DE784D" w:rsidRPr="00DE784D" w:rsidTr="00DE784D">
        <w:trPr>
          <w:trHeight w:val="329"/>
        </w:trPr>
        <w:tc>
          <w:tcPr>
            <w:tcW w:w="467" w:type="dxa"/>
            <w:vMerge w:val="restart"/>
            <w:tcBorders>
              <w:top w:val="single" w:sz="4" w:space="0" w:color="auto"/>
              <w:left w:val="single" w:sz="4" w:space="0" w:color="auto"/>
              <w:bottom w:val="single" w:sz="4" w:space="0" w:color="auto"/>
              <w:right w:val="single" w:sz="4" w:space="0" w:color="auto"/>
            </w:tcBorders>
            <w:hideMark/>
          </w:tcPr>
          <w:p w:rsidR="00DE784D" w:rsidRPr="00DE784D" w:rsidRDefault="00DE784D" w:rsidP="00DE784D">
            <w:r w:rsidRPr="00DE784D">
              <w:t>3</w:t>
            </w:r>
          </w:p>
        </w:tc>
        <w:tc>
          <w:tcPr>
            <w:tcW w:w="9104" w:type="dxa"/>
            <w:gridSpan w:val="3"/>
            <w:tcBorders>
              <w:top w:val="single" w:sz="4" w:space="0" w:color="auto"/>
              <w:left w:val="single" w:sz="4" w:space="0" w:color="auto"/>
              <w:bottom w:val="single" w:sz="4" w:space="0" w:color="auto"/>
              <w:right w:val="single" w:sz="4" w:space="0" w:color="auto"/>
            </w:tcBorders>
            <w:hideMark/>
          </w:tcPr>
          <w:p w:rsidR="00DE784D" w:rsidRPr="00DE784D" w:rsidRDefault="00DE784D" w:rsidP="00DE784D">
            <w:pPr>
              <w:rPr>
                <w:b/>
              </w:rPr>
            </w:pPr>
            <w:r w:rsidRPr="00DE784D">
              <w:rPr>
                <w:b/>
              </w:rPr>
              <w:t>Заключительная часть.5-7 мин</w:t>
            </w:r>
          </w:p>
        </w:tc>
      </w:tr>
      <w:tr w:rsidR="00DE784D" w:rsidRPr="00DE784D" w:rsidTr="00DE784D">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4D" w:rsidRPr="00DE784D" w:rsidRDefault="00DE784D" w:rsidP="00DE784D"/>
        </w:tc>
        <w:tc>
          <w:tcPr>
            <w:tcW w:w="4252"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1)Уборка инвентаря</w:t>
            </w:r>
          </w:p>
          <w:p w:rsidR="00DE784D" w:rsidRPr="00DE784D" w:rsidRDefault="00DE784D" w:rsidP="00DE784D">
            <w:r w:rsidRPr="00DE784D">
              <w:t>2)Построение</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3)Бег</w:t>
            </w:r>
          </w:p>
          <w:p w:rsidR="00DE784D" w:rsidRPr="00DE784D" w:rsidRDefault="00DE784D" w:rsidP="00DE784D"/>
          <w:p w:rsidR="00DE784D" w:rsidRPr="00DE784D" w:rsidRDefault="00DE784D" w:rsidP="00DE784D">
            <w:r w:rsidRPr="00DE784D">
              <w:t>-семенящий бег</w:t>
            </w:r>
          </w:p>
          <w:p w:rsidR="00DE784D" w:rsidRPr="00DE784D" w:rsidRDefault="00DE784D" w:rsidP="00DE784D">
            <w:r w:rsidRPr="00DE784D">
              <w:t>-ходьба</w:t>
            </w:r>
          </w:p>
          <w:p w:rsidR="00DE784D" w:rsidRPr="00DE784D" w:rsidRDefault="00DE784D" w:rsidP="00DE784D">
            <w:r w:rsidRPr="00DE784D">
              <w:t>-упражнения на восстановление дыхания</w:t>
            </w:r>
          </w:p>
          <w:p w:rsidR="00DE784D" w:rsidRPr="00DE784D" w:rsidRDefault="00DE784D" w:rsidP="00DE784D">
            <w:r w:rsidRPr="00DE784D">
              <w:t>4)Упражнения на растягивание</w:t>
            </w:r>
          </w:p>
          <w:p w:rsidR="00DE784D" w:rsidRPr="00DE784D" w:rsidRDefault="00DE784D" w:rsidP="00DE784D">
            <w:r w:rsidRPr="00DE784D">
              <w:t>-и.п.ноги врозь</w:t>
            </w:r>
          </w:p>
          <w:p w:rsidR="00DE784D" w:rsidRPr="00DE784D" w:rsidRDefault="00DE784D" w:rsidP="00DE784D">
            <w:r w:rsidRPr="00DE784D">
              <w:t>1-наклон назад</w:t>
            </w:r>
          </w:p>
          <w:p w:rsidR="00DE784D" w:rsidRPr="00DE784D" w:rsidRDefault="00DE784D" w:rsidP="00DE784D">
            <w:r w:rsidRPr="00DE784D">
              <w:t>2-и.п.</w:t>
            </w:r>
          </w:p>
          <w:p w:rsidR="00DE784D" w:rsidRPr="00DE784D" w:rsidRDefault="00DE784D" w:rsidP="00DE784D">
            <w:r w:rsidRPr="00DE784D">
              <w:t>3-наклон вперед</w:t>
            </w:r>
          </w:p>
          <w:p w:rsidR="00DE784D" w:rsidRPr="00DE784D" w:rsidRDefault="00DE784D" w:rsidP="00DE784D">
            <w:r w:rsidRPr="00DE784D">
              <w:t>4-и.п</w:t>
            </w:r>
          </w:p>
          <w:p w:rsidR="00DE784D" w:rsidRPr="00DE784D" w:rsidRDefault="00DE784D" w:rsidP="00DE784D">
            <w:r w:rsidRPr="00DE784D">
              <w:t>- и.п.ноги врозь</w:t>
            </w:r>
          </w:p>
          <w:p w:rsidR="00DE784D" w:rsidRPr="00DE784D" w:rsidRDefault="00DE784D" w:rsidP="00DE784D">
            <w:r w:rsidRPr="00DE784D">
              <w:t>1-наклон к правой ноге</w:t>
            </w:r>
          </w:p>
          <w:p w:rsidR="00DE784D" w:rsidRPr="00DE784D" w:rsidRDefault="00DE784D" w:rsidP="00DE784D">
            <w:r w:rsidRPr="00DE784D">
              <w:t>2-и.п.</w:t>
            </w:r>
          </w:p>
          <w:p w:rsidR="00DE784D" w:rsidRPr="00DE784D" w:rsidRDefault="00DE784D" w:rsidP="00DE784D">
            <w:r w:rsidRPr="00DE784D">
              <w:t>3-наклон к левой ноге</w:t>
            </w:r>
          </w:p>
          <w:p w:rsidR="00DE784D" w:rsidRPr="00DE784D" w:rsidRDefault="00DE784D" w:rsidP="00DE784D">
            <w:r w:rsidRPr="00DE784D">
              <w:t>4-и.п</w:t>
            </w:r>
          </w:p>
          <w:p w:rsidR="00DE784D" w:rsidRPr="00DE784D" w:rsidRDefault="00DE784D" w:rsidP="00DE784D">
            <w:r w:rsidRPr="00DE784D">
              <w:t>-выпады правой и левой ногой</w:t>
            </w:r>
          </w:p>
          <w:p w:rsidR="00DE784D" w:rsidRPr="00DE784D" w:rsidRDefault="00DE784D" w:rsidP="00DE784D"/>
          <w:p w:rsidR="00DE784D" w:rsidRPr="00DE784D" w:rsidRDefault="00DE784D" w:rsidP="00DE784D">
            <w:r w:rsidRPr="00DE784D">
              <w:t>-продольный шпагат</w:t>
            </w:r>
          </w:p>
          <w:p w:rsidR="00DE784D" w:rsidRPr="00DE784D" w:rsidRDefault="00DE784D" w:rsidP="00DE784D">
            <w:r w:rsidRPr="00DE784D">
              <w:t>-поперечный шпагат</w:t>
            </w:r>
          </w:p>
          <w:p w:rsidR="00DE784D" w:rsidRPr="00DE784D" w:rsidRDefault="00DE784D" w:rsidP="00DE784D">
            <w:r w:rsidRPr="00DE784D">
              <w:t>5) Построение подведение итогов</w:t>
            </w:r>
          </w:p>
        </w:tc>
        <w:tc>
          <w:tcPr>
            <w:tcW w:w="865" w:type="dxa"/>
            <w:tcBorders>
              <w:top w:val="single" w:sz="4" w:space="0" w:color="auto"/>
              <w:left w:val="single" w:sz="4" w:space="0" w:color="auto"/>
              <w:bottom w:val="single" w:sz="4" w:space="0" w:color="auto"/>
              <w:right w:val="single" w:sz="4" w:space="0" w:color="auto"/>
            </w:tcBorders>
          </w:tcPr>
          <w:p w:rsidR="00DE784D" w:rsidRPr="00DE784D" w:rsidRDefault="00DE784D" w:rsidP="00DE784D">
            <w:r w:rsidRPr="00DE784D">
              <w:t>15с</w:t>
            </w:r>
          </w:p>
          <w:p w:rsidR="00DE784D" w:rsidRPr="00DE784D" w:rsidRDefault="00DE784D" w:rsidP="00DE784D">
            <w:r w:rsidRPr="00DE784D">
              <w:t>10с</w:t>
            </w:r>
          </w:p>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30с</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35с</w:t>
            </w:r>
          </w:p>
          <w:p w:rsidR="00DE784D" w:rsidRPr="00DE784D" w:rsidRDefault="00DE784D" w:rsidP="00DE784D"/>
          <w:p w:rsidR="00DE784D" w:rsidRPr="00DE784D" w:rsidRDefault="00DE784D" w:rsidP="00DE784D">
            <w:r w:rsidRPr="00DE784D">
              <w:t>40с</w:t>
            </w:r>
          </w:p>
          <w:p w:rsidR="00DE784D" w:rsidRPr="00DE784D" w:rsidRDefault="00DE784D" w:rsidP="00DE784D"/>
          <w:p w:rsidR="00DE784D" w:rsidRPr="00DE784D" w:rsidRDefault="00DE784D" w:rsidP="00DE784D">
            <w:r w:rsidRPr="00DE784D">
              <w:t>40с</w:t>
            </w:r>
          </w:p>
          <w:p w:rsidR="00DE784D" w:rsidRPr="00DE784D" w:rsidRDefault="00DE784D" w:rsidP="00DE784D">
            <w:r w:rsidRPr="00DE784D">
              <w:t>15с</w:t>
            </w:r>
          </w:p>
        </w:tc>
        <w:tc>
          <w:tcPr>
            <w:tcW w:w="3987" w:type="dxa"/>
            <w:tcBorders>
              <w:top w:val="single" w:sz="4" w:space="0" w:color="auto"/>
              <w:left w:val="single" w:sz="4" w:space="0" w:color="auto"/>
              <w:bottom w:val="single" w:sz="4" w:space="0" w:color="auto"/>
              <w:right w:val="single" w:sz="4" w:space="0" w:color="auto"/>
            </w:tcBorders>
          </w:tcPr>
          <w:p w:rsidR="00DE784D" w:rsidRPr="00DE784D" w:rsidRDefault="00DE784D" w:rsidP="00DE784D"/>
          <w:p w:rsidR="00DE784D" w:rsidRPr="00DE784D" w:rsidRDefault="00DE784D" w:rsidP="00DE784D">
            <w:r w:rsidRPr="00DE784D">
              <w:t>В правом верхнем углу на три щета становись! Равняясь! Смирно! (одновременный поворот головы, пятки вместе, носки врозь, руки вдоль туловища) Вольно!</w:t>
            </w:r>
          </w:p>
          <w:p w:rsidR="00DE784D" w:rsidRPr="00DE784D" w:rsidRDefault="00DE784D" w:rsidP="00DE784D">
            <w:r w:rsidRPr="00DE784D">
              <w:t>Направо! Бегом на лево марш! Постановка стопы с пятки на носок.</w:t>
            </w:r>
          </w:p>
          <w:p w:rsidR="00DE784D" w:rsidRPr="00DE784D" w:rsidRDefault="00DE784D" w:rsidP="00DE784D">
            <w:r w:rsidRPr="00DE784D">
              <w:t>Семенящим бегом марш! Минимальное продвижение.</w:t>
            </w:r>
          </w:p>
          <w:p w:rsidR="00DE784D" w:rsidRPr="00DE784D" w:rsidRDefault="00DE784D" w:rsidP="00DE784D">
            <w:r w:rsidRPr="00DE784D">
              <w:t>Шагом марш!</w:t>
            </w:r>
          </w:p>
          <w:p w:rsidR="00DE784D" w:rsidRPr="00DE784D" w:rsidRDefault="00DE784D" w:rsidP="00DE784D">
            <w:r w:rsidRPr="00DE784D">
              <w:t>На раз-два вдох руки через стороны вверх На три-четыри выдох опустили руки.</w:t>
            </w:r>
          </w:p>
          <w:p w:rsidR="00DE784D" w:rsidRPr="00DE784D" w:rsidRDefault="00DE784D" w:rsidP="00DE784D">
            <w:r w:rsidRPr="00DE784D">
              <w:t>Упражнение начинай! Наклон глубже.</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Упражнение начинай! Наклон глубже.</w:t>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r w:rsidRPr="00DE784D">
              <w:t>Упражнение начинай! Выпад</w:t>
            </w:r>
            <w:r w:rsidRPr="005617A4">
              <w:t xml:space="preserve"> </w:t>
            </w:r>
            <w:r w:rsidRPr="00DE784D">
              <w:t>глубже.</w:t>
            </w:r>
          </w:p>
          <w:p w:rsidR="00DE784D" w:rsidRPr="00DE784D" w:rsidRDefault="00DE784D" w:rsidP="00DE784D">
            <w:r w:rsidRPr="00DE784D">
              <w:t>Упражнение начинай! Пытаемся сесть на шпагат.</w:t>
            </w:r>
          </w:p>
          <w:p w:rsidR="00DE784D" w:rsidRPr="00DE784D" w:rsidRDefault="00DE784D" w:rsidP="00DE784D">
            <w:r w:rsidRPr="00DE784D">
              <w:t>Упражнение начинай! Пытаемся сесть на шпагат.</w:t>
            </w:r>
          </w:p>
          <w:p w:rsidR="00DE784D" w:rsidRPr="00DE784D" w:rsidRDefault="00DE784D" w:rsidP="00DE784D"/>
          <w:p w:rsidR="00DE784D" w:rsidRPr="00DE784D" w:rsidRDefault="00DE784D" w:rsidP="00DE784D">
            <w:r w:rsidRPr="00DE784D">
              <w:t>по свистку в правом верхнем углу становись! Равняйсь! Смирно!</w:t>
            </w:r>
          </w:p>
        </w:tc>
      </w:tr>
    </w:tbl>
    <w:p w:rsidR="00DE784D" w:rsidRPr="00DE784D" w:rsidRDefault="00DE784D" w:rsidP="00DE784D">
      <w:r w:rsidRPr="00DE784D">
        <w:br w:type="textWrapping" w:clear="all"/>
      </w:r>
    </w:p>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 w:rsidR="00DE784D" w:rsidRPr="00DE784D" w:rsidRDefault="00DE784D" w:rsidP="00DE784D">
      <w:pPr>
        <w:jc w:val="center"/>
      </w:pPr>
    </w:p>
    <w:p w:rsidR="00DE784D" w:rsidRPr="00DE784D" w:rsidRDefault="00DE784D" w:rsidP="00DE784D">
      <w:pPr>
        <w:jc w:val="center"/>
      </w:pPr>
    </w:p>
    <w:p w:rsidR="00DE784D" w:rsidRPr="00DE784D" w:rsidRDefault="00DE784D" w:rsidP="00DE784D">
      <w:pPr>
        <w:jc w:val="center"/>
      </w:pPr>
    </w:p>
    <w:p w:rsidR="000E18B5" w:rsidRPr="00DE784D" w:rsidRDefault="000E18B5"/>
    <w:sectPr w:rsidR="000E18B5" w:rsidRPr="00DE784D" w:rsidSect="00475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0BE"/>
    <w:multiLevelType w:val="hybridMultilevel"/>
    <w:tmpl w:val="1B1C8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A44BE"/>
    <w:multiLevelType w:val="multilevel"/>
    <w:tmpl w:val="D4D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91ED5"/>
    <w:multiLevelType w:val="hybridMultilevel"/>
    <w:tmpl w:val="1590AD6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
    <w:nsid w:val="1C203381"/>
    <w:multiLevelType w:val="multilevel"/>
    <w:tmpl w:val="4FB425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DC249B3"/>
    <w:multiLevelType w:val="hybridMultilevel"/>
    <w:tmpl w:val="4224D3EA"/>
    <w:lvl w:ilvl="0" w:tplc="8EACC4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C738C"/>
    <w:multiLevelType w:val="hybridMultilevel"/>
    <w:tmpl w:val="0F94E1E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222F2373"/>
    <w:multiLevelType w:val="hybridMultilevel"/>
    <w:tmpl w:val="9500A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34AE8"/>
    <w:multiLevelType w:val="hybridMultilevel"/>
    <w:tmpl w:val="D1B00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4675E7"/>
    <w:multiLevelType w:val="hybridMultilevel"/>
    <w:tmpl w:val="F796E3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3032D26"/>
    <w:multiLevelType w:val="hybridMultilevel"/>
    <w:tmpl w:val="33A0F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F4CC1"/>
    <w:multiLevelType w:val="hybridMultilevel"/>
    <w:tmpl w:val="0A68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C0EA2"/>
    <w:multiLevelType w:val="multilevel"/>
    <w:tmpl w:val="07E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775785"/>
    <w:multiLevelType w:val="hybridMultilevel"/>
    <w:tmpl w:val="14C29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A1344E"/>
    <w:multiLevelType w:val="hybridMultilevel"/>
    <w:tmpl w:val="29724D06"/>
    <w:lvl w:ilvl="0" w:tplc="DAD23F34">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250099A"/>
    <w:multiLevelType w:val="hybridMultilevel"/>
    <w:tmpl w:val="338C0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941524"/>
    <w:multiLevelType w:val="hybridMultilevel"/>
    <w:tmpl w:val="D040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F17BF"/>
    <w:multiLevelType w:val="multilevel"/>
    <w:tmpl w:val="0804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D4C0B"/>
    <w:multiLevelType w:val="hybridMultilevel"/>
    <w:tmpl w:val="F7B68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F05DE6"/>
    <w:multiLevelType w:val="multilevel"/>
    <w:tmpl w:val="ECD8E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9B0167"/>
    <w:multiLevelType w:val="hybridMultilevel"/>
    <w:tmpl w:val="5E6E2F2E"/>
    <w:lvl w:ilvl="0" w:tplc="F146989E">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0">
    <w:nsid w:val="63C37D30"/>
    <w:multiLevelType w:val="hybridMultilevel"/>
    <w:tmpl w:val="FADC79A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6429351E"/>
    <w:multiLevelType w:val="hybridMultilevel"/>
    <w:tmpl w:val="FB28CF3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nsid w:val="653C797E"/>
    <w:multiLevelType w:val="hybridMultilevel"/>
    <w:tmpl w:val="F202D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5272F"/>
    <w:multiLevelType w:val="hybridMultilevel"/>
    <w:tmpl w:val="B720E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08690D"/>
    <w:multiLevelType w:val="hybridMultilevel"/>
    <w:tmpl w:val="7C96EABC"/>
    <w:lvl w:ilvl="0" w:tplc="32403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8551F2"/>
    <w:multiLevelType w:val="hybridMultilevel"/>
    <w:tmpl w:val="83944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D741A4"/>
    <w:multiLevelType w:val="hybridMultilevel"/>
    <w:tmpl w:val="1734A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8850D9"/>
    <w:multiLevelType w:val="hybridMultilevel"/>
    <w:tmpl w:val="4A7A8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734606"/>
    <w:multiLevelType w:val="multilevel"/>
    <w:tmpl w:val="384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A1327C"/>
    <w:multiLevelType w:val="hybridMultilevel"/>
    <w:tmpl w:val="AF52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B74AB"/>
    <w:multiLevelType w:val="hybridMultilevel"/>
    <w:tmpl w:val="8188E34A"/>
    <w:lvl w:ilvl="0" w:tplc="B6AA2D26">
      <w:numFmt w:val="decimal"/>
      <w:lvlText w:val="%1"/>
      <w:lvlJc w:val="left"/>
      <w:pPr>
        <w:tabs>
          <w:tab w:val="num" w:pos="1080"/>
        </w:tabs>
        <w:ind w:left="1080" w:hanging="58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1">
    <w:nsid w:val="7DF62360"/>
    <w:multiLevelType w:val="hybridMultilevel"/>
    <w:tmpl w:val="C08EA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0"/>
  </w:num>
  <w:num w:numId="4">
    <w:abstractNumId w:val="8"/>
  </w:num>
  <w:num w:numId="5">
    <w:abstractNumId w:val="21"/>
  </w:num>
  <w:num w:numId="6">
    <w:abstractNumId w:val="20"/>
  </w:num>
  <w:num w:numId="7">
    <w:abstractNumId w:val="2"/>
  </w:num>
  <w:num w:numId="8">
    <w:abstractNumId w:val="5"/>
  </w:num>
  <w:num w:numId="9">
    <w:abstractNumId w:val="30"/>
  </w:num>
  <w:num w:numId="10">
    <w:abstractNumId w:val="23"/>
  </w:num>
  <w:num w:numId="11">
    <w:abstractNumId w:val="4"/>
  </w:num>
  <w:num w:numId="12">
    <w:abstractNumId w:val="13"/>
  </w:num>
  <w:num w:numId="13">
    <w:abstractNumId w:val="27"/>
  </w:num>
  <w:num w:numId="14">
    <w:abstractNumId w:val="26"/>
  </w:num>
  <w:num w:numId="15">
    <w:abstractNumId w:val="31"/>
  </w:num>
  <w:num w:numId="16">
    <w:abstractNumId w:val="16"/>
  </w:num>
  <w:num w:numId="17">
    <w:abstractNumId w:val="3"/>
  </w:num>
  <w:num w:numId="18">
    <w:abstractNumId w:val="6"/>
  </w:num>
  <w:num w:numId="19">
    <w:abstractNumId w:val="25"/>
  </w:num>
  <w:num w:numId="20">
    <w:abstractNumId w:val="24"/>
  </w:num>
  <w:num w:numId="21">
    <w:abstractNumId w:val="9"/>
  </w:num>
  <w:num w:numId="22">
    <w:abstractNumId w:val="15"/>
  </w:num>
  <w:num w:numId="23">
    <w:abstractNumId w:val="22"/>
  </w:num>
  <w:num w:numId="24">
    <w:abstractNumId w:val="19"/>
  </w:num>
  <w:num w:numId="25">
    <w:abstractNumId w:val="18"/>
  </w:num>
  <w:num w:numId="26">
    <w:abstractNumId w:val="28"/>
  </w:num>
  <w:num w:numId="27">
    <w:abstractNumId w:val="1"/>
  </w:num>
  <w:num w:numId="28">
    <w:abstractNumId w:val="11"/>
  </w:num>
  <w:num w:numId="29">
    <w:abstractNumId w:val="17"/>
  </w:num>
  <w:num w:numId="30">
    <w:abstractNumId w:val="29"/>
  </w:num>
  <w:num w:numId="31">
    <w:abstractNumId w:val="10"/>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0E18B5"/>
    <w:rsid w:val="000E18B5"/>
    <w:rsid w:val="0018169B"/>
    <w:rsid w:val="002E4EC8"/>
    <w:rsid w:val="0036491F"/>
    <w:rsid w:val="004759DB"/>
    <w:rsid w:val="005617A4"/>
    <w:rsid w:val="006922C5"/>
    <w:rsid w:val="00742FC5"/>
    <w:rsid w:val="00751005"/>
    <w:rsid w:val="008013FF"/>
    <w:rsid w:val="00A30EDF"/>
    <w:rsid w:val="00A55894"/>
    <w:rsid w:val="00B336E3"/>
    <w:rsid w:val="00C14AC6"/>
    <w:rsid w:val="00DE784D"/>
    <w:rsid w:val="00E02343"/>
    <w:rsid w:val="00E91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18B5"/>
    <w:pPr>
      <w:keepNext/>
      <w:outlineLvl w:val="0"/>
    </w:pPr>
    <w:rPr>
      <w:b/>
      <w:bCs/>
      <w:sz w:val="28"/>
    </w:rPr>
  </w:style>
  <w:style w:type="paragraph" w:styleId="3">
    <w:name w:val="heading 3"/>
    <w:basedOn w:val="a"/>
    <w:next w:val="a"/>
    <w:link w:val="30"/>
    <w:uiPriority w:val="9"/>
    <w:semiHidden/>
    <w:unhideWhenUsed/>
    <w:qFormat/>
    <w:rsid w:val="00DE78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8B5"/>
    <w:pPr>
      <w:suppressAutoHyphens/>
      <w:jc w:val="both"/>
    </w:pPr>
    <w:rPr>
      <w:rFonts w:cs="Lucida Sans Unicode"/>
    </w:rPr>
  </w:style>
  <w:style w:type="character" w:customStyle="1" w:styleId="a4">
    <w:name w:val="Основной текст Знак"/>
    <w:basedOn w:val="a0"/>
    <w:link w:val="a3"/>
    <w:rsid w:val="000E18B5"/>
    <w:rPr>
      <w:rFonts w:ascii="Times New Roman" w:eastAsia="Times New Roman" w:hAnsi="Times New Roman" w:cs="Lucida Sans Unicode"/>
      <w:sz w:val="24"/>
      <w:szCs w:val="24"/>
    </w:rPr>
  </w:style>
  <w:style w:type="paragraph" w:styleId="a5">
    <w:name w:val="Title"/>
    <w:basedOn w:val="a"/>
    <w:next w:val="a"/>
    <w:link w:val="a6"/>
    <w:qFormat/>
    <w:rsid w:val="000E18B5"/>
    <w:pPr>
      <w:suppressAutoHyphens/>
      <w:jc w:val="center"/>
    </w:pPr>
    <w:rPr>
      <w:rFonts w:cs="Lucida Sans Unicode"/>
      <w:b/>
      <w:bCs/>
    </w:rPr>
  </w:style>
  <w:style w:type="character" w:customStyle="1" w:styleId="a6">
    <w:name w:val="Название Знак"/>
    <w:basedOn w:val="a0"/>
    <w:link w:val="a5"/>
    <w:rsid w:val="000E18B5"/>
    <w:rPr>
      <w:rFonts w:ascii="Times New Roman" w:eastAsia="Times New Roman" w:hAnsi="Times New Roman" w:cs="Lucida Sans Unicode"/>
      <w:b/>
      <w:bCs/>
      <w:sz w:val="24"/>
      <w:szCs w:val="24"/>
    </w:rPr>
  </w:style>
  <w:style w:type="paragraph" w:styleId="2">
    <w:name w:val="Body Text 2"/>
    <w:basedOn w:val="a"/>
    <w:link w:val="20"/>
    <w:uiPriority w:val="99"/>
    <w:semiHidden/>
    <w:unhideWhenUsed/>
    <w:rsid w:val="000E18B5"/>
    <w:pPr>
      <w:spacing w:after="120" w:line="480" w:lineRule="auto"/>
    </w:pPr>
  </w:style>
  <w:style w:type="character" w:customStyle="1" w:styleId="20">
    <w:name w:val="Основной текст 2 Знак"/>
    <w:basedOn w:val="a0"/>
    <w:link w:val="2"/>
    <w:uiPriority w:val="99"/>
    <w:semiHidden/>
    <w:rsid w:val="000E18B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E18B5"/>
    <w:rPr>
      <w:rFonts w:ascii="Times New Roman" w:eastAsia="Times New Roman" w:hAnsi="Times New Roman" w:cs="Times New Roman"/>
      <w:b/>
      <w:bCs/>
      <w:sz w:val="28"/>
      <w:szCs w:val="24"/>
      <w:lang w:eastAsia="ru-RU"/>
    </w:rPr>
  </w:style>
  <w:style w:type="paragraph" w:styleId="a7">
    <w:name w:val="Subtitle"/>
    <w:basedOn w:val="a"/>
    <w:link w:val="a8"/>
    <w:qFormat/>
    <w:rsid w:val="000E18B5"/>
    <w:pPr>
      <w:jc w:val="center"/>
    </w:pPr>
    <w:rPr>
      <w:b/>
      <w:bCs/>
      <w:sz w:val="32"/>
    </w:rPr>
  </w:style>
  <w:style w:type="character" w:customStyle="1" w:styleId="a8">
    <w:name w:val="Подзаголовок Знак"/>
    <w:basedOn w:val="a0"/>
    <w:link w:val="a7"/>
    <w:rsid w:val="000E18B5"/>
    <w:rPr>
      <w:rFonts w:ascii="Times New Roman" w:eastAsia="Times New Roman" w:hAnsi="Times New Roman" w:cs="Times New Roman"/>
      <w:b/>
      <w:bCs/>
      <w:sz w:val="32"/>
      <w:szCs w:val="24"/>
      <w:lang w:eastAsia="ru-RU"/>
    </w:rPr>
  </w:style>
  <w:style w:type="character" w:styleId="a9">
    <w:name w:val="Strong"/>
    <w:basedOn w:val="a0"/>
    <w:qFormat/>
    <w:rsid w:val="000E18B5"/>
    <w:rPr>
      <w:b/>
      <w:bCs/>
    </w:rPr>
  </w:style>
  <w:style w:type="paragraph" w:styleId="aa">
    <w:name w:val="Normal (Web)"/>
    <w:basedOn w:val="a"/>
    <w:rsid w:val="000E18B5"/>
    <w:pPr>
      <w:spacing w:before="100" w:beforeAutospacing="1" w:after="100" w:afterAutospacing="1"/>
    </w:pPr>
  </w:style>
  <w:style w:type="paragraph" w:styleId="ab">
    <w:name w:val="List Paragraph"/>
    <w:basedOn w:val="a"/>
    <w:uiPriority w:val="34"/>
    <w:qFormat/>
    <w:rsid w:val="000E18B5"/>
    <w:pPr>
      <w:spacing w:after="200" w:line="276" w:lineRule="auto"/>
      <w:ind w:left="720"/>
      <w:contextualSpacing/>
    </w:pPr>
    <w:rPr>
      <w:rFonts w:ascii="Calibri" w:hAnsi="Calibri"/>
      <w:sz w:val="22"/>
      <w:szCs w:val="22"/>
    </w:rPr>
  </w:style>
  <w:style w:type="table" w:styleId="ac">
    <w:name w:val="Table Grid"/>
    <w:basedOn w:val="a1"/>
    <w:uiPriority w:val="59"/>
    <w:rsid w:val="000E18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E784D"/>
    <w:rPr>
      <w:rFonts w:asciiTheme="majorHAnsi" w:eastAsiaTheme="majorEastAsia" w:hAnsiTheme="majorHAnsi" w:cstheme="majorBidi"/>
      <w:b/>
      <w:bCs/>
      <w:color w:val="4F81BD" w:themeColor="accent1"/>
      <w:sz w:val="24"/>
      <w:szCs w:val="24"/>
      <w:lang w:eastAsia="ru-RU"/>
    </w:rPr>
  </w:style>
  <w:style w:type="paragraph" w:styleId="ad">
    <w:name w:val="Balloon Text"/>
    <w:basedOn w:val="a"/>
    <w:link w:val="ae"/>
    <w:uiPriority w:val="99"/>
    <w:semiHidden/>
    <w:unhideWhenUsed/>
    <w:rsid w:val="00DE784D"/>
    <w:rPr>
      <w:rFonts w:ascii="Tahoma" w:hAnsi="Tahoma" w:cs="Tahoma"/>
      <w:sz w:val="16"/>
      <w:szCs w:val="16"/>
    </w:rPr>
  </w:style>
  <w:style w:type="character" w:customStyle="1" w:styleId="ae">
    <w:name w:val="Текст выноски Знак"/>
    <w:basedOn w:val="a0"/>
    <w:link w:val="ad"/>
    <w:uiPriority w:val="99"/>
    <w:semiHidden/>
    <w:rsid w:val="00DE78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50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22097</Words>
  <Characters>125956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user</cp:lastModifiedBy>
  <cp:revision>2</cp:revision>
  <dcterms:created xsi:type="dcterms:W3CDTF">2015-06-29T11:52:00Z</dcterms:created>
  <dcterms:modified xsi:type="dcterms:W3CDTF">2015-06-29T11:52:00Z</dcterms:modified>
</cp:coreProperties>
</file>